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b0b4f5fdc41f6" w:history="1">
              <w:r>
                <w:rPr>
                  <w:rStyle w:val="Hyperlink"/>
                </w:rPr>
                <w:t>中国真空止回阀行业现状与发展趋势分析报告（2024-2030年）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b0b4f5fdc41f6" w:history="1">
              <w:r>
                <w:rPr>
                  <w:rStyle w:val="Hyperlink"/>
                </w:rPr>
                <w:t>中国真空止回阀行业现状与发展趋势分析报告（2024-2030年）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b0b4f5fdc41f6" w:history="1">
                <w:r>
                  <w:rPr>
                    <w:rStyle w:val="Hyperlink"/>
                  </w:rPr>
                  <w:t>https://www.20087.com/0/00/ZhenKongZhiHuiFaHangYeQuShi.html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止回阀是用于真空系统中防止气体或液体逆流的阀门，其设计和制造需考虑到真空环境下的特殊要求，如低泄漏率、耐腐蚀性和长寿命。随着真空技术在半导体制造、生物医药、科学研究等领域的应用日益广泛，对真空止回阀的性能和可靠性提出了更高要求。目前，行业正通过采用新型密封材料和精密加工技术，提高阀门的密封性和耐用性。同时，智能化和远程监控技术的应用，使得真空止回阀能够实现状态监测和故障预警，提升系统的整体运行效率。</w:t>
      </w:r>
      <w:r>
        <w:rPr>
          <w:rFonts w:hint="eastAsia"/>
        </w:rPr>
        <w:br/>
      </w:r>
      <w:r>
        <w:rPr>
          <w:rFonts w:hint="eastAsia"/>
        </w:rPr>
        <w:t>　　未来，真空止回阀的发展将趋向于智能化和定制化。在智能化方面，将集成传感器和无线通讯模块，实现阀门的远程控制和数据采集，便于系统优化和预防性维护。在定制化方面，针对不同应用领域的特殊需求，将开发具有特定功能的真空止回阀，如适用于极端温度、高真空或腐蚀性环境的专用阀门。此外，随着真空技术的创新，如量子科技和真空电子器件的发展，对真空止回阀的性能和功能也将提出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b0b4f5fdc41f6" w:history="1">
        <w:r>
          <w:rPr>
            <w:rStyle w:val="Hyperlink"/>
          </w:rPr>
          <w:t>中国真空止回阀行业现状与发展趋势分析报告（2024-2030年）</w:t>
        </w:r>
      </w:hyperlink>
      <w:r>
        <w:rPr>
          <w:rFonts w:hint="eastAsia"/>
        </w:rPr>
        <w:t>》依托国家统计局、发改委及真空止回阀相关行业协会的详实数据，对真空止回阀行业的现状、市场需求、市场规模、产业链结构、价格变动、细分市场进行了全面调研。真空止回阀报告还详细剖析了真空止回阀市场竞争格局，重点关注了品牌影响力、市场集中度及重点企业运营情况，并在预测真空止回阀市场发展前景和发展趋势的同时，识别了真空止回阀行业潜在的风险与机遇。真空止回阀报告以专业、科学、规范的研究方法和客观、权威的分析，为真空止回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真空止回阀行业界定及应用</w:t>
      </w:r>
      <w:r>
        <w:rPr>
          <w:rFonts w:hint="eastAsia"/>
        </w:rPr>
        <w:br/>
      </w:r>
      <w:r>
        <w:rPr>
          <w:rFonts w:hint="eastAsia"/>
        </w:rPr>
        <w:t>　　第一节 真空止回阀行业定义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真空止回阀主要应用领域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2023-2024年全球真空止回阀行业发展状况分析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2019-2024年全球真空止回阀行业运行概况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2019-2024年全球真空止回阀行业市场规模分析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全球主要地区真空止回阀行业运行情况分析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2024-2030年全球真空止回阀行业发展趋势预测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2023-2024年中国真空止回阀发展环境分析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真空止回阀行业相关政策、标准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真空止回阀行业相关发展规划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中国真空止回阀行业现状调研分析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中国真空止回阀行业发展现状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一、2023-2024年真空止回阀行业品牌发展现状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二、2023-2024年真空止回阀行业需求市场现状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三、2023-2024年真空止回阀市场需求层次分析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四、2023-2024年中国真空止回阀市场走向分析</w:t>
      </w:r>
      <w:r>
        <w:rPr>
          <w:rFonts w:hint="eastAsia"/>
        </w:rPr>
        <w:br/>
      </w:r>
      <w:r>
        <w:rPr>
          <w:rFonts w:hint="eastAsia"/>
        </w:rPr>
        <w:t>　　第二节 中国真空止回阀产品技术分析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一、2023-2024年真空止回阀产品技术变化特点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二、2023-2024年真空止回阀产品市场的新技术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三、2023-2024年真空止回阀产品市场现状分析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中国真空止回阀行业存在的问题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一、2023-2024年真空止回阀产品市场存在的主要问题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二、2023-2024年国内真空止回阀产品市场的三大瓶颈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三、2023-2024年真空止回阀产品市场遭遇的规模难题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对中国真空止回阀市场的分析及思考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一、真空止回阀市场特点</w:t>
      </w:r>
      <w:r>
        <w:rPr>
          <w:rFonts w:hint="eastAsia"/>
        </w:rPr>
        <w:br/>
      </w:r>
      <w:r>
        <w:rPr>
          <w:rFonts w:hint="eastAsia"/>
        </w:rPr>
        <w:t>　　　　二、真空止回阀市场分析</w:t>
      </w:r>
      <w:r>
        <w:rPr>
          <w:rFonts w:hint="eastAsia"/>
        </w:rPr>
        <w:br/>
      </w:r>
      <w:r>
        <w:rPr>
          <w:rFonts w:hint="eastAsia"/>
        </w:rPr>
        <w:t>　　　　三、真空止回阀市场变化的方向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四、中国真空止回阀行业发展的新思路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五、对中国真空止回阀行业发展的思考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中国真空止回阀行业市场供需现状调研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中国真空止回阀市场现状分析</w:t>
      </w:r>
      <w:r>
        <w:rPr>
          <w:rFonts w:hint="eastAsia"/>
        </w:rPr>
        <w:br/>
      </w:r>
      <w:r>
        <w:rPr>
          <w:rFonts w:hint="eastAsia"/>
        </w:rPr>
        <w:t>　　第二节 中国真空止回阀产量分析及预测</w:t>
      </w:r>
      <w:r>
        <w:rPr>
          <w:rFonts w:hint="eastAsia"/>
        </w:rPr>
        <w:br/>
      </w:r>
      <w:r>
        <w:rPr>
          <w:rFonts w:hint="eastAsia"/>
        </w:rPr>
        <w:t>　　　　一、真空止回阀总体产能规模</w:t>
      </w:r>
      <w:r>
        <w:rPr>
          <w:rFonts w:hint="eastAsia"/>
        </w:rPr>
        <w:br/>
      </w:r>
      <w:r>
        <w:rPr>
          <w:rFonts w:hint="eastAsia"/>
        </w:rPr>
        <w:t>　　　　二、真空止回阀生产区域分布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三、2019-2024年中国真空止回阀产量统计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四、2024-2030年中国真空止回阀产量预测</w:t>
      </w:r>
      <w:r>
        <w:rPr>
          <w:rFonts w:hint="eastAsia"/>
        </w:rPr>
        <w:br/>
      </w:r>
      <w:r>
        <w:rPr>
          <w:rFonts w:hint="eastAsia"/>
        </w:rPr>
        <w:t>　　第三节 中国真空止回阀市场需求分析及预测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一、中国真空止回阀市场需求特点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二、2019-2024年中国真空止回阀市场需求量统计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三、2024-2030年中国真空止回阀市场需求量预测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中国真空止回阀价格趋势分析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一、2019-2024年中国真空止回阀市场价格趋势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二、2024-2030年中国真空止回阀市场价格走势预测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中国真空止回阀进出口分析</w:t>
      </w:r>
      <w:r>
        <w:rPr>
          <w:rFonts w:hint="eastAsia"/>
        </w:rPr>
        <w:br/>
      </w:r>
      <w:r>
        <w:rPr>
          <w:rFonts w:hint="eastAsia"/>
        </w:rPr>
        <w:t>　　第一节 真空止回阀进口情况分析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真空止回阀出口情况分析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影响真空止回阀进出口因素分析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中国真空止回阀行业主要指标监测分析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2019-2024年中国真空止回阀行业规模情况分析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真空止回阀行业细分产品调研</w:t>
      </w:r>
      <w:r>
        <w:rPr>
          <w:rFonts w:hint="eastAsia"/>
        </w:rPr>
        <w:br/>
      </w:r>
      <w:r>
        <w:rPr>
          <w:rFonts w:hint="eastAsia"/>
        </w:rPr>
        <w:t>　　第一节 真空止回阀细分产品结构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真空止回阀行业上下游发展情况分析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真空止回阀行业上游产业发展分析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真空止回阀行业下游产业发展分析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中国真空止回阀行业重点地区发展分析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真空止回阀行业重点区域市场结构调研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**地区真空止回阀市场容量分析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**地区真空止回阀市场容量分析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**地区真空止回阀市场容量分析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**地区真空止回阀市场容量分析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**地区真空止回阀市场容量分析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真空止回阀行业重点企业竞争力分析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真空止回阀行业企业经营策略研究分析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真空止回阀企业多样化经营策略分析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一、真空止回阀企业多样化经营情况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二、现行真空止回阀行业多样化经营的方向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大型真空止回阀企业集团未来发展策略分析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对中小真空止回阀企业生产经营的建议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真空止回阀行业前景及投资风险预警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2024年真空止回阀市场前景分析</w:t>
      </w:r>
      <w:r>
        <w:rPr>
          <w:rFonts w:hint="eastAsia"/>
        </w:rPr>
        <w:br/>
      </w:r>
      <w:r>
        <w:rPr>
          <w:rFonts w:hint="eastAsia"/>
        </w:rPr>
        <w:t>　　第二节 2024年真空止回阀行业发展趋势预测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影响真空止回阀行业发展的主要因素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一、2024年影响真空止回阀行业运行的有利因素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二、2024年影响真空止回阀行业运行的稳定因素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三、2024年影响真空止回阀行业运行的不利因素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四、2024年中国真空止回阀行业发展面临的挑战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五、2024年中国真空止回阀行业发展面临的机遇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真空止回阀行业投资风险预警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一、真空止回阀行业市场风险预测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二、真空止回阀行业政策风险预测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三、真空止回阀行业经营风险预测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四、真空止回阀行业技术风险预测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五、真空止回阀行业竞争风险预测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六、真空止回阀行业其他风险预测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真空止回阀投资建议</w:t>
      </w:r>
      <w:r>
        <w:rPr>
          <w:rFonts w:hint="eastAsia"/>
        </w:rPr>
        <w:br/>
      </w:r>
      <w:r>
        <w:rPr>
          <w:rFonts w:hint="eastAsia"/>
        </w:rPr>
        <w:t>　　第一节 真空止回阀行业投资环境分析</w:t>
      </w:r>
      <w:r>
        <w:rPr>
          <w:rFonts w:hint="eastAsia"/>
        </w:rPr>
        <w:br/>
      </w:r>
      <w:r>
        <w:rPr>
          <w:rFonts w:hint="eastAsia"/>
        </w:rPr>
        <w:t>　　第二节 真空止回阀行业投资进入壁垒分析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真空止回阀行业历程</w:t>
      </w:r>
      <w:r>
        <w:rPr>
          <w:rFonts w:hint="eastAsia"/>
        </w:rPr>
        <w:br/>
      </w:r>
      <w:r>
        <w:rPr>
          <w:rFonts w:hint="eastAsia"/>
        </w:rPr>
        <w:t>　　图表 真空止回阀行业生命周期</w:t>
      </w:r>
      <w:r>
        <w:rPr>
          <w:rFonts w:hint="eastAsia"/>
        </w:rPr>
        <w:br/>
      </w:r>
      <w:r>
        <w:rPr>
          <w:rFonts w:hint="eastAsia"/>
        </w:rPr>
        <w:t>　　图表 真空止回阀行业产业链分析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2019-2024年中国真空止回阀出口金额分析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2024-2030年中国真空止回阀行业产能预测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2024-2030年中国真空止回阀行业产量预测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2024-2030年中国真空止回阀市场需求量预测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2024年中国真空止回阀市场前景分析</w:t>
      </w:r>
      <w:r>
        <w:rPr>
          <w:rFonts w:hint="eastAsia"/>
        </w:rPr>
        <w:br/>
      </w:r>
      <w:r>
        <w:rPr>
          <w:rFonts w:hint="eastAsia"/>
        </w:rPr>
        <w:t>　　图表 2024年中国真空止回阀发展趋势预测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b0b4f5fdc41f6" w:history="1">
        <w:r>
          <w:rPr>
            <w:rStyle w:val="Hyperlink"/>
          </w:rPr>
          <w:t>中国真空止回阀行业现状与发展趋势分析报告（2024-2030年）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b0b4f5fdc41f6" w:history="1">
        <w:r>
          <w:rPr>
            <w:rStyle w:val="Hyperlink"/>
          </w:rPr>
          <w:t>https://www.20087.com/0/00/ZhenKongZhiHuiFaHangYeQuShi.html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977501bbe43d7" w:history="1">
      <w:r>
        <w:rPr>
          <w:rStyle w:val="Hyperlink"/>
        </w:rPr>
        <w:t>中国真空止回阀行业现状与发展趋势分析报告（2024-2030年）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enKongZhiHuiFaHangYeQuShi.html" TargetMode="External" Id="Raebb0b4f5fdc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enKongZhiHuiFaHangYeQuShi.html" TargetMode="External" Id="R488977501bbe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2024-02-01T08:41:00Z</dcterms:created>
  <dcterms:modified xsi:type="dcterms:W3CDTF">2024-02-01T09:41:00Z</dcterms:modified>
  <dc:subject>中国真空止回阀行业现状与发展趋势分析报告（2024-2030年）</dc:subject>
  <dc:title>中国真空止回阀行业现状与发展趋势分析报告（2024-2030年）</dc:title>
  <cp:keywords>中国真空止回阀行业现状与发展趋势分析报告（2024-2030年）</cp:keywords>
  <dc:description>中国真空止回阀行业现状与发展趋势分析报告（2024-2030年）</dc:description>
</cp:coreProperties>
</file>