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c57e83a144427" w:history="1">
              <w:r>
                <w:rPr>
                  <w:rStyle w:val="Hyperlink"/>
                </w:rPr>
                <w:t>2026-2032年中国智能计量仪表发展现状与市场前景预测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c57e83a144427" w:history="1">
              <w:r>
                <w:rPr>
                  <w:rStyle w:val="Hyperlink"/>
                </w:rPr>
                <w:t>2026-2032年中国智能计量仪表发展现状与市场前景预测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c57e83a144427" w:history="1">
                <w:r>
                  <w:rPr>
                    <w:rStyle w:val="Hyperlink"/>
                  </w:rPr>
                  <w:t>https://www.20087.com/0/90/ZhiNengJiLiangYiBiaoXianZhuangYuQianJingFenXi.html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量仪表是用于精确测量和监控能源消耗、流量等参数的设备，广泛应用于电力、水务、燃气等行业。随着智慧城市和物联网技术的发展，智能计量仪表能够实现数据实时传输、远程控制及数据分析等功能，大大提高了管理效率和服务质量。目前，市场上的智能计量仪表种类繁多，包括智能电表、水表和气表等，但其标准化程度和技术兼容性仍需进一步提升。</w:t>
      </w:r>
      <w:r>
        <w:rPr>
          <w:rFonts w:hint="eastAsia"/>
        </w:rPr>
        <w:br/>
      </w:r>
      <w:r>
        <w:rPr>
          <w:rFonts w:hint="eastAsia"/>
        </w:rPr>
        <w:t>　　未来，智能计量仪表将更加注重集成化与智能化发展。一方面，通过采用先进的传感器技术和通信协议（如NB-IoT、LoRa），增强设备的数据采集能力和互联互通性；另一方面，结合大数据分析和人工智能算法，提供精准的能耗预测和优化建议，助力节能减排。此外，随着5G网络的普及，智能计量仪表可以与其他智能设备无缝连接，形成完整的智慧城市生态系统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c57e83a144427" w:history="1">
        <w:r>
          <w:rPr>
            <w:rStyle w:val="Hyperlink"/>
          </w:rPr>
          <w:t>2026-2032年中国智能计量仪表发展现状与市场前景预测</w:t>
        </w:r>
      </w:hyperlink>
      <w:r>
        <w:rPr>
          <w:rFonts w:hint="eastAsia"/>
        </w:rPr>
        <w:t>》系统分析了智能计量仪表行业的市场规模、供需状况及竞争格局，重点解读了重点智能计量仪表企业的经营表现。报告结合智能计量仪表技术现状与未来方向，科学预测了行业发展趋势，并通过SWOT分析揭示了智能计量仪表市场机遇与潜在风险。市场调研网发布的《</w:t>
      </w:r>
      <w:hyperlink r:id="R0ccc57e83a144427" w:history="1">
        <w:r>
          <w:rPr>
            <w:rStyle w:val="Hyperlink"/>
          </w:rPr>
          <w:t>2026-2032年中国智能计量仪表发展现状与市场前景预测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智能计量仪表行业概述</w:t>
      </w:r>
      <w:r>
        <w:rPr>
          <w:rFonts w:hint="eastAsia"/>
        </w:rPr>
        <w:br/>
      </w:r>
      <w:r>
        <w:rPr>
          <w:rFonts w:hint="eastAsia"/>
        </w:rPr>
        <w:t>　　第一节 智能计量仪表定义与分类</w:t>
      </w:r>
      <w:r>
        <w:rPr>
          <w:rFonts w:hint="eastAsia"/>
        </w:rPr>
        <w:br/>
      </w:r>
      <w:r>
        <w:rPr>
          <w:rFonts w:hint="eastAsia"/>
        </w:rPr>
        <w:t>　　第二节 智能计量仪表应用领域</w:t>
      </w:r>
      <w:r>
        <w:rPr>
          <w:rFonts w:hint="eastAsia"/>
        </w:rPr>
        <w:br/>
      </w:r>
      <w:r>
        <w:rPr>
          <w:rFonts w:hint="eastAsia"/>
        </w:rPr>
        <w:t>　　第三节 智能计量仪表行业经济指标分析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智能计量仪表产业链及经营模式分析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三、智能计量仪表销售模式及销售渠道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全球智能计量仪表市场发展综述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2020-2025年全球智能计量仪表市场规模与趋势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主要国家与地区智能计量仪表市场分析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2026-2032年全球智能计量仪表行业发展趋势与前景预测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中国智能计量仪表行业市场分析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2025-2026年智能计量仪表产能与投资动态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一、国内智能计量仪表产能及利用情况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二、智能计量仪表产能扩张与投资动态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2026-2032年智能计量仪表行业产量统计与趋势预测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一、2020-2025年智能计量仪表行业产量数据统计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1、2020-2025年智能计量仪表产量及增长趋势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2、2020-2025年智能计量仪表细分产品产量及份额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二、影响智能计量仪表产量的关键因素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三、2026-2032年智能计量仪表产量预测</w:t>
      </w:r>
      <w:r>
        <w:rPr>
          <w:rFonts w:hint="eastAsia"/>
        </w:rPr>
        <w:br/>
      </w:r>
      <w:r>
        <w:rPr>
          <w:rFonts w:hint="eastAsia"/>
        </w:rPr>
        <w:t>　　第三节 2026-2032年智能计量仪表市场需求与销售分析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一、2025-2026年智能计量仪表行业需求现状</w:t>
      </w:r>
      <w:r>
        <w:rPr>
          <w:rFonts w:hint="eastAsia"/>
        </w:rPr>
        <w:br/>
      </w:r>
      <w:r>
        <w:rPr>
          <w:rFonts w:hint="eastAsia"/>
        </w:rPr>
        <w:t>　　　　二、智能计量仪表客户群体与需求特点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三、2020-2025年智能计量仪表行业销售规模分析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四、2026-2032年智能计量仪表市场增长潜力与规模预测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中国智能计量仪表细分市场与下游应用领域分析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智能计量仪表细分市场分析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一、2025-2026年智能计量仪表主要细分产品市场现状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智能计量仪表下游应用与客户群体分析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一、2025-2026年智能计量仪表各应用领域市场现状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2025-2026年中国智能计量仪表技术发展研究</w:t>
      </w:r>
      <w:r>
        <w:rPr>
          <w:rFonts w:hint="eastAsia"/>
        </w:rPr>
        <w:br/>
      </w:r>
      <w:r>
        <w:rPr>
          <w:rFonts w:hint="eastAsia"/>
        </w:rPr>
        <w:t>　　第一节 当前智能计量仪表技术发展现状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国内外智能计量仪表技术差异与原因</w:t>
      </w:r>
      <w:r>
        <w:rPr>
          <w:rFonts w:hint="eastAsia"/>
        </w:rPr>
        <w:br/>
      </w:r>
      <w:r>
        <w:rPr>
          <w:rFonts w:hint="eastAsia"/>
        </w:rPr>
        <w:t>　　第三节 智能计量仪表技术创新与发展趋势预测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技术进步对智能计量仪表行业的影响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智能计量仪表价格机制与竞争策略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一、2020-2025年智能计量仪表市场价格走势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智能计量仪表定价策略与方法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2026-2032年智能计量仪表价格竞争态势与趋势预测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中国智能计量仪表行业重点区域市场研究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2025-2026年重点区域智能计量仪表市场发展概况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三、2026-2032年智能计量仪表行业发展潜力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三、2026-2032年智能计量仪表行业发展潜力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三、2026-2032年智能计量仪表行业发展潜力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三、2026-2032年智能计量仪表行业发展潜力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2020-2025年中国智能计量仪表行业进出口情况分析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智能计量仪表行业进口情况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一、2020-2025年智能计量仪表进口规模及增长情况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二、智能计量仪表主要进口来源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智能计量仪表行业出口情况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一、2020-2025年智能计量仪表出口规模及增长情况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二、智能计量仪表主要出口目的地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2020-2025年中国智能计量仪表行业总体发展与财务状况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2020-2025年中国智能计量仪表行业规模情况</w:t>
      </w:r>
      <w:r>
        <w:rPr>
          <w:rFonts w:hint="eastAsia"/>
        </w:rPr>
        <w:br/>
      </w:r>
      <w:r>
        <w:rPr>
          <w:rFonts w:hint="eastAsia"/>
        </w:rPr>
        <w:t>　　　　一、智能计量仪表行业企业数量规模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二、智能计量仪表行业从业人员规模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三、智能计量仪表行业市场敏感性分析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2020-2025年中国智能计量仪表行业财务能力分析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一、智能计量仪表行业盈利能力</w:t>
      </w:r>
      <w:r>
        <w:rPr>
          <w:rFonts w:hint="eastAsia"/>
        </w:rPr>
        <w:br/>
      </w:r>
      <w:r>
        <w:rPr>
          <w:rFonts w:hint="eastAsia"/>
        </w:rPr>
        <w:t>　　　　二、智能计量仪表行业偿债能力</w:t>
      </w:r>
      <w:r>
        <w:rPr>
          <w:rFonts w:hint="eastAsia"/>
        </w:rPr>
        <w:br/>
      </w:r>
      <w:r>
        <w:rPr>
          <w:rFonts w:hint="eastAsia"/>
        </w:rPr>
        <w:t>　　　　三、智能计量仪表行业营运能力</w:t>
      </w:r>
      <w:r>
        <w:rPr>
          <w:rFonts w:hint="eastAsia"/>
        </w:rPr>
        <w:br/>
      </w:r>
      <w:r>
        <w:rPr>
          <w:rFonts w:hint="eastAsia"/>
        </w:rPr>
        <w:t>　　　　四、智能计量仪表行业发展能力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智能计量仪表行业重点企业调研分析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二、企业智能计量仪表业务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二、企业智能计量仪表业务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二、企业智能计量仪表业务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二、企业智能计量仪表业务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二、企业智能计量仪表业务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二、企业智能计量仪表业务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中国智能计量仪表行业竞争格局分析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智能计量仪表行业竞争格局总览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2025-2026年智能计量仪表行业竞争力分析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2020-2025年智能计量仪表行业企业并购活动分析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2025-2026年智能计量仪表行业会展与招投标活动分析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2026年中国智能计量仪表企业发展企业发展策略与建议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智能计量仪表销售模式与渠道策略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智能计量仪表品牌与市场推广策略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智能计量仪表研发投入与技术创新能力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智能计量仪表合作联盟与资源整合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中国智能计量仪表行业风险与对策</w:t>
      </w:r>
      <w:r>
        <w:rPr>
          <w:rFonts w:hint="eastAsia"/>
        </w:rPr>
        <w:br/>
      </w:r>
      <w:r>
        <w:rPr>
          <w:rFonts w:hint="eastAsia"/>
        </w:rPr>
        <w:t>　　第一节 智能计量仪表行业SWOT分析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一、智能计量仪表行业优势</w:t>
      </w:r>
      <w:r>
        <w:rPr>
          <w:rFonts w:hint="eastAsia"/>
        </w:rPr>
        <w:br/>
      </w:r>
      <w:r>
        <w:rPr>
          <w:rFonts w:hint="eastAsia"/>
        </w:rPr>
        <w:t>　　　　二、智能计量仪表行业劣势</w:t>
      </w:r>
      <w:r>
        <w:rPr>
          <w:rFonts w:hint="eastAsia"/>
        </w:rPr>
        <w:br/>
      </w:r>
      <w:r>
        <w:rPr>
          <w:rFonts w:hint="eastAsia"/>
        </w:rPr>
        <w:t>　　　　三、智能计量仪表市场机会</w:t>
      </w:r>
      <w:r>
        <w:rPr>
          <w:rFonts w:hint="eastAsia"/>
        </w:rPr>
        <w:br/>
      </w:r>
      <w:r>
        <w:rPr>
          <w:rFonts w:hint="eastAsia"/>
        </w:rPr>
        <w:t>　　　　四、智能计量仪表市场威胁</w:t>
      </w:r>
      <w:r>
        <w:rPr>
          <w:rFonts w:hint="eastAsia"/>
        </w:rPr>
        <w:br/>
      </w:r>
      <w:r>
        <w:rPr>
          <w:rFonts w:hint="eastAsia"/>
        </w:rPr>
        <w:t>　　第二节 智能计量仪表行业风险及对策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2026-2032年中国智能计量仪表行业前景与发展趋势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2025-2026年智能计量仪表行业发展环境分析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二、智能计量仪表行业主要法律法规及政策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三、智能计量仪表行业标准与质量监管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2026-2032年智能计量仪表行业发展趋势与方向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2026-2032年智能计量仪表行业发展潜力与机遇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智能计量仪表行业研究结论与建议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中~智~林~－智能计量仪表行业发展建议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智能计量仪表行业类别</w:t>
      </w:r>
      <w:r>
        <w:rPr>
          <w:rFonts w:hint="eastAsia"/>
        </w:rPr>
        <w:br/>
      </w:r>
      <w:r>
        <w:rPr>
          <w:rFonts w:hint="eastAsia"/>
        </w:rPr>
        <w:t>　　图表 智能计量仪表行业产业链调研</w:t>
      </w:r>
      <w:r>
        <w:rPr>
          <w:rFonts w:hint="eastAsia"/>
        </w:rPr>
        <w:br/>
      </w:r>
      <w:r>
        <w:rPr>
          <w:rFonts w:hint="eastAsia"/>
        </w:rPr>
        <w:t>　　图表 智能计量仪表行业现状</w:t>
      </w:r>
      <w:r>
        <w:rPr>
          <w:rFonts w:hint="eastAsia"/>
        </w:rPr>
        <w:br/>
      </w:r>
      <w:r>
        <w:rPr>
          <w:rFonts w:hint="eastAsia"/>
        </w:rPr>
        <w:t>　　图表 智能计量仪表行业标准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2026年中国智能计量仪表行业产能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2020-2025年中国智能计量仪表行业产量统计</w:t>
      </w:r>
      <w:r>
        <w:rPr>
          <w:rFonts w:hint="eastAsia"/>
        </w:rPr>
        <w:br/>
      </w:r>
      <w:r>
        <w:rPr>
          <w:rFonts w:hint="eastAsia"/>
        </w:rPr>
        <w:t>　　图表 智能计量仪表行业动态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2026年中国智能计量仪表行业需求区域调研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2020-2025年中国智能计量仪表行情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2020-2025年中国智能计量仪表行业企业数量统计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**地区智能计量仪表市场规模</w:t>
      </w:r>
      <w:r>
        <w:rPr>
          <w:rFonts w:hint="eastAsia"/>
        </w:rPr>
        <w:br/>
      </w:r>
      <w:r>
        <w:rPr>
          <w:rFonts w:hint="eastAsia"/>
        </w:rPr>
        <w:t>　　图表 **地区智能计量仪表行业市场需求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**地区智能计量仪表市场调研</w:t>
      </w:r>
      <w:r>
        <w:rPr>
          <w:rFonts w:hint="eastAsia"/>
        </w:rPr>
        <w:br/>
      </w:r>
      <w:r>
        <w:rPr>
          <w:rFonts w:hint="eastAsia"/>
        </w:rPr>
        <w:t>　　图表 **地区智能计量仪表行业市场需求分析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**地区智能计量仪表市场规模</w:t>
      </w:r>
      <w:r>
        <w:rPr>
          <w:rFonts w:hint="eastAsia"/>
        </w:rPr>
        <w:br/>
      </w:r>
      <w:r>
        <w:rPr>
          <w:rFonts w:hint="eastAsia"/>
        </w:rPr>
        <w:t>　　图表 **地区智能计量仪表行业市场需求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**地区智能计量仪表市场调研</w:t>
      </w:r>
      <w:r>
        <w:rPr>
          <w:rFonts w:hint="eastAsia"/>
        </w:rPr>
        <w:br/>
      </w:r>
      <w:r>
        <w:rPr>
          <w:rFonts w:hint="eastAsia"/>
        </w:rPr>
        <w:t>　　图表 **地区智能计量仪表行业市场需求分析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智能计量仪表行业竞争对手分析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智能计量仪表重点企业（三）成长能力情况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2026-2032年中国智能计量仪表行业市场规模预测</w:t>
      </w:r>
      <w:r>
        <w:rPr>
          <w:rFonts w:hint="eastAsia"/>
        </w:rPr>
        <w:br/>
      </w:r>
      <w:r>
        <w:rPr>
          <w:rFonts w:hint="eastAsia"/>
        </w:rPr>
        <w:t>　　图表 智能计量仪表行业准入条件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2026-2032年中国智能计量仪表市场前景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c57e83a144427" w:history="1">
        <w:r>
          <w:rPr>
            <w:rStyle w:val="Hyperlink"/>
          </w:rPr>
          <w:t>2026-2032年中国智能计量仪表发展现状与市场前景预测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c57e83a144427" w:history="1">
        <w:r>
          <w:rPr>
            <w:rStyle w:val="Hyperlink"/>
          </w:rPr>
          <w:t>https://www.20087.com/0/90/ZhiNengJiLiangYiBiaoXianZhuangYuQianJingFenXi.html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热点：智能数显仪表参数设置、智能计量仪表有哪些、仪表设备包括哪些、智能计量仪表厂家排名、仪表显示、智能测量仪表、常用的燃气计量仪表有哪些、智能电子计量表说明书、计量仪表管理难点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fec89772540fb" w:history="1">
      <w:r>
        <w:rPr>
          <w:rStyle w:val="Hyperlink"/>
        </w:rPr>
        <w:t>2026-2032年中国智能计量仪表发展现状与市场前景预测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iNengJiLiangYiBiaoXianZhuangYuQianJingFenXi.html" TargetMode="External" Id="R0ccc57e83a14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iNengJiLiangYiBiaoXianZhuangYuQianJingFenXi.html" TargetMode="External" Id="R806fec89772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2025-09-23T08:41:00Z</dcterms:created>
  <dcterms:modified xsi:type="dcterms:W3CDTF">2025-09-23T09:41:00Z</dcterms:modified>
  <dc:subject>2026-2032年中国智能计量仪表发展现状与市场前景预测</dc:subject>
  <dc:title>2026-2032年中国智能计量仪表发展现状与市场前景预测</dc:title>
  <cp:keywords>2026-2032年中国智能计量仪表发展现状与市场前景预测</cp:keywords>
  <dc:description>2026-2032年中国智能计量仪表发展现状与市场前景预测</dc:description>
</cp:coreProperties>
</file>