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d232b18d34171" w:history="1">
              <w:r>
                <w:rPr>
                  <w:rStyle w:val="Hyperlink"/>
                </w:rPr>
                <w:t>2026-2032年中国滚筒筛市场现状与发展前景分析报告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d232b18d34171" w:history="1">
              <w:r>
                <w:rPr>
                  <w:rStyle w:val="Hyperlink"/>
                </w:rPr>
                <w:t>2026-2032年中国滚筒筛市场现状与发展前景分析报告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d232b18d34171" w:history="1">
                <w:r>
                  <w:rPr>
                    <w:rStyle w:val="Hyperlink"/>
                  </w:rPr>
                  <w:t>https://www.20087.com/0/60/GunTongShaiShiChangQianJing.html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筛是一种通过旋转圆筒筛分物料的连续式分级设备，广泛应用于矿山、建材、垃圾处理及农业领域，用于分离不同粒径的颗粒或去除杂质。滚筒筛强调筛网耐磨性（常采用聚氨酯或不锈钢）、倾角与转速可调、密封防尘及低能耗驱动。在固废资源化和机制砂生产推动下，对高湿度、高粘性物料（如建筑垃圾、湿煤泥）的筛分效率提出更高要求。尽管结构简单、维护方便，但部分传统滚筒筛存在筛孔堵塞、分级精度低及振动噪声大等问题，尤其在细粒级（&lt;5mm）分离场景中效率不足，制约后续工艺稳定性。</w:t>
      </w:r>
      <w:r>
        <w:rPr>
          <w:rFonts w:hint="eastAsia"/>
        </w:rPr>
        <w:br/>
      </w:r>
      <w:r>
        <w:rPr>
          <w:rFonts w:hint="eastAsia"/>
        </w:rPr>
        <w:t>　　未来，滚筒筛将向智能化自清洁、模块化设计与多工艺集成方向演进。内置超声波或气流反吹系统实现在线清堵；AI视觉识别物料粒度分布并动态调节转速与倾角。在结构上，快换筛网模块支持现场快速更换不同孔径；与破碎、磁选单元集成形成移动式筛分站，适配应急或临时作业需求。此外，永磁直驱电机降低传动损耗，光伏供电拓展野外应用场景。具备散料力学数据库、环保装备认证及智能控制系统开发能力的企业，将在循环经济与绿色矿山建设中提供高效、低维护的物料预处理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d232b18d34171" w:history="1">
        <w:r>
          <w:rPr>
            <w:rStyle w:val="Hyperlink"/>
          </w:rPr>
          <w:t>2026-2032年中国滚筒筛市场现状与发展前景分析报告</w:t>
        </w:r>
      </w:hyperlink>
      <w:r>
        <w:rPr>
          <w:rFonts w:hint="eastAsia"/>
        </w:rPr>
        <w:t>》基于详实数据，从市场规模、需求变化及价格动态等维度，全面解析了滚筒筛行业的现状与发展趋势，并对滚筒筛产业链各环节进行了系统性探讨。报告科学预测了滚筒筛行业未来发展方向，重点分析了滚筒筛技术现状及创新路径，同时聚焦滚筒筛重点企业的经营表现，评估了市场竞争格局、品牌影响力及市场集中度。通过对细分市场的深入研究及SWOT分析，报告揭示了滚筒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按照不同产品类型，滚筒筛主要可以分为如下几个类别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中国不同产品类型滚筒筛增长趋势2021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固定式滚筒筛</w:t>
      </w:r>
      <w:r>
        <w:rPr>
          <w:rFonts w:hint="eastAsia"/>
        </w:rPr>
        <w:br/>
      </w:r>
      <w:r>
        <w:rPr>
          <w:rFonts w:hint="eastAsia"/>
        </w:rPr>
        <w:t>　　　　1.2.3 履带式滚筒筛</w:t>
      </w:r>
      <w:r>
        <w:rPr>
          <w:rFonts w:hint="eastAsia"/>
        </w:rPr>
        <w:br/>
      </w:r>
      <w:r>
        <w:rPr>
          <w:rFonts w:hint="eastAsia"/>
        </w:rPr>
        <w:t>　　　　1.2.4 轮式滚筒筛</w:t>
      </w:r>
      <w:r>
        <w:rPr>
          <w:rFonts w:hint="eastAsia"/>
        </w:rPr>
        <w:br/>
      </w:r>
      <w:r>
        <w:rPr>
          <w:rFonts w:hint="eastAsia"/>
        </w:rPr>
        <w:t>　　1.3 从不同应用，滚筒筛主要包括如下几个方面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中国不同应用滚筒筛增长趋势2021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市政及工业废物</w:t>
      </w:r>
      <w:r>
        <w:rPr>
          <w:rFonts w:hint="eastAsia"/>
        </w:rPr>
        <w:br/>
      </w:r>
      <w:r>
        <w:rPr>
          <w:rFonts w:hint="eastAsia"/>
        </w:rPr>
        <w:t>　　　　1.3.3 矿物加工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中国滚筒筛发展现状及未来趋势（2021-2032）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中国市场滚筒筛收入及增长率（2021-2032）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中国市场滚筒筛销量及增长率（2021-2032）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中国市场主要滚筒筛厂商分析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中国市场主要厂商滚筒筛销量及市场占有率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中国市场主要厂商滚筒筛销量（2021-2026）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中国市场主要厂商滚筒筛销量市场份额（2021-2026）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中国市场主要厂商滚筒筛收入及市场占有率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中国市场主要厂商滚筒筛收入（2021-2026）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中国市场主要厂商滚筒筛收入市场份额（2021-2026）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2025年中国市场主要厂商滚筒筛收入排名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中国市场主要厂商滚筒筛价格（2021-2026）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中国市场主要厂商滚筒筛总部及产地分布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中国市场主要厂商成立时间及滚筒筛商业化日期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中国市场主要厂商滚筒筛产品类型及应用</w:t>
      </w:r>
      <w:r>
        <w:rPr>
          <w:rFonts w:hint="eastAsia"/>
        </w:rPr>
        <w:br/>
      </w:r>
      <w:r>
        <w:rPr>
          <w:rFonts w:hint="eastAsia"/>
        </w:rPr>
        <w:t>　　2.7 滚筒筛行业集中度、竞争程度分析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滚筒筛行业集中度分析：2025年中国Top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中国市场滚筒筛第一梯队、第二梯队和第三梯队厂商（品牌）及2025年市场份额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重点企业（21）在中国市场滚筒筛销量、收入、价格及毛利率（2021-2026）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不同产品类型滚筒筛分析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中国市场不同产品类型滚筒筛销量（2021-2032）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中国市场不同产品类型滚筒筛销量及市场份额（2021-2026）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中国市场不同产品类型滚筒筛销量预测（2027-2032）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中国市场不同产品类型滚筒筛规模（2021-2032）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中国市场不同产品类型滚筒筛规模及市场份额（2021-2026）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中国市场不同产品类型滚筒筛规模预测（2027-2032）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中国市场不同产品类型滚筒筛价格走势（2021-2032）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不同应用滚筒筛分析</w:t>
      </w:r>
      <w:r>
        <w:rPr>
          <w:rFonts w:hint="eastAsia"/>
        </w:rPr>
        <w:br/>
      </w:r>
      <w:r>
        <w:rPr>
          <w:rFonts w:hint="eastAsia"/>
        </w:rPr>
        <w:t>　　5.1 中国市场不同应用滚筒筛销量（2021-2032）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中国市场不同应用滚筒筛销量及市场份额（2021-2026）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中国市场不同应用滚筒筛销量预测（2027-2032）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中国市场不同应用滚筒筛规模（2021-2032）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中国市场不同应用滚筒筛规模及市场份额（2021-2026）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中国市场不同应用滚筒筛规模预测（2027-2032）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中国市场不同应用滚筒筛价格走势（2021-2032）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滚筒筛行业发展分析---发展趋势</w:t>
      </w:r>
      <w:r>
        <w:rPr>
          <w:rFonts w:hint="eastAsia"/>
        </w:rPr>
        <w:br/>
      </w:r>
      <w:r>
        <w:rPr>
          <w:rFonts w:hint="eastAsia"/>
        </w:rPr>
        <w:t>　　6.2 滚筒筛行业发展分析---厂商壁垒</w:t>
      </w:r>
      <w:r>
        <w:rPr>
          <w:rFonts w:hint="eastAsia"/>
        </w:rPr>
        <w:br/>
      </w:r>
      <w:r>
        <w:rPr>
          <w:rFonts w:hint="eastAsia"/>
        </w:rPr>
        <w:t>　　6.3 滚筒筛行业发展分析---驱动因素</w:t>
      </w:r>
      <w:r>
        <w:rPr>
          <w:rFonts w:hint="eastAsia"/>
        </w:rPr>
        <w:br/>
      </w:r>
      <w:r>
        <w:rPr>
          <w:rFonts w:hint="eastAsia"/>
        </w:rPr>
        <w:t>　　6.4 滚筒筛行业发展分析---制约因素</w:t>
      </w:r>
      <w:r>
        <w:rPr>
          <w:rFonts w:hint="eastAsia"/>
        </w:rPr>
        <w:br/>
      </w:r>
      <w:r>
        <w:rPr>
          <w:rFonts w:hint="eastAsia"/>
        </w:rPr>
        <w:t>　　6.5 滚筒筛中国企业SWOT分析</w:t>
      </w:r>
      <w:r>
        <w:rPr>
          <w:rFonts w:hint="eastAsia"/>
        </w:rPr>
        <w:br/>
      </w:r>
      <w:r>
        <w:rPr>
          <w:rFonts w:hint="eastAsia"/>
        </w:rPr>
        <w:t>　　6.6 滚筒筛行业发展分析---行业政策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滚筒筛行业产业链简介</w:t>
      </w:r>
      <w:r>
        <w:rPr>
          <w:rFonts w:hint="eastAsia"/>
        </w:rPr>
        <w:br/>
      </w:r>
      <w:r>
        <w:rPr>
          <w:rFonts w:hint="eastAsia"/>
        </w:rPr>
        <w:t>　　7.2 滚筒筛产业链分析-上游</w:t>
      </w:r>
      <w:r>
        <w:rPr>
          <w:rFonts w:hint="eastAsia"/>
        </w:rPr>
        <w:br/>
      </w:r>
      <w:r>
        <w:rPr>
          <w:rFonts w:hint="eastAsia"/>
        </w:rPr>
        <w:t>　　7.3 滚筒筛产业链分析-中游</w:t>
      </w:r>
      <w:r>
        <w:rPr>
          <w:rFonts w:hint="eastAsia"/>
        </w:rPr>
        <w:br/>
      </w:r>
      <w:r>
        <w:rPr>
          <w:rFonts w:hint="eastAsia"/>
        </w:rPr>
        <w:t>　　7.4 滚筒筛产业链分析-下游</w:t>
      </w:r>
      <w:r>
        <w:rPr>
          <w:rFonts w:hint="eastAsia"/>
        </w:rPr>
        <w:br/>
      </w:r>
      <w:r>
        <w:rPr>
          <w:rFonts w:hint="eastAsia"/>
        </w:rPr>
        <w:t>　　7.5 滚筒筛行业采购模式</w:t>
      </w:r>
      <w:r>
        <w:rPr>
          <w:rFonts w:hint="eastAsia"/>
        </w:rPr>
        <w:br/>
      </w:r>
      <w:r>
        <w:rPr>
          <w:rFonts w:hint="eastAsia"/>
        </w:rPr>
        <w:t>　　7.6 滚筒筛行业生产模式</w:t>
      </w:r>
      <w:r>
        <w:rPr>
          <w:rFonts w:hint="eastAsia"/>
        </w:rPr>
        <w:br/>
      </w:r>
      <w:r>
        <w:rPr>
          <w:rFonts w:hint="eastAsia"/>
        </w:rPr>
        <w:t>　　7.7 滚筒筛行业销售模式及销售渠道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中国本土滚筒筛产能、产量分析</w:t>
      </w:r>
      <w:r>
        <w:rPr>
          <w:rFonts w:hint="eastAsia"/>
        </w:rPr>
        <w:br/>
      </w:r>
      <w:r>
        <w:rPr>
          <w:rFonts w:hint="eastAsia"/>
        </w:rPr>
        <w:t>　　8.1 中国滚筒筛供需现状及预测（2021-2032）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中国滚筒筛产能、产量、产能利用率及发展趋势（2021-2032）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中国滚筒筛产量、市场需求量及发展趋势（2021-2032）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中国滚筒筛进出口分析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中国市场滚筒筛主要进口来源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中国市场滚筒筛主要出口目的地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不同产品类型滚筒筛市场规模2021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不同应用滚筒筛市场规模2021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中国市场主要厂商滚筒筛销量（2021-2026）&amp;（台）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中国市场主要厂商滚筒筛销量市场份额（2021-2026）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中国市场主要厂商滚筒筛收入（2021-2026）&amp;（万元）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中国市场主要厂商滚筒筛收入份额（2021-2026）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2025年中国主要生产商滚筒筛收入排名（万元）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中国市场主要厂商滚筒筛价格（2021-2026）&amp;（千元/台）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中国市场主要厂商滚筒筛总部及产地分布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中国市场主要厂商成立时间及滚筒筛商业化日期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中国市场主要厂商滚筒筛产品类型及应用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2025年中国市场滚筒筛主要厂商市场地位（第一梯队、第二梯队和第三梯队）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滚筒筛市场投资、并购等现状分析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滚筒筛生产基地、总部、竞争对手及市场地位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滚筒筛产品规格、参数及市场应用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滚筒筛销量（台）、收入（万元）、价格（千元/台）及毛利率（2021-2026）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中国市场不同产品类型滚筒筛销量（2021-2026）&amp;（台）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中国市场不同产品类型滚筒筛销量市场份额（2021-2026）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中国市场不同产品类型滚筒筛销量预测（2027-2032）&amp;（台）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中国市场不同产品类型滚筒筛销量市场份额预测（2027-2032）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中国市场不同产品类型滚筒筛规模（2021-2026）&amp;（万元）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中国市场不同产品类型滚筒筛规模市场份额（2021-2026）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中国市场不同产品类型滚筒筛规模预测（2027-2032）&amp;（万元）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中国市场不同产品类型滚筒筛规模市场份额预测（2027-2032）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中国市场不同应用滚筒筛销量（2021-2026）&amp;（台）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中国市场不同应用滚筒筛销量市场份额（2021-2026）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中国市场不同应用滚筒筛销量预测（2027-2032）&amp;（台）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中国市场不同应用滚筒筛销量市场份额预测（2027-2032）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中国市场不同应用滚筒筛规模（2021-2026）&amp;（万元）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中国市场不同应用滚筒筛规模市场份额（2021-2026）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中国市场不同应用滚筒筛规模预测（2027-2032）&amp;（万元）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中国市场不同应用滚筒筛规模市场份额预测（2027-2032）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滚筒筛行业发展分析---发展趋势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滚筒筛行业发展分析---厂商壁垒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滚筒筛行业发展分析---驱动因素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滚筒筛行业发展分析---制约因素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滚筒筛行业相关重点政策一览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滚筒筛行业供应链分析</w:t>
      </w:r>
      <w:r>
        <w:rPr>
          <w:rFonts w:hint="eastAsia"/>
        </w:rPr>
        <w:br/>
      </w:r>
      <w:r>
        <w:rPr>
          <w:rFonts w:hint="eastAsia"/>
        </w:rPr>
        <w:t>　　表 141： 滚筒筛上游原料供应商</w:t>
      </w:r>
      <w:r>
        <w:rPr>
          <w:rFonts w:hint="eastAsia"/>
        </w:rPr>
        <w:br/>
      </w:r>
      <w:r>
        <w:rPr>
          <w:rFonts w:hint="eastAsia"/>
        </w:rPr>
        <w:t>　　表 142： 滚筒筛行业主要下游客户</w:t>
      </w:r>
      <w:r>
        <w:rPr>
          <w:rFonts w:hint="eastAsia"/>
        </w:rPr>
        <w:br/>
      </w:r>
      <w:r>
        <w:rPr>
          <w:rFonts w:hint="eastAsia"/>
        </w:rPr>
        <w:t>　　表 143： 滚筒筛典型经销商</w:t>
      </w:r>
      <w:r>
        <w:rPr>
          <w:rFonts w:hint="eastAsia"/>
        </w:rPr>
        <w:br/>
      </w:r>
      <w:r>
        <w:rPr>
          <w:rFonts w:hint="eastAsia"/>
        </w:rPr>
        <w:t>　　表 144： 中国滚筒筛产量、销量、进口量及出口量（2021-2026）&amp;（台）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中国滚筒筛产量、销量、进口量及出口量预测（2027-2032）&amp;（台）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中国市场滚筒筛主要进口来源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中国市场滚筒筛主要出口目的地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中国不同产品类型滚筒筛市场规模市场份额2025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固定式滚筒筛产品图片</w:t>
      </w:r>
      <w:r>
        <w:rPr>
          <w:rFonts w:hint="eastAsia"/>
        </w:rPr>
        <w:br/>
      </w:r>
      <w:r>
        <w:rPr>
          <w:rFonts w:hint="eastAsia"/>
        </w:rPr>
        <w:t>　　图 4： 履带式滚筒筛产品图片</w:t>
      </w:r>
      <w:r>
        <w:rPr>
          <w:rFonts w:hint="eastAsia"/>
        </w:rPr>
        <w:br/>
      </w:r>
      <w:r>
        <w:rPr>
          <w:rFonts w:hint="eastAsia"/>
        </w:rPr>
        <w:t>　　图 5： 轮式滚筒筛产品图片</w:t>
      </w:r>
      <w:r>
        <w:rPr>
          <w:rFonts w:hint="eastAsia"/>
        </w:rPr>
        <w:br/>
      </w:r>
      <w:r>
        <w:rPr>
          <w:rFonts w:hint="eastAsia"/>
        </w:rPr>
        <w:t>　　图 6： 中国不同应用滚筒筛市场份额2025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市政及工业废物</w:t>
      </w:r>
      <w:r>
        <w:rPr>
          <w:rFonts w:hint="eastAsia"/>
        </w:rPr>
        <w:br/>
      </w:r>
      <w:r>
        <w:rPr>
          <w:rFonts w:hint="eastAsia"/>
        </w:rPr>
        <w:t>　　图 8： 矿物加工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中国市场滚筒筛市场规模，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中国市场滚筒筛收入及增长率（2021-2032）&amp;（万元）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中国市场滚筒筛销量及增长率（2021-2032）&amp;（台）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2025年中国市场主要厂商滚筒筛销量市场份额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2025年中国市场主要厂商滚筒筛收入市场份额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2025年中国市场前五大厂商滚筒筛市场份额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2025年中国市场滚筒筛第一梯队、第二梯队和第三梯队厂商（品牌）及市场份额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中国市场不同产品类型滚筒筛价格走势（2021-2032）&amp;（千元/台）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中国市场不同应用滚筒筛价格走势（2021-2032）&amp;（千元/台）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滚筒筛中国企业SWOT分析</w:t>
      </w:r>
      <w:r>
        <w:rPr>
          <w:rFonts w:hint="eastAsia"/>
        </w:rPr>
        <w:br/>
      </w:r>
      <w:r>
        <w:rPr>
          <w:rFonts w:hint="eastAsia"/>
        </w:rPr>
        <w:t>　　图 20： 滚筒筛产业链</w:t>
      </w:r>
      <w:r>
        <w:rPr>
          <w:rFonts w:hint="eastAsia"/>
        </w:rPr>
        <w:br/>
      </w:r>
      <w:r>
        <w:rPr>
          <w:rFonts w:hint="eastAsia"/>
        </w:rPr>
        <w:t>　　图 21： 滚筒筛行业采购模式分析</w:t>
      </w:r>
      <w:r>
        <w:rPr>
          <w:rFonts w:hint="eastAsia"/>
        </w:rPr>
        <w:br/>
      </w:r>
      <w:r>
        <w:rPr>
          <w:rFonts w:hint="eastAsia"/>
        </w:rPr>
        <w:t>　　图 22： 滚筒筛行业生产模式分析</w:t>
      </w:r>
      <w:r>
        <w:rPr>
          <w:rFonts w:hint="eastAsia"/>
        </w:rPr>
        <w:br/>
      </w:r>
      <w:r>
        <w:rPr>
          <w:rFonts w:hint="eastAsia"/>
        </w:rPr>
        <w:t>　　图 23： 滚筒筛行业销售模式分析</w:t>
      </w:r>
      <w:r>
        <w:rPr>
          <w:rFonts w:hint="eastAsia"/>
        </w:rPr>
        <w:br/>
      </w:r>
      <w:r>
        <w:rPr>
          <w:rFonts w:hint="eastAsia"/>
        </w:rPr>
        <w:t>　　图 24： 中国滚筒筛产能、产量、产能利用率及发展趋势（2021-2032）&amp;（台）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中国滚筒筛产量、市场需求量及发展趋势（2021-2032）&amp;（台）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d232b18d34171" w:history="1">
        <w:r>
          <w:rPr>
            <w:rStyle w:val="Hyperlink"/>
          </w:rPr>
          <w:t>2026-2032年中国滚筒筛市场现状与发展前景分析报告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d232b18d34171" w:history="1">
        <w:r>
          <w:rPr>
            <w:rStyle w:val="Hyperlink"/>
          </w:rPr>
          <w:t>https://www.20087.com/0/60/GunTongShaiShiChangQianJing.html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热点：滚筒筛怎么自己做、滚筒筛沙机、滚筒筛机价格、滚筒筛子图片大全、最大的滚筒筛、滚筒筛沙设备厂家、圆筒滚动筛、滚筒筛筛筒轴线倾角为5-7、大型滚筒筛厂家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0a0ce8ac24226" w:history="1">
      <w:r>
        <w:rPr>
          <w:rStyle w:val="Hyperlink"/>
        </w:rPr>
        <w:t>2026-2032年中国滚筒筛市场现状与发展前景分析报告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unTongShaiShiChangQianJing.html" TargetMode="External" Id="R777d232b18d3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unTongShaiShiChangQianJing.html" TargetMode="External" Id="R84c0a0ce8ac2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2025-12-07T23:55:59Z</dcterms:created>
  <dcterms:modified xsi:type="dcterms:W3CDTF">2025-12-08T00:55:59Z</dcterms:modified>
  <dc:subject>2026-2032年中国滚筒筛市场现状与发展前景分析报告</dc:subject>
  <dc:title>2026-2032年中国滚筒筛市场现状与发展前景分析报告</dc:title>
  <cp:keywords>2026-2032年中国滚筒筛市场现状与发展前景分析报告</cp:keywords>
  <dc:description>2026-2032年中国滚筒筛市场现状与发展前景分析报告</dc:description>
</cp:coreProperties>
</file>