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f46e2518d4b26" w:history="1">
              <w:r>
                <w:rPr>
                  <w:rStyle w:val="Hyperlink"/>
                </w:rPr>
                <w:t>全球与中国玻璃锥形瓶市场现状及发展前景预测报告（2025-2031年）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f46e2518d4b26" w:history="1">
              <w:r>
                <w:rPr>
                  <w:rStyle w:val="Hyperlink"/>
                </w:rPr>
                <w:t>全球与中国玻璃锥形瓶市场现状及发展前景预测报告（2025-2031年）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f46e2518d4b26" w:history="1">
                <w:r>
                  <w:rPr>
                    <w:rStyle w:val="Hyperlink"/>
                  </w:rPr>
                  <w:t>https://www.20087.com/0/70/BoLiZhuiXingPingDeQianJingQuShi.html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锥形瓶是化学实验、生物研究及工业检测中广泛应用的基础仪器，因其耐高温、耐腐蚀、透明度高、便于观察反应过程等特性，成为实验室常规设备之一。目前市场上的玻璃锥形瓶主要采用硼硅酸盐玻璃制造，具备良好的热稳定性和化学惰性，适用于加热、振荡、滴定等多种操作场景。随着科研活动的日益频繁以及教育普及率的提高，锥形瓶的需求保持稳定增长。尽管该产品技术成熟、生产工艺标准化程度较高，但在高端应用领域，如医药研发、食品检测、环境监测等行业，对产品的精度、洁净度和一致性提出了更高要求。同时，部分低端产品存在材质不均、耐压性能差等问题，影响实验结果准确性。</w:t>
      </w:r>
      <w:r>
        <w:rPr>
          <w:rFonts w:hint="eastAsia"/>
        </w:rPr>
        <w:br/>
      </w:r>
      <w:r>
        <w:rPr>
          <w:rFonts w:hint="eastAsia"/>
        </w:rPr>
        <w:t>　　未来，玻璃锥形瓶的发展将围绕产品质量提升、功能拓展与绿色可持续方向推进。一方面，随着实验室自动化水平不断提高，锥形瓶将更注重与自动进样系统、智能温控装置等配套设备的兼容性设计，以适应高通量实验流程。另一方面，针对特定行业需求，厂商将推出具有防爆、低吸附、表面改性等功能的特种锥形瓶，满足复杂体系下的分析测试要求。此外，环保法规趋严背景下，可重复使用、易于清洁、耐久性强的产品将受到青睐，推动企业优化生产流程，减少原材料浪费和碳排放。随着全球科研投入持续增加，玻璃锥形瓶作为基础耗材仍将在多个学科领域中发挥重要作用，并在细分市场中实现价值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f46e2518d4b26" w:history="1">
        <w:r>
          <w:rPr>
            <w:rStyle w:val="Hyperlink"/>
          </w:rPr>
          <w:t>全球与中国玻璃锥形瓶市场现状及发展前景预测报告（2025-2031年）</w:t>
        </w:r>
      </w:hyperlink>
      <w:r>
        <w:rPr>
          <w:rFonts w:hint="eastAsia"/>
        </w:rPr>
        <w:t>》基于统计局、相关行业协会及科研机构的详实数据，系统呈现玻璃锥形瓶行业市场规模、技术发展现状及未来趋势，客观分析玻璃锥形瓶行业竞争格局与主要企业经营状况。报告从玻璃锥形瓶供需关系、政策环境等维度，评估了玻璃锥形瓶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玻璃锥形瓶市场概述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按照不同产品类型，玻璃锥形瓶主要可以分为如下几个类别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全球不同产品类型玻璃锥形瓶销售额增长趋势2020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带刻度</w:t>
      </w:r>
      <w:r>
        <w:rPr>
          <w:rFonts w:hint="eastAsia"/>
        </w:rPr>
        <w:br/>
      </w:r>
      <w:r>
        <w:rPr>
          <w:rFonts w:hint="eastAsia"/>
        </w:rPr>
        <w:t>　　　　1.2.3 不带刻度</w:t>
      </w:r>
      <w:r>
        <w:rPr>
          <w:rFonts w:hint="eastAsia"/>
        </w:rPr>
        <w:br/>
      </w:r>
      <w:r>
        <w:rPr>
          <w:rFonts w:hint="eastAsia"/>
        </w:rPr>
        <w:t>　　1.3 从不同应用，玻璃锥形瓶主要包括如下几个方面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全球不同应用玻璃锥形瓶销售额增长趋势2020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化学实验室</w:t>
      </w:r>
      <w:r>
        <w:rPr>
          <w:rFonts w:hint="eastAsia"/>
        </w:rPr>
        <w:br/>
      </w:r>
      <w:r>
        <w:rPr>
          <w:rFonts w:hint="eastAsia"/>
        </w:rPr>
        <w:t>　　　　1.3.3 生物制药实验室</w:t>
      </w:r>
      <w:r>
        <w:rPr>
          <w:rFonts w:hint="eastAsia"/>
        </w:rPr>
        <w:br/>
      </w:r>
      <w:r>
        <w:rPr>
          <w:rFonts w:hint="eastAsia"/>
        </w:rPr>
        <w:t>　　　　1.3.4 食物化验所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玻璃锥形瓶行业背景、发展历史、现状及趋势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玻璃锥形瓶行业目前现状分析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玻璃锥形瓶发展趋势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全球玻璃锥形瓶总体规模分析</w:t>
      </w:r>
      <w:r>
        <w:rPr>
          <w:rFonts w:hint="eastAsia"/>
        </w:rPr>
        <w:br/>
      </w:r>
      <w:r>
        <w:rPr>
          <w:rFonts w:hint="eastAsia"/>
        </w:rPr>
        <w:t>　　2.1 全球玻璃锥形瓶供需现状及预测（2020-2031）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全球玻璃锥形瓶产能、产量、产能利用率及发展趋势（2020-2031）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全球玻璃锥形瓶产量、需求量及发展趋势（2020-2031）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全球主要地区玻璃锥形瓶产量及发展趋势（2020-2031）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全球主要地区玻璃锥形瓶产量（2020-2025）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全球主要地区玻璃锥形瓶产量（2026-2031）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全球主要地区玻璃锥形瓶产量市场份额（2020-2031）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中国玻璃锥形瓶供需现状及预测（2020-2031）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中国玻璃锥形瓶产能、产量、产能利用率及发展趋势（2020-2031）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中国玻璃锥形瓶产量、市场需求量及发展趋势（2020-2031）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全球玻璃锥形瓶销量及销售额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全球市场玻璃锥形瓶销售额（2020-2031）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全球市场玻璃锥形瓶销量（2020-2031）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全球市场玻璃锥形瓶价格趋势（2020-2031）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全球玻璃锥形瓶主要地区分析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全球主要地区玻璃锥形瓶市场规模分析：2020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全球主要地区玻璃锥形瓶销售收入及市场份额（2020-2025年）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全球主要地区玻璃锥形瓶销售收入预测（2026-2031年）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全球主要地区玻璃锥形瓶销量分析：2020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全球主要地区玻璃锥形瓶销量及市场份额（2020-2025年）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全球主要地区玻璃锥形瓶销量及市场份额预测（2026-2031）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北美市场玻璃锥形瓶销量、收入及增长率（2020-2031）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欧洲市场玻璃锥形瓶销量、收入及增长率（2020-2031）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中国市场玻璃锥形瓶销量、收入及增长率（2020-2031）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日本市场玻璃锥形瓶销量、收入及增长率（2020-2031）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东南亚市场玻璃锥形瓶销量、收入及增长率（2020-2031）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印度市场玻璃锥形瓶销量、收入及增长率（2020-2031）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全球市场主要厂商玻璃锥形瓶产能市场份额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全球市场主要厂商玻璃锥形瓶销量（2020-2025）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全球市场主要厂商玻璃锥形瓶销量（2020-2025）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全球市场主要厂商玻璃锥形瓶销售收入（2020-2025）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全球市场主要厂商玻璃锥形瓶销售价格（2020-2025）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2024年全球主要生产商玻璃锥形瓶收入排名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中国市场主要厂商玻璃锥形瓶销量（2020-2025）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中国市场主要厂商玻璃锥形瓶销量（2020-2025）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中国市场主要厂商玻璃锥形瓶销售收入（2020-2025）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2024年中国主要生产商玻璃锥形瓶收入排名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中国市场主要厂商玻璃锥形瓶销售价格（2020-2025）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全球主要厂商玻璃锥形瓶总部及产地分布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全球主要厂商成立时间及玻璃锥形瓶商业化日期</w:t>
      </w:r>
      <w:r>
        <w:rPr>
          <w:rFonts w:hint="eastAsia"/>
        </w:rPr>
        <w:br/>
      </w:r>
      <w:r>
        <w:rPr>
          <w:rFonts w:hint="eastAsia"/>
        </w:rPr>
        <w:t>　　4.6 全球主要厂商玻璃锥形瓶产品类型及应用</w:t>
      </w:r>
      <w:r>
        <w:rPr>
          <w:rFonts w:hint="eastAsia"/>
        </w:rPr>
        <w:br/>
      </w:r>
      <w:r>
        <w:rPr>
          <w:rFonts w:hint="eastAsia"/>
        </w:rPr>
        <w:t>　　4.7 玻璃锥形瓶行业集中度、竞争程度分析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玻璃锥形瓶行业集中度分析：2024年全球Top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全球玻璃锥形瓶第一梯队、第二梯队和第三梯队生产商（品牌）及市场份额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重点企业（1）基本信息、玻璃锥形瓶生产基地、销售区域、竞争对手及市场地位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玻璃锥形瓶产品规格、参数及市场应用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玻璃锥形瓶销量、收入、价格及毛利率（2020-2025）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重点企业（2）基本信息、玻璃锥形瓶生产基地、销售区域、竞争对手及市场地位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玻璃锥形瓶产品规格、参数及市场应用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玻璃锥形瓶销量、收入、价格及毛利率（2020-2025）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重点企业（3）基本信息、玻璃锥形瓶生产基地、销售区域、竞争对手及市场地位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玻璃锥形瓶产品规格、参数及市场应用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玻璃锥形瓶销量、收入、价格及毛利率（2020-2025）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重点企业（4）基本信息、玻璃锥形瓶生产基地、销售区域、竞争对手及市场地位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玻璃锥形瓶产品规格、参数及市场应用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玻璃锥形瓶销量、收入、价格及毛利率（2020-2025）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重点企业（5）基本信息、玻璃锥形瓶生产基地、销售区域、竞争对手及市场地位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玻璃锥形瓶产品规格、参数及市场应用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玻璃锥形瓶销量、收入、价格及毛利率（2020-2025）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重点企业（6）基本信息、玻璃锥形瓶生产基地、销售区域、竞争对手及市场地位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玻璃锥形瓶产品规格、参数及市场应用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玻璃锥形瓶销量、收入、价格及毛利率（2020-2025）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重点企业（7）基本信息、玻璃锥形瓶生产基地、销售区域、竞争对手及市场地位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玻璃锥形瓶产品规格、参数及市场应用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玻璃锥形瓶销量、收入、价格及毛利率（2020-2025）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重点企业（8）基本信息、玻璃锥形瓶生产基地、销售区域、竞争对手及市场地位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玻璃锥形瓶产品规格、参数及市场应用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玻璃锥形瓶销量、收入、价格及毛利率（2020-2025）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重点企业（9）基本信息、玻璃锥形瓶生产基地、销售区域、竞争对手及市场地位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玻璃锥形瓶产品规格、参数及市场应用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玻璃锥形瓶销量、收入、价格及毛利率（2020-2025）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重点企业（10）基本信息、玻璃锥形瓶生产基地、销售区域、竞争对手及市场地位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玻璃锥形瓶产品规格、参数及市场应用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玻璃锥形瓶销量、收入、价格及毛利率（2020-2025）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重点企业（11）基本信息、玻璃锥形瓶生产基地、销售区域、竞争对手及市场地位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玻璃锥形瓶产品规格、参数及市场应用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玻璃锥形瓶销量、收入、价格及毛利率（2020-2025）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重点企业（12）基本信息、玻璃锥形瓶生产基地、销售区域、竞争对手及市场地位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玻璃锥形瓶产品规格、参数及市场应用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玻璃锥形瓶销量、收入、价格及毛利率（2020-2025）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重点企业（13）基本信息、玻璃锥形瓶生产基地、销售区域、竞争对手及市场地位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玻璃锥形瓶产品规格、参数及市场应用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玻璃锥形瓶销量、收入、价格及毛利率（2020-2025）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不同产品类型玻璃锥形瓶分析</w:t>
      </w:r>
      <w:r>
        <w:rPr>
          <w:rFonts w:hint="eastAsia"/>
        </w:rPr>
        <w:br/>
      </w:r>
      <w:r>
        <w:rPr>
          <w:rFonts w:hint="eastAsia"/>
        </w:rPr>
        <w:t>　　6.1 全球不同产品类型玻璃锥形瓶销量（2020-2031）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全球不同产品类型玻璃锥形瓶销量及市场份额（2020-2025）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全球不同产品类型玻璃锥形瓶销量预测（2026-2031）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全球不同产品类型玻璃锥形瓶收入（2020-2031）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全球不同产品类型玻璃锥形瓶收入及市场份额（2020-2025）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全球不同产品类型玻璃锥形瓶收入预测（2026-2031）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全球不同产品类型玻璃锥形瓶价格走势（2020-2031）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不同应用玻璃锥形瓶分析</w:t>
      </w:r>
      <w:r>
        <w:rPr>
          <w:rFonts w:hint="eastAsia"/>
        </w:rPr>
        <w:br/>
      </w:r>
      <w:r>
        <w:rPr>
          <w:rFonts w:hint="eastAsia"/>
        </w:rPr>
        <w:t>　　7.1 全球不同应用玻璃锥形瓶销量（2020-2031）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全球不同应用玻璃锥形瓶销量及市场份额（2020-2025）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全球不同应用玻璃锥形瓶销量预测（2026-2031）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全球不同应用玻璃锥形瓶收入（2020-2031）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全球不同应用玻璃锥形瓶收入及市场份额（2020-2025）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全球不同应用玻璃锥形瓶收入预测（2026-2031）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全球不同应用玻璃锥形瓶价格走势（2020-2031）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玻璃锥形瓶产业链分析</w:t>
      </w:r>
      <w:r>
        <w:rPr>
          <w:rFonts w:hint="eastAsia"/>
        </w:rPr>
        <w:br/>
      </w:r>
      <w:r>
        <w:rPr>
          <w:rFonts w:hint="eastAsia"/>
        </w:rPr>
        <w:t>　　8.2 玻璃锥形瓶工艺制造技术分析</w:t>
      </w:r>
      <w:r>
        <w:rPr>
          <w:rFonts w:hint="eastAsia"/>
        </w:rPr>
        <w:br/>
      </w:r>
      <w:r>
        <w:rPr>
          <w:rFonts w:hint="eastAsia"/>
        </w:rPr>
        <w:t>　　8.3 玻璃锥形瓶产业上游供应分析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玻璃锥形瓶下游客户分析</w:t>
      </w:r>
      <w:r>
        <w:rPr>
          <w:rFonts w:hint="eastAsia"/>
        </w:rPr>
        <w:br/>
      </w:r>
      <w:r>
        <w:rPr>
          <w:rFonts w:hint="eastAsia"/>
        </w:rPr>
        <w:t>　　8.5 玻璃锥形瓶销售渠道分析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玻璃锥形瓶行业发展机遇及主要驱动因素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玻璃锥形瓶行业发展面临的风险</w:t>
      </w:r>
      <w:r>
        <w:rPr>
          <w:rFonts w:hint="eastAsia"/>
        </w:rPr>
        <w:br/>
      </w:r>
      <w:r>
        <w:rPr>
          <w:rFonts w:hint="eastAsia"/>
        </w:rPr>
        <w:t>　　9.3 玻璃锥形瓶行业政策分析</w:t>
      </w:r>
      <w:r>
        <w:rPr>
          <w:rFonts w:hint="eastAsia"/>
        </w:rPr>
        <w:br/>
      </w:r>
      <w:r>
        <w:rPr>
          <w:rFonts w:hint="eastAsia"/>
        </w:rPr>
        <w:t>　　9.4 玻璃锥形瓶中国企业SWOT分析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全球不同产品类型玻璃锥形瓶销售额增长（CAGR）趋势2020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玻璃锥形瓶行业目前发展现状</w:t>
      </w:r>
      <w:r>
        <w:rPr>
          <w:rFonts w:hint="eastAsia"/>
        </w:rPr>
        <w:br/>
      </w:r>
      <w:r>
        <w:rPr>
          <w:rFonts w:hint="eastAsia"/>
        </w:rPr>
        <w:t>　　表 4： 玻璃锥形瓶发展趋势</w:t>
      </w:r>
      <w:r>
        <w:rPr>
          <w:rFonts w:hint="eastAsia"/>
        </w:rPr>
        <w:br/>
      </w:r>
      <w:r>
        <w:rPr>
          <w:rFonts w:hint="eastAsia"/>
        </w:rPr>
        <w:t>　　表 5： 全球主要地区玻璃锥形瓶产量增速（CAGR）：（2020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全球主要地区玻璃锥形瓶产量（2020-2025）&amp;（千件）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全球主要地区玻璃锥形瓶产量（2026-2031）&amp;（千件）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全球主要地区玻璃锥形瓶产量市场份额（2020-2025）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全球主要地区玻璃锥形瓶产量（2026-2031）&amp;（千件）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全球主要地区玻璃锥形瓶销售收入增速：（2020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全球主要地区玻璃锥形瓶销售收入（2020-2025）&amp;（百万美元）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全球主要地区玻璃锥形瓶销售收入市场份额（2020-2025）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全球主要地区玻璃锥形瓶收入（2026-2031）&amp;（百万美元）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全球主要地区玻璃锥形瓶收入市场份额（2026-2031）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全球主要地区玻璃锥形瓶销量（千件）：2020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全球主要地区玻璃锥形瓶销量（2020-2025）&amp;（千件）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全球主要地区玻璃锥形瓶销量市场份额（2020-2025）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全球主要地区玻璃锥形瓶销量（2026-2031）&amp;（千件）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全球主要地区玻璃锥形瓶销量份额（2026-2031）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全球市场主要厂商玻璃锥形瓶产能（2024-2025）&amp;（千件）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全球市场主要厂商玻璃锥形瓶销量（2020-2025）&amp;（千件）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全球市场主要厂商玻璃锥形瓶销量市场份额（2020-2025）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全球市场主要厂商玻璃锥形瓶销售收入（2020-2025）&amp;（百万美元）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全球市场主要厂商玻璃锥形瓶销售收入市场份额（2020-2025）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全球市场主要厂商玻璃锥形瓶销售价格（2020-2025）&amp;（美元/件）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2024年全球主要生产商玻璃锥形瓶收入排名（百万美元）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中国市场主要厂商玻璃锥形瓶销量（2020-2025）&amp;（千件）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中国市场主要厂商玻璃锥形瓶销量市场份额（2020-2025）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中国市场主要厂商玻璃锥形瓶销售收入（2020-2025）&amp;（百万美元）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中国市场主要厂商玻璃锥形瓶销售收入市场份额（2020-2025）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2024年中国主要生产商玻璃锥形瓶收入排名（百万美元）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中国市场主要厂商玻璃锥形瓶销售价格（2020-2025）&amp;（美元/件）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全球主要厂商玻璃锥形瓶总部及产地分布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全球主要厂商成立时间及玻璃锥形瓶商业化日期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全球主要厂商玻璃锥形瓶产品类型及应用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2024年全球玻璃锥形瓶主要厂商市场地位（第一梯队、第二梯队和第三梯队）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全球玻璃锥形瓶市场投资、并购等现状分析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玻璃锥形瓶生产基地、销售区域、竞争对手及市场地位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玻璃锥形瓶产品规格、参数及市场应用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玻璃锥形瓶销量（千件）、收入（百万美元）、价格（美元/件）及毛利率（2020-2025）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玻璃锥形瓶生产基地、销售区域、竞争对手及市场地位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玻璃锥形瓶产品规格、参数及市场应用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玻璃锥形瓶销量（千件）、收入（百万美元）、价格（美元/件）及毛利率（2020-2025）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玻璃锥形瓶生产基地、销售区域、竞争对手及市场地位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玻璃锥形瓶产品规格、参数及市场应用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玻璃锥形瓶销量（千件）、收入（百万美元）、价格（美元/件）及毛利率（2020-2025）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玻璃锥形瓶生产基地、销售区域、竞争对手及市场地位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玻璃锥形瓶产品规格、参数及市场应用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玻璃锥形瓶销量（千件）、收入（百万美元）、价格（美元/件）及毛利率（2020-2025）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玻璃锥形瓶生产基地、销售区域、竞争对手及市场地位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玻璃锥形瓶产品规格、参数及市场应用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玻璃锥形瓶销量（千件）、收入（百万美元）、价格（美元/件）及毛利率（2020-2025）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玻璃锥形瓶生产基地、销售区域、竞争对手及市场地位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玻璃锥形瓶产品规格、参数及市场应用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玻璃锥形瓶销量（千件）、收入（百万美元）、价格（美元/件）及毛利率（2020-2025）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玻璃锥形瓶生产基地、销售区域、竞争对手及市场地位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玻璃锥形瓶产品规格、参数及市场应用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玻璃锥形瓶销量（千件）、收入（百万美元）、价格（美元/件）及毛利率（2020-2025）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玻璃锥形瓶生产基地、销售区域、竞争对手及市场地位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玻璃锥形瓶产品规格、参数及市场应用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玻璃锥形瓶销量（千件）、收入（百万美元）、价格（美元/件）及毛利率（2020-2025）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玻璃锥形瓶生产基地、销售区域、竞争对手及市场地位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玻璃锥形瓶产品规格、参数及市场应用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玻璃锥形瓶销量（千件）、收入（百万美元）、价格（美元/件）及毛利率（2020-2025）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玻璃锥形瓶生产基地、销售区域、竞争对手及市场地位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玻璃锥形瓶产品规格、参数及市场应用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玻璃锥形瓶销量（千件）、收入（百万美元）、价格（美元/件）及毛利率（2020-2025）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玻璃锥形瓶生产基地、销售区域、竞争对手及市场地位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玻璃锥形瓶产品规格、参数及市场应用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玻璃锥形瓶销量（千件）、收入（百万美元）、价格（美元/件）及毛利率（2020-2025）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玻璃锥形瓶生产基地、销售区域、竞争对手及市场地位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玻璃锥形瓶产品规格、参数及市场应用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玻璃锥形瓶销量（千件）、收入（百万美元）、价格（美元/件）及毛利率（2020-2025）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玻璃锥形瓶生产基地、销售区域、竞争对手及市场地位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玻璃锥形瓶产品规格、参数及市场应用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玻璃锥形瓶销量（千件）、收入（百万美元）、价格（美元/件）及毛利率（2020-2025）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全球不同产品类型玻璃锥形瓶销量（2020-2025年）&amp;（千件）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全球不同产品类型玻璃锥形瓶销量市场份额（2020-2025）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全球不同产品类型玻璃锥形瓶销量预测（2026-2031）&amp;（千件）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全球市场不同产品类型玻璃锥形瓶销量市场份额预测（2026-2031）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全球不同产品类型玻璃锥形瓶收入（2020-2025年）&amp;（百万美元）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全球不同产品类型玻璃锥形瓶收入市场份额（2020-2025）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全球不同产品类型玻璃锥形瓶收入预测（2026-2031）&amp;（百万美元）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全球不同产品类型玻璃锥形瓶收入市场份额预测（2026-2031）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全球不同应用玻璃锥形瓶销量（2020-2025年）&amp;（千件）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全球不同应用玻璃锥形瓶销量市场份额（2020-2025）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全球不同应用玻璃锥形瓶销量预测（2026-2031）&amp;（千件）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全球市场不同应用玻璃锥形瓶销量市场份额预测（2026-2031）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全球不同应用玻璃锥形瓶收入（2020-2025年）&amp;（百万美元）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全球不同应用玻璃锥形瓶收入市场份额（2020-2025）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全球不同应用玻璃锥形瓶收入预测（2026-2031）&amp;（百万美元）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全球不同应用玻璃锥形瓶收入市场份额预测（2026-2031）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玻璃锥形瓶上游原料供应商及联系方式列表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玻璃锥形瓶典型客户列表</w:t>
      </w:r>
      <w:r>
        <w:rPr>
          <w:rFonts w:hint="eastAsia"/>
        </w:rPr>
        <w:br/>
      </w:r>
      <w:r>
        <w:rPr>
          <w:rFonts w:hint="eastAsia"/>
        </w:rPr>
        <w:t>　　表 121： 玻璃锥形瓶主要销售模式及销售渠道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玻璃锥形瓶行业发展机遇及主要驱动因素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玻璃锥形瓶行业发展面临的风险</w:t>
      </w:r>
      <w:r>
        <w:rPr>
          <w:rFonts w:hint="eastAsia"/>
        </w:rPr>
        <w:br/>
      </w:r>
      <w:r>
        <w:rPr>
          <w:rFonts w:hint="eastAsia"/>
        </w:rPr>
        <w:t>　　表 124： 玻璃锥形瓶行业政策分析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玻璃锥形瓶产品图片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全球不同产品类型玻璃锥形瓶销售额2020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全球不同产品类型玻璃锥形瓶市场份额2024 &amp; 2031</w:t>
      </w:r>
      <w:r>
        <w:rPr>
          <w:rFonts w:hint="eastAsia"/>
        </w:rPr>
        <w:br/>
      </w:r>
      <w:r>
        <w:rPr>
          <w:rFonts w:hint="eastAsia"/>
        </w:rPr>
        <w:t>　　图 4： 带刻度产品图片</w:t>
      </w:r>
      <w:r>
        <w:rPr>
          <w:rFonts w:hint="eastAsia"/>
        </w:rPr>
        <w:br/>
      </w:r>
      <w:r>
        <w:rPr>
          <w:rFonts w:hint="eastAsia"/>
        </w:rPr>
        <w:t>　　图 5： 不带刻度产品图片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全球不同应用玻璃锥形瓶市场份额2024 &amp; 2031</w:t>
      </w:r>
      <w:r>
        <w:rPr>
          <w:rFonts w:hint="eastAsia"/>
        </w:rPr>
        <w:br/>
      </w:r>
      <w:r>
        <w:rPr>
          <w:rFonts w:hint="eastAsia"/>
        </w:rPr>
        <w:t>　　图 8： 化学实验室</w:t>
      </w:r>
      <w:r>
        <w:rPr>
          <w:rFonts w:hint="eastAsia"/>
        </w:rPr>
        <w:br/>
      </w:r>
      <w:r>
        <w:rPr>
          <w:rFonts w:hint="eastAsia"/>
        </w:rPr>
        <w:t>　　图 9： 生物制药实验室</w:t>
      </w:r>
      <w:r>
        <w:rPr>
          <w:rFonts w:hint="eastAsia"/>
        </w:rPr>
        <w:br/>
      </w:r>
      <w:r>
        <w:rPr>
          <w:rFonts w:hint="eastAsia"/>
        </w:rPr>
        <w:t>　　图 10： 食物化验所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全球玻璃锥形瓶产能、产量、产能利用率及发展趋势（2020-2031）&amp;（千件）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全球玻璃锥形瓶产量、需求量及发展趋势（2020-2031）&amp;（千件）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全球主要地区玻璃锥形瓶产量（2020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全球主要地区玻璃锥形瓶产量市场份额（2020-2031）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中国玻璃锥形瓶产能、产量、产能利用率及发展趋势（2020-2031）&amp;（千件）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中国玻璃锥形瓶产量、市场需求量及发展趋势（2020-2031）&amp;（千件）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全球玻璃锥形瓶市场销售额及增长率：（2020-2031）&amp;（百万美元）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全球市场玻璃锥形瓶市场规模：2020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全球市场玻璃锥形瓶销量及增长率（2020-2031）&amp;（千件）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全球市场玻璃锥形瓶价格趋势（2020-2031）&amp;（美元/件）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全球主要地区玻璃锥形瓶销售收入（2020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全球主要地区玻璃锥形瓶销售收入市场份额（2020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北美市场玻璃锥形瓶销量及增长率（2020-2031）&amp;（千件）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北美市场玻璃锥形瓶收入及增长率（2020-2031）&amp;（百万美元）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欧洲市场玻璃锥形瓶销量及增长率（2020-2031）&amp;（千件）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欧洲市场玻璃锥形瓶收入及增长率（2020-2031）&amp;（百万美元）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中国市场玻璃锥形瓶销量及增长率（2020-2031）&amp;（千件）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中国市场玻璃锥形瓶收入及增长率（2020-2031）&amp;（百万美元）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日本市场玻璃锥形瓶销量及增长率（2020-2031）&amp;（千件）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日本市场玻璃锥形瓶收入及增长率（2020-2031）&amp;（百万美元）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东南亚市场玻璃锥形瓶销量及增长率（2020-2031）&amp;（千件）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东南亚市场玻璃锥形瓶收入及增长率（2020-2031）&amp;（百万美元）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印度市场玻璃锥形瓶销量及增长率（2020-2031）&amp;（千件）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印度市场玻璃锥形瓶收入及增长率（2020-2031）&amp;（百万美元）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2024年全球市场主要厂商玻璃锥形瓶销量市场份额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2024年全球市场主要厂商玻璃锥形瓶收入市场份额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2024年中国市场主要厂商玻璃锥形瓶销量市场份额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2024年中国市场主要厂商玻璃锥形瓶收入市场份额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2024年全球前五大生产商玻璃锥形瓶市场份额</w:t>
      </w:r>
      <w:r>
        <w:rPr>
          <w:rFonts w:hint="eastAsia"/>
        </w:rPr>
        <w:br/>
      </w:r>
      <w:r>
        <w:rPr>
          <w:rFonts w:hint="eastAsia"/>
        </w:rPr>
        <w:t>　　图 41： 2024年全球玻璃锥形瓶第一梯队、第二梯队和第三梯队厂商及市场份额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全球不同产品类型玻璃锥形瓶价格走势（2020-2031）&amp;（美元/件）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全球不同应用玻璃锥形瓶价格走势（2020-2031）&amp;（美元/件）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玻璃锥形瓶产业链</w:t>
      </w:r>
      <w:r>
        <w:rPr>
          <w:rFonts w:hint="eastAsia"/>
        </w:rPr>
        <w:br/>
      </w:r>
      <w:r>
        <w:rPr>
          <w:rFonts w:hint="eastAsia"/>
        </w:rPr>
        <w:t>　　图 45： 玻璃锥形瓶中国企业SWOT分析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f46e2518d4b26" w:history="1">
        <w:r>
          <w:rPr>
            <w:rStyle w:val="Hyperlink"/>
          </w:rPr>
          <w:t>全球与中国玻璃锥形瓶市场现状及发展前景预测报告（2025-2031年）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f46e2518d4b26" w:history="1">
        <w:r>
          <w:rPr>
            <w:rStyle w:val="Hyperlink"/>
          </w:rPr>
          <w:t>https://www.20087.com/0/70/BoLiZhuiXingPingDeQianJingQuShi.html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热点：三角瓶和锥形瓶的区别、玻璃锥形瓶图片、100ml锥形瓶的重量、玻璃锥形瓶耐高温多少度、三角瓶图片、玻璃锥形瓶加热耐高温吗、锥形瓶简笔画、玻璃锥形瓶300毫升、化玻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4ba5e8f3a4bee" w:history="1">
      <w:r>
        <w:rPr>
          <w:rStyle w:val="Hyperlink"/>
        </w:rPr>
        <w:t>全球与中国玻璃锥形瓶市场现状及发展前景预测报告（2025-2031年）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BoLiZhuiXingPingDeQianJingQuShi.html" TargetMode="External" Id="R9e5f46e2518d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BoLiZhuiXingPingDeQianJingQuShi.html" TargetMode="External" Id="R3764ba5e8f3a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2025-02-25T02:58:56Z</dcterms:created>
  <dcterms:modified xsi:type="dcterms:W3CDTF">2025-02-25T03:58:56Z</dcterms:modified>
  <dc:subject>全球与中国玻璃锥形瓶市场现状及发展前景预测报告（2025-2031年）</dc:subject>
  <dc:title>全球与中国玻璃锥形瓶市场现状及发展前景预测报告（2025-2031年）</dc:title>
  <cp:keywords>全球与中国玻璃锥形瓶市场现状及发展前景预测报告（2025-2031年）</cp:keywords>
  <dc:description>全球与中国玻璃锥形瓶市场现状及发展前景预测报告（2025-2031年）</dc:description>
</cp:coreProperties>
</file>