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a6e34e25c4de4" w:history="1">
              <w:r>
                <w:rPr>
                  <w:rStyle w:val="Hyperlink"/>
                </w:rPr>
                <w:t>2023-2029年全球与中国铝银粉行业调研及市场前景预测报告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a6e34e25c4de4" w:history="1">
              <w:r>
                <w:rPr>
                  <w:rStyle w:val="Hyperlink"/>
                </w:rPr>
                <w:t>2023-2029年全球与中国铝银粉行业调研及市场前景预测报告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a6e34e25c4de4" w:history="1">
                <w:r>
                  <w:rPr>
                    <w:rStyle w:val="Hyperlink"/>
                  </w:rPr>
                  <w:t>https://www.20087.com/0/50/LvYinFenHangYeQianJing.html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粉是一种重要的金属颜料，广泛应用于涂料、印刷油墨、塑料制品等领域。近年来，随着纳米技术和表面处理工艺的进展，铝银粉的粒径分布更加均匀，表面光滑度和光泽度显著提高，赋予产品更加细腻的金属质感。同时，环保型铝银粉的开发，如水性铝银浆、无重金属添加剂，减少了对环境的污染，符合绿色化工的要求。</w:t>
      </w:r>
      <w:r>
        <w:rPr>
          <w:rFonts w:hint="eastAsia"/>
        </w:rPr>
        <w:br/>
      </w:r>
      <w:r>
        <w:rPr>
          <w:rFonts w:hint="eastAsia"/>
        </w:rPr>
        <w:t>　　未来，铝银粉的发展将更加聚焦于功能性和可持续性。在功能性方面，通过表面改性，开发具有导电、防腐蚀、红外反射等特殊性能的铝银粉，拓宽其在电子产品、建筑节能等领域的应用。在可持续性方面，除了继续推进环保型产品的研发外，还将探索铝银粉的回收再利用技术，减少资源浪费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a6e34e25c4de4" w:history="1">
        <w:r>
          <w:rPr>
            <w:rStyle w:val="Hyperlink"/>
          </w:rPr>
          <w:t>2023-2029年全球与中国铝银粉行业调研及市场前景预测报告</w:t>
        </w:r>
      </w:hyperlink>
      <w:r>
        <w:rPr>
          <w:rFonts w:hint="eastAsia"/>
        </w:rPr>
        <w:t>》基于权威数据资源与长期监测数据，全面分析了铝银粉行业现状、市场需求、市场规模及产业链结构。铝银粉报告探讨了价格变动、细分市场特征以及市场前景，并对未来发展趋势进行了科学预测。同时，铝银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铝银粉市场概述</w:t>
      </w:r>
      <w:r>
        <w:rPr>
          <w:rFonts w:hint="eastAsia"/>
        </w:rPr>
        <w:br/>
      </w:r>
      <w:r>
        <w:rPr>
          <w:rFonts w:hint="eastAsia"/>
        </w:rPr>
        <w:t>　　第一节 铝银粉产品定义及统计范围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一、不同产品类型铝银粉增长趋势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全球与中国铝银粉发展现状及趋势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一、全球铝银粉发展现状及未来趋势（2018-2029年）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二、中国铝银粉发展现状及未来趋势（2018-2029年）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全球铝银粉供需现状及2023-2029年预测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一、全球铝银粉产能、产量、产能利用率及发展趋势（2018-2029年）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二、全球铝银粉产量、表观消费量及发展趋势（2018-2029年）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中国铝银粉供需现状及2023-2029年预测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一、2018-2022年中国铝银粉产能、产量、产能利用率及2023-2029年趋势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二、中国铝银粉产量、表观消费量及发展趋势（2018-2029年）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三、中国铝银粉产量、市场需求量及发展趋势（2018-2029年）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中国及欧美日等铝银粉行业政策分析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全球与中国主要厂商铝银粉产量、产值及竞争分析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全球铝银粉主要厂商列表（2018-2022年）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一、全球铝银粉主要厂商产量列表（2018-2022年）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二、全球铝银粉主要厂商产值列表（2018-2022年）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三、2020年全球主要生产商铝银粉收入排名</w:t>
      </w:r>
      <w:r>
        <w:rPr>
          <w:rFonts w:hint="eastAsia"/>
        </w:rPr>
        <w:br/>
      </w:r>
      <w:r>
        <w:rPr>
          <w:rFonts w:hint="eastAsia"/>
        </w:rPr>
        <w:t>　　　　四、全球铝银粉主要厂商产品价格列表（2018-2022年）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中国铝银粉主要厂商产量、产值及市场份额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一、中国铝银粉主要厂商产量列表（2018-2022年）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二、中国铝银粉主要厂商产值列表（2018-2022年）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铝银粉厂商产地分布及商业化日期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全球领先铝银粉企业SWOT分析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全球主要铝银粉企业采访及观点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全球主要铝银粉生产地区分析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全球主要地区铝银粉市场规模分析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一、全球主要地区铝银粉产量及市场份额（2018-2022年）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二、全球主要地区铝银粉产量及市场份额预测（2023-2029年）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三、全球主要地区铝银粉产值及市场份额（2018-2022年）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四、全球主要地区铝银粉产值及市场份额预测（2023-2029年）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北美市场铝银粉产量、产值及增长率（2018-2022年）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欧洲市场铝银粉产量、产值及增长率（2018-2022年）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中国市场铝银粉产量、产值及增长率（2018-2022年）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日本市场铝银粉产量、产值及增长率（2018-2022年）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东南亚市场铝银粉产量、产值及增长率（2018-2022年）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印度市场铝银粉产量、产值及增长率（2018-2022年）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全球主要地区铝银粉消费展望（2023-2029年）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全球主要地区铝银粉消费量及增长率（2018-2022年）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全球主要地区铝银粉消费量预测（2023-2029年）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铝银粉重点企业（一）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铝银粉重点企业（二）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铝银粉重点企业（三）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铝银粉重点企业（四）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铝银粉重点企业（五）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铝银粉重点企业（六）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铝银粉重点企业（七）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不同类型铝银粉市场分析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全球不同类型铝银粉产量（2018-2029年）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一、全球不同类型铝银粉产量及市场份额（2018-2022年）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二、全球不同类型铝银粉产量预测（2023-2029年）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全球不同类型铝银粉产值（2018-2029年）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一、全球不同类型铝银粉产值及市场份额（2018-2022年）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二、全球不同类型铝银粉产值预测（2023-2029年）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全球不同类型铝银粉价格走势（2018-2022年）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不同价格区间铝银粉市场份额对比（2018-2022年）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中国不同类型铝银粉产量（2018-2029年）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一、中国不同类型铝银粉产量及市场份额（2018-2022年）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二、中国不同类型铝银粉产量预测（2023-2029年）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中国不同类型铝银粉产值（2018-2029年）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一、中国不同类型铝银粉产值及市场份额（2018-2022年）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二、中国不同类型铝银粉产值预测（2023-2029年）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铝银粉产业链分析</w:t>
      </w:r>
      <w:r>
        <w:rPr>
          <w:rFonts w:hint="eastAsia"/>
        </w:rPr>
        <w:br/>
      </w:r>
      <w:r>
        <w:rPr>
          <w:rFonts w:hint="eastAsia"/>
        </w:rPr>
        <w:t>　　第二节 铝银粉产业上游供应分析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全球不同应用铝银粉消费量、市场份额及增长率（2018-2029年）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一、全球不同应用铝银粉消费量（2018-2022年）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二、全球不同应用铝银粉消费量预测（2023-2029年）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中国不同应用铝银粉消费量、市场份额及增长率（2018-2029年）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一、中国不同应用铝银粉消费量（2018-2022年）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二、中国不同应用铝银粉消费量预测（2023-2029年）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中国铝银粉产量、消费量、进出口分析及未来趋势（2018-2029年）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中国铝银粉进出口贸易趋势</w:t>
      </w:r>
      <w:r>
        <w:rPr>
          <w:rFonts w:hint="eastAsia"/>
        </w:rPr>
        <w:br/>
      </w:r>
      <w:r>
        <w:rPr>
          <w:rFonts w:hint="eastAsia"/>
        </w:rPr>
        <w:t>　　第三节 中国铝银粉主要进口来源</w:t>
      </w:r>
      <w:r>
        <w:rPr>
          <w:rFonts w:hint="eastAsia"/>
        </w:rPr>
        <w:br/>
      </w:r>
      <w:r>
        <w:rPr>
          <w:rFonts w:hint="eastAsia"/>
        </w:rPr>
        <w:t>　　第四节 中国铝银粉主要出口目的地</w:t>
      </w:r>
      <w:r>
        <w:rPr>
          <w:rFonts w:hint="eastAsia"/>
        </w:rPr>
        <w:br/>
      </w:r>
      <w:r>
        <w:rPr>
          <w:rFonts w:hint="eastAsia"/>
        </w:rPr>
        <w:t>　　第五节 中国铝银粉未来发展的有利因素、不利因素分析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中国铝银粉主要生产消费地区分布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中国铝银粉生产地区分布</w:t>
      </w:r>
      <w:r>
        <w:rPr>
          <w:rFonts w:hint="eastAsia"/>
        </w:rPr>
        <w:br/>
      </w:r>
      <w:r>
        <w:rPr>
          <w:rFonts w:hint="eastAsia"/>
        </w:rPr>
        <w:t>　　第二节 中国铝银粉消费地区分布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影响中国铝银粉供需的主要因素分析</w:t>
      </w:r>
      <w:r>
        <w:rPr>
          <w:rFonts w:hint="eastAsia"/>
        </w:rPr>
        <w:br/>
      </w:r>
      <w:r>
        <w:rPr>
          <w:rFonts w:hint="eastAsia"/>
        </w:rPr>
        <w:t>　　第一节 铝银粉技术及相关行业技术发展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铝银粉进出口贸易现状及趋势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铝银粉下游行业需求变化因素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铝银粉行业、产品及技术发展趋势（2023-2029年）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铝银粉行业及市场环境发展趋势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铝银粉产品及技术发展趋势</w:t>
      </w:r>
      <w:r>
        <w:rPr>
          <w:rFonts w:hint="eastAsia"/>
        </w:rPr>
        <w:br/>
      </w:r>
      <w:r>
        <w:rPr>
          <w:rFonts w:hint="eastAsia"/>
        </w:rPr>
        <w:t>　　第三节 铝银粉产品价格走势</w:t>
      </w:r>
      <w:r>
        <w:rPr>
          <w:rFonts w:hint="eastAsia"/>
        </w:rPr>
        <w:br/>
      </w:r>
      <w:r>
        <w:rPr>
          <w:rFonts w:hint="eastAsia"/>
        </w:rPr>
        <w:t>　　第四节 铝银粉市场消费形态、消费者偏好（2023-2029年）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国内铝银粉销售渠道</w:t>
      </w:r>
      <w:r>
        <w:rPr>
          <w:rFonts w:hint="eastAsia"/>
        </w:rPr>
        <w:br/>
      </w:r>
      <w:r>
        <w:rPr>
          <w:rFonts w:hint="eastAsia"/>
        </w:rPr>
        <w:t>　　第二节 海外市场铝银粉销售渠道</w:t>
      </w:r>
      <w:r>
        <w:rPr>
          <w:rFonts w:hint="eastAsia"/>
        </w:rPr>
        <w:br/>
      </w:r>
      <w:r>
        <w:rPr>
          <w:rFonts w:hint="eastAsia"/>
        </w:rPr>
        <w:t>　　第三节 铝银粉销售/营销策略建议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不同种类铝银粉增长趋势</w:t>
      </w:r>
      <w:r>
        <w:rPr>
          <w:rFonts w:hint="eastAsia"/>
        </w:rPr>
        <w:br/>
      </w:r>
      <w:r>
        <w:rPr>
          <w:rFonts w:hint="eastAsia"/>
        </w:rPr>
        <w:t>　　表 按不同应用，铝银粉主要包括如下几个方面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不同应用铝银粉消费量增长趋势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中国及欧美日等地区铝银粉相关政策分析</w:t>
      </w:r>
      <w:r>
        <w:rPr>
          <w:rFonts w:hint="eastAsia"/>
        </w:rPr>
        <w:br/>
      </w:r>
      <w:r>
        <w:rPr>
          <w:rFonts w:hint="eastAsia"/>
        </w:rPr>
        <w:t>　　表 全球铝银粉主要厂商产量列表（2018-2022年）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全球铝银粉主要厂商产量市场份额列表（2018-2022年）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全球铝银粉主要厂商产值列表（2018-2022年）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全球铝银粉主要厂商产值、市场份额列表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2020年全球主要生产商铝银粉收入排名</w:t>
      </w:r>
      <w:r>
        <w:rPr>
          <w:rFonts w:hint="eastAsia"/>
        </w:rPr>
        <w:br/>
      </w:r>
      <w:r>
        <w:rPr>
          <w:rFonts w:hint="eastAsia"/>
        </w:rPr>
        <w:t>　　表 全球铝银粉主要厂商产品价格列表（2018-2022年）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中国铝银粉主要厂商产品价格列表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中国铝银粉主要厂商产量市场份额列表（2018-2022年）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中国铝银粉主要厂商产值列表（2018-2022年）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中国铝银粉主要厂商产值市场份额列表（2018-2022年）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全球主要铝银粉厂商产地分布及商业化日期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全球主要地区铝银粉产值对比</w:t>
      </w:r>
      <w:r>
        <w:rPr>
          <w:rFonts w:hint="eastAsia"/>
        </w:rPr>
        <w:br/>
      </w:r>
      <w:r>
        <w:rPr>
          <w:rFonts w:hint="eastAsia"/>
        </w:rPr>
        <w:t>　　表 全球主要地区铝银粉产量市场份额列表（2018-2022年）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全球主要地区铝银粉产量列表（2018-2022年）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全球主要地区铝银粉产量份额（2018-2022年）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全球主要地区铝银粉产值列表（2018-2022年）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全球主要地区铝银粉产值份额列表（2018-2022年）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全球主要地区铝银粉消费量列表（2018-2022年）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全球主要地区铝银粉消费量市场份额列表（2018-2022年）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全球不同产品类型铝银粉产量（2018-2022年）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全球不同产品类型铝银粉产量市场份额（2018-2022年）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全球不同产品类型铝银粉产量预测（2023-2029年）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全球不同产品类型铝银粉产量市场份额预测（2023-2029年）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全球不同类型铝银粉产值（2018-2022年）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全球不同类型铝银粉产值市场份额（2018-2022年）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全球不同类型铝银粉产值预测（2023-2029年）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全球不同类型铝银粉产值市场份额预测（2023-2029年）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全球不同价格区间铝银粉市场份额对比（2018-2022年）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铝银粉上游原料供应商及联系方式列表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全球不同应用铝银粉消费量（2018-2022年）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全球不同应用铝银粉消费量市场份额（2018-2022年）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全球不同应用铝银粉消费量预测（2023-2029年）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全球不同应用铝银粉消费量市场份额预测（2023-2029年）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中国不同应用铝银粉消费量（2018-2022年）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中国不同应用铝银粉消费量市场份额（2018-2022年）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中国不同应用铝银粉消费量预测（2023-2029年）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中国不同应用铝银粉消费量市场份额预测（2023-2029年）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中国铝银粉产量、消费量、进出口（2018-2022年）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中国铝银粉产量、消费量、进出口预测（2023-2029年）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中国市场铝银粉进出口贸易趋势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中国市场铝银粉主要进口来源</w:t>
      </w:r>
      <w:r>
        <w:rPr>
          <w:rFonts w:hint="eastAsia"/>
        </w:rPr>
        <w:br/>
      </w:r>
      <w:r>
        <w:rPr>
          <w:rFonts w:hint="eastAsia"/>
        </w:rPr>
        <w:t>　　表 中国市场铝银粉主要出口目的地</w:t>
      </w:r>
      <w:r>
        <w:rPr>
          <w:rFonts w:hint="eastAsia"/>
        </w:rPr>
        <w:br/>
      </w:r>
      <w:r>
        <w:rPr>
          <w:rFonts w:hint="eastAsia"/>
        </w:rPr>
        <w:t>　　表 中国铝银粉市场未来发展的有利因素、不利因素分析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中国铝银粉生产地区分布</w:t>
      </w:r>
      <w:r>
        <w:rPr>
          <w:rFonts w:hint="eastAsia"/>
        </w:rPr>
        <w:br/>
      </w:r>
      <w:r>
        <w:rPr>
          <w:rFonts w:hint="eastAsia"/>
        </w:rPr>
        <w:t>　　表 中国铝银粉消费地区分布</w:t>
      </w:r>
      <w:r>
        <w:rPr>
          <w:rFonts w:hint="eastAsia"/>
        </w:rPr>
        <w:br/>
      </w:r>
      <w:r>
        <w:rPr>
          <w:rFonts w:hint="eastAsia"/>
        </w:rPr>
        <w:t>　　表 铝银粉行业及市场环境发展趋势</w:t>
      </w:r>
      <w:r>
        <w:rPr>
          <w:rFonts w:hint="eastAsia"/>
        </w:rPr>
        <w:br/>
      </w:r>
      <w:r>
        <w:rPr>
          <w:rFonts w:hint="eastAsia"/>
        </w:rPr>
        <w:t>　　表 铝银粉产品及技术发展趋势</w:t>
      </w:r>
      <w:r>
        <w:rPr>
          <w:rFonts w:hint="eastAsia"/>
        </w:rPr>
        <w:br/>
      </w:r>
      <w:r>
        <w:rPr>
          <w:rFonts w:hint="eastAsia"/>
        </w:rPr>
        <w:t>　　表 国内铝银粉主要销售模式及销售渠道趋势（2018-2022年）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欧美日等地区铝银粉主要销售模式及销售渠道趋势（2018-2022年）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铝银粉产品市场定位及目标消费者分析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铝银粉产品图片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2020年全球不同产品类型铝银粉产量市场份额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全球铝银粉产量及增长率（2018-2022年）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全球铝银粉产值及增长率（2018-2022年）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中国铝银粉产量及发展趋势（2018-2022年）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中国铝银粉产值及未来发展趋势（2018-2022年）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全球铝银粉产能、产量、产能利用率及发展趋势（2018-2029年）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全球铝银粉产量、市场需求量及发展趋势（2018-2029年）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中国铝银粉产能、产量、产能利用率及发展趋势（2018-2029年）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中国铝银粉产量、市场需求量及发展趋势（2018-2029年）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全球铝银粉主要厂商2020年产量市场份额列表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全球铝银粉主要厂商2020年产值市场份额列表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中国市场铝银粉主要厂商产量市场份额列表（2018-2022年）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中国铝银粉主要厂商2020年产量市场份额列表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中国铝银粉主要厂商2022年产值市场份额列表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2022年全球前五及前十大生产商铝银粉市场份额</w:t>
      </w:r>
      <w:r>
        <w:rPr>
          <w:rFonts w:hint="eastAsia"/>
        </w:rPr>
        <w:br/>
      </w:r>
      <w:r>
        <w:rPr>
          <w:rFonts w:hint="eastAsia"/>
        </w:rPr>
        <w:t>　　图 全球铝银粉第一梯队、第二梯队和第三梯队生产商（品牌）及市场份额（2018-2022年）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铝银粉全球领先企业SWOT分析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全球主要地区铝银粉消费量市场份额对比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北美市场铝银粉产量及增长率（2018-2022年）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北美市场铝银粉产值及增长率（2018-2022年）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欧洲市场铝银粉产量及增长率（2018-2022年）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欧洲市场铝银粉产值及增长率（2018-2022年）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中国市场铝银粉产量及增长率（2018-2022年）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中国市场铝银粉产值及增长率（2018-2022年）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日本市场铝银粉产量及增长率（2018-2022年）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日本市场铝银粉产值及增长率（2018-2022年）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东南亚市场铝银粉产量及增长率（2018-2022年）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东南亚市场铝银粉产值及增长率（2018-2022年）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印度市场铝银粉产量及增长率（2018-2022年）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印度市场铝银粉产值及增长率（2018-2022年）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全球主要地区铝银粉消费量市场份额（2018-2022年）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全球主要地区铝银粉消费量市场份额预测（2023-2029年）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印度市场铝银粉消费量、增长率及发展预测（2018-2029年）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铝银粉产业链分析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a6e34e25c4de4" w:history="1">
        <w:r>
          <w:rPr>
            <w:rStyle w:val="Hyperlink"/>
          </w:rPr>
          <w:t>2023-2029年全球与中国铝银粉行业调研及市场前景预测报告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a6e34e25c4de4" w:history="1">
        <w:r>
          <w:rPr>
            <w:rStyle w:val="Hyperlink"/>
          </w:rPr>
          <w:t>https://www.20087.com/0/50/LvYinFenHangYeQianJing.html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adc5a320d441d" w:history="1">
      <w:r>
        <w:rPr>
          <w:rStyle w:val="Hyperlink"/>
        </w:rPr>
        <w:t>2023-2029年全球与中国铝银粉行业调研及市场前景预测报告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YinFenHangYeQianJing.html" TargetMode="External" Id="R7d9a6e34e25c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YinFenHangYeQianJing.html" TargetMode="External" Id="R0adadc5a320d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2023-02-17T02:40:00Z</dcterms:created>
  <dcterms:modified xsi:type="dcterms:W3CDTF">2023-02-17T03:40:00Z</dcterms:modified>
  <dc:subject>2023-2029年全球与中国铝银粉行业调研及市场前景预测报告</dc:subject>
  <dc:title>2023-2029年全球与中国铝银粉行业调研及市场前景预测报告</dc:title>
  <cp:keywords>2023-2029年全球与中国铝银粉行业调研及市场前景预测报告</cp:keywords>
  <dc:description>2023-2029年全球与中国铝银粉行业调研及市场前景预测报告</dc:description>
</cp:coreProperties>
</file>