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3d9bf5c0a4ad3" w:history="1">
              <w:r>
                <w:rPr>
                  <w:rStyle w:val="Hyperlink"/>
                </w:rPr>
                <w:t>2024-2030年中国标签检测机行业市场分析与趋势预测报告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3d9bf5c0a4ad3" w:history="1">
              <w:r>
                <w:rPr>
                  <w:rStyle w:val="Hyperlink"/>
                </w:rPr>
                <w:t>2024-2030年中国标签检测机行业市场分析与趋势预测报告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3d9bf5c0a4ad3" w:history="1">
                <w:r>
                  <w:rPr>
                    <w:rStyle w:val="Hyperlink"/>
                  </w:rPr>
                  <w:t>https://www.20087.com/1/70/BiaoQianJianCeJiHangYeQuShi.html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检测机在包装、食品、药品等行业中用于自动检测产品标签的质量，包括条形码、二维码的准确性，文字和图案的清晰度等。随着制造业自动化和智能化水平的提升，现代标签检测机集成了高精度摄像头、图像识别算法和高速处理系统，实现了对生产线上每一个产品的快速、准确检测，有效降低了人工检查的错误率和成本。</w:t>
      </w:r>
      <w:r>
        <w:rPr>
          <w:rFonts w:hint="eastAsia"/>
        </w:rPr>
        <w:br/>
      </w:r>
      <w:r>
        <w:rPr>
          <w:rFonts w:hint="eastAsia"/>
        </w:rPr>
        <w:t>　　未来标签检测机将向更高精度、更快速度和更智能的方向发展。人工智能技术，尤其是深度学习算法的应用，将使机器在复杂背景和多变光照条件下也能准确识别标签问题，提升检测效率和准确率。同时，设备将更加注重灵活性和易用性，能够快速适应不同类型产品的检测需求，支持远程监控和数据分析，为生产管理者提供实时质量反馈，助力智能工厂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3d9bf5c0a4ad3" w:history="1">
        <w:r>
          <w:rPr>
            <w:rStyle w:val="Hyperlink"/>
          </w:rPr>
          <w:t>2024-2030年中国标签检测机行业市场分析与趋势预测报告</w:t>
        </w:r>
      </w:hyperlink>
      <w:r>
        <w:rPr>
          <w:rFonts w:hint="eastAsia"/>
        </w:rPr>
        <w:t>》深入剖析了当前标签检测机行业的现状与市场需求，详细探讨了标签检测机市场规模及其价格动态。标签检测机报告从产业链角度出发，分析了上下游的影响因素，并进一步细分市场，对标签检测机各细分领域的具体情况进行探讨。标签检测机报告还根据现有数据，对标签检测机市场前景及发展趋势进行了科学预测，揭示了行业内重点企业的竞争格局，评估了品牌影响力和市场集中度，同时指出了标签检测机行业面临的风险与机遇。标签检测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标签检测机行业相关概述</w:t>
      </w:r>
      <w:r>
        <w:rPr>
          <w:rFonts w:hint="eastAsia"/>
        </w:rPr>
        <w:br/>
      </w:r>
      <w:r>
        <w:rPr>
          <w:rFonts w:hint="eastAsia"/>
        </w:rPr>
        <w:t>　　　　一、标签检测机行业定义及特点</w:t>
      </w:r>
      <w:r>
        <w:rPr>
          <w:rFonts w:hint="eastAsia"/>
        </w:rPr>
        <w:br/>
      </w:r>
      <w:r>
        <w:rPr>
          <w:rFonts w:hint="eastAsia"/>
        </w:rPr>
        <w:t>　　　　　　1、标签检测机行业定义</w:t>
      </w:r>
      <w:r>
        <w:rPr>
          <w:rFonts w:hint="eastAsia"/>
        </w:rPr>
        <w:br/>
      </w:r>
      <w:r>
        <w:rPr>
          <w:rFonts w:hint="eastAsia"/>
        </w:rPr>
        <w:t>　　　　　　2、标签检测机行业特点</w:t>
      </w:r>
      <w:r>
        <w:rPr>
          <w:rFonts w:hint="eastAsia"/>
        </w:rPr>
        <w:br/>
      </w:r>
      <w:r>
        <w:rPr>
          <w:rFonts w:hint="eastAsia"/>
        </w:rPr>
        <w:t>　　　　二、标签检测机行业经营模式分析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1、标签检测机生产模式</w:t>
      </w:r>
      <w:r>
        <w:rPr>
          <w:rFonts w:hint="eastAsia"/>
        </w:rPr>
        <w:br/>
      </w:r>
      <w:r>
        <w:rPr>
          <w:rFonts w:hint="eastAsia"/>
        </w:rPr>
        <w:t>　　　　　　2、标签检测机采购模式</w:t>
      </w:r>
      <w:r>
        <w:rPr>
          <w:rFonts w:hint="eastAsia"/>
        </w:rPr>
        <w:br/>
      </w:r>
      <w:r>
        <w:rPr>
          <w:rFonts w:hint="eastAsia"/>
        </w:rPr>
        <w:t>　　　　　　3、标签检测机销售模式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2023-2024年全球标签检测机行业市场运行形势分析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2023-2024年全球标签检测机行业发展概况</w:t>
      </w:r>
      <w:r>
        <w:rPr>
          <w:rFonts w:hint="eastAsia"/>
        </w:rPr>
        <w:br/>
      </w:r>
      <w:r>
        <w:rPr>
          <w:rFonts w:hint="eastAsia"/>
        </w:rPr>
        <w:t>　　第二节 全球标签检测机行业发展走势</w:t>
      </w:r>
      <w:r>
        <w:rPr>
          <w:rFonts w:hint="eastAsia"/>
        </w:rPr>
        <w:br/>
      </w:r>
      <w:r>
        <w:rPr>
          <w:rFonts w:hint="eastAsia"/>
        </w:rPr>
        <w:t>　　　　一、全球标签检测机行业市场分布情况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二、全球标签检测机行业发展趋势分析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全球标签检测机行业重点国家和区域分析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2023-2024年中国标签检测机行业发展环境分析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标签检测机政策环境分析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标签检测机技术环境分析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2023-2024年标签检测机行业技术发展现状及趋势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当前我国标签检测机技术发展现状</w:t>
      </w:r>
      <w:r>
        <w:rPr>
          <w:rFonts w:hint="eastAsia"/>
        </w:rPr>
        <w:br/>
      </w:r>
      <w:r>
        <w:rPr>
          <w:rFonts w:hint="eastAsia"/>
        </w:rPr>
        <w:t>　　第二节 中外标签检测机技术差距及产生差距的主要原因分析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提高我国标签检测机技术的对策</w:t>
      </w:r>
      <w:r>
        <w:rPr>
          <w:rFonts w:hint="eastAsia"/>
        </w:rPr>
        <w:br/>
      </w:r>
      <w:r>
        <w:rPr>
          <w:rFonts w:hint="eastAsia"/>
        </w:rPr>
        <w:t>　　第四节 我国标签检测机研发、设计发展趋势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2023-2024年中国标签检测机行业市场供需状况分析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中国标签检测机行业市场规模情况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中国标签检测机行业盈利情况分析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中国标签检测机行业市场需求状况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一、2019-2024年标签检测机行业市场需求情况</w:t>
      </w:r>
      <w:r>
        <w:rPr>
          <w:rFonts w:hint="eastAsia"/>
        </w:rPr>
        <w:br/>
      </w:r>
      <w:r>
        <w:rPr>
          <w:rFonts w:hint="eastAsia"/>
        </w:rPr>
        <w:t>　　　　二、标签检测机行业市场需求特点分析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三、2024-2030年标签检测机行业市场需求预测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中国标签检测机行业市场供给状况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一、2019-2024年标签检测机行业市场供给情况</w:t>
      </w:r>
      <w:r>
        <w:rPr>
          <w:rFonts w:hint="eastAsia"/>
        </w:rPr>
        <w:br/>
      </w:r>
      <w:r>
        <w:rPr>
          <w:rFonts w:hint="eastAsia"/>
        </w:rPr>
        <w:t>　　　　二、标签检测机行业市场供给特点分析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三、2024-2030年标签检测机行业市场供给预测</w:t>
      </w:r>
      <w:r>
        <w:rPr>
          <w:rFonts w:hint="eastAsia"/>
        </w:rPr>
        <w:br/>
      </w:r>
      <w:r>
        <w:rPr>
          <w:rFonts w:hint="eastAsia"/>
        </w:rPr>
        <w:t>　　第五节 标签检测机行业市场供需平衡状况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中国标签检测机行业进出口情况分析预测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2019-2024年中国标签检测机行业进出口情况分析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一、2019-2024年中国标签检测机行业进口分析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二、2019-2024年中国标签检测机行业出口分析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2024-2030年中国标签检测机行业进出口情况预测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一、2024-2030年中国标签检测机行业进口预测分析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二、2024-2030年中国标签检测机行业出口预测分析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影响标签检测机行业进出口变化的主要原因分析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2019-2024年中国标签检测机行业重点地区调研分析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一、中国标签检测机行业重点区域市场结构调研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二、**地区标签检测机市场调研分析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三、**地区标签检测机市场调研分析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四、**地区标签检测机市场调研分析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五、**地区标签检测机市场调研分析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六、**地区标签检测机市场调研分析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标签检测机行业细分产品市场调研分析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中国标签检测机行业市场行情分析预测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标签检测机价格影响因素分析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2019-2024年中国标签检测机市场价格趋向分析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2024-2030年中国标签检测机市场价格趋向预测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标签检测机行业上、下游市场分析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标签检测机行业上游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标签检测机行业下游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标签检测机行业竞争格局分析</w:t>
      </w:r>
      <w:r>
        <w:rPr>
          <w:rFonts w:hint="eastAsia"/>
        </w:rPr>
        <w:br/>
      </w:r>
      <w:r>
        <w:rPr>
          <w:rFonts w:hint="eastAsia"/>
        </w:rPr>
        <w:t>　　第一节 标签检测机行业集中度分析</w:t>
      </w:r>
      <w:r>
        <w:rPr>
          <w:rFonts w:hint="eastAsia"/>
        </w:rPr>
        <w:br/>
      </w:r>
      <w:r>
        <w:rPr>
          <w:rFonts w:hint="eastAsia"/>
        </w:rPr>
        <w:t>　　　　一、标签检测机市场集中度分析</w:t>
      </w:r>
      <w:r>
        <w:rPr>
          <w:rFonts w:hint="eastAsia"/>
        </w:rPr>
        <w:br/>
      </w:r>
      <w:r>
        <w:rPr>
          <w:rFonts w:hint="eastAsia"/>
        </w:rPr>
        <w:t>　　　　二、标签检测机企业集中度分析</w:t>
      </w:r>
      <w:r>
        <w:rPr>
          <w:rFonts w:hint="eastAsia"/>
        </w:rPr>
        <w:br/>
      </w:r>
      <w:r>
        <w:rPr>
          <w:rFonts w:hint="eastAsia"/>
        </w:rPr>
        <w:t>　　　　三、标签检测机区域集中度分析</w:t>
      </w:r>
      <w:r>
        <w:rPr>
          <w:rFonts w:hint="eastAsia"/>
        </w:rPr>
        <w:br/>
      </w:r>
      <w:r>
        <w:rPr>
          <w:rFonts w:hint="eastAsia"/>
        </w:rPr>
        <w:t>　　第二节 标签检测机行业竞争格局分析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一、2024年标签检测机行业竞争分析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二、2024年中外标签检测机产品竞争分析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三、2019-2024年中国标签检测机市场竞争分析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四、2024-2030年国内主要标签检测机企业动向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标签检测机行业重点企业发展调研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标签检测机重点企业（一）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标签检测机重点企业（二）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标签检测机重点企业（三）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标签检测机重点企业（四）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标签检测机重点企业（五）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标签检测机重点企业（六）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2023-2024年标签检测机企业发展策略分析</w:t>
      </w:r>
      <w:r>
        <w:rPr>
          <w:rFonts w:hint="eastAsia"/>
        </w:rPr>
        <w:br/>
      </w:r>
      <w:r>
        <w:rPr>
          <w:rFonts w:hint="eastAsia"/>
        </w:rPr>
        <w:t>　　第一节 标签检测机市场策略分析</w:t>
      </w:r>
      <w:r>
        <w:rPr>
          <w:rFonts w:hint="eastAsia"/>
        </w:rPr>
        <w:br/>
      </w:r>
      <w:r>
        <w:rPr>
          <w:rFonts w:hint="eastAsia"/>
        </w:rPr>
        <w:t>　　　　一、标签检测机价格策略分析</w:t>
      </w:r>
      <w:r>
        <w:rPr>
          <w:rFonts w:hint="eastAsia"/>
        </w:rPr>
        <w:br/>
      </w:r>
      <w:r>
        <w:rPr>
          <w:rFonts w:hint="eastAsia"/>
        </w:rPr>
        <w:t>　　　　二、标签检测机渠道策略分析</w:t>
      </w:r>
      <w:r>
        <w:rPr>
          <w:rFonts w:hint="eastAsia"/>
        </w:rPr>
        <w:br/>
      </w:r>
      <w:r>
        <w:rPr>
          <w:rFonts w:hint="eastAsia"/>
        </w:rPr>
        <w:t>　　第二节 标签检测机销售策略分析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提高标签检测机企业竞争力的策略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一、提高中国标签检测机企业核心竞争力的对策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二、标签检测机企业提升竞争力的主要方向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三、影响标签检测机企业核心竞争力的因素及提升途径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四、提高标签检测机企业竞争力的策略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对我国标签检测机品牌的战略思考</w:t>
      </w:r>
      <w:r>
        <w:rPr>
          <w:rFonts w:hint="eastAsia"/>
        </w:rPr>
        <w:br/>
      </w:r>
      <w:r>
        <w:rPr>
          <w:rFonts w:hint="eastAsia"/>
        </w:rPr>
        <w:t>　　　　一、标签检测机实施品牌战略的意义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二、标签检测机企业品牌的现状分析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三、我国标签检测机企业的品牌战略</w:t>
      </w:r>
      <w:r>
        <w:rPr>
          <w:rFonts w:hint="eastAsia"/>
        </w:rPr>
        <w:br/>
      </w:r>
      <w:r>
        <w:rPr>
          <w:rFonts w:hint="eastAsia"/>
        </w:rPr>
        <w:t>　　　　四、标签检测机品牌战略管理的策略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2023-2024年中国标签检测机行业营销策略分析</w:t>
      </w:r>
      <w:r>
        <w:rPr>
          <w:rFonts w:hint="eastAsia"/>
        </w:rPr>
        <w:br/>
      </w:r>
      <w:r>
        <w:rPr>
          <w:rFonts w:hint="eastAsia"/>
        </w:rPr>
        <w:t>　　第一节 标签检测机市场推广策略研究分析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一、做好标签检测机产品导入</w:t>
      </w:r>
      <w:r>
        <w:rPr>
          <w:rFonts w:hint="eastAsia"/>
        </w:rPr>
        <w:br/>
      </w:r>
      <w:r>
        <w:rPr>
          <w:rFonts w:hint="eastAsia"/>
        </w:rPr>
        <w:t>　　　　二、做好标签检测机产品组合和产品线决策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三、标签检测机行业城市市场推广策略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标签检测机行业渠道营销研究分析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一、标签检测机行业营销环境分析</w:t>
      </w:r>
      <w:r>
        <w:rPr>
          <w:rFonts w:hint="eastAsia"/>
        </w:rPr>
        <w:br/>
      </w:r>
      <w:r>
        <w:rPr>
          <w:rFonts w:hint="eastAsia"/>
        </w:rPr>
        <w:t>　　　　二、标签检测机行业现存的营销渠道分析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三、标签检测机行业终端市场营销管理策略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标签检测机行业营销战略研究分析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一、中国标签检测机行业有效整合营销策略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二、建立标签检测机行业厂商的双嬴模式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2024-2030年中国标签检测机行业前景与风险预测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2024年标签检测机市场前景分析</w:t>
      </w:r>
      <w:r>
        <w:rPr>
          <w:rFonts w:hint="eastAsia"/>
        </w:rPr>
        <w:br/>
      </w:r>
      <w:r>
        <w:rPr>
          <w:rFonts w:hint="eastAsia"/>
        </w:rPr>
        <w:t>　　第二节 2024年标签检测机发展趋势预测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2024-2030年中国标签检测机行业投资特性分析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一、2024-2030年中国标签检测机行业进入壁垒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二、2024-2030年中国标签检测机行业盈利模式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三、2024-2030年中国标签检测机行业盈利因素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2024-2030年中国标签检测机行业投资机会分析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一、2024-2030年中国标签检测机细分市场投资机会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二、2024-2030年中国标签检测机行业区域市场投资潜力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2024-2030年中国标签检测机行业投资风险分析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一、2024-2030年中国标签检测机行业市场竞争风险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二、2024-2030年中国标签检测机行业技术风险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三、2024-2030年中国标签检测机行业政策风险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四、2024-2030年中国标签检测机行业进入退出风险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2024-2030年中国标签检测机行业盈利模式与投资策略分析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国外标签检测机行业投资现状及经营模式分析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一、境外标签检测机行业成长情况调查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中国标签检测机行业商业模式探讨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中国标签检测机行业投资国际化发展战略分析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中国标签检测机行业投资策略分析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中国标签检测机行业资本运作战略选择方案研究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中智.林.－中国标签检测机行业多元化经营战略的可行性分析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标签检测机行业历程</w:t>
      </w:r>
      <w:r>
        <w:rPr>
          <w:rFonts w:hint="eastAsia"/>
        </w:rPr>
        <w:br/>
      </w:r>
      <w:r>
        <w:rPr>
          <w:rFonts w:hint="eastAsia"/>
        </w:rPr>
        <w:t>　　图表 标签检测机行业生命周期</w:t>
      </w:r>
      <w:r>
        <w:rPr>
          <w:rFonts w:hint="eastAsia"/>
        </w:rPr>
        <w:br/>
      </w:r>
      <w:r>
        <w:rPr>
          <w:rFonts w:hint="eastAsia"/>
        </w:rPr>
        <w:t>　　图表 标签检测机行业产业链分析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2019-2024年中国标签检测机行业市场规模及增长情况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2019-2024年标签检测机行业市场容量分析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2019-2024年中国标签检测机行业产能统计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2019-2024年中国标签检测机市场需求量及增速统计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2024年中国标签检测机行业需求领域分布格局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2019-2024年中国标签检测机行业销售收入分析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2019-2024年中国标签检测机行业盈利情况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2019-2024年中国标签检测机行业利润总额统计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2019-2024年中国标签检测机进口数量分析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2019-2024年中国标签检测机进口金额分析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2019-2024年中国标签检测机出口数量分析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2019-2024年中国标签检测机出口金额分析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2024年中国标签检测机进口国家及地区分析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2024年中国标签检测机出口国家及地区分析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2019-2024年中国标签检测机行业企业数量情况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2019-2024年中国标签检测机行业企业平均规模情况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标签检测机重点企业（一）基本信息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标签检测机重点企业（一）经营情况分析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标签检测机重点企业（一）主要经济指标情况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标签检测机重点企业（二）经营情况分析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标签检测机重点企业（二）主要经济指标情况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标签检测机重点企业（三）经营情况分析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标签检测机重点企业（三）主要经济指标情况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标签检测机重点企业（三）成长能力情况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2024-2030年中国标签检测机行业产能预测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2024-2030年中国标签检测机行业产量预测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2024-2030年中国标签检测机市场需求量预测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2024-2030年中国标签检测机行业供需平衡预测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2024-2030年中国标签检测机行业市场容量预测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2024-2030年中国标签检测机行业市场规模预测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2024-2030年中国标签检测机市场前景分析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2024-2030年中国标签检测机行业发展趋势预测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3d9bf5c0a4ad3" w:history="1">
        <w:r>
          <w:rPr>
            <w:rStyle w:val="Hyperlink"/>
          </w:rPr>
          <w:t>2024-2030年中国标签检测机行业市场分析与趋势预测报告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3d9bf5c0a4ad3" w:history="1">
        <w:r>
          <w:rPr>
            <w:rStyle w:val="Hyperlink"/>
          </w:rPr>
          <w:t>https://www.20087.com/1/70/BiaoQianJianCeJiHangYeQuShi.html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09de454c04fab" w:history="1">
      <w:r>
        <w:rPr>
          <w:rStyle w:val="Hyperlink"/>
        </w:rPr>
        <w:t>2024-2030年中国标签检测机行业市场分析与趋势预测报告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iaoQianJianCeJiHangYeQuShi.html" TargetMode="External" Id="R3c43d9bf5c0a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iaoQianJianCeJiHangYeQuShi.html" TargetMode="External" Id="R98809de454c0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2024-05-25T08:10:00Z</dcterms:created>
  <dcterms:modified xsi:type="dcterms:W3CDTF">2024-05-25T09:10:00Z</dcterms:modified>
  <dc:subject>2024-2030年中国标签检测机行业市场分析与趋势预测报告</dc:subject>
  <dc:title>2024-2030年中国标签检测机行业市场分析与趋势预测报告</dc:title>
  <cp:keywords>2024-2030年中国标签检测机行业市场分析与趋势预测报告</cp:keywords>
  <dc:description>2024-2030年中国标签检测机行业市场分析与趋势预测报告</dc:description>
</cp:coreProperties>
</file>