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4ff1e57c54730" w:history="1">
              <w:r>
                <w:rPr>
                  <w:rStyle w:val="Hyperlink"/>
                </w:rPr>
                <w:t>2025-2031年中国小型智能微模块数据中心行业研究与前景分析报告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4ff1e57c54730" w:history="1">
              <w:r>
                <w:rPr>
                  <w:rStyle w:val="Hyperlink"/>
                </w:rPr>
                <w:t>2025-2031年中国小型智能微模块数据中心行业研究与前景分析报告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4ff1e57c54730" w:history="1">
                <w:r>
                  <w:rPr>
                    <w:rStyle w:val="Hyperlink"/>
                  </w:rPr>
                  <w:t>https://www.20087.com/1/60/XiaoXingZhiNengWeiMoKuaiShuJuZhongXinDeXianZhuangYuQianJing.html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智能微模块数据中心作为云计算和边缘计算的重要基础设施，近年来在企业、电信运营商及数据中心行业中迅速普及。它们通过高密度集成、模块化设计，实现了快速部署、灵活扩展和高效运维。智能监控系统和自动化管理平台的应用，使得运维成本降低，能效比显著提高。目前，这些数据中心正积极采用最新的冷却技术、能源管理系统及绿色能源，以减少碳足迹并适应各种环境条件。</w:t>
      </w:r>
      <w:r>
        <w:rPr>
          <w:rFonts w:hint="eastAsia"/>
        </w:rPr>
        <w:br/>
      </w:r>
      <w:r>
        <w:rPr>
          <w:rFonts w:hint="eastAsia"/>
        </w:rPr>
        <w:t>　　未来小型智能微模块数据中心的发展将更注重可持续性和智能化。随着物联网、5G技术的推进，边缘计算需求激增，微模块数据中心将更紧密地融入城市基础设施中，如路灯、基站等，形成分布式计算网络。此外，人工智能在运维管理中的应用将更广泛，实现预测性维护和动态资源调度。安全性和隐私保护也将成为重要关注点，推动加密技术和合规性标准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4ff1e57c54730" w:history="1">
        <w:r>
          <w:rPr>
            <w:rStyle w:val="Hyperlink"/>
          </w:rPr>
          <w:t>2025-2031年中国小型智能微模块数据中心行业研究与前景分析报告</w:t>
        </w:r>
      </w:hyperlink>
      <w:r>
        <w:rPr>
          <w:rFonts w:hint="eastAsia"/>
        </w:rPr>
        <w:t>》基于国家统计局及小型智能微模块数据中心行业协会的权威数据，全面调研了小型智能微模块数据中心行业的市场规模、市场需求、产业链结构及价格变动，并对小型智能微模块数据中心细分市场进行了深入分析。报告详细剖析了小型智能微模块数据中心市场竞争格局，重点关注品牌影响力及重点企业的运营表现，同时科学预测了小型智能微模块数据中心市场前景与发展趋势，识别了行业潜在的风险与机遇。通过专业、科学的研究方法，报告为小型智能微模块数据中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小型智能微模块数据中心产业概述</w:t>
      </w:r>
      <w:r>
        <w:rPr>
          <w:rFonts w:hint="eastAsia"/>
        </w:rPr>
        <w:br/>
      </w:r>
      <w:r>
        <w:rPr>
          <w:rFonts w:hint="eastAsia"/>
        </w:rPr>
        <w:t>　　第一节 小型智能微模块数据中心定义</w:t>
      </w:r>
      <w:r>
        <w:rPr>
          <w:rFonts w:hint="eastAsia"/>
        </w:rPr>
        <w:br/>
      </w:r>
      <w:r>
        <w:rPr>
          <w:rFonts w:hint="eastAsia"/>
        </w:rPr>
        <w:t>　　第二节 小型智能微模块数据中心行业特点</w:t>
      </w:r>
      <w:r>
        <w:rPr>
          <w:rFonts w:hint="eastAsia"/>
        </w:rPr>
        <w:br/>
      </w:r>
      <w:r>
        <w:rPr>
          <w:rFonts w:hint="eastAsia"/>
        </w:rPr>
        <w:t>　　第三节 小型智能微模块数据中心产业链分析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中国小型智能微模块数据中心行业运行环境分析</w:t>
      </w:r>
      <w:r>
        <w:rPr>
          <w:rFonts w:hint="eastAsia"/>
        </w:rPr>
        <w:br/>
      </w:r>
      <w:r>
        <w:rPr>
          <w:rFonts w:hint="eastAsia"/>
        </w:rPr>
        <w:t>　　第一节 中国小型智能微模块数据中心运行经济环境分析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中国小型智能微模块数据中心产业政策环境分析</w:t>
      </w:r>
      <w:r>
        <w:rPr>
          <w:rFonts w:hint="eastAsia"/>
        </w:rPr>
        <w:br/>
      </w:r>
      <w:r>
        <w:rPr>
          <w:rFonts w:hint="eastAsia"/>
        </w:rPr>
        <w:t>　　　　一、小型智能微模块数据中心行业监管体制</w:t>
      </w:r>
      <w:r>
        <w:rPr>
          <w:rFonts w:hint="eastAsia"/>
        </w:rPr>
        <w:br/>
      </w:r>
      <w:r>
        <w:rPr>
          <w:rFonts w:hint="eastAsia"/>
        </w:rPr>
        <w:t>　　　　二、小型智能微模块数据中心行业主要法规</w:t>
      </w:r>
      <w:r>
        <w:rPr>
          <w:rFonts w:hint="eastAsia"/>
        </w:rPr>
        <w:br/>
      </w:r>
      <w:r>
        <w:rPr>
          <w:rFonts w:hint="eastAsia"/>
        </w:rPr>
        <w:t>　　　　三、主要小型智能微模块数据中心产业政策</w:t>
      </w:r>
      <w:r>
        <w:rPr>
          <w:rFonts w:hint="eastAsia"/>
        </w:rPr>
        <w:br/>
      </w:r>
      <w:r>
        <w:rPr>
          <w:rFonts w:hint="eastAsia"/>
        </w:rPr>
        <w:t>　　第三节 中国小型智能微模块数据中心产业社会环境分析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国外小型智能微模块数据中心行业发展态势分析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国外小型智能微模块数据中心市场发展现状分析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国外主要国家小型智能微模块数据中心市场现状</w:t>
      </w:r>
      <w:r>
        <w:rPr>
          <w:rFonts w:hint="eastAsia"/>
        </w:rPr>
        <w:br/>
      </w:r>
      <w:r>
        <w:rPr>
          <w:rFonts w:hint="eastAsia"/>
        </w:rPr>
        <w:t>　　第三节 国外小型智能微模块数据中心行业发展趋势预测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中国小型智能微模块数据中心行业市场分析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2020-2025年中国小型智能微模块数据中心行业规模情况</w:t>
      </w:r>
      <w:r>
        <w:rPr>
          <w:rFonts w:hint="eastAsia"/>
        </w:rPr>
        <w:br/>
      </w:r>
      <w:r>
        <w:rPr>
          <w:rFonts w:hint="eastAsia"/>
        </w:rPr>
        <w:t>　　　　一、小型智能微模块数据中心行业市场规模情况分析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二、小型智能微模块数据中心行业单位规模情况</w:t>
      </w:r>
      <w:r>
        <w:rPr>
          <w:rFonts w:hint="eastAsia"/>
        </w:rPr>
        <w:br/>
      </w:r>
      <w:r>
        <w:rPr>
          <w:rFonts w:hint="eastAsia"/>
        </w:rPr>
        <w:t>　　　　三、小型智能微模块数据中心行业人员规模情况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2020-2025年中国小型智能微模块数据中心行业财务能力分析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一、小型智能微模块数据中心行业盈利能力分析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二、小型智能微模块数据中心行业偿债能力分析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三、小型智能微模块数据中心行业营运能力分析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四、小型智能微模块数据中心行业发展能力分析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2024-2025年中国小型智能微模块数据中心行业热点动态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2025年中国小型智能微模块数据中心行业面临的挑战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中国重点地区小型智能微模块数据中心行业市场调研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重点地区（一）小型智能微模块数据中心市场调研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重点地区（二）小型智能微模块数据中心市场调研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重点地区（三）小型智能微模块数据中心市场调研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重点地区（四）小型智能微模块数据中心市场调研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重点地区（五）小型智能微模块数据中心市场调研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中国小型智能微模块数据中心行业价格走势及影响因素分析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国内小型智能微模块数据中心行业价格回顾</w:t>
      </w:r>
      <w:r>
        <w:rPr>
          <w:rFonts w:hint="eastAsia"/>
        </w:rPr>
        <w:br/>
      </w:r>
      <w:r>
        <w:rPr>
          <w:rFonts w:hint="eastAsia"/>
        </w:rPr>
        <w:t>　　第二节 国内小型智能微模块数据中心行业价格走势预测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国内小型智能微模块数据中心行业价格影响因素分析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中国小型智能微模块数据中心行业客户调研</w:t>
      </w:r>
      <w:r>
        <w:rPr>
          <w:rFonts w:hint="eastAsia"/>
        </w:rPr>
        <w:br/>
      </w:r>
      <w:r>
        <w:rPr>
          <w:rFonts w:hint="eastAsia"/>
        </w:rPr>
        <w:t>　　　　一、小型智能微模块数据中心行业客户偏好调查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二、客户对小型智能微模块数据中心品牌的首要认知渠道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三、小型智能微模块数据中心品牌忠诚度调查</w:t>
      </w:r>
      <w:r>
        <w:rPr>
          <w:rFonts w:hint="eastAsia"/>
        </w:rPr>
        <w:br/>
      </w:r>
      <w:r>
        <w:rPr>
          <w:rFonts w:hint="eastAsia"/>
        </w:rPr>
        <w:t>　　　　四、小型智能微模块数据中心行业客户消费理念调研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中国小型智能微模块数据中心行业竞争格局分析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2025年小型智能微模块数据中心行业集中度分析</w:t>
      </w:r>
      <w:r>
        <w:rPr>
          <w:rFonts w:hint="eastAsia"/>
        </w:rPr>
        <w:br/>
      </w:r>
      <w:r>
        <w:rPr>
          <w:rFonts w:hint="eastAsia"/>
        </w:rPr>
        <w:t>　　　　一、小型智能微模块数据中心市场集中度分析</w:t>
      </w:r>
      <w:r>
        <w:rPr>
          <w:rFonts w:hint="eastAsia"/>
        </w:rPr>
        <w:br/>
      </w:r>
      <w:r>
        <w:rPr>
          <w:rFonts w:hint="eastAsia"/>
        </w:rPr>
        <w:t>　　　　二、小型智能微模块数据中心企业集中度分析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2024-2025年小型智能微模块数据中心行业竞争格局分析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一、小型智能微模块数据中心行业竞争策略分析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二、小型智能微模块数据中心行业竞争格局展望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三、我国小型智能微模块数据中心市场竞争趋势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小型智能微模块数据中心行业重点企业发展调研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小型智能微模块数据中心企业发展策略分析</w:t>
      </w:r>
      <w:r>
        <w:rPr>
          <w:rFonts w:hint="eastAsia"/>
        </w:rPr>
        <w:br/>
      </w:r>
      <w:r>
        <w:rPr>
          <w:rFonts w:hint="eastAsia"/>
        </w:rPr>
        <w:t>　　第一节 小型智能微模块数据中心市场策略分析</w:t>
      </w:r>
      <w:r>
        <w:rPr>
          <w:rFonts w:hint="eastAsia"/>
        </w:rPr>
        <w:br/>
      </w:r>
      <w:r>
        <w:rPr>
          <w:rFonts w:hint="eastAsia"/>
        </w:rPr>
        <w:t>　　　　一、小型智能微模块数据中心价格策略分析</w:t>
      </w:r>
      <w:r>
        <w:rPr>
          <w:rFonts w:hint="eastAsia"/>
        </w:rPr>
        <w:br/>
      </w:r>
      <w:r>
        <w:rPr>
          <w:rFonts w:hint="eastAsia"/>
        </w:rPr>
        <w:t>　　　　二、小型智能微模块数据中心渠道策略分析</w:t>
      </w:r>
      <w:r>
        <w:rPr>
          <w:rFonts w:hint="eastAsia"/>
        </w:rPr>
        <w:br/>
      </w:r>
      <w:r>
        <w:rPr>
          <w:rFonts w:hint="eastAsia"/>
        </w:rPr>
        <w:t>　　第二节 小型智能微模块数据中心销售策略分析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提高小型智能微模块数据中心企业竞争力的策略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一、提高中国小型智能微模块数据中心企业核心竞争力的对策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二、小型智能微模块数据中心企业提升竞争力的主要方向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三、影响小型智能微模块数据中心企业核心竞争力的因素及提升途径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四、提高小型智能微模块数据中心企业竞争力的策略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小型智能微模块数据中心行业投资风险与控制策略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小型智能微模块数据中心行业SWOT模型分析</w:t>
      </w:r>
      <w:r>
        <w:rPr>
          <w:rFonts w:hint="eastAsia"/>
        </w:rPr>
        <w:br/>
      </w:r>
      <w:r>
        <w:rPr>
          <w:rFonts w:hint="eastAsia"/>
        </w:rPr>
        <w:t>　　　　一、小型智能微模块数据中心行业优势分析</w:t>
      </w:r>
      <w:r>
        <w:rPr>
          <w:rFonts w:hint="eastAsia"/>
        </w:rPr>
        <w:br/>
      </w:r>
      <w:r>
        <w:rPr>
          <w:rFonts w:hint="eastAsia"/>
        </w:rPr>
        <w:t>　　　　二、小型智能微模块数据中心行业劣势分析</w:t>
      </w:r>
      <w:r>
        <w:rPr>
          <w:rFonts w:hint="eastAsia"/>
        </w:rPr>
        <w:br/>
      </w:r>
      <w:r>
        <w:rPr>
          <w:rFonts w:hint="eastAsia"/>
        </w:rPr>
        <w:t>　　　　三、小型智能微模块数据中心行业机会分析</w:t>
      </w:r>
      <w:r>
        <w:rPr>
          <w:rFonts w:hint="eastAsia"/>
        </w:rPr>
        <w:br/>
      </w:r>
      <w:r>
        <w:rPr>
          <w:rFonts w:hint="eastAsia"/>
        </w:rPr>
        <w:t>　　　　四、小型智能微模块数据中心行业风险分析</w:t>
      </w:r>
      <w:r>
        <w:rPr>
          <w:rFonts w:hint="eastAsia"/>
        </w:rPr>
        <w:br/>
      </w:r>
      <w:r>
        <w:rPr>
          <w:rFonts w:hint="eastAsia"/>
        </w:rPr>
        <w:t>　　第二节 小型智能微模块数据中心行业投资风险及控制策略分析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一、小型智能微模块数据中心市场风险及控制策略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二、小型智能微模块数据中心行业政策风险及控制策略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三、小型智能微模块数据中心行业经营风险及控制策略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四、小型智能微模块数据中心同业竞争风险及控制策略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五、小型智能微模块数据中心行业其他风险及控制策略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2025-2031年中国小型智能微模块数据中心行业投资潜力及发展趋势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2025-2031年小型智能微模块数据中心行业投资潜力分析</w:t>
      </w:r>
      <w:r>
        <w:rPr>
          <w:rFonts w:hint="eastAsia"/>
        </w:rPr>
        <w:br/>
      </w:r>
      <w:r>
        <w:rPr>
          <w:rFonts w:hint="eastAsia"/>
        </w:rPr>
        <w:t>　　　　一、小型智能微模块数据中心行业重点可投资领域</w:t>
      </w:r>
      <w:r>
        <w:rPr>
          <w:rFonts w:hint="eastAsia"/>
        </w:rPr>
        <w:br/>
      </w:r>
      <w:r>
        <w:rPr>
          <w:rFonts w:hint="eastAsia"/>
        </w:rPr>
        <w:t>　　　　二、小型智能微模块数据中心行业目标市场需求潜力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三、小型智能微模块数据中心行业投资潜力综合评判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[.中.智林]2025-2031年中国小型智能微模块数据中心行业发展趋势分析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一、2025年小型智能微模块数据中心市场前景分析</w:t>
      </w:r>
      <w:r>
        <w:rPr>
          <w:rFonts w:hint="eastAsia"/>
        </w:rPr>
        <w:br/>
      </w:r>
      <w:r>
        <w:rPr>
          <w:rFonts w:hint="eastAsia"/>
        </w:rPr>
        <w:t>　　　　二、2025年小型智能微模块数据中心发展趋势预测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三、2025-2031年我国小型智能微模块数据中心行业发展剖析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五、未来小型智能微模块数据中心行业发展变局剖析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小型智能微模块数据中心行业历程</w:t>
      </w:r>
      <w:r>
        <w:rPr>
          <w:rFonts w:hint="eastAsia"/>
        </w:rPr>
        <w:br/>
      </w:r>
      <w:r>
        <w:rPr>
          <w:rFonts w:hint="eastAsia"/>
        </w:rPr>
        <w:t>　　图表 小型智能微模块数据中心行业生命周期</w:t>
      </w:r>
      <w:r>
        <w:rPr>
          <w:rFonts w:hint="eastAsia"/>
        </w:rPr>
        <w:br/>
      </w:r>
      <w:r>
        <w:rPr>
          <w:rFonts w:hint="eastAsia"/>
        </w:rPr>
        <w:t>　　图表 小型智能微模块数据中心行业产业链分析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2020-2025年小型智能微模块数据中心行业市场容量统计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2020-2025年中国小型智能微模块数据中心行业市场规模及增长情况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2020-2025年中国小型智能微模块数据中心行业销售收入分析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2020-2025年中国小型智能微模块数据中心行业盈利情况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2020-2025年中国小型智能微模块数据中心行业利润总额分析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2020-2025年中国小型智能微模块数据中心行业企业数量情况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2020-2025年中国小型智能微模块数据中心行业企业平均规模情况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2020-2025年中国小型智能微模块数据中心行业竞争力分析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2020-2025年中国小型智能微模块数据中心行业盈利能力分析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2020-2025年中国小型智能微模块数据中心行业运营能力分析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2020-2025年中国小型智能微模块数据中心行业偿债能力分析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2020-2025年中国小型智能微模块数据中心行业发展能力分析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2020-2025年中国小型智能微模块数据中心行业经营效益分析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**地区小型智能微模块数据中心市场规模及增长情况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**地区小型智能微模块数据中心行业市场需求情况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**地区小型智能微模块数据中心市场规模及增长情况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**地区小型智能微模块数据中心行业市场需求情况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**地区小型智能微模块数据中心市场规模及增长情况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**地区小型智能微模块数据中心行业市场需求情况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小型智能微模块数据中心重点企业（一）基本信息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小型智能微模块数据中心重点企业（一）经营情况分析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小型智能微模块数据中心重点企业（一）盈利能力情况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小型智能微模块数据中心重点企业（一）偿债能力情况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小型智能微模块数据中心重点企业（一）运营能力情况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小型智能微模块数据中心重点企业（一）成长能力情况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小型智能微模块数据中心重点企业（二）基本信息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小型智能微模块数据中心重点企业（二）经营情况分析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小型智能微模块数据中心重点企业（二）盈利能力情况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小型智能微模块数据中心重点企业（二）偿债能力情况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小型智能微模块数据中心重点企业（二）运营能力情况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小型智能微模块数据中心重点企业（二）成长能力情况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2025-2031年中国小型智能微模块数据中心行业市场容量预测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2025-2031年中国小型智能微模块数据中心行业市场规模预测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2025-2031年中国小型智能微模块数据中心市场前景分析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2025-2031年中国小型智能微模块数据中心行业发展趋势预测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4ff1e57c54730" w:history="1">
        <w:r>
          <w:rPr>
            <w:rStyle w:val="Hyperlink"/>
          </w:rPr>
          <w:t>2025-2031年中国小型智能微模块数据中心行业研究与前景分析报告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4ff1e57c54730" w:history="1">
        <w:r>
          <w:rPr>
            <w:rStyle w:val="Hyperlink"/>
          </w:rPr>
          <w:t>https://www.20087.com/1/60/XiaoXingZhiNengWeiMoKuaiShuJuZhongXinDeXianZhuangYuQianJing.html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热点：机房微模块、智能微模块一体化机房、人工智能数据中心、微模块数据中心市场份额、数据中心L1、微模块机房国内排名、微模块数据中心应用场景、华为智能微模块数据中心、数据中心模块化机房工程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c0782602146a2" w:history="1">
      <w:r>
        <w:rPr>
          <w:rStyle w:val="Hyperlink"/>
        </w:rPr>
        <w:t>2025-2031年中国小型智能微模块数据中心行业研究与前景分析报告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XiaoXingZhiNengWeiMoKuaiShuJuZhongXinDeXianZhuangYuQianJing.html" TargetMode="External" Id="Rc024ff1e57c5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XiaoXingZhiNengWeiMoKuaiShuJuZhongXinDeXianZhuangYuQianJing.html" TargetMode="External" Id="R5f8c07826021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2025-05-16T05:47:00Z</dcterms:created>
  <dcterms:modified xsi:type="dcterms:W3CDTF">2025-05-16T06:47:00Z</dcterms:modified>
  <dc:subject>2025-2031年中国小型智能微模块数据中心行业研究与前景分析报告</dc:subject>
  <dc:title>2025-2031年中国小型智能微模块数据中心行业研究与前景分析报告</dc:title>
  <cp:keywords>2025-2031年中国小型智能微模块数据中心行业研究与前景分析报告</cp:keywords>
  <dc:description>2025-2031年中国小型智能微模块数据中心行业研究与前景分析报告</dc:description>
</cp:coreProperties>
</file>