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e8a8b6f814f15" w:history="1">
              <w:r>
                <w:rPr>
                  <w:rStyle w:val="Hyperlink"/>
                </w:rPr>
                <w:t>2025-2031年全球与中国应变波齿轮行业现状分析及发展趋势研究报告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e8a8b6f814f15" w:history="1">
              <w:r>
                <w:rPr>
                  <w:rStyle w:val="Hyperlink"/>
                </w:rPr>
                <w:t>2025-2031年全球与中国应变波齿轮行业现状分析及发展趋势研究报告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e8a8b6f814f15" w:history="1">
                <w:r>
                  <w:rPr>
                    <w:rStyle w:val="Hyperlink"/>
                  </w:rPr>
                  <w:t>https://www.20087.com/1/50/YingBianBoChiLunDeFaZhanQuShi.html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应变波齿轮（Harmonic Drive）以其高精度、低背隙的特点，在机器人、航空航天等精密机械领域得到广泛应用。它采用独特的柔性花键设计，能够在保证高扭矩传递的同时实现极小的角位移误差，特别适合需要精确定位的应用场合。近年来，随着工业自动化程度不断提高，对应变波齿轮的需求也在逐步增加。不过，由于制造工艺复杂，成本相对较高，限制了其在一些价格敏感市场的普及。此外，对于极端环境下的使用，还需进一步优化材料性能以确保长期稳定运行。</w:t>
      </w:r>
      <w:r>
        <w:rPr>
          <w:rFonts w:hint="eastAsia"/>
        </w:rPr>
        <w:br/>
      </w:r>
      <w:r>
        <w:rPr>
          <w:rFonts w:hint="eastAsia"/>
        </w:rPr>
        <w:t>　　未来，随着智能制造的发展，特别是协作机器人和高端数控机床市场需求的增长，对应变波齿轮的需求预计将持续增长。新材料的研发，如耐高温、抗腐蚀材料的应用，将进一步拓宽其适用范围，并提升产品可靠性。与此同时，随着3D打印等先进制造技术的发展，有望降低生产成本，使更多中小企业能够负担得起这种高性能传动装置。长远来看，应变波齿轮将在推动机械系统向更高精度、更高效能方向发展方面扮演重要角色，助力各行业实现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e8a8b6f814f15" w:history="1">
        <w:r>
          <w:rPr>
            <w:rStyle w:val="Hyperlink"/>
          </w:rPr>
          <w:t>2025-2031年全球与中国应变波齿轮行业现状分析及发展趋势研究报告</w:t>
        </w:r>
      </w:hyperlink>
      <w:r>
        <w:rPr>
          <w:rFonts w:hint="eastAsia"/>
        </w:rPr>
        <w:t>》依托权威机构及相关协会的数据资料，全面解析了应变波齿轮行业现状、市场需求及市场规模，系统梳理了应变波齿轮产业链结构、价格趋势及各细分市场动态。报告对应变波齿轮市场前景与发展趋势进行了科学预测，重点分析了品牌竞争格局、市场集中度及主要企业的经营表现。同时，通过SWOT分析揭示了应变波齿轮行业面临的机遇与风险，为应变波齿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应变波齿轮市场概述</w:t>
      </w:r>
      <w:r>
        <w:rPr>
          <w:rFonts w:hint="eastAsia"/>
        </w:rPr>
        <w:br/>
      </w:r>
      <w:r>
        <w:rPr>
          <w:rFonts w:hint="eastAsia"/>
        </w:rPr>
        <w:t>　　1.1 应变波齿轮行业概述及统计范围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按照不同产品类型，应变波齿轮主要可以分为如下几个类别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全球不同产品类型应变波齿轮规模增长趋势2020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杯型</w:t>
      </w:r>
      <w:r>
        <w:rPr>
          <w:rFonts w:hint="eastAsia"/>
        </w:rPr>
        <w:br/>
      </w:r>
      <w:r>
        <w:rPr>
          <w:rFonts w:hint="eastAsia"/>
        </w:rPr>
        <w:t>　　　　1.2.3 帽型</w:t>
      </w:r>
      <w:r>
        <w:rPr>
          <w:rFonts w:hint="eastAsia"/>
        </w:rPr>
        <w:br/>
      </w:r>
      <w:r>
        <w:rPr>
          <w:rFonts w:hint="eastAsia"/>
        </w:rPr>
        <w:t>　　　　1.2.4 环形</w:t>
      </w:r>
      <w:r>
        <w:rPr>
          <w:rFonts w:hint="eastAsia"/>
        </w:rPr>
        <w:br/>
      </w:r>
      <w:r>
        <w:rPr>
          <w:rFonts w:hint="eastAsia"/>
        </w:rPr>
        <w:t>　　1.3 从不同应用，应变波齿轮主要包括如下几个方面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全球不同应用应变波齿轮规模增长趋势2020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工业机器人</w:t>
      </w:r>
      <w:r>
        <w:rPr>
          <w:rFonts w:hint="eastAsia"/>
        </w:rPr>
        <w:br/>
      </w:r>
      <w:r>
        <w:rPr>
          <w:rFonts w:hint="eastAsia"/>
        </w:rPr>
        <w:t>　　　　1.3.3 半导体设备</w:t>
      </w:r>
      <w:r>
        <w:rPr>
          <w:rFonts w:hint="eastAsia"/>
        </w:rPr>
        <w:br/>
      </w:r>
      <w:r>
        <w:rPr>
          <w:rFonts w:hint="eastAsia"/>
        </w:rPr>
        <w:t>　　　　1.3.4 平板设备</w:t>
      </w:r>
      <w:r>
        <w:rPr>
          <w:rFonts w:hint="eastAsia"/>
        </w:rPr>
        <w:br/>
      </w:r>
      <w:r>
        <w:rPr>
          <w:rFonts w:hint="eastAsia"/>
        </w:rPr>
        <w:t>　　　　1.3.5 机械工具</w:t>
      </w:r>
      <w:r>
        <w:rPr>
          <w:rFonts w:hint="eastAsia"/>
        </w:rPr>
        <w:br/>
      </w:r>
      <w:r>
        <w:rPr>
          <w:rFonts w:hint="eastAsia"/>
        </w:rPr>
        <w:t>　　　　1.3.6 光学设备</w:t>
      </w:r>
      <w:r>
        <w:rPr>
          <w:rFonts w:hint="eastAsia"/>
        </w:rPr>
        <w:br/>
      </w:r>
      <w:r>
        <w:rPr>
          <w:rFonts w:hint="eastAsia"/>
        </w:rPr>
        <w:t>　　　　1.3.7 印刷、装订与造纸机</w:t>
      </w:r>
      <w:r>
        <w:rPr>
          <w:rFonts w:hint="eastAsia"/>
        </w:rPr>
        <w:br/>
      </w:r>
      <w:r>
        <w:rPr>
          <w:rFonts w:hint="eastAsia"/>
        </w:rPr>
        <w:t>　　　　1.3.8 金属加工机</w:t>
      </w:r>
      <w:r>
        <w:rPr>
          <w:rFonts w:hint="eastAsia"/>
        </w:rPr>
        <w:br/>
      </w:r>
      <w:r>
        <w:rPr>
          <w:rFonts w:hint="eastAsia"/>
        </w:rPr>
        <w:t>　　　　1.3.9 医疗器材</w:t>
      </w:r>
      <w:r>
        <w:rPr>
          <w:rFonts w:hint="eastAsia"/>
        </w:rPr>
        <w:br/>
      </w:r>
      <w:r>
        <w:rPr>
          <w:rFonts w:hint="eastAsia"/>
        </w:rPr>
        <w:t>　　　　1.3.10 太空装备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应变波齿轮行业发展总体概况</w:t>
      </w:r>
      <w:r>
        <w:rPr>
          <w:rFonts w:hint="eastAsia"/>
        </w:rPr>
        <w:br/>
      </w:r>
      <w:r>
        <w:rPr>
          <w:rFonts w:hint="eastAsia"/>
        </w:rPr>
        <w:t>　　　　1.4.2 应变波齿轮行业发展主要特点</w:t>
      </w:r>
      <w:r>
        <w:rPr>
          <w:rFonts w:hint="eastAsia"/>
        </w:rPr>
        <w:br/>
      </w:r>
      <w:r>
        <w:rPr>
          <w:rFonts w:hint="eastAsia"/>
        </w:rPr>
        <w:t>　　　　1.4.3 应变波齿轮行业发展影响因素</w:t>
      </w:r>
      <w:r>
        <w:rPr>
          <w:rFonts w:hint="eastAsia"/>
        </w:rPr>
        <w:br/>
      </w:r>
      <w:r>
        <w:rPr>
          <w:rFonts w:hint="eastAsia"/>
        </w:rPr>
        <w:t>　　　　1.4.3 .1 应变波齿轮有利因素</w:t>
      </w:r>
      <w:r>
        <w:rPr>
          <w:rFonts w:hint="eastAsia"/>
        </w:rPr>
        <w:br/>
      </w:r>
      <w:r>
        <w:rPr>
          <w:rFonts w:hint="eastAsia"/>
        </w:rPr>
        <w:t>　　　　1.4.3 .2 应变波齿轮不利因素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全球应变波齿轮供需现状及预测（2020-2031）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全球应变波齿轮产能、产量、产能利用率及发展趋势（2020-2031）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全球应变波齿轮产量、需求量及发展趋势（2020-2031）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全球主要地区应变波齿轮产量及发展趋势（2020-2031）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中国应变波齿轮供需现状及预测（2020-2031）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中国应变波齿轮产能、产量、产能利用率及发展趋势（2020-2031）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中国应变波齿轮产量、市场需求量及发展趋势（2020-2031）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中国应变波齿轮产能和产量占全球的比重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全球应变波齿轮销量及收入</w:t>
      </w:r>
      <w:r>
        <w:rPr>
          <w:rFonts w:hint="eastAsia"/>
        </w:rPr>
        <w:br/>
      </w:r>
      <w:r>
        <w:rPr>
          <w:rFonts w:hint="eastAsia"/>
        </w:rPr>
        <w:t>　　　　2.3.1 全球市场应变波齿轮收入（2020-2031）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全球市场应变波齿轮销量（2020-2031）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全球市场应变波齿轮价格趋势（2020-2031）</w:t>
      </w:r>
      <w:r>
        <w:rPr>
          <w:rFonts w:hint="eastAsia"/>
        </w:rPr>
        <w:br/>
      </w:r>
      <w:r>
        <w:rPr>
          <w:rFonts w:hint="eastAsia"/>
        </w:rPr>
        <w:t>　　2.4 中国应变波齿轮销量及收入</w:t>
      </w:r>
      <w:r>
        <w:rPr>
          <w:rFonts w:hint="eastAsia"/>
        </w:rPr>
        <w:br/>
      </w:r>
      <w:r>
        <w:rPr>
          <w:rFonts w:hint="eastAsia"/>
        </w:rPr>
        <w:t>　　　　2.4.1 中国市场应变波齿轮收入（2020-2031）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中国市场应变波齿轮销量（2020-2031）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中国市场应变波齿轮销量和收入占全球的比重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全球应变波齿轮主要地区分析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全球主要地区应变波齿轮市场规模分析：2020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全球主要地区应变波齿轮销售收入及市场份额（2020-2025年）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全球主要地区应变波齿轮销售收入预测（2026-2031）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全球主要地区应变波齿轮销量分析：2020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全球主要地区应变波齿轮销量及市场份额（2020-2025年）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全球主要地区应变波齿轮销量及市场份额预测（2026-2031）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北美（美国和加拿大）应变波齿轮销量（2020-2031）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北美（美国和加拿大）应变波齿轮收入（2020-2031）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欧洲（德国、英国、法国和意大利等国家）应变波齿轮销量（2020-2031）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欧洲（德国、英国、法国和意大利等国家）应变波齿轮收入（2020-2031）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亚太（中国、日本、韩国、中国台湾、印度和东南亚等）应变波齿轮销量（2020-2031）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亚太（中国、日本、韩国、中国台湾、印度和东南亚等）应变波齿轮收入（2020-2031）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拉美地区（墨西哥、巴西等国家）应变波齿轮销量（2020-2031）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拉美地区（墨西哥、巴西等国家）应变波齿轮收入（2020-2031）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中东及非洲（土耳其、沙特等国家）应变波齿轮销量（2020-2031）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中东及非洲（土耳其、沙特等国家）应变波齿轮收入（2020-2031）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全球市场主要厂商应变波齿轮产能市场份额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全球市场主要厂商应变波齿轮销量（2020-2025）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全球市场主要厂商应变波齿轮销售收入（2020-2025）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全球市场主要厂商应变波齿轮销售价格（2020-2025）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2024年全球主要生产商应变波齿轮收入排名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中国市场主要厂商应变波齿轮销量（2020-2025）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中国市场主要厂商应变波齿轮销售收入（2020-2025）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中国市场主要厂商应变波齿轮销售价格（2020-2025）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2024年中国主要生产商应变波齿轮收入排名</w:t>
      </w:r>
      <w:r>
        <w:rPr>
          <w:rFonts w:hint="eastAsia"/>
        </w:rPr>
        <w:br/>
      </w:r>
      <w:r>
        <w:rPr>
          <w:rFonts w:hint="eastAsia"/>
        </w:rPr>
        <w:t>　　4.3 全球主要厂商应变波齿轮总部及产地分布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全球主要厂商应变波齿轮商业化日期</w:t>
      </w:r>
      <w:r>
        <w:rPr>
          <w:rFonts w:hint="eastAsia"/>
        </w:rPr>
        <w:br/>
      </w:r>
      <w:r>
        <w:rPr>
          <w:rFonts w:hint="eastAsia"/>
        </w:rPr>
        <w:t>　　4.5 全球主要厂商应变波齿轮产品类型及应用</w:t>
      </w:r>
      <w:r>
        <w:rPr>
          <w:rFonts w:hint="eastAsia"/>
        </w:rPr>
        <w:br/>
      </w:r>
      <w:r>
        <w:rPr>
          <w:rFonts w:hint="eastAsia"/>
        </w:rPr>
        <w:t>　　4.6 应变波齿轮行业集中度、竞争程度分析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应变波齿轮行业集中度分析：全球头部厂商份额（Top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全球应变波齿轮第一梯队、第二梯队和第三梯队生产商（品牌）及市场份额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不同产品类型应变波齿轮分析</w:t>
      </w:r>
      <w:r>
        <w:rPr>
          <w:rFonts w:hint="eastAsia"/>
        </w:rPr>
        <w:br/>
      </w:r>
      <w:r>
        <w:rPr>
          <w:rFonts w:hint="eastAsia"/>
        </w:rPr>
        <w:t>　　5.1 全球不同产品类型应变波齿轮销量（2020-2031）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全球不同产品类型应变波齿轮销量及市场份额（2020-2025）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全球不同产品类型应变波齿轮销量预测（2026-2031）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全球不同产品类型应变波齿轮收入（2020-2031）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全球不同产品类型应变波齿轮收入及市场份额（2020-2025）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全球不同产品类型应变波齿轮收入预测（2026-2031）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全球不同产品类型应变波齿轮价格走势（2020-2031）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中国不同产品类型应变波齿轮销量（2020-2031）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中国不同产品类型应变波齿轮销量及市场份额（2020-2025）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中国不同产品类型应变波齿轮销量预测（2026-2031）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中国不同产品类型应变波齿轮收入（2020-2031）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中国不同产品类型应变波齿轮收入及市场份额（2020-2025）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中国不同产品类型应变波齿轮收入预测（2026-2031）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不同应用应变波齿轮分析</w:t>
      </w:r>
      <w:r>
        <w:rPr>
          <w:rFonts w:hint="eastAsia"/>
        </w:rPr>
        <w:br/>
      </w:r>
      <w:r>
        <w:rPr>
          <w:rFonts w:hint="eastAsia"/>
        </w:rPr>
        <w:t>　　6.1 全球不同应用应变波齿轮销量（2020-2031）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全球不同应用应变波齿轮销量及市场份额（2020-2025）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全球不同应用应变波齿轮销量预测（2026-2031）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全球不同应用应变波齿轮收入（2020-2031）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全球不同应用应变波齿轮收入及市场份额（2020-2025）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全球不同应用应变波齿轮收入预测（2026-2031）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全球不同应用应变波齿轮价格走势（2020-2031）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中国不同应用应变波齿轮销量（2020-2031）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中国不同应用应变波齿轮销量及市场份额（2020-2025）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中国不同应用应变波齿轮销量预测（2026-2031）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中国不同应用应变波齿轮收入（2020-2031）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中国不同应用应变波齿轮收入及市场份额（2020-2025）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中国不同应用应变波齿轮收入预测（2026-2031）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应变波齿轮行业发展趋势</w:t>
      </w:r>
      <w:r>
        <w:rPr>
          <w:rFonts w:hint="eastAsia"/>
        </w:rPr>
        <w:br/>
      </w:r>
      <w:r>
        <w:rPr>
          <w:rFonts w:hint="eastAsia"/>
        </w:rPr>
        <w:t>　　7.2 应变波齿轮行业主要驱动因素</w:t>
      </w:r>
      <w:r>
        <w:rPr>
          <w:rFonts w:hint="eastAsia"/>
        </w:rPr>
        <w:br/>
      </w:r>
      <w:r>
        <w:rPr>
          <w:rFonts w:hint="eastAsia"/>
        </w:rPr>
        <w:t>　　7.3 应变波齿轮中国企业SWOT分析</w:t>
      </w:r>
      <w:r>
        <w:rPr>
          <w:rFonts w:hint="eastAsia"/>
        </w:rPr>
        <w:br/>
      </w:r>
      <w:r>
        <w:rPr>
          <w:rFonts w:hint="eastAsia"/>
        </w:rPr>
        <w:t>　　7.4 中国应变波齿轮行业政策环境分析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应变波齿轮行业产业链简介</w:t>
      </w:r>
      <w:r>
        <w:rPr>
          <w:rFonts w:hint="eastAsia"/>
        </w:rPr>
        <w:br/>
      </w:r>
      <w:r>
        <w:rPr>
          <w:rFonts w:hint="eastAsia"/>
        </w:rPr>
        <w:t>　　　　8.1.1 应变波齿轮行业供应链分析</w:t>
      </w:r>
      <w:r>
        <w:rPr>
          <w:rFonts w:hint="eastAsia"/>
        </w:rPr>
        <w:br/>
      </w:r>
      <w:r>
        <w:rPr>
          <w:rFonts w:hint="eastAsia"/>
        </w:rPr>
        <w:t>　　　　8.1.2 应变波齿轮主要原料及供应情况</w:t>
      </w:r>
      <w:r>
        <w:rPr>
          <w:rFonts w:hint="eastAsia"/>
        </w:rPr>
        <w:br/>
      </w:r>
      <w:r>
        <w:rPr>
          <w:rFonts w:hint="eastAsia"/>
        </w:rPr>
        <w:t>　　　　8.1.3 应变波齿轮行业主要下游客户</w:t>
      </w:r>
      <w:r>
        <w:rPr>
          <w:rFonts w:hint="eastAsia"/>
        </w:rPr>
        <w:br/>
      </w:r>
      <w:r>
        <w:rPr>
          <w:rFonts w:hint="eastAsia"/>
        </w:rPr>
        <w:t>　　8.2 应变波齿轮行业采购模式</w:t>
      </w:r>
      <w:r>
        <w:rPr>
          <w:rFonts w:hint="eastAsia"/>
        </w:rPr>
        <w:br/>
      </w:r>
      <w:r>
        <w:rPr>
          <w:rFonts w:hint="eastAsia"/>
        </w:rPr>
        <w:t>　　8.3 应变波齿轮行业生产模式</w:t>
      </w:r>
      <w:r>
        <w:rPr>
          <w:rFonts w:hint="eastAsia"/>
        </w:rPr>
        <w:br/>
      </w:r>
      <w:r>
        <w:rPr>
          <w:rFonts w:hint="eastAsia"/>
        </w:rPr>
        <w:t>　　8.4 应变波齿轮行业销售模式及销售渠道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全球市场主要应变波齿轮厂商简介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应变波齿轮销量、收入、价格及毛利率（2020-2025）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应变波齿轮销量、收入、价格及毛利率（2020-2025）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应变波齿轮销量、收入、价格及毛利率（2020-2025）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应变波齿轮销量、收入、价格及毛利率（2020-2025）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应变波齿轮销量、收入、价格及毛利率（2020-2025）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应变波齿轮销量、收入、价格及毛利率（2020-2025）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应变波齿轮销量、收入、价格及毛利率（2020-2025）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应变波齿轮销量、收入、价格及毛利率（2020-2025）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应变波齿轮销量、收入、价格及毛利率（2020-2025）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应变波齿轮销量、收入、价格及毛利率（2020-2025）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应变波齿轮销量、收入、价格及毛利率（2020-2025）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应变波齿轮销量、收入、价格及毛利率（2020-2025）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应变波齿轮销量、收入、价格及毛利率（2020-2025）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中国市场应变波齿轮产量、销量、进出口分析及未来趋势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中国市场应变波齿轮产量、销量、进出口分析及未来趋势（2020-2031）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中国市场应变波齿轮进出口贸易趋势</w:t>
      </w:r>
      <w:r>
        <w:rPr>
          <w:rFonts w:hint="eastAsia"/>
        </w:rPr>
        <w:br/>
      </w:r>
      <w:r>
        <w:rPr>
          <w:rFonts w:hint="eastAsia"/>
        </w:rPr>
        <w:t>　　10.3 中国市场应变波齿轮主要进口来源</w:t>
      </w:r>
      <w:r>
        <w:rPr>
          <w:rFonts w:hint="eastAsia"/>
        </w:rPr>
        <w:br/>
      </w:r>
      <w:r>
        <w:rPr>
          <w:rFonts w:hint="eastAsia"/>
        </w:rPr>
        <w:t>　　10.4 中国市场应变波齿轮主要出口目的地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中国市场应变波齿轮主要地区分布</w:t>
      </w:r>
      <w:r>
        <w:rPr>
          <w:rFonts w:hint="eastAsia"/>
        </w:rPr>
        <w:br/>
      </w:r>
      <w:r>
        <w:rPr>
          <w:rFonts w:hint="eastAsia"/>
        </w:rPr>
        <w:t>　　11.1 中国应变波齿轮生产地区分布</w:t>
      </w:r>
      <w:r>
        <w:rPr>
          <w:rFonts w:hint="eastAsia"/>
        </w:rPr>
        <w:br/>
      </w:r>
      <w:r>
        <w:rPr>
          <w:rFonts w:hint="eastAsia"/>
        </w:rPr>
        <w:t>　　11.2 中国应变波齿轮消费地区分布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全球不同产品类型应变波齿轮规模规模增长趋势2020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应变波齿轮行业发展主要特点</w:t>
      </w:r>
      <w:r>
        <w:rPr>
          <w:rFonts w:hint="eastAsia"/>
        </w:rPr>
        <w:br/>
      </w:r>
      <w:r>
        <w:rPr>
          <w:rFonts w:hint="eastAsia"/>
        </w:rPr>
        <w:t>　　表 4： 应变波齿轮行业发展有利因素分析</w:t>
      </w:r>
      <w:r>
        <w:rPr>
          <w:rFonts w:hint="eastAsia"/>
        </w:rPr>
        <w:br/>
      </w:r>
      <w:r>
        <w:rPr>
          <w:rFonts w:hint="eastAsia"/>
        </w:rPr>
        <w:t>　　表 5： 应变波齿轮行业发展不利因素分析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进入应变波齿轮行业壁垒</w:t>
      </w:r>
      <w:r>
        <w:rPr>
          <w:rFonts w:hint="eastAsia"/>
        </w:rPr>
        <w:br/>
      </w:r>
      <w:r>
        <w:rPr>
          <w:rFonts w:hint="eastAsia"/>
        </w:rPr>
        <w:t>　　表 7： 全球主要地区应变波齿轮产量（千件）：2020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全球主要地区应变波齿轮产量（2020-2025）&amp;（千件）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全球主要地区应变波齿轮产量（2026-2031）&amp;（千件）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全球主要地区应变波齿轮销售收入（百万美元）：2020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全球主要地区应变波齿轮销售收入（2020-2025）&amp;（百万美元）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全球主要地区应变波齿轮销售收入市场份额（2020-2025）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全球主要地区应变波齿轮收入（2026-2031）&amp;（百万美元）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全球主要地区应变波齿轮收入市场份额（2026-2031）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全球主要地区应变波齿轮销量（千件）：2020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全球主要地区应变波齿轮销量（2020-2025）&amp;（千件）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全球主要地区应变波齿轮销量市场份额（2020-2025）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全球主要地区应变波齿轮销量（2026-2031）&amp;（千件）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全球主要地区应变波齿轮销量份额（2026-2031）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北美应变波齿轮基本情况分析</w:t>
      </w:r>
      <w:r>
        <w:rPr>
          <w:rFonts w:hint="eastAsia"/>
        </w:rPr>
        <w:br/>
      </w:r>
      <w:r>
        <w:rPr>
          <w:rFonts w:hint="eastAsia"/>
        </w:rPr>
        <w:t>　　表 21： 欧洲应变波齿轮基本情况分析</w:t>
      </w:r>
      <w:r>
        <w:rPr>
          <w:rFonts w:hint="eastAsia"/>
        </w:rPr>
        <w:br/>
      </w:r>
      <w:r>
        <w:rPr>
          <w:rFonts w:hint="eastAsia"/>
        </w:rPr>
        <w:t>　　表 22： 亚太地区应变波齿轮基本情况分析</w:t>
      </w:r>
      <w:r>
        <w:rPr>
          <w:rFonts w:hint="eastAsia"/>
        </w:rPr>
        <w:br/>
      </w:r>
      <w:r>
        <w:rPr>
          <w:rFonts w:hint="eastAsia"/>
        </w:rPr>
        <w:t>　　表 23： 拉美地区应变波齿轮基本情况分析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中东及非洲应变波齿轮基本情况分析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全球市场主要厂商应变波齿轮产能（2024-2025）&amp;（千件）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全球市场主要厂商应变波齿轮销量（2020-2025）&amp;（千件）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全球市场主要厂商应变波齿轮销量市场份额（2020-2025）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全球市场主要厂商应变波齿轮销售收入（2020-2025）&amp;（百万美元）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全球市场主要厂商应变波齿轮销售收入市场份额（2020-2025）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全球市场主要厂商应变波齿轮销售价格（2020-2025）&amp;（美元/件）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2024年全球主要生产商应变波齿轮收入排名（百万美元）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中国市场主要厂商应变波齿轮销量（2020-2025）&amp;（千件）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中国市场主要厂商应变波齿轮销量市场份额（2020-2025）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中国市场主要厂商应变波齿轮销售收入（2020-2025）&amp;（百万美元）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中国市场主要厂商应变波齿轮销售收入市场份额（2020-2025）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中国市场主要厂商应变波齿轮销售价格（2020-2025）&amp;（美元/件）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2024年中国主要生产商应变波齿轮收入排名（百万美元）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全球主要厂商应变波齿轮总部及产地分布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全球主要厂商应变波齿轮商业化日期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全球主要厂商应变波齿轮产品类型及应用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2024年全球应变波齿轮主要厂商市场地位（第一梯队、第二梯队和第三梯队）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全球不同产品类型应变波齿轮销量（2020-2025年）&amp;（千件）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全球不同产品类型应变波齿轮销量市场份额（2020-2025）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全球不同产品类型应变波齿轮销量预测（2026-2031）&amp;（千件）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全球市场不同产品类型应变波齿轮销量市场份额预测（2026-2031）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全球不同产品类型应变波齿轮收入（2020-2025年）&amp;（百万美元）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全球不同产品类型应变波齿轮收入市场份额（2020-2025）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全球不同产品类型应变波齿轮收入预测（2026-2031）&amp;（百万美元）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全球不同产品类型应变波齿轮收入市场份额预测（2026-2031）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中国不同产品类型应变波齿轮销量（2020-2025年）&amp;（千件）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中国不同产品类型应变波齿轮销量市场份额（2020-2025）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中国不同产品类型应变波齿轮销量预测（2026-2031）&amp;（千件）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中国不同产品类型应变波齿轮销量市场份额预测（2026-2031）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中国不同产品类型应变波齿轮收入（2020-2025年）&amp;（百万美元）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中国不同产品类型应变波齿轮收入市场份额（2020-2025）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中国不同产品类型应变波齿轮收入预测（2026-2031）&amp;（百万美元）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中国不同产品类型应变波齿轮收入市场份额预测（2026-2031）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全球不同应用应变波齿轮销量（2020-2025年）&amp;（千件）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全球不同应用应变波齿轮销量市场份额（2020-2025）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全球不同应用应变波齿轮销量预测（2026-2031）&amp;（千件）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全球市场不同应用应变波齿轮销量市场份额预测（2026-2031）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全球不同应用应变波齿轮收入（2020-2025年）&amp;（百万美元）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全球不同应用应变波齿轮收入市场份额（2020-2025）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全球不同应用应变波齿轮收入预测（2026-2031）&amp;（百万美元）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全球不同应用应变波齿轮收入市场份额预测（2026-2031）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中国不同应用应变波齿轮销量（2020-2025年）&amp;（千件）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中国不同应用应变波齿轮销量市场份额（2020-2025）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中国不同应用应变波齿轮销量预测（2026-2031）&amp;（千件）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中国不同应用应变波齿轮销量市场份额预测（2026-2031）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中国不同应用应变波齿轮收入（2020-2025年）&amp;（百万美元）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中国不同应用应变波齿轮收入市场份额（2020-2025）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中国不同应用应变波齿轮收入预测（2026-2031）&amp;（百万美元）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中国不同应用应变波齿轮收入市场份额预测（2026-2031）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应变波齿轮行业发展趋势</w:t>
      </w:r>
      <w:r>
        <w:rPr>
          <w:rFonts w:hint="eastAsia"/>
        </w:rPr>
        <w:br/>
      </w:r>
      <w:r>
        <w:rPr>
          <w:rFonts w:hint="eastAsia"/>
        </w:rPr>
        <w:t>　　表 75： 应变波齿轮行业主要驱动因素</w:t>
      </w:r>
      <w:r>
        <w:rPr>
          <w:rFonts w:hint="eastAsia"/>
        </w:rPr>
        <w:br/>
      </w:r>
      <w:r>
        <w:rPr>
          <w:rFonts w:hint="eastAsia"/>
        </w:rPr>
        <w:t>　　表 76： 应变波齿轮行业供应链分析</w:t>
      </w:r>
      <w:r>
        <w:rPr>
          <w:rFonts w:hint="eastAsia"/>
        </w:rPr>
        <w:br/>
      </w:r>
      <w:r>
        <w:rPr>
          <w:rFonts w:hint="eastAsia"/>
        </w:rPr>
        <w:t>　　表 77： 应变波齿轮上游原料供应商</w:t>
      </w:r>
      <w:r>
        <w:rPr>
          <w:rFonts w:hint="eastAsia"/>
        </w:rPr>
        <w:br/>
      </w:r>
      <w:r>
        <w:rPr>
          <w:rFonts w:hint="eastAsia"/>
        </w:rPr>
        <w:t>　　表 78： 应变波齿轮行业主要下游客户</w:t>
      </w:r>
      <w:r>
        <w:rPr>
          <w:rFonts w:hint="eastAsia"/>
        </w:rPr>
        <w:br/>
      </w:r>
      <w:r>
        <w:rPr>
          <w:rFonts w:hint="eastAsia"/>
        </w:rPr>
        <w:t>　　表 79： 应变波齿轮典型经销商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应变波齿轮销量（千件）、收入（百万美元）、价格（美元/件）及毛利率（2020-2025）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应变波齿轮销量（千件）、收入（百万美元）、价格（美元/件）及毛利率（2020-2025）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应变波齿轮销量（千件）、收入（百万美元）、价格（美元/件）及毛利率（2020-2025）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应变波齿轮销量（千件）、收入（百万美元）、价格（美元/件）及毛利率（2020-2025）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应变波齿轮销量（千件）、收入（百万美元）、价格（美元/件）及毛利率（2020-2025）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应变波齿轮销量（千件）、收入（百万美元）、价格（美元/件）及毛利率（2020-2025）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应变波齿轮销量（千件）、收入（百万美元）、价格（美元/件）及毛利率（2020-2025）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应变波齿轮销量（千件）、收入（百万美元）、价格（美元/件）及毛利率（2020-2025）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应变波齿轮销量（千件）、收入（百万美元）、价格（美元/件）及毛利率（2020-2025）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应变波齿轮销量（千件）、收入（百万美元）、价格（美元/件）及毛利率（2020-2025）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应变波齿轮销量（千件）、收入（百万美元）、价格（美元/件）及毛利率（2020-2025）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应变波齿轮销量（千件）、收入（百万美元）、价格（美元/件）及毛利率（2020-2025）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应变波齿轮生产基地、销售区域、竞争对手及市场地位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应变波齿轮产品规格、参数及市场应用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应变波齿轮销量（千件）、收入（百万美元）、价格（美元/件）及毛利率（2020-2025）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中国市场应变波齿轮产量、销量、进出口（2020-2025年）&amp;（千件）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146： 中国市场应变波齿轮产量、销量、进出口预测（2026-2031）&amp;（千件）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147： 中国市场应变波齿轮进出口贸易趋势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中国市场应变波齿轮主要进口来源</w:t>
      </w:r>
      <w:r>
        <w:rPr>
          <w:rFonts w:hint="eastAsia"/>
        </w:rPr>
        <w:br/>
      </w:r>
      <w:r>
        <w:rPr>
          <w:rFonts w:hint="eastAsia"/>
        </w:rPr>
        <w:t>　　表 149： 中国市场应变波齿轮主要出口目的地</w:t>
      </w:r>
      <w:r>
        <w:rPr>
          <w:rFonts w:hint="eastAsia"/>
        </w:rPr>
        <w:br/>
      </w:r>
      <w:r>
        <w:rPr>
          <w:rFonts w:hint="eastAsia"/>
        </w:rPr>
        <w:t>　　表 150： 中国应变波齿轮生产地区分布</w:t>
      </w:r>
      <w:r>
        <w:rPr>
          <w:rFonts w:hint="eastAsia"/>
        </w:rPr>
        <w:br/>
      </w:r>
      <w:r>
        <w:rPr>
          <w:rFonts w:hint="eastAsia"/>
        </w:rPr>
        <w:t>　　表 151： 中国应变波齿轮消费地区分布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应变波齿轮产品图片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全球不同产品类型应变波齿轮规模2020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全球不同产品类型应变波齿轮市场份额2024 &amp; 2031</w:t>
      </w:r>
      <w:r>
        <w:rPr>
          <w:rFonts w:hint="eastAsia"/>
        </w:rPr>
        <w:br/>
      </w:r>
      <w:r>
        <w:rPr>
          <w:rFonts w:hint="eastAsia"/>
        </w:rPr>
        <w:t>　　图 4： 杯型产品图片</w:t>
      </w:r>
      <w:r>
        <w:rPr>
          <w:rFonts w:hint="eastAsia"/>
        </w:rPr>
        <w:br/>
      </w:r>
      <w:r>
        <w:rPr>
          <w:rFonts w:hint="eastAsia"/>
        </w:rPr>
        <w:t>　　图 5： 帽型产品图片</w:t>
      </w:r>
      <w:r>
        <w:rPr>
          <w:rFonts w:hint="eastAsia"/>
        </w:rPr>
        <w:br/>
      </w:r>
      <w:r>
        <w:rPr>
          <w:rFonts w:hint="eastAsia"/>
        </w:rPr>
        <w:t>　　图 6： 环形产品图片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全球不同应用应变波齿轮市场份额2024 VS 2031</w:t>
      </w:r>
      <w:r>
        <w:rPr>
          <w:rFonts w:hint="eastAsia"/>
        </w:rPr>
        <w:br/>
      </w:r>
      <w:r>
        <w:rPr>
          <w:rFonts w:hint="eastAsia"/>
        </w:rPr>
        <w:t>　　图 9： 工业机器人</w:t>
      </w:r>
      <w:r>
        <w:rPr>
          <w:rFonts w:hint="eastAsia"/>
        </w:rPr>
        <w:br/>
      </w:r>
      <w:r>
        <w:rPr>
          <w:rFonts w:hint="eastAsia"/>
        </w:rPr>
        <w:t>　　图 10： 半导体设备</w:t>
      </w:r>
      <w:r>
        <w:rPr>
          <w:rFonts w:hint="eastAsia"/>
        </w:rPr>
        <w:br/>
      </w:r>
      <w:r>
        <w:rPr>
          <w:rFonts w:hint="eastAsia"/>
        </w:rPr>
        <w:t>　　图 11： 平板设备</w:t>
      </w:r>
      <w:r>
        <w:rPr>
          <w:rFonts w:hint="eastAsia"/>
        </w:rPr>
        <w:br/>
      </w:r>
      <w:r>
        <w:rPr>
          <w:rFonts w:hint="eastAsia"/>
        </w:rPr>
        <w:t>　　图 12： 机械工具</w:t>
      </w:r>
      <w:r>
        <w:rPr>
          <w:rFonts w:hint="eastAsia"/>
        </w:rPr>
        <w:br/>
      </w:r>
      <w:r>
        <w:rPr>
          <w:rFonts w:hint="eastAsia"/>
        </w:rPr>
        <w:t>　　图 13： 光学设备</w:t>
      </w:r>
      <w:r>
        <w:rPr>
          <w:rFonts w:hint="eastAsia"/>
        </w:rPr>
        <w:br/>
      </w:r>
      <w:r>
        <w:rPr>
          <w:rFonts w:hint="eastAsia"/>
        </w:rPr>
        <w:t>　　图 14： 印刷、装订与造纸机</w:t>
      </w:r>
      <w:r>
        <w:rPr>
          <w:rFonts w:hint="eastAsia"/>
        </w:rPr>
        <w:br/>
      </w:r>
      <w:r>
        <w:rPr>
          <w:rFonts w:hint="eastAsia"/>
        </w:rPr>
        <w:t>　　图 15： 金属加工机</w:t>
      </w:r>
      <w:r>
        <w:rPr>
          <w:rFonts w:hint="eastAsia"/>
        </w:rPr>
        <w:br/>
      </w:r>
      <w:r>
        <w:rPr>
          <w:rFonts w:hint="eastAsia"/>
        </w:rPr>
        <w:t>　　图 16： 医疗器材</w:t>
      </w:r>
      <w:r>
        <w:rPr>
          <w:rFonts w:hint="eastAsia"/>
        </w:rPr>
        <w:br/>
      </w:r>
      <w:r>
        <w:rPr>
          <w:rFonts w:hint="eastAsia"/>
        </w:rPr>
        <w:t>　　图 17： 太空装备</w:t>
      </w:r>
      <w:r>
        <w:rPr>
          <w:rFonts w:hint="eastAsia"/>
        </w:rPr>
        <w:br/>
      </w:r>
      <w:r>
        <w:rPr>
          <w:rFonts w:hint="eastAsia"/>
        </w:rPr>
        <w:t>　　图 18： 全球应变波齿轮产能、产量、产能利用率及发展趋势（2020-2031）&amp;（千件）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全球应变波齿轮产量、需求量及发展趋势（2020-2031）&amp;（千件）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全球主要地区应变波齿轮产量规模：2020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21： 全球主要地区应变波齿轮产量市场份额（2020-2031）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中国应变波齿轮产能、产量、产能利用率及发展趋势（2020-2031）&amp;（千件）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中国应变波齿轮产量、市场需求量及发展趋势（2020-2031）&amp;（千件）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中国应变波齿轮总产能占全球比重（2020-2031）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25： 中国应变波齿轮总产量占全球比重（2020-2031）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全球应变波齿轮市场收入及增长率：（2020-2031）&amp;（百万美元）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全球市场应变波齿轮市场规模：2020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全球市场应变波齿轮销量及增长率（2020-2031）&amp;（千件）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全球市场应变波齿轮价格趋势（2020-2031）&amp;（美元/件）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30： 中国应变波齿轮市场收入及增长率：（2020-2031）&amp;（百万美元）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中国市场应变波齿轮市场规模：2020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中国市场应变波齿轮销量及增长率（2020-2031）&amp;（千件）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中国市场应变波齿轮销量占全球比重（2020-2031）</w:t>
      </w:r>
      <w:r>
        <w:rPr>
          <w:rFonts w:hint="eastAsia"/>
        </w:rPr>
        <w:br/>
      </w:r>
      <w:r>
        <w:rPr>
          <w:rFonts w:hint="eastAsia"/>
        </w:rPr>
        <w:t>　　图 34： 中国应变波齿轮收入占全球比重（2020-2031）</w:t>
      </w:r>
      <w:r>
        <w:rPr>
          <w:rFonts w:hint="eastAsia"/>
        </w:rPr>
        <w:br/>
      </w:r>
      <w:r>
        <w:rPr>
          <w:rFonts w:hint="eastAsia"/>
        </w:rPr>
        <w:t>　　图 35： 全球主要地区应变波齿轮销售收入规模：2020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全球主要地区应变波齿轮销售收入市场份额（2020-2025）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37： 全球主要地区应变波齿轮销售收入市场份额（2020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38： 全球主要地区应变波齿轮收入市场份额（2026-2031）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北美（美国和加拿大）应变波齿轮销量（2020-2031）&amp;（千件）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北美（美国和加拿大）应变波齿轮销量份额（2020-2031）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北美（美国和加拿大）应变波齿轮收入（2020-2031）&amp;（百万美元）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北美（美国和加拿大）应变波齿轮收入份额（2020-2031）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欧洲（德国、英国、法国和意大利等国家）应变波齿轮销量（2020-2031）&amp;（千件）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欧洲（德国、英国、法国和意大利等国家）应变波齿轮销量份额（2020-2031）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欧洲（德国、英国、法国和意大利等国家）应变波齿轮收入（2020-2031）&amp;（百万美元）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欧洲（德国、英国、法国和意大利等国家）应变波齿轮收入份额（2020-2031）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亚太（中国、日本、韩国、中国台湾、印度和东南亚等）应变波齿轮销量（2020-2031）&amp;（千件）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亚太（中国、日本、韩国、中国台湾、印度和东南亚等）应变波齿轮销量份额（2020-2031）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亚太（中国、日本、韩国、中国台湾、印度和东南亚等）应变波齿轮收入（2020-2031）&amp;（百万美元）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亚太（中国、日本、韩国、中国台湾、印度和东南亚等）应变波齿轮收入份额（2020-2031）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拉美地区（墨西哥、巴西等国家）应变波齿轮销量（2020-2031）&amp;（千件）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拉美地区（墨西哥、巴西等国家）应变波齿轮销量份额（2020-2031）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拉美地区（墨西哥、巴西等国家）应变波齿轮收入（2020-2031）&amp;（百万美元）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拉美地区（墨西哥、巴西等国家）应变波齿轮收入份额（2020-2031）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中东及非洲（土耳其、沙特等国家）应变波齿轮销量（2020-2031）&amp;（千件）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中东及非洲（土耳其、沙特等国家）应变波齿轮销量份额（2020-2031）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中东及非洲（土耳其、沙特等国家）应变波齿轮收入（2020-2031）&amp;（百万美元）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58： 中东及非洲（土耳其、沙特等国家）应变波齿轮收入份额（2020-2031）</w:t>
      </w:r>
      <w:r>
        <w:rPr>
          <w:rFonts w:hint="eastAsia"/>
        </w:rPr>
        <w:br/>
      </w:r>
      <w:r>
        <w:rPr>
          <w:rFonts w:hint="eastAsia"/>
        </w:rPr>
        <w:t>　　图 59： 2023年全球市场主要厂商应变波齿轮销量市场份额</w:t>
      </w:r>
      <w:r>
        <w:rPr>
          <w:rFonts w:hint="eastAsia"/>
        </w:rPr>
        <w:br/>
      </w:r>
      <w:r>
        <w:rPr>
          <w:rFonts w:hint="eastAsia"/>
        </w:rPr>
        <w:t>　　图 60： 2023年全球市场主要厂商应变波齿轮收入市场份额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2024年中国市场主要厂商应变波齿轮销量市场份额</w:t>
      </w:r>
      <w:r>
        <w:rPr>
          <w:rFonts w:hint="eastAsia"/>
        </w:rPr>
        <w:br/>
      </w:r>
      <w:r>
        <w:rPr>
          <w:rFonts w:hint="eastAsia"/>
        </w:rPr>
        <w:t>　　图 62： 2024年中国市场主要厂商应变波齿轮收入市场份额</w:t>
      </w:r>
      <w:r>
        <w:rPr>
          <w:rFonts w:hint="eastAsia"/>
        </w:rPr>
        <w:br/>
      </w:r>
      <w:r>
        <w:rPr>
          <w:rFonts w:hint="eastAsia"/>
        </w:rPr>
        <w:t>　　图 63： 2024年全球前五大生产商应变波齿轮市场份额</w:t>
      </w:r>
      <w:r>
        <w:rPr>
          <w:rFonts w:hint="eastAsia"/>
        </w:rPr>
        <w:br/>
      </w:r>
      <w:r>
        <w:rPr>
          <w:rFonts w:hint="eastAsia"/>
        </w:rPr>
        <w:t>　　图 64： 全球应变波齿轮第一梯队、第二梯队和第三梯队生产商（品牌）及市场份额（2024）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65： 全球不同产品类型应变波齿轮价格走势（2020-2031）&amp;（美元/件）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66： 全球不同应用应变波齿轮价格走势（2020-2031）&amp;（美元/件）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67： 应变波齿轮中国企业SWOT分析</w:t>
      </w:r>
      <w:r>
        <w:rPr>
          <w:rFonts w:hint="eastAsia"/>
        </w:rPr>
        <w:br/>
      </w:r>
      <w:r>
        <w:rPr>
          <w:rFonts w:hint="eastAsia"/>
        </w:rPr>
        <w:t>　　图 68： 应变波齿轮产业链</w:t>
      </w:r>
      <w:r>
        <w:rPr>
          <w:rFonts w:hint="eastAsia"/>
        </w:rPr>
        <w:br/>
      </w:r>
      <w:r>
        <w:rPr>
          <w:rFonts w:hint="eastAsia"/>
        </w:rPr>
        <w:t>　　图 69： 应变波齿轮行业采购模式分析</w:t>
      </w:r>
      <w:r>
        <w:rPr>
          <w:rFonts w:hint="eastAsia"/>
        </w:rPr>
        <w:br/>
      </w:r>
      <w:r>
        <w:rPr>
          <w:rFonts w:hint="eastAsia"/>
        </w:rPr>
        <w:t>　　图 70： 应变波齿轮行业生产模式</w:t>
      </w:r>
      <w:r>
        <w:rPr>
          <w:rFonts w:hint="eastAsia"/>
        </w:rPr>
        <w:br/>
      </w:r>
      <w:r>
        <w:rPr>
          <w:rFonts w:hint="eastAsia"/>
        </w:rPr>
        <w:t>　　图 71： 应变波齿轮行业销售模式分析</w:t>
      </w:r>
      <w:r>
        <w:rPr>
          <w:rFonts w:hint="eastAsia"/>
        </w:rPr>
        <w:br/>
      </w:r>
      <w:r>
        <w:rPr>
          <w:rFonts w:hint="eastAsia"/>
        </w:rPr>
        <w:t>　　图 72： 关键采访目标</w:t>
      </w:r>
      <w:r>
        <w:rPr>
          <w:rFonts w:hint="eastAsia"/>
        </w:rPr>
        <w:br/>
      </w:r>
      <w:r>
        <w:rPr>
          <w:rFonts w:hint="eastAsia"/>
        </w:rPr>
        <w:t>　　图 73：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e8a8b6f814f15" w:history="1">
        <w:r>
          <w:rPr>
            <w:rStyle w:val="Hyperlink"/>
          </w:rPr>
          <w:t>2025-2031年全球与中国应变波齿轮行业现状分析及发展趋势研究报告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e8a8b6f814f15" w:history="1">
        <w:r>
          <w:rPr>
            <w:rStyle w:val="Hyperlink"/>
          </w:rPr>
          <w:t>https://www.20087.com/1/50/YingBianBoChiLunDeFaZhanQuShi.html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7d6be9eca458d" w:history="1">
      <w:r>
        <w:rPr>
          <w:rStyle w:val="Hyperlink"/>
        </w:rPr>
        <w:t>2025-2031年全球与中国应变波齿轮行业现状分析及发展趋势研究报告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ingBianBoChiLunDeFaZhanQuShi.html" TargetMode="External" Id="Rc5de8a8b6f81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ingBianBoChiLunDeFaZhanQuShi.html" TargetMode="External" Id="R2be7d6be9eca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2025-03-22T02:19:09Z</dcterms:created>
  <dcterms:modified xsi:type="dcterms:W3CDTF">2025-03-22T03:19:09Z</dcterms:modified>
  <dc:subject>2025-2031年全球与中国应变波齿轮行业现状分析及发展趋势研究报告</dc:subject>
  <dc:title>2025-2031年全球与中国应变波齿轮行业现状分析及发展趋势研究报告</dc:title>
  <cp:keywords>2025-2031年全球与中国应变波齿轮行业现状分析及发展趋势研究报告</cp:keywords>
  <dc:description>2025-2031年全球与中国应变波齿轮行业现状分析及发展趋势研究报告</dc:description>
</cp:coreProperties>
</file>