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ed47411fdc4c9e" w:history="1">
              <w:r>
                <w:rPr>
                  <w:rStyle w:val="Hyperlink"/>
                </w:rPr>
                <w:t>2027-2032年全球与中国液冷系统膨胀罐市场现状及前景趋势分析报告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ed47411fdc4c9e" w:history="1">
              <w:r>
                <w:rPr>
                  <w:rStyle w:val="Hyperlink"/>
                </w:rPr>
                <w:t>2027-2032年全球与中国液冷系统膨胀罐市场现状及前景趋势分析报告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ed47411fdc4c9e" w:history="1">
                <w:r>
                  <w:rPr>
                    <w:rStyle w:val="Hyperlink"/>
                  </w:rPr>
                  <w:t>https://www.20087.com/1/70/YeLengXiTongPengZhangGuanHangYeQianJingQuShi.html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冷系统膨胀罐是用于吸收冷却液热胀冷缩体积变化、维持回路压力稳定、实现补液与排气缓冲的关键部件，主要应用于数据中心液冷CDU、储能液冷、通信设备冷却与工业闭式循环系统。当前液冷系统膨胀罐需求受AI算力密度提升、PUE约束与液冷规模化部署推动，正从传统机械隔膜罐向智能压力平衡罐升级。客户更关注容积匹配、压力稳定性、材料兼容性、密封可靠性、自动补液能力与与CDU系统协同性能。高端液冷系统膨胀罐在动态压力缓冲、智能监测、长寿命隔膜与批量一致性方面形成壁垒，行业竞争从通用罐体转向“材料—结构—控制—验证”综合能力。</w:t>
      </w:r>
      <w:r>
        <w:rPr>
          <w:rFonts w:hint="eastAsia"/>
        </w:rPr>
        <w:br/>
      </w:r>
      <w:r>
        <w:rPr>
          <w:rFonts w:hint="eastAsia"/>
        </w:rPr>
        <w:t>　　未来，液冷系统膨胀罐将向智能化、模块化、高可靠性与场景专用化方向升级。市场调研网指出，液冷系统膨胀罐将更多集成压力传感、液位监测、自动排气与远程通信功能，形成可预测、可维护与可追溯的压力管理单元。液冷系统膨胀罐在数据中心、储能电站、通信基站与工业液冷系统中的适配度持续提升，产品竞争重点将从单一罐体参数转向“动态缓冲—智能控制—材料寿命—系统验证”整体能力，具备流体仿真、材料研发、批量一致性与与CDU联合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ed47411fdc4c9e" w:history="1">
        <w:r>
          <w:rPr>
            <w:rStyle w:val="Hyperlink"/>
          </w:rPr>
          <w:t>2027-2032年全球与中国液冷系统膨胀罐市场现状及前景趋势分析报告</w:t>
        </w:r>
      </w:hyperlink>
      <w:r>
        <w:rPr>
          <w:rFonts w:hint="eastAsia"/>
        </w:rPr>
        <w:t>》，2027年液冷系统膨胀罐行业市场规模达 亿元，预计2032年市场规模将达 亿元，期间年均复合增长率（CAGR）达 %。报告依托权威数据资源和长期市场监测，对液冷系统膨胀罐市场现状进行了系统分析，并结合液冷系统膨胀罐行业特点对未来发展趋势作出科学预判。报告深入探讨了液冷系统膨胀罐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液冷系统膨胀罐市场概述</w:t>
      </w:r>
      <w:r>
        <w:rPr>
          <w:rFonts w:hint="eastAsia"/>
        </w:rPr>
        <w:br/>
      </w:r>
      <w:r>
        <w:rPr>
          <w:rFonts w:hint="eastAsia"/>
        </w:rPr>
        <w:t>　　1.1 液冷系统膨胀罐行业概述及统计范围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按照不同产品类型，液冷系统膨胀罐主要可以分为如下几个类别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全球不同产品类型液冷系统膨胀罐规模增长趋势2021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隔膜式膨胀罐</w:t>
      </w:r>
      <w:r>
        <w:rPr>
          <w:rFonts w:hint="eastAsia"/>
        </w:rPr>
        <w:br/>
      </w:r>
      <w:r>
        <w:rPr>
          <w:rFonts w:hint="eastAsia"/>
        </w:rPr>
        <w:t>　　　　1.2.3 气囊式膨胀罐</w:t>
      </w:r>
      <w:r>
        <w:rPr>
          <w:rFonts w:hint="eastAsia"/>
        </w:rPr>
        <w:br/>
      </w:r>
      <w:r>
        <w:rPr>
          <w:rFonts w:hint="eastAsia"/>
        </w:rPr>
        <w:t>　　　　1.2.4 开放式膨胀罐</w:t>
      </w:r>
      <w:r>
        <w:rPr>
          <w:rFonts w:hint="eastAsia"/>
        </w:rPr>
        <w:br/>
      </w:r>
      <w:r>
        <w:rPr>
          <w:rFonts w:hint="eastAsia"/>
        </w:rPr>
        <w:t>　　1.3 按照不同罐体材料，液冷系统膨胀罐主要可以分为如下几个类别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全球不同罐体材料液冷系统膨胀罐规模增长趋势2021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不锈钢膨胀罐</w:t>
      </w:r>
      <w:r>
        <w:rPr>
          <w:rFonts w:hint="eastAsia"/>
        </w:rPr>
        <w:br/>
      </w:r>
      <w:r>
        <w:rPr>
          <w:rFonts w:hint="eastAsia"/>
        </w:rPr>
        <w:t>　　　　1.3.3 碳钢膨胀罐</w:t>
      </w:r>
      <w:r>
        <w:rPr>
          <w:rFonts w:hint="eastAsia"/>
        </w:rPr>
        <w:br/>
      </w:r>
      <w:r>
        <w:rPr>
          <w:rFonts w:hint="eastAsia"/>
        </w:rPr>
        <w:t>　　　　1.3.4 聚合物膨胀罐</w:t>
      </w:r>
      <w:r>
        <w:rPr>
          <w:rFonts w:hint="eastAsia"/>
        </w:rPr>
        <w:br/>
      </w:r>
      <w:r>
        <w:rPr>
          <w:rFonts w:hint="eastAsia"/>
        </w:rPr>
        <w:t>　　1.4 按照不同罐体容积，液冷系统膨胀罐主要可以分为如下几个类别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全球不同罐体容积液冷系统膨胀罐规模增长趋势2021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小容量罐（≤5升）</w:t>
      </w:r>
      <w:r>
        <w:rPr>
          <w:rFonts w:hint="eastAsia"/>
        </w:rPr>
        <w:br/>
      </w:r>
      <w:r>
        <w:rPr>
          <w:rFonts w:hint="eastAsia"/>
        </w:rPr>
        <w:t>　　　　1.4.3 中容量罐（5升＜容积≤25升）</w:t>
      </w:r>
      <w:r>
        <w:rPr>
          <w:rFonts w:hint="eastAsia"/>
        </w:rPr>
        <w:br/>
      </w:r>
      <w:r>
        <w:rPr>
          <w:rFonts w:hint="eastAsia"/>
        </w:rPr>
        <w:t>　　　　1.4.4 大容量罐（＞25升）</w:t>
      </w:r>
      <w:r>
        <w:rPr>
          <w:rFonts w:hint="eastAsia"/>
        </w:rPr>
        <w:br/>
      </w:r>
      <w:r>
        <w:rPr>
          <w:rFonts w:hint="eastAsia"/>
        </w:rPr>
        <w:t>　　1.5 从不同应用，液冷系统膨胀罐主要包括如下几个方面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全球不同应用液冷系统膨胀罐规模增长趋势2021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热膨胀补偿</w:t>
      </w:r>
      <w:r>
        <w:rPr>
          <w:rFonts w:hint="eastAsia"/>
        </w:rPr>
        <w:br/>
      </w:r>
      <w:r>
        <w:rPr>
          <w:rFonts w:hint="eastAsia"/>
        </w:rPr>
        <w:t>　　　　1.5.3 系统压力稳定</w:t>
      </w:r>
      <w:r>
        <w:rPr>
          <w:rFonts w:hint="eastAsia"/>
        </w:rPr>
        <w:br/>
      </w:r>
      <w:r>
        <w:rPr>
          <w:rFonts w:hint="eastAsia"/>
        </w:rPr>
        <w:t>　　　　1.5.4 冷却液储量管理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液冷系统膨胀罐行业发展总体概况</w:t>
      </w:r>
      <w:r>
        <w:rPr>
          <w:rFonts w:hint="eastAsia"/>
        </w:rPr>
        <w:br/>
      </w:r>
      <w:r>
        <w:rPr>
          <w:rFonts w:hint="eastAsia"/>
        </w:rPr>
        <w:t>　　　　1.6.2 液冷系统膨胀罐行业发展主要特点</w:t>
      </w:r>
      <w:r>
        <w:rPr>
          <w:rFonts w:hint="eastAsia"/>
        </w:rPr>
        <w:br/>
      </w:r>
      <w:r>
        <w:rPr>
          <w:rFonts w:hint="eastAsia"/>
        </w:rPr>
        <w:t>　　　　1.6.3 液冷系统膨胀罐行业发展影响因素</w:t>
      </w:r>
      <w:r>
        <w:rPr>
          <w:rFonts w:hint="eastAsia"/>
        </w:rPr>
        <w:br/>
      </w:r>
      <w:r>
        <w:rPr>
          <w:rFonts w:hint="eastAsia"/>
        </w:rPr>
        <w:t>　　　　1.6.3 .1 液冷系统膨胀罐有利因素</w:t>
      </w:r>
      <w:r>
        <w:rPr>
          <w:rFonts w:hint="eastAsia"/>
        </w:rPr>
        <w:br/>
      </w:r>
      <w:r>
        <w:rPr>
          <w:rFonts w:hint="eastAsia"/>
        </w:rPr>
        <w:t>　　　　1.6.3 .2 液冷系统膨胀罐不利因素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全球液冷系统膨胀罐供需现状及预测（2021-2032）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全球液冷系统膨胀罐产能、产量、产能利用率及发展趋势（2021-2032）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全球液冷系统膨胀罐产量、需求量及发展趋势（2021-2032）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全球主要地区液冷系统膨胀罐产量及发展趋势（2021-2032）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中国液冷系统膨胀罐供需现状及预测（2021-2032）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中国液冷系统膨胀罐产能、产量、产能利用率及发展趋势（2021-2032）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中国液冷系统膨胀罐产量、市场需求量及发展趋势（2021-2032）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中国液冷系统膨胀罐产能和产量占全球的比重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全球液冷系统膨胀罐销量及收入</w:t>
      </w:r>
      <w:r>
        <w:rPr>
          <w:rFonts w:hint="eastAsia"/>
        </w:rPr>
        <w:br/>
      </w:r>
      <w:r>
        <w:rPr>
          <w:rFonts w:hint="eastAsia"/>
        </w:rPr>
        <w:t>　　　　2.3.1 全球市场液冷系统膨胀罐收入（2021-2032）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全球市场液冷系统膨胀罐价格趋势（2021-2032）</w:t>
      </w:r>
      <w:r>
        <w:rPr>
          <w:rFonts w:hint="eastAsia"/>
        </w:rPr>
        <w:br/>
      </w:r>
      <w:r>
        <w:rPr>
          <w:rFonts w:hint="eastAsia"/>
        </w:rPr>
        <w:t>　　2.4 中国液冷系统膨胀罐销量及收入</w:t>
      </w:r>
      <w:r>
        <w:rPr>
          <w:rFonts w:hint="eastAsia"/>
        </w:rPr>
        <w:br/>
      </w:r>
      <w:r>
        <w:rPr>
          <w:rFonts w:hint="eastAsia"/>
        </w:rPr>
        <w:t>　　　　2.4.1 中国市场液冷系统膨胀罐收入（2021-2032）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中国市场液冷系统膨胀罐销量和收入占全球的比重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全球液冷系统膨胀罐主要地区分析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全球主要地区液冷系统膨胀罐市场规模分析：2021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全球主要地区液冷系统膨胀罐销售收入及市场份额（2021-2026）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全球主要地区液冷系统膨胀罐销售收入预测（2027-2032）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全球主要地区液冷系统膨胀罐销量分析：2021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全球主要地区液冷系统膨胀罐销量及市场份额预测（2027-2032）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“一带一路”倡议下中东欧液冷系统膨胀罐市场机遇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东南亚及中亚共建国家液冷系统膨胀罐需求与增长点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“一带一路”框架下中东北非液冷系统膨胀罐潜在需求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全球市场主要厂商液冷系统膨胀罐产能市场份额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全球市场主要厂商液冷系统膨胀罐销量（2021-2026）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全球市场主要厂商液冷系统膨胀罐销售收入（2021-2026）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全球市场主要厂商液冷系统膨胀罐销售价格（2021-2026）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2025年全球主要生产商液冷系统膨胀罐收入排名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中国市场主要厂商液冷系统膨胀罐销量（2021-2026）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中国市场主要厂商液冷系统膨胀罐销售收入（2021-2026）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中国市场主要厂商液冷系统膨胀罐销售价格（2021-2026）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2025年中国主要生产商液冷系统膨胀罐收入排名</w:t>
      </w:r>
      <w:r>
        <w:rPr>
          <w:rFonts w:hint="eastAsia"/>
        </w:rPr>
        <w:br/>
      </w:r>
      <w:r>
        <w:rPr>
          <w:rFonts w:hint="eastAsia"/>
        </w:rPr>
        <w:t>　　4.3 全球主要厂商液冷系统膨胀罐总部及产地分布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全球主要厂商液冷系统膨胀罐商业化日期</w:t>
      </w:r>
      <w:r>
        <w:rPr>
          <w:rFonts w:hint="eastAsia"/>
        </w:rPr>
        <w:br/>
      </w:r>
      <w:r>
        <w:rPr>
          <w:rFonts w:hint="eastAsia"/>
        </w:rPr>
        <w:t>　　4.5 全球主要厂商液冷系统膨胀罐产品类型及应用</w:t>
      </w:r>
      <w:r>
        <w:rPr>
          <w:rFonts w:hint="eastAsia"/>
        </w:rPr>
        <w:br/>
      </w:r>
      <w:r>
        <w:rPr>
          <w:rFonts w:hint="eastAsia"/>
        </w:rPr>
        <w:t>　　4.6 液冷系统膨胀罐行业集中度、竞争程度分析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液冷系统膨胀罐行业集中度分析：全球头部厂商份额（Top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全球液冷系统膨胀罐第一梯队、第二梯队和第三梯队生产商（品牌）及市场份额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不同产品类型液冷系统膨胀罐分析</w:t>
      </w:r>
      <w:r>
        <w:rPr>
          <w:rFonts w:hint="eastAsia"/>
        </w:rPr>
        <w:br/>
      </w:r>
      <w:r>
        <w:rPr>
          <w:rFonts w:hint="eastAsia"/>
        </w:rPr>
        <w:t>　　5.1 全球不同产品类型液冷系统膨胀罐销量（2021-2032）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全球不同产品类型液冷系统膨胀罐销量预测（2027-2032）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全球不同产品类型液冷系统膨胀罐收入及市场份额（2021-2026）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全球不同产品类型液冷系统膨胀罐收入预测（2027-2032）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全球不同产品类型液冷系统膨胀罐价格走势（2021-2032）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中国不同产品类型液冷系统膨胀罐销量预测（2027-2032）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中国不同产品类型液冷系统膨胀罐收入及市场份额（2021-2026）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中国不同产品类型液冷系统膨胀罐收入预测（2027-2032）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不同应用液冷系统膨胀罐分析</w:t>
      </w:r>
      <w:r>
        <w:rPr>
          <w:rFonts w:hint="eastAsia"/>
        </w:rPr>
        <w:br/>
      </w:r>
      <w:r>
        <w:rPr>
          <w:rFonts w:hint="eastAsia"/>
        </w:rPr>
        <w:t>　　6.1 全球不同应用液冷系统膨胀罐销量（2021-2032）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全球不同应用液冷系统膨胀罐销量预测（2027-2032）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全球不同应用液冷系统膨胀罐收入及市场份额（2021-2026）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全球不同应用液冷系统膨胀罐收入预测（2027-2032）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全球不同应用液冷系统膨胀罐价格走势（2021-2032）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中国不同应用液冷系统膨胀罐销量（2021-2032）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中国不同应用液冷系统膨胀罐销量及市场份额（2021-2026）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中国不同应用液冷系统膨胀罐销量预测（2027-2032）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中国不同应用液冷系统膨胀罐收入（2021-2032）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中国不同应用液冷系统膨胀罐收入及市场份额（2021-2026）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中国不同应用液冷系统膨胀罐收入预测（2027-2032）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液冷系统膨胀罐行业发展趋势</w:t>
      </w:r>
      <w:r>
        <w:rPr>
          <w:rFonts w:hint="eastAsia"/>
        </w:rPr>
        <w:br/>
      </w:r>
      <w:r>
        <w:rPr>
          <w:rFonts w:hint="eastAsia"/>
        </w:rPr>
        <w:t>　　7.2 液冷系统膨胀罐行业主要驱动因素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液冷系统膨胀罐中国企业SWOT分析</w:t>
      </w:r>
      <w:r>
        <w:rPr>
          <w:rFonts w:hint="eastAsia"/>
        </w:rPr>
        <w:br/>
      </w:r>
      <w:r>
        <w:rPr>
          <w:rFonts w:hint="eastAsia"/>
        </w:rPr>
        <w:t>　　7.4 中国液冷系统膨胀罐行业政策与外部经贸环境分析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液冷系统膨胀罐行业专项规划与具体政策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国际经贸环境与中美经贸摩擦对液冷系统膨胀罐行业的影响与应对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液冷系统膨胀罐行业产业链简介</w:t>
      </w:r>
      <w:r>
        <w:rPr>
          <w:rFonts w:hint="eastAsia"/>
        </w:rPr>
        <w:br/>
      </w:r>
      <w:r>
        <w:rPr>
          <w:rFonts w:hint="eastAsia"/>
        </w:rPr>
        <w:t>　　　　8.1.1 液冷系统膨胀罐行业供应链分析</w:t>
      </w:r>
      <w:r>
        <w:rPr>
          <w:rFonts w:hint="eastAsia"/>
        </w:rPr>
        <w:br/>
      </w:r>
      <w:r>
        <w:rPr>
          <w:rFonts w:hint="eastAsia"/>
        </w:rPr>
        <w:t>　　　　8.1.2 液冷系统膨胀罐主要原料及供应情况</w:t>
      </w:r>
      <w:r>
        <w:rPr>
          <w:rFonts w:hint="eastAsia"/>
        </w:rPr>
        <w:br/>
      </w:r>
      <w:r>
        <w:rPr>
          <w:rFonts w:hint="eastAsia"/>
        </w:rPr>
        <w:t>　　　　8.1.3 液冷系统膨胀罐行业主要下游客户</w:t>
      </w:r>
      <w:r>
        <w:rPr>
          <w:rFonts w:hint="eastAsia"/>
        </w:rPr>
        <w:br/>
      </w:r>
      <w:r>
        <w:rPr>
          <w:rFonts w:hint="eastAsia"/>
        </w:rPr>
        <w:t>　　8.2 液冷系统膨胀罐行业采购模式</w:t>
      </w:r>
      <w:r>
        <w:rPr>
          <w:rFonts w:hint="eastAsia"/>
        </w:rPr>
        <w:br/>
      </w:r>
      <w:r>
        <w:rPr>
          <w:rFonts w:hint="eastAsia"/>
        </w:rPr>
        <w:t>　　8.3 液冷系统膨胀罐行业生产模式</w:t>
      </w:r>
      <w:r>
        <w:rPr>
          <w:rFonts w:hint="eastAsia"/>
        </w:rPr>
        <w:br/>
      </w:r>
      <w:r>
        <w:rPr>
          <w:rFonts w:hint="eastAsia"/>
        </w:rPr>
        <w:t>　　8.4 液冷系统膨胀罐行业销售模式及销售渠道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全球市场主要液冷系统膨胀罐厂商简介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液冷系统膨胀罐销量、收入、价格及毛利率（2021-2026）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中国市场液冷系统膨胀罐产量、销量、进出口分析及未来趋势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中国市场液冷系统膨胀罐产量、销量、进出口分析及未来趋势（2021-2032）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中国市场液冷系统膨胀罐进出口贸易趋势</w:t>
      </w:r>
      <w:r>
        <w:rPr>
          <w:rFonts w:hint="eastAsia"/>
        </w:rPr>
        <w:br/>
      </w:r>
      <w:r>
        <w:rPr>
          <w:rFonts w:hint="eastAsia"/>
        </w:rPr>
        <w:t>　　10.3 中国市场液冷系统膨胀罐主要进口来源</w:t>
      </w:r>
      <w:r>
        <w:rPr>
          <w:rFonts w:hint="eastAsia"/>
        </w:rPr>
        <w:br/>
      </w:r>
      <w:r>
        <w:rPr>
          <w:rFonts w:hint="eastAsia"/>
        </w:rPr>
        <w:t>　　10.4 中国市场液冷系统膨胀罐主要出口目的地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中国市场液冷系统膨胀罐主要地区分布</w:t>
      </w:r>
      <w:r>
        <w:rPr>
          <w:rFonts w:hint="eastAsia"/>
        </w:rPr>
        <w:br/>
      </w:r>
      <w:r>
        <w:rPr>
          <w:rFonts w:hint="eastAsia"/>
        </w:rPr>
        <w:t>　　11.1 中国液冷系统膨胀罐生产地区分布</w:t>
      </w:r>
      <w:r>
        <w:rPr>
          <w:rFonts w:hint="eastAsia"/>
        </w:rPr>
        <w:br/>
      </w:r>
      <w:r>
        <w:rPr>
          <w:rFonts w:hint="eastAsia"/>
        </w:rPr>
        <w:t>　　11.2 中国液冷系统膨胀罐消费地区分布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中^智^林^－附录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全球不同产品类型液冷系统膨胀罐规模增长趋势2021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全球不同罐体材料液冷系统膨胀罐规模增长趋势2021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全球不同罐体容积液冷系统膨胀罐规模增长趋势2021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液冷系统膨胀罐行业发展主要特点</w:t>
      </w:r>
      <w:r>
        <w:rPr>
          <w:rFonts w:hint="eastAsia"/>
        </w:rPr>
        <w:br/>
      </w:r>
      <w:r>
        <w:rPr>
          <w:rFonts w:hint="eastAsia"/>
        </w:rPr>
        <w:t>　　表 6： 液冷系统膨胀罐行业发展有利因素分析</w:t>
      </w:r>
      <w:r>
        <w:rPr>
          <w:rFonts w:hint="eastAsia"/>
        </w:rPr>
        <w:br/>
      </w:r>
      <w:r>
        <w:rPr>
          <w:rFonts w:hint="eastAsia"/>
        </w:rPr>
        <w:t>　　表 7： 液冷系统膨胀罐行业发展不利因素分析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进入液冷系统膨胀罐行业壁垒</w:t>
      </w:r>
      <w:r>
        <w:rPr>
          <w:rFonts w:hint="eastAsia"/>
        </w:rPr>
        <w:br/>
      </w:r>
      <w:r>
        <w:rPr>
          <w:rFonts w:hint="eastAsia"/>
        </w:rPr>
        <w:t>　　表 9： 全球主要地区液冷系统膨胀罐产量（千台）：2021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全球主要地区液冷系统膨胀罐产量（2021-2026）&amp;（千台）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全球主要地区液冷系统膨胀罐产量（2027-2032）&amp;（千台）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全球主要地区液冷系统膨胀罐销售收入（百万美元）：2021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全球主要地区液冷系统膨胀罐销售收入（2021-2026）&amp;（百万美元）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全球主要地区液冷系统膨胀罐销售收入市场份额（2021-2026）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全球主要地区液冷系统膨胀罐收入（2027-2032）&amp;（百万美元）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全球主要地区液冷系统膨胀罐收入市场份额（2027-2032）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全球主要地区液冷系统膨胀罐销量（千台）：2021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全球主要地区液冷系统膨胀罐销量（2027-2032）&amp;（千台）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全球主要地区液冷系统膨胀罐销量份额（2027-2032）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北美液冷系统膨胀罐基本情况分析</w:t>
      </w:r>
      <w:r>
        <w:rPr>
          <w:rFonts w:hint="eastAsia"/>
        </w:rPr>
        <w:br/>
      </w:r>
      <w:r>
        <w:rPr>
          <w:rFonts w:hint="eastAsia"/>
        </w:rPr>
        <w:t>　　表 23： 欧洲液冷系统膨胀罐基本情况分析</w:t>
      </w:r>
      <w:r>
        <w:rPr>
          <w:rFonts w:hint="eastAsia"/>
        </w:rPr>
        <w:br/>
      </w:r>
      <w:r>
        <w:rPr>
          <w:rFonts w:hint="eastAsia"/>
        </w:rPr>
        <w:t>　　表 24： 亚太地区液冷系统膨胀罐基本情况分析</w:t>
      </w:r>
      <w:r>
        <w:rPr>
          <w:rFonts w:hint="eastAsia"/>
        </w:rPr>
        <w:br/>
      </w:r>
      <w:r>
        <w:rPr>
          <w:rFonts w:hint="eastAsia"/>
        </w:rPr>
        <w:t>　　表 25： 拉美地区液冷系统膨胀罐基本情况分析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中东及非洲液冷系统膨胀罐基本情况分析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全球市场主要厂商液冷系统膨胀罐产能（2025-2026）&amp;（千台）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全球市场主要厂商液冷系统膨胀罐销售收入（2021-2026）&amp;（百万美元）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全球市场主要厂商液冷系统膨胀罐销售收入市场份额（2021-2026）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全球市场主要厂商液冷系统膨胀罐销售价格（2021-2026）&amp;（美元/台）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2025年全球主要生产商液冷系统膨胀罐收入排名（百万美元）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中国市场主要厂商液冷系统膨胀罐销售收入（2021-2026）&amp;（百万美元）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中国市场主要厂商液冷系统膨胀罐销售收入市场份额（2021-2026）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中国市场主要厂商液冷系统膨胀罐销售价格（2021-2026）&amp;（美元/台）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2025年中国主要生产商液冷系统膨胀罐收入排名（百万美元）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全球主要厂商液冷系统膨胀罐总部及产地分布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全球主要厂商液冷系统膨胀罐商业化日期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全球主要厂商液冷系统膨胀罐产品类型及应用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2025年全球液冷系统膨胀罐主要厂商市场地位（第一梯队、第二梯队和第三梯队）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全球不同产品类型液冷系统膨胀罐销量预测（2027-2032）&amp;（千台）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全球市场不同产品类型液冷系统膨胀罐销量市场份额预测（2027-2032）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全球不同产品类型液冷系统膨胀罐收入（2021-2026）&amp;（百万美元）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全球不同产品类型液冷系统膨胀罐收入市场份额（2021-2026）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全球不同产品类型液冷系统膨胀罐收入预测（2027-2032）&amp;（百万美元）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全球不同产品类型液冷系统膨胀罐收入市场份额预测（2027-2032）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中国不同产品类型液冷系统膨胀罐销量预测（2027-2032）&amp;（千台）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中国不同产品类型液冷系统膨胀罐销量市场份额预测（2027-2032）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中国不同产品类型液冷系统膨胀罐收入（2021-2026）&amp;（百万美元）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中国不同产品类型液冷系统膨胀罐收入市场份额（2021-2026）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中国不同产品类型液冷系统膨胀罐收入预测（2027-2032）&amp;（百万美元）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中国不同产品类型液冷系统膨胀罐收入市场份额预测（2027-2032）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全球不同应用液冷系统膨胀罐销量预测（2027-2032）&amp;（千台）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全球市场不同应用液冷系统膨胀罐销量市场份额预测（2027-2032）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全球不同应用液冷系统膨胀罐收入（2021-2026）&amp;（百万美元）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全球不同应用液冷系统膨胀罐收入市场份额（2021-2026）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全球不同应用液冷系统膨胀罐收入预测（2027-2032）&amp;（百万美元）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全球不同应用液冷系统膨胀罐收入市场份额预测（2027-2032）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中国不同应用液冷系统膨胀罐销量（2021-2026）&amp;（千台）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中国不同应用液冷系统膨胀罐销量市场份额（2021-2026）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中国不同应用液冷系统膨胀罐销量预测（2027-2032）&amp;（千台）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中国不同应用液冷系统膨胀罐销量市场份额预测（2027-2032）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中国不同应用液冷系统膨胀罐收入（2021-2026）&amp;（百万美元）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中国不同应用液冷系统膨胀罐收入市场份额（2021-2026）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中国不同应用液冷系统膨胀罐收入预测（2027-2032）&amp;（百万美元）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中国不同应用液冷系统膨胀罐收入市场份额预测（2027-2032）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液冷系统膨胀罐行业发展趋势</w:t>
      </w:r>
      <w:r>
        <w:rPr>
          <w:rFonts w:hint="eastAsia"/>
        </w:rPr>
        <w:br/>
      </w:r>
      <w:r>
        <w:rPr>
          <w:rFonts w:hint="eastAsia"/>
        </w:rPr>
        <w:t>　　表 77： 液冷系统膨胀罐行业国内市场主要驱动因素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液冷系统膨胀罐国际化与“一带一路”机遇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液冷系统膨胀罐行业供应链分析</w:t>
      </w:r>
      <w:r>
        <w:rPr>
          <w:rFonts w:hint="eastAsia"/>
        </w:rPr>
        <w:br/>
      </w:r>
      <w:r>
        <w:rPr>
          <w:rFonts w:hint="eastAsia"/>
        </w:rPr>
        <w:t>　　表 80： 液冷系统膨胀罐上游原料供应商</w:t>
      </w:r>
      <w:r>
        <w:rPr>
          <w:rFonts w:hint="eastAsia"/>
        </w:rPr>
        <w:br/>
      </w:r>
      <w:r>
        <w:rPr>
          <w:rFonts w:hint="eastAsia"/>
        </w:rPr>
        <w:t>　　表 81： 液冷系统膨胀罐行业主要下游客户</w:t>
      </w:r>
      <w:r>
        <w:rPr>
          <w:rFonts w:hint="eastAsia"/>
        </w:rPr>
        <w:br/>
      </w:r>
      <w:r>
        <w:rPr>
          <w:rFonts w:hint="eastAsia"/>
        </w:rPr>
        <w:t>　　表 82： 液冷系统膨胀罐典型经销商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液冷系统膨胀罐生产基地、销售区域、竞争对手及市场地位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液冷系统膨胀罐产品规格、参数及市场应用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液冷系统膨胀罐销量（千台）、收入（百万美元）、价格（美元/台）及毛利率（2021-2026）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中国市场液冷系统膨胀罐产量、销量、进出口（2021-2026）&amp;（千台）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中国市场液冷系统膨胀罐产量、销量、进出口预测（2027-2032）&amp;（千台）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145： 中国市场液冷系统膨胀罐进出口贸易趋势</w:t>
      </w:r>
      <w:r>
        <w:rPr>
          <w:rFonts w:hint="eastAsia"/>
        </w:rPr>
        <w:br/>
      </w:r>
      <w:r>
        <w:rPr>
          <w:rFonts w:hint="eastAsia"/>
        </w:rPr>
        <w:t>　　表 146： 中国市场液冷系统膨胀罐主要进口来源</w:t>
      </w:r>
      <w:r>
        <w:rPr>
          <w:rFonts w:hint="eastAsia"/>
        </w:rPr>
        <w:br/>
      </w:r>
      <w:r>
        <w:rPr>
          <w:rFonts w:hint="eastAsia"/>
        </w:rPr>
        <w:t>　　表 147： 中国市场液冷系统膨胀罐主要出口目的地</w:t>
      </w:r>
      <w:r>
        <w:rPr>
          <w:rFonts w:hint="eastAsia"/>
        </w:rPr>
        <w:br/>
      </w:r>
      <w:r>
        <w:rPr>
          <w:rFonts w:hint="eastAsia"/>
        </w:rPr>
        <w:t>　　表 148： 中国液冷系统膨胀罐生产地区分布</w:t>
      </w:r>
      <w:r>
        <w:rPr>
          <w:rFonts w:hint="eastAsia"/>
        </w:rPr>
        <w:br/>
      </w:r>
      <w:r>
        <w:rPr>
          <w:rFonts w:hint="eastAsia"/>
        </w:rPr>
        <w:t>　　表 149： 中国液冷系统膨胀罐消费地区分布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液冷系统膨胀罐产品图片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全球不同产品类型液冷系统膨胀罐规模2021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全球不同产品类型液冷系统膨胀罐市场份额2025 &amp; 2032</w:t>
      </w:r>
      <w:r>
        <w:rPr>
          <w:rFonts w:hint="eastAsia"/>
        </w:rPr>
        <w:br/>
      </w:r>
      <w:r>
        <w:rPr>
          <w:rFonts w:hint="eastAsia"/>
        </w:rPr>
        <w:t>　　图 4： 隔膜式膨胀罐产品图片</w:t>
      </w:r>
      <w:r>
        <w:rPr>
          <w:rFonts w:hint="eastAsia"/>
        </w:rPr>
        <w:br/>
      </w:r>
      <w:r>
        <w:rPr>
          <w:rFonts w:hint="eastAsia"/>
        </w:rPr>
        <w:t>　　图 5： 气囊式膨胀罐产品图片</w:t>
      </w:r>
      <w:r>
        <w:rPr>
          <w:rFonts w:hint="eastAsia"/>
        </w:rPr>
        <w:br/>
      </w:r>
      <w:r>
        <w:rPr>
          <w:rFonts w:hint="eastAsia"/>
        </w:rPr>
        <w:t>　　图 6： 开放式膨胀罐产品图片</w:t>
      </w:r>
      <w:r>
        <w:rPr>
          <w:rFonts w:hint="eastAsia"/>
        </w:rPr>
        <w:br/>
      </w:r>
      <w:r>
        <w:rPr>
          <w:rFonts w:hint="eastAsia"/>
        </w:rPr>
        <w:t>　　图 7： 全球不同罐体材料液冷系统膨胀罐规模2021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全球不同罐体材料液冷系统膨胀罐市场份额2025 &amp; 2032</w:t>
      </w:r>
      <w:r>
        <w:rPr>
          <w:rFonts w:hint="eastAsia"/>
        </w:rPr>
        <w:br/>
      </w:r>
      <w:r>
        <w:rPr>
          <w:rFonts w:hint="eastAsia"/>
        </w:rPr>
        <w:t>　　图 9： 不锈钢膨胀罐产品图片</w:t>
      </w:r>
      <w:r>
        <w:rPr>
          <w:rFonts w:hint="eastAsia"/>
        </w:rPr>
        <w:br/>
      </w:r>
      <w:r>
        <w:rPr>
          <w:rFonts w:hint="eastAsia"/>
        </w:rPr>
        <w:t>　　图 10： 碳钢膨胀罐产品图片</w:t>
      </w:r>
      <w:r>
        <w:rPr>
          <w:rFonts w:hint="eastAsia"/>
        </w:rPr>
        <w:br/>
      </w:r>
      <w:r>
        <w:rPr>
          <w:rFonts w:hint="eastAsia"/>
        </w:rPr>
        <w:t>　　图 11： 聚合物膨胀罐产品图片</w:t>
      </w:r>
      <w:r>
        <w:rPr>
          <w:rFonts w:hint="eastAsia"/>
        </w:rPr>
        <w:br/>
      </w:r>
      <w:r>
        <w:rPr>
          <w:rFonts w:hint="eastAsia"/>
        </w:rPr>
        <w:t>　　图 12： 全球不同罐体容积液冷系统膨胀罐规模2021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全球不同罐体容积液冷系统膨胀罐市场份额2025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小容量罐（≤5升）产品图片</w:t>
      </w:r>
      <w:r>
        <w:rPr>
          <w:rFonts w:hint="eastAsia"/>
        </w:rPr>
        <w:br/>
      </w:r>
      <w:r>
        <w:rPr>
          <w:rFonts w:hint="eastAsia"/>
        </w:rPr>
        <w:t>　　图 15： 中容量罐（5升＜容积≤25升）产品图片</w:t>
      </w:r>
      <w:r>
        <w:rPr>
          <w:rFonts w:hint="eastAsia"/>
        </w:rPr>
        <w:br/>
      </w:r>
      <w:r>
        <w:rPr>
          <w:rFonts w:hint="eastAsia"/>
        </w:rPr>
        <w:t>　　图 16： 大容量罐（＞25升）产品图片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全球不同应用液冷系统膨胀罐市场份额2025 VS 2032</w:t>
      </w:r>
      <w:r>
        <w:rPr>
          <w:rFonts w:hint="eastAsia"/>
        </w:rPr>
        <w:br/>
      </w:r>
      <w:r>
        <w:rPr>
          <w:rFonts w:hint="eastAsia"/>
        </w:rPr>
        <w:t>　　图 19： 热膨胀补偿</w:t>
      </w:r>
      <w:r>
        <w:rPr>
          <w:rFonts w:hint="eastAsia"/>
        </w:rPr>
        <w:br/>
      </w:r>
      <w:r>
        <w:rPr>
          <w:rFonts w:hint="eastAsia"/>
        </w:rPr>
        <w:t>　　图 20： 系统压力稳定</w:t>
      </w:r>
      <w:r>
        <w:rPr>
          <w:rFonts w:hint="eastAsia"/>
        </w:rPr>
        <w:br/>
      </w:r>
      <w:r>
        <w:rPr>
          <w:rFonts w:hint="eastAsia"/>
        </w:rPr>
        <w:t>　　图 21： 冷却液储量管理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全球液冷系统膨胀罐产能、产量、产能利用率及发展趋势（2021-2032）&amp;（千台）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全球液冷系统膨胀罐产量、需求量及发展趋势（2021-2032）&amp;（千台）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全球主要地区液冷系统膨胀罐产量规模：2021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全球主要地区液冷系统膨胀罐产量市场份额（2021-2032）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中国液冷系统膨胀罐产能、产量、产能利用率及发展趋势（2021-2032）&amp;（千台）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中国液冷系统膨胀罐产量、市场需求量及发展趋势（2021-2032）&amp;（千台）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中国液冷系统膨胀罐总产能占全球比重（2021-2032）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中国液冷系统膨胀罐总产量占全球比重（2021-2032）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全球液冷系统膨胀罐市场收入及增长率：（2021-2032）&amp;（百万美元）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全球市场液冷系统膨胀罐市场规模：2021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全球市场液冷系统膨胀罐销量及增长率（2021-2032）&amp;（千台）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全球市场液冷系统膨胀罐价格趋势（2021-2032）&amp;（美元/台）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中国液冷系统膨胀罐市场收入及增长率：（2021-2032）&amp;（百万美元）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中国市场液冷系统膨胀罐市场规模：2021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中国市场液冷系统膨胀罐销量及增长率（2021-2032）&amp;（千台）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中国市场液冷系统膨胀罐销量占全球比重（2021-2032）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中国液冷系统膨胀罐收入占全球比重（2021-2032）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全球主要地区液冷系统膨胀罐销售收入规模：2021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全球主要地区液冷系统膨胀罐销售收入市场份额（2021-2026）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全球主要地区液冷系统膨胀罐销售收入市场份额（2021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全球主要地区液冷系统膨胀罐收入市场份额（2027-2032）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北美（美国和加拿大）液冷系统膨胀罐销量（2021-2032）&amp;（千台）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北美（美国和加拿大）液冷系统膨胀罐销量份额（2021-2032）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北美（美国和加拿大）液冷系统膨胀罐收入（2021-2032）&amp;（百万美元）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北美（美国和加拿大）液冷系统膨胀罐收入份额（2021-2032）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欧洲（德国、英国、法国、意大利、中东欧和俄罗斯等国家）液冷系统膨胀罐销量（2021-2032）&amp;（千台）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欧洲（德国、英国、法国、意大利、中东欧和俄罗斯等国家）液冷系统膨胀罐销量份额（2021-2032）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欧洲（德国、英国、法国、意大利、中东欧和俄罗斯等国家）液冷系统膨胀罐收入（2021-2032）&amp;（百万美元）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欧洲（德国、英国、法国、意大利、中东欧和俄罗斯等国家）液冷系统膨胀罐收入份额（2021-2032）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亚太（中国、日本、韩国、中国台湾、印度、东南亚和中亚等）液冷系统膨胀罐销量（2021-2032）&amp;（千台）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亚太（中国、日本、韩国、中国台湾、印度、东南亚和中亚等）液冷系统膨胀罐销量份额（2021-2032）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亚太（中国、日本、韩国、中国台湾、印度、东南亚和中亚等）液冷系统膨胀罐收入（2021-2032）&amp;（百万美元）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亚太（中国、日本、韩国、中国台湾、印度、东南亚和中亚等）液冷系统膨胀罐收入份额（2021-2032）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拉美地区（墨西哥、巴西、阿根廷等国家）液冷系统膨胀罐销量（2021-2032）&amp;（千台）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拉美地区（墨西哥、巴西、阿根廷等国家）液冷系统膨胀罐销量份额（2021-2032）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拉美地区（墨西哥、巴西、阿根廷等国家）液冷系统膨胀罐收入（2021-2032）&amp;（百万美元）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拉美地区（墨西哥、巴西、阿根廷等国家）液冷系统膨胀罐收入份额（2021-2032）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中东及非洲（土耳其、沙特、阿联酋、埃及等国家）液冷系统膨胀罐销量（2021-2032）&amp;（千台）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中东及非洲（土耳其、沙特、阿联酋、埃及等国家）液冷系统膨胀罐销量份额（2021-2032）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中东及非洲（土耳其、沙特、阿联酋、埃及等国家）液冷系统膨胀罐收入（2021-2032）&amp;（百万美元）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中东及非洲（土耳其、沙特、阿联酋、埃及等国家）液冷系统膨胀罐收入份额（2021-2032）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2023年全球市场主要厂商液冷系统膨胀罐销量市场份额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2023年全球市场主要厂商液冷系统膨胀罐收入市场份额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2025年中国市场主要厂商液冷系统膨胀罐销量市场份额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2025年中国市场主要厂商液冷系统膨胀罐收入市场份额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2025年全球前五大生产商液冷系统膨胀罐市场份额</w:t>
      </w:r>
      <w:r>
        <w:rPr>
          <w:rFonts w:hint="eastAsia"/>
        </w:rPr>
        <w:br/>
      </w:r>
      <w:r>
        <w:rPr>
          <w:rFonts w:hint="eastAsia"/>
        </w:rPr>
        <w:t>　　图 69： 全球液冷系统膨胀罐第一梯队、第二梯队和第三梯队生产商（品牌）及市场份额（2025）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全球不同产品类型液冷系统膨胀罐价格走势（2021-2032）&amp;（美元/台）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全球不同应用液冷系统膨胀罐价格走势（2021-2032）&amp;（美元/台）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液冷系统膨胀罐中国企业SWOT分析</w:t>
      </w:r>
      <w:r>
        <w:rPr>
          <w:rFonts w:hint="eastAsia"/>
        </w:rPr>
        <w:br/>
      </w:r>
      <w:r>
        <w:rPr>
          <w:rFonts w:hint="eastAsia"/>
        </w:rPr>
        <w:t>　　图 73： 液冷系统膨胀罐产业链</w:t>
      </w:r>
      <w:r>
        <w:rPr>
          <w:rFonts w:hint="eastAsia"/>
        </w:rPr>
        <w:br/>
      </w:r>
      <w:r>
        <w:rPr>
          <w:rFonts w:hint="eastAsia"/>
        </w:rPr>
        <w:t>　　图 74： 液冷系统膨胀罐行业采购模式分析</w:t>
      </w:r>
      <w:r>
        <w:rPr>
          <w:rFonts w:hint="eastAsia"/>
        </w:rPr>
        <w:br/>
      </w:r>
      <w:r>
        <w:rPr>
          <w:rFonts w:hint="eastAsia"/>
        </w:rPr>
        <w:t>　　图 75： 液冷系统膨胀罐行业生产模式</w:t>
      </w:r>
      <w:r>
        <w:rPr>
          <w:rFonts w:hint="eastAsia"/>
        </w:rPr>
        <w:br/>
      </w:r>
      <w:r>
        <w:rPr>
          <w:rFonts w:hint="eastAsia"/>
        </w:rPr>
        <w:t>　　图 76： 液冷系统膨胀罐行业销售模式分析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ed47411fdc4c9e" w:history="1">
        <w:r>
          <w:rPr>
            <w:rStyle w:val="Hyperlink"/>
          </w:rPr>
          <w:t>2027-2032年全球与中国液冷系统膨胀罐市场现状及前景趋势分析报告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ed47411fdc4c9e" w:history="1">
        <w:r>
          <w:rPr>
            <w:rStyle w:val="Hyperlink"/>
          </w:rPr>
          <w:t>https://www.20087.com/1/70/YeLengXiTongPengZhangGuanHangYeQianJingQuShi.html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8502befcba4555" w:history="1">
      <w:r>
        <w:rPr>
          <w:rStyle w:val="Hyperlink"/>
        </w:rPr>
        <w:t>2027-2032年全球与中国液冷系统膨胀罐市场现状及前景趋势分析报告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YeLengXiTongPengZhangGuanHangYeQianJingQuShi.html" TargetMode="External" Id="Rb9ed47411fdc4c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YeLengXiTongPengZhangGuanHangYeQianJingQuShi.html" TargetMode="External" Id="R628502befcba45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2026-10-19T05:28:48Z</dcterms:created>
  <dcterms:modified xsi:type="dcterms:W3CDTF">2026-10-19T06:28:48Z</dcterms:modified>
  <dc:subject>2027-2032年全球与中国液冷系统膨胀罐市场现状及前景趋势分析报告</dc:subject>
  <dc:title>2027-2032年全球与中国液冷系统膨胀罐市场现状及前景趋势分析报告</dc:title>
  <cp:keywords>2027-2032年全球与中国液冷系统膨胀罐市场现状及前景趋势分析报告</cp:keywords>
  <dc:description>2027-2032年全球与中国液冷系统膨胀罐市场现状及前景趋势分析报告</dc:description>
</cp:coreProperties>
</file>