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475f6005d4079" w:history="1">
              <w:r>
                <w:rPr>
                  <w:rStyle w:val="Hyperlink"/>
                </w:rPr>
                <w:t>2024-2030年中国电磁兼容产品市场深度调研与发展趋势分析报告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475f6005d4079" w:history="1">
              <w:r>
                <w:rPr>
                  <w:rStyle w:val="Hyperlink"/>
                </w:rPr>
                <w:t>2024-2030年中国电磁兼容产品市场深度调研与发展趋势分析报告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475f6005d4079" w:history="1">
                <w:r>
                  <w:rPr>
                    <w:rStyle w:val="Hyperlink"/>
                  </w:rPr>
                  <w:t>https://www.20087.com/1/30/DianCiJianRongChanPinXianZhuangYuFaZhanQuShi.html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产品，包括滤波器、屏蔽材料和测试设备等，用于防止电子设备之间的电磁干扰，确保系统的正常运行。近年来，随着物联网、5G通信和智能电网的发展，EMC产品面临着更复杂的工作环境和更高的性能要求。新材料和新设计的采用，如纳米复合材料和多层屏蔽结构，提高了EMC产品的屏蔽效能和小型化程度。</w:t>
      </w:r>
      <w:r>
        <w:rPr>
          <w:rFonts w:hint="eastAsia"/>
        </w:rPr>
        <w:br/>
      </w:r>
      <w:r>
        <w:rPr>
          <w:rFonts w:hint="eastAsia"/>
        </w:rPr>
        <w:t>　　未来，电磁兼容产品的发展将更加侧重于智能化和多频谱兼容性。随着高频无线通信技术的普及，EMC产品需要覆盖更宽的频率范围，同时减少信号损耗。智能诊断和自适应调节功能的集成，将使EMC产品能够根据实时电磁环境调整自身性能，减少人工干预。此外，标准化和认证体系的完善，将促进EMC产品在全球范围内的互操作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475f6005d4079" w:history="1">
        <w:r>
          <w:rPr>
            <w:rStyle w:val="Hyperlink"/>
          </w:rPr>
          <w:t>2024-2030年中国电磁兼容产品市场深度调研与发展趋势分析报告</w:t>
        </w:r>
      </w:hyperlink>
      <w:r>
        <w:rPr>
          <w:rFonts w:hint="eastAsia"/>
        </w:rPr>
        <w:t>》依托国家统计局、发改委及电磁兼容产品相关行业协会的详实数据，对电磁兼容产品行业的现状、市场需求、市场规模、产业链结构、价格变动、细分市场进行了全面调研。电磁兼容产品报告还详细剖析了电磁兼容产品市场竞争格局，重点关注了品牌影响力、市场集中度及重点企业运营情况，并在预测电磁兼容产品市场发展前景和发展趋势的同时，识别了电磁兼容产品行业潜在的风险与机遇。电磁兼容产品报告以专业、科学、规范的研究方法和客观、权威的分析，为电磁兼容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电磁兼容产品产业的行业特征</w:t>
      </w:r>
      <w:r>
        <w:rPr>
          <w:rFonts w:hint="eastAsia"/>
        </w:rPr>
        <w:br/>
      </w:r>
      <w:r>
        <w:rPr>
          <w:rFonts w:hint="eastAsia"/>
        </w:rPr>
        <w:t>　　第三节 电磁兼容产品产业的地位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居民消费水平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2024年宏观经济发展情况分析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2019-2024年中国电磁兼容产品所属行业主要数据监测分析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2019-2024年中国电磁兼容产品所属行业规模分析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2024年中国电磁兼容产品所属行业结构分析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2019-2024年中国电磁兼容产品所属行业产值分析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2019-2024年中国电磁兼容产品所属行业成本费用分析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2019-2024年中国电磁兼容产品所属行业盈利能力分析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中国电磁兼容产品所属行业进出口市场情况分析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2019-2024年中国电磁兼容产品所属行业进出口量分析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一、2019-2024年中国电磁兼容产品所属行业进口分析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二、2019-2024年中国电磁兼容产品所属行业出口分析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2024-2030年中国电磁兼容产品所属行业进出口市场预测分析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一、2024-2030年中国电磁兼容产品所属行业进口预测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二、2024-2030年中国电磁兼容产品所属行业出口预测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中国电磁兼容产品所属行业区域市场分析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华北地区电磁兼容产品行业分析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第二节 2024-2030年东北地区电磁兼容产品市场需求状况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第三节 2024-2030年华东地区电磁兼容产品市场需求状况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第四节 2024-2030年华南地区电磁兼容产品市场需求状况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第五节 2024-2030年华中地区电磁兼容产品市场需求状况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第六节 2024-2030年西南地区电磁兼容产品市场需求状况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第七节 2024-2030年西北地区电磁兼容产品市场需求状况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全国电磁兼容产品行业所属行业财务状况分析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2019-2024年电磁兼容产品行业规模分析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一、2019-2024年电磁兼容产品行业总资产对比分析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二、2019-2024年电磁兼容产品行业企业单位数对比分析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三、2019-2024年电磁兼容产品行业从业人员平均人数对比分析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2019-2024年电磁兼容产品行业经济效益分析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一、2019-2024年电磁兼容产品行业产值利税率对比分析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二、2019-2024年电磁兼容产品行业资金利润率对比分析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三、2019-2024年电磁兼容产品行业成本费用利润率对比分析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2019-2024年电磁兼容产品行业效率分析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一、2019-2024年电磁兼容产品行业资产负债率对比分析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二、2019-2024年电磁兼容产品行业流动资产周转次数对比分析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2019-2024年电磁兼容产品行业结构分析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一、2019-2024年电磁兼容产品行业地区结构分析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二、2019-2024年电磁兼容产品行业所有制结构分析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三、2019-2024年电磁兼容产品行业不同规模企业结构分析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2019-2024年电磁兼容产品行业不同规模企业所属行业财务状况分析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一、2019-2024年电磁兼容产品行业不同规模企业人均指标分析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二、2019-2024年电磁兼容产品行业不同规模企业盈利能力分析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三、2019-2024年电磁兼容产品行业不同规模企业营运能力分析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三、2019-2024年电磁兼容产品行业不同规模企业偿债能力分析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国内电磁兼容产品重点企业分析</w:t>
      </w:r>
      <w:r>
        <w:rPr>
          <w:rFonts w:hint="eastAsia"/>
        </w:rPr>
        <w:br/>
      </w:r>
      <w:r>
        <w:rPr>
          <w:rFonts w:hint="eastAsia"/>
        </w:rPr>
        <w:t>　　第一节 苏州泰思特电子科技有限公司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北京科力亚特电子有限公司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成都新威斯赛宝科技有限公司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上海云鹊电子科技有限公司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深圳市华睿高电子技术有限公司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电磁兼容产品行业竞争分析及预测</w:t>
      </w:r>
      <w:r>
        <w:rPr>
          <w:rFonts w:hint="eastAsia"/>
        </w:rPr>
        <w:br/>
      </w:r>
      <w:r>
        <w:rPr>
          <w:rFonts w:hint="eastAsia"/>
        </w:rPr>
        <w:t>　　第一节 电磁兼容产品行业竞争特点分析及预测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一、电磁兼容产品行业市场竞争综合评价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二、中国电磁兼容产品行业竞争结构分析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三、中国电磁兼容产品行业竞争策略分析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2024-2030年中国电磁兼容产品行业发展预测分析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2024-2030年中国电磁兼容产品产业宏观预测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一、2024-2030年中国电磁兼容产品行业宏观预测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二、2024-2030年中国电磁兼容产品工业发展展望</w:t>
      </w:r>
      <w:r>
        <w:rPr>
          <w:rFonts w:hint="eastAsia"/>
        </w:rPr>
        <w:br/>
      </w:r>
      <w:r>
        <w:rPr>
          <w:rFonts w:hint="eastAsia"/>
        </w:rPr>
        <w:t>　　　　三、中国电磁兼容产品业发展状况预测分析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2024-2030年中国电磁兼容产品市场形势分析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一、2024-2030年中国电磁兼容产品生产形势分析预测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二、影响中国电磁兼容产品市场运行的因素分析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2024-2030年中国电磁兼容产品市场趋势分析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一、2019-2024年中国电磁兼容产品市场趋势总结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二、2024-2030年中国电磁兼容产品发展趋势分析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三、2024-2030年中国电磁兼容产品市场发展空间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四、2024-2030年中国电磁兼容产品产业政策趋向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电磁兼容产品行业投资前景与投资策略分析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电磁兼容产品行业发展的PEST分析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电磁兼容产品行业投资价值分析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一、电磁兼容产品行业发展前景分析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二、电磁兼容产品行业盈利能力预测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电磁兼容产品行业投资风险分析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电磁兼容产品行业投资策略分析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中.智.林　电磁兼容产品行业投资效益分析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二、2024-2030年电磁兼容产品行业投资效益分析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三、2024-2030年电磁兼容产品行业投资趋势预测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四、2024-2030年电磁兼容产品行业的投资方向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五、2024-2030年电磁兼容产品行业投资的建议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电磁兼容产品行业类别</w:t>
      </w:r>
      <w:r>
        <w:rPr>
          <w:rFonts w:hint="eastAsia"/>
        </w:rPr>
        <w:br/>
      </w:r>
      <w:r>
        <w:rPr>
          <w:rFonts w:hint="eastAsia"/>
        </w:rPr>
        <w:t>　　图表 电磁兼容产品行业产业链调研</w:t>
      </w:r>
      <w:r>
        <w:rPr>
          <w:rFonts w:hint="eastAsia"/>
        </w:rPr>
        <w:br/>
      </w:r>
      <w:r>
        <w:rPr>
          <w:rFonts w:hint="eastAsia"/>
        </w:rPr>
        <w:t>　　图表 电磁兼容产品行业现状</w:t>
      </w:r>
      <w:r>
        <w:rPr>
          <w:rFonts w:hint="eastAsia"/>
        </w:rPr>
        <w:br/>
      </w:r>
      <w:r>
        <w:rPr>
          <w:rFonts w:hint="eastAsia"/>
        </w:rPr>
        <w:t>　　图表 电磁兼容产品行业标准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2024年中国电磁兼容产品行业产能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2019-2024年中国电磁兼容产品行业产量统计</w:t>
      </w:r>
      <w:r>
        <w:rPr>
          <w:rFonts w:hint="eastAsia"/>
        </w:rPr>
        <w:br/>
      </w:r>
      <w:r>
        <w:rPr>
          <w:rFonts w:hint="eastAsia"/>
        </w:rPr>
        <w:t>　　图表 电磁兼容产品行业动态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2024年中国电磁兼容产品行业需求区域调研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2019-2024年中国电磁兼容产品行情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2019-2024年中国电磁兼容产品行业企业数量统计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**地区电磁兼容产品市场规模</w:t>
      </w:r>
      <w:r>
        <w:rPr>
          <w:rFonts w:hint="eastAsia"/>
        </w:rPr>
        <w:br/>
      </w:r>
      <w:r>
        <w:rPr>
          <w:rFonts w:hint="eastAsia"/>
        </w:rPr>
        <w:t>　　图表 **地区电磁兼容产品行业市场需求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**地区电磁兼容产品市场调研</w:t>
      </w:r>
      <w:r>
        <w:rPr>
          <w:rFonts w:hint="eastAsia"/>
        </w:rPr>
        <w:br/>
      </w:r>
      <w:r>
        <w:rPr>
          <w:rFonts w:hint="eastAsia"/>
        </w:rPr>
        <w:t>　　图表 **地区电磁兼容产品行业市场需求分析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**地区电磁兼容产品市场规模</w:t>
      </w:r>
      <w:r>
        <w:rPr>
          <w:rFonts w:hint="eastAsia"/>
        </w:rPr>
        <w:br/>
      </w:r>
      <w:r>
        <w:rPr>
          <w:rFonts w:hint="eastAsia"/>
        </w:rPr>
        <w:t>　　图表 **地区电磁兼容产品行业市场需求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**地区电磁兼容产品市场调研</w:t>
      </w:r>
      <w:r>
        <w:rPr>
          <w:rFonts w:hint="eastAsia"/>
        </w:rPr>
        <w:br/>
      </w:r>
      <w:r>
        <w:rPr>
          <w:rFonts w:hint="eastAsia"/>
        </w:rPr>
        <w:t>　　图表 **地区电磁兼容产品行业市场需求分析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电磁兼容产品行业竞争对手分析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电磁兼容产品重点企业（二）经营情况分析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电磁兼容产品重点企业（二）主要经济指标情况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电磁兼容产品重点企业（三）成长能力情况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2024-2030年中国电磁兼容产品行业产能预测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2024-2030年中国电磁兼容产品市场需求预测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2024-2030年中国电磁兼容产品行业市场规模预测</w:t>
      </w:r>
      <w:r>
        <w:rPr>
          <w:rFonts w:hint="eastAsia"/>
        </w:rPr>
        <w:br/>
      </w:r>
      <w:r>
        <w:rPr>
          <w:rFonts w:hint="eastAsia"/>
        </w:rPr>
        <w:t>　　图表 电磁兼容产品行业准入条件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2024-2030年中国电磁兼容产品行业信息化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2024-2030年中国电磁兼容产品行业风险分析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2024-2030年中国电磁兼容产品行业发展趋势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2024-2030年中国电磁兼容产品市场前景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475f6005d4079" w:history="1">
        <w:r>
          <w:rPr>
            <w:rStyle w:val="Hyperlink"/>
          </w:rPr>
          <w:t>2024-2030年中国电磁兼容产品市场深度调研与发展趋势分析报告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475f6005d4079" w:history="1">
        <w:r>
          <w:rPr>
            <w:rStyle w:val="Hyperlink"/>
          </w:rPr>
          <w:t>https://www.20087.com/1/30/DianCiJianRongChanPinXianZhuangYuFaZhanQuShi.html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84ac277304130" w:history="1">
      <w:r>
        <w:rPr>
          <w:rStyle w:val="Hyperlink"/>
        </w:rPr>
        <w:t>2024-2030年中国电磁兼容产品市场深度调研与发展趋势分析报告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CiJianRongChanPinXianZhuangYuFaZhanQuShi.html" TargetMode="External" Id="Rf67475f6005d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CiJianRongChanPinXianZhuangYuFaZhanQuShi.html" TargetMode="External" Id="Rcf684ac27730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2024-03-29T03:22:00Z</dcterms:created>
  <dcterms:modified xsi:type="dcterms:W3CDTF">2024-03-29T04:22:00Z</dcterms:modified>
  <dc:subject>2024-2030年中国电磁兼容产品市场深度调研与发展趋势分析报告</dc:subject>
  <dc:title>2024-2030年中国电磁兼容产品市场深度调研与发展趋势分析报告</dc:title>
  <cp:keywords>2024-2030年中国电磁兼容产品市场深度调研与发展趋势分析报告</cp:keywords>
  <dc:description>2024-2030年中国电磁兼容产品市场深度调研与发展趋势分析报告</dc:description>
</cp:coreProperties>
</file>