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18e80da5f46f2" w:history="1">
              <w:r>
                <w:rPr>
                  <w:rStyle w:val="Hyperlink"/>
                </w:rPr>
                <w:t>2025-2031年中国红外线染色机行业研究分析与前景趋势预测报告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18e80da5f46f2" w:history="1">
              <w:r>
                <w:rPr>
                  <w:rStyle w:val="Hyperlink"/>
                </w:rPr>
                <w:t>2025-2031年中国红外线染色机行业研究分析与前景趋势预测报告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18e80da5f46f2" w:history="1">
                <w:r>
                  <w:rPr>
                    <w:rStyle w:val="Hyperlink"/>
                  </w:rPr>
                  <w:t>https://www.20087.com/1/50/HongWaiXianRanSeJiHangYeQuShi.html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染色机凭借其高效、节能的特点，在纺织行业中得到了广泛应用。近年来，随着纺织行业对节能减排和提高生产效率的要求越来越高，红外线染色机的技术也在不断进步。目前市面上的产品不仅能够实现精确的温度控制，还能有效缩短染色周期，降低了能耗和水资源的消耗。此外，随着数字化技术的应用，红外线染色机实现了更高的自动化水平，降低了人为操作带来的误差。</w:t>
      </w:r>
      <w:r>
        <w:rPr>
          <w:rFonts w:hint="eastAsia"/>
        </w:rPr>
        <w:br/>
      </w:r>
      <w:r>
        <w:rPr>
          <w:rFonts w:hint="eastAsia"/>
        </w:rPr>
        <w:t>　　未来，红外线染色机的发展将更加注重智能化和可持续性。一方面，通过物联网和大数据技术的应用，红外线染色机将能够实现远程监控和管理，进一步提高生产效率和产品质量。另一方面，随着对环境保护重视程度的提升，红外线染色机将更加注重节能减排，采用更加环保的染料和工艺，减少对环境的影响。此外，随着个性化需求的增长，红外线染色机也将朝着定制化方向发展，以满足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18e80da5f46f2" w:history="1">
        <w:r>
          <w:rPr>
            <w:rStyle w:val="Hyperlink"/>
          </w:rPr>
          <w:t>2025-2031年中国红外线染色机行业研究分析与前景趋势预测报告</w:t>
        </w:r>
      </w:hyperlink>
      <w:r>
        <w:rPr>
          <w:rFonts w:hint="eastAsia"/>
        </w:rPr>
        <w:t>》基于国家统计局及相关行业协会的详实数据，结合国内外红外线染色机行业研究资料及深入市场调研，系统分析了红外线染色机行业的市场规模、市场需求及产业链现状。报告重点探讨了红外线染色机行业整体运行情况及细分领域特点，科学预测了红外线染色机市场前景与发展趋势，揭示了红外线染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118e80da5f46f2" w:history="1">
        <w:r>
          <w:rPr>
            <w:rStyle w:val="Hyperlink"/>
          </w:rPr>
          <w:t>2025-2031年中国红外线染色机行业研究分析与前景趋势预测报告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红外线染色机市场概述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中国不同产品类型红外线染色机增长趋势2020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高温红外线染色机</w:t>
      </w:r>
      <w:r>
        <w:rPr>
          <w:rFonts w:hint="eastAsia"/>
        </w:rPr>
        <w:br/>
      </w:r>
      <w:r>
        <w:rPr>
          <w:rFonts w:hint="eastAsia"/>
        </w:rPr>
        <w:t>　　　　1.2.3 低温红外线染色机</w:t>
      </w:r>
      <w:r>
        <w:rPr>
          <w:rFonts w:hint="eastAsia"/>
        </w:rPr>
        <w:br/>
      </w:r>
      <w:r>
        <w:rPr>
          <w:rFonts w:hint="eastAsia"/>
        </w:rPr>
        <w:t>　　1.3 从不同应用，红外线染色机主要包括如下几个方面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中国不同应用红外线染色机增长趋势2020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中国红外线染色机发展现状及未来趋势（2020-2031）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中国市场红外线染色机收入及增长率（2020-2031）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中国市场红外线染色机销量及增长率（2020-2031）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中国市场主要红外线染色机厂商分析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中国市场主要厂商红外线染色机销量、收入及市场份额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中国市场主要厂商红外线染色机销量（2020-2025）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中国市场主要厂商红外线染色机收入（2020-2025）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2025年中国市场主要厂商红外线染色机收入排名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中国市场主要厂商红外线染色机价格（2020-2025）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中国市场主要厂商红外线染色机总部及产地分布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中国市场主要厂商成立时间及红外线染色机商业化日期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中国市场主要厂商红外线染色机产品类型及应用</w:t>
      </w:r>
      <w:r>
        <w:rPr>
          <w:rFonts w:hint="eastAsia"/>
        </w:rPr>
        <w:br/>
      </w:r>
      <w:r>
        <w:rPr>
          <w:rFonts w:hint="eastAsia"/>
        </w:rPr>
        <w:t>　　2.5 红外线染色机行业集中度、竞争程度分析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红外线染色机行业集中度分析：2025年中国Top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中国红外线染色机第一梯队、第二梯队和第三梯队厂商（品牌）及2025年市场份额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中国市场红外线染色机主要企业分析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重点企业（18）在中国市场红外线染色机销量、收入、价格及毛利率（2020-2025）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不同类型红外线染色机分析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中国市场不同产品类型红外线染色机销量（2020-2031）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中国市场不同产品类型红外线染色机销量及市场份额（2020-2025）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中国市场不同产品类型红外线染色机销量预测（2025-2031）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中国市场不同产品类型红外线染色机规模（2020-2031）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中国市场不同产品类型红外线染色机规模及市场份额（2020-2025）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中国市场不同产品类型红外线染色机规模预测（2025-2031）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中国市场不同产品类型红外线染色机价格走势（2020-2031）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不同应用红外线染色机分析</w:t>
      </w:r>
      <w:r>
        <w:rPr>
          <w:rFonts w:hint="eastAsia"/>
        </w:rPr>
        <w:br/>
      </w:r>
      <w:r>
        <w:rPr>
          <w:rFonts w:hint="eastAsia"/>
        </w:rPr>
        <w:t>　　5.1 中国市场不同应用红外线染色机销量（2020-2031）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中国市场不同应用红外线染色机销量及市场份额（2020-2025）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中国市场不同应用红外线染色机销量预测（2025-2031）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中国市场不同应用红外线染色机规模（2020-2031）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中国市场不同应用红外线染色机规模及市场份额（2020-2025）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中国市场不同应用红外线染色机规模预测（2025-2031）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中国市场不同应用红外线染色机价格走势（2020-2031）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红外线染色机行业发展分析---发展趋势</w:t>
      </w:r>
      <w:r>
        <w:rPr>
          <w:rFonts w:hint="eastAsia"/>
        </w:rPr>
        <w:br/>
      </w:r>
      <w:r>
        <w:rPr>
          <w:rFonts w:hint="eastAsia"/>
        </w:rPr>
        <w:t>　　6.2 红外线染色机行业发展分析---厂商壁垒</w:t>
      </w:r>
      <w:r>
        <w:rPr>
          <w:rFonts w:hint="eastAsia"/>
        </w:rPr>
        <w:br/>
      </w:r>
      <w:r>
        <w:rPr>
          <w:rFonts w:hint="eastAsia"/>
        </w:rPr>
        <w:t>　　6.3 红外线染色机行业发展分析---驱动因素</w:t>
      </w:r>
      <w:r>
        <w:rPr>
          <w:rFonts w:hint="eastAsia"/>
        </w:rPr>
        <w:br/>
      </w:r>
      <w:r>
        <w:rPr>
          <w:rFonts w:hint="eastAsia"/>
        </w:rPr>
        <w:t>　　6.4 红外线染色机行业发展分析---制约因素</w:t>
      </w:r>
      <w:r>
        <w:rPr>
          <w:rFonts w:hint="eastAsia"/>
        </w:rPr>
        <w:br/>
      </w:r>
      <w:r>
        <w:rPr>
          <w:rFonts w:hint="eastAsia"/>
        </w:rPr>
        <w:t>　　6.5 红外线染色机中国企业SWOT分析</w:t>
      </w:r>
      <w:r>
        <w:rPr>
          <w:rFonts w:hint="eastAsia"/>
        </w:rPr>
        <w:br/>
      </w:r>
      <w:r>
        <w:rPr>
          <w:rFonts w:hint="eastAsia"/>
        </w:rPr>
        <w:t>　　6.6 红外线染色机行业政策环境分析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红外线染色机行业产业链简介</w:t>
      </w:r>
      <w:r>
        <w:rPr>
          <w:rFonts w:hint="eastAsia"/>
        </w:rPr>
        <w:br/>
      </w:r>
      <w:r>
        <w:rPr>
          <w:rFonts w:hint="eastAsia"/>
        </w:rPr>
        <w:t>　　7.2 红外线染色机产业链分析-上游</w:t>
      </w:r>
      <w:r>
        <w:rPr>
          <w:rFonts w:hint="eastAsia"/>
        </w:rPr>
        <w:br/>
      </w:r>
      <w:r>
        <w:rPr>
          <w:rFonts w:hint="eastAsia"/>
        </w:rPr>
        <w:t>　　7.3 红外线染色机产业链分析-中游</w:t>
      </w:r>
      <w:r>
        <w:rPr>
          <w:rFonts w:hint="eastAsia"/>
        </w:rPr>
        <w:br/>
      </w:r>
      <w:r>
        <w:rPr>
          <w:rFonts w:hint="eastAsia"/>
        </w:rPr>
        <w:t>　　7.4 红外线染色机产业链分析-下游：行业场景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红外线染色机行业采购模式</w:t>
      </w:r>
      <w:r>
        <w:rPr>
          <w:rFonts w:hint="eastAsia"/>
        </w:rPr>
        <w:br/>
      </w:r>
      <w:r>
        <w:rPr>
          <w:rFonts w:hint="eastAsia"/>
        </w:rPr>
        <w:t>　　7.6 红外线染色机行业生产模式</w:t>
      </w:r>
      <w:r>
        <w:rPr>
          <w:rFonts w:hint="eastAsia"/>
        </w:rPr>
        <w:br/>
      </w:r>
      <w:r>
        <w:rPr>
          <w:rFonts w:hint="eastAsia"/>
        </w:rPr>
        <w:t>　　7.7 红外线染色机行业销售模式及销售渠道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中国本土红外线染色机产能、产量分析</w:t>
      </w:r>
      <w:r>
        <w:rPr>
          <w:rFonts w:hint="eastAsia"/>
        </w:rPr>
        <w:br/>
      </w:r>
      <w:r>
        <w:rPr>
          <w:rFonts w:hint="eastAsia"/>
        </w:rPr>
        <w:t>　　8.1 中国红外线染色机供需现状及预测（2020-2031）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中国红外线染色机产能、产量、产能利用率及发展趋势（2020-2031）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中国红外线染色机产量、市场需求量及发展趋势（2020-2031）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中国红外线染色机进出口分析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中国市场红外线染色机主要进口来源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中国市场红外线染色机主要出口目的地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不同产品类型，红外线染色机市场规模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不同应用红外线染色机市场规模2020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中国市场主要厂商红外线染色机销量（2020-2025）&amp;（千台）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中国市场主要厂商红外线染色机销量市场份额（2020-2025）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中国市场主要厂商红外线染色机收入（2020-2025）&amp;（万元）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中国市场主要厂商红外线染色机收入份额（2020-2025）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2025年中国主要生产商红外线染色机收入排名（万元）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中国市场主要厂商红外线染色机价格（2020-2025）&amp;（元/台）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中国市场主要厂商红外线染色机总部及产地分布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中国市场主要厂商成立时间及红外线染色机商业化日期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中国市场主要厂商红外线染色机产品类型及应用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2025年中国市场红外线染色机主要厂商市场地位（第一梯队、第二梯队和第三梯队）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红外线染色机生产基地、总部、竞争对手及市场地位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红外线染色机产品规格、参数及市场应用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红外线染色机销量（千台）、收入（万元）、价格（元/台）及毛利率（2020-2025）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中国市场不同类型红外线染色机销量（2020-2025）&amp;（千台）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中国市场不同类型红外线染色机销量市场份额（2020-2025）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中国市场不同类型红外线染色机销量预测（2025-2031）&amp;（千台）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表106 中国市场不同类型红外线染色机销量市场份额预测（2025-2031）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中国市场不同类型红外线染色机规模（2020-2025）&amp;（万元）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中国市场不同类型红外线染色机规模市场份额（2020-2025）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中国市场不同类型红外线染色机规模预测（2025-2031）&amp;（万元）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中国市场不同类型红外线染色机规模市场份额预测（2025-2031）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中国市场不同应用红外线染色机销量（2020-2025）&amp;（千台）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表112 中国市场不同应用红外线染色机销量市场份额（2020-2025）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中国市场不同应用红外线染色机销量预测（2025-2031）&amp;（千台）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中国市场不同应用红外线染色机销量市场份额预测（2025-2031）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中国市场不同应用红外线染色机规模（2020-2025）&amp;（万元）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中国市场不同应用红外线染色机规模市场份额（2020-2025）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中国市场不同应用红外线染色机规模预测（2025-2031）&amp;（万元）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中国市场不同应用红外线染色机规模市场份额预测（2025-2031）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红外线染色机行业发展分析---发展趋势</w:t>
      </w:r>
      <w:r>
        <w:rPr>
          <w:rFonts w:hint="eastAsia"/>
        </w:rPr>
        <w:br/>
      </w:r>
      <w:r>
        <w:rPr>
          <w:rFonts w:hint="eastAsia"/>
        </w:rPr>
        <w:t>　　表120 红外线染色机行业发展分析---厂商壁垒</w:t>
      </w:r>
      <w:r>
        <w:rPr>
          <w:rFonts w:hint="eastAsia"/>
        </w:rPr>
        <w:br/>
      </w:r>
      <w:r>
        <w:rPr>
          <w:rFonts w:hint="eastAsia"/>
        </w:rPr>
        <w:t>　　表121 红外线染色机行业发展分析---驱动因素</w:t>
      </w:r>
      <w:r>
        <w:rPr>
          <w:rFonts w:hint="eastAsia"/>
        </w:rPr>
        <w:br/>
      </w:r>
      <w:r>
        <w:rPr>
          <w:rFonts w:hint="eastAsia"/>
        </w:rPr>
        <w:t>　　表122 红外线染色机行业发展分析---制约因素</w:t>
      </w:r>
      <w:r>
        <w:rPr>
          <w:rFonts w:hint="eastAsia"/>
        </w:rPr>
        <w:br/>
      </w:r>
      <w:r>
        <w:rPr>
          <w:rFonts w:hint="eastAsia"/>
        </w:rPr>
        <w:t>　　表123 红外线染色机行业相关重点政策一览</w:t>
      </w:r>
      <w:r>
        <w:rPr>
          <w:rFonts w:hint="eastAsia"/>
        </w:rPr>
        <w:br/>
      </w:r>
      <w:r>
        <w:rPr>
          <w:rFonts w:hint="eastAsia"/>
        </w:rPr>
        <w:t>　　表124 红外线染色机行业供应链分析</w:t>
      </w:r>
      <w:r>
        <w:rPr>
          <w:rFonts w:hint="eastAsia"/>
        </w:rPr>
        <w:br/>
      </w:r>
      <w:r>
        <w:rPr>
          <w:rFonts w:hint="eastAsia"/>
        </w:rPr>
        <w:t>　　表125 红外线染色机上游原料供应商</w:t>
      </w:r>
      <w:r>
        <w:rPr>
          <w:rFonts w:hint="eastAsia"/>
        </w:rPr>
        <w:br/>
      </w:r>
      <w:r>
        <w:rPr>
          <w:rFonts w:hint="eastAsia"/>
        </w:rPr>
        <w:t>　　表126 红外线染色机行业主要下游客户</w:t>
      </w:r>
      <w:r>
        <w:rPr>
          <w:rFonts w:hint="eastAsia"/>
        </w:rPr>
        <w:br/>
      </w:r>
      <w:r>
        <w:rPr>
          <w:rFonts w:hint="eastAsia"/>
        </w:rPr>
        <w:t>　　表127 红外线染色机典型经销商</w:t>
      </w:r>
      <w:r>
        <w:rPr>
          <w:rFonts w:hint="eastAsia"/>
        </w:rPr>
        <w:br/>
      </w:r>
      <w:r>
        <w:rPr>
          <w:rFonts w:hint="eastAsia"/>
        </w:rPr>
        <w:t>　　表128 中国红外线染色机产量、销量、进口量及出口量（2020-2025）&amp;（千台）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表129 中国红外线染色机产量、销量、进口量及出口量预测（2025-2031）&amp;（千台）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表130 中国市场红外线染色机主要进口来源</w:t>
      </w:r>
      <w:r>
        <w:rPr>
          <w:rFonts w:hint="eastAsia"/>
        </w:rPr>
        <w:br/>
      </w:r>
      <w:r>
        <w:rPr>
          <w:rFonts w:hint="eastAsia"/>
        </w:rPr>
        <w:t>　　表131 中国市场红外线染色机主要出口目的地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红外线染色机产品图片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中国不同产品类型红外线染色机产量市场份额2024 VS 2025</w:t>
      </w:r>
      <w:r>
        <w:rPr>
          <w:rFonts w:hint="eastAsia"/>
        </w:rPr>
        <w:br/>
      </w:r>
      <w:r>
        <w:rPr>
          <w:rFonts w:hint="eastAsia"/>
        </w:rPr>
        <w:t>　　图3 高温红外线染色机产品图片</w:t>
      </w:r>
      <w:r>
        <w:rPr>
          <w:rFonts w:hint="eastAsia"/>
        </w:rPr>
        <w:br/>
      </w:r>
      <w:r>
        <w:rPr>
          <w:rFonts w:hint="eastAsia"/>
        </w:rPr>
        <w:t>　　图4 低温红外线染色机产品图片</w:t>
      </w:r>
      <w:r>
        <w:rPr>
          <w:rFonts w:hint="eastAsia"/>
        </w:rPr>
        <w:br/>
      </w:r>
      <w:r>
        <w:rPr>
          <w:rFonts w:hint="eastAsia"/>
        </w:rPr>
        <w:t>　　图5 中国不同应用红外线染色机市场份额2024 VS 2025</w:t>
      </w:r>
      <w:r>
        <w:rPr>
          <w:rFonts w:hint="eastAsia"/>
        </w:rPr>
        <w:br/>
      </w:r>
      <w:r>
        <w:rPr>
          <w:rFonts w:hint="eastAsia"/>
        </w:rPr>
        <w:t>　　图6 纺织厂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中国市场红外线染色机市场规模，2020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中国市场红外线染色机收入及增长率（2020-2031）&amp;（万元）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中国市场红外线染色机销量及增长率（2020-2031）&amp;（千台）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2025年中国市场主要厂商红外线染色机销量市场份额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2025年中国市场主要厂商红外线染色机收入市场份额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2025年中国市场前五大厂商红外线染色机市场份额</w:t>
      </w:r>
      <w:r>
        <w:rPr>
          <w:rFonts w:hint="eastAsia"/>
        </w:rPr>
        <w:br/>
      </w:r>
      <w:r>
        <w:rPr>
          <w:rFonts w:hint="eastAsia"/>
        </w:rPr>
        <w:t>　　图15 2025年中国市场红外线染色机第一梯队、第二梯队和第三梯队厂商（品牌）及市场份额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中国市场不同产品类型红外线染色机价格走势（2020-2031）&amp;（元/台）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中国市场不同应用红外线染色机价格走势（2020-2031）&amp;（元/台）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红外线染色机中国企业SWOT分析</w:t>
      </w:r>
      <w:r>
        <w:rPr>
          <w:rFonts w:hint="eastAsia"/>
        </w:rPr>
        <w:br/>
      </w:r>
      <w:r>
        <w:rPr>
          <w:rFonts w:hint="eastAsia"/>
        </w:rPr>
        <w:t>　　图19 红外线染色机产业链</w:t>
      </w:r>
      <w:r>
        <w:rPr>
          <w:rFonts w:hint="eastAsia"/>
        </w:rPr>
        <w:br/>
      </w:r>
      <w:r>
        <w:rPr>
          <w:rFonts w:hint="eastAsia"/>
        </w:rPr>
        <w:t>　　图20 红外线染色机行业采购模式分析</w:t>
      </w:r>
      <w:r>
        <w:rPr>
          <w:rFonts w:hint="eastAsia"/>
        </w:rPr>
        <w:br/>
      </w:r>
      <w:r>
        <w:rPr>
          <w:rFonts w:hint="eastAsia"/>
        </w:rPr>
        <w:t>　　图21 红外线染色机行业生产模式分析</w:t>
      </w:r>
      <w:r>
        <w:rPr>
          <w:rFonts w:hint="eastAsia"/>
        </w:rPr>
        <w:br/>
      </w:r>
      <w:r>
        <w:rPr>
          <w:rFonts w:hint="eastAsia"/>
        </w:rPr>
        <w:t>　　图22 红外线染色机行业销售模式分析</w:t>
      </w:r>
      <w:r>
        <w:rPr>
          <w:rFonts w:hint="eastAsia"/>
        </w:rPr>
        <w:br/>
      </w:r>
      <w:r>
        <w:rPr>
          <w:rFonts w:hint="eastAsia"/>
        </w:rPr>
        <w:t>　　图23 中国红外线染色机产能、产量、产能利用率及发展趋势（2020-2031）&amp;（千台）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中国红外线染色机产量、市场需求量及发展趋势（2020-2031）&amp;（千台）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18e80da5f46f2" w:history="1">
        <w:r>
          <w:rPr>
            <w:rStyle w:val="Hyperlink"/>
          </w:rPr>
          <w:t>2025-2031年中国红外线染色机行业研究分析与前景趋势预测报告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18e80da5f46f2" w:history="1">
        <w:r>
          <w:rPr>
            <w:rStyle w:val="Hyperlink"/>
          </w:rPr>
          <w:t>https://www.20087.com/1/50/HongWaiXianRanSeJiHangYeQuShi.html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热点：小型染色机、红外线染色机电脑、染色机器介绍、红外线染色机怎样开染杯、气流染色机、红外线染色机原理、近红外荧光染料、红外线染色机价格、广东佛山红外光打样机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1847a220a4bcc" w:history="1">
      <w:r>
        <w:rPr>
          <w:rStyle w:val="Hyperlink"/>
        </w:rPr>
        <w:t>2025-2031年中国红外线染色机行业研究分析与前景趋势预测报告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ongWaiXianRanSeJiHangYeQuShi.html" TargetMode="External" Id="R76118e80da5f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ongWaiXianRanSeJiHangYeQuShi.html" TargetMode="External" Id="Ra1a1847a220a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2025-05-12T07:10:00Z</dcterms:created>
  <dcterms:modified xsi:type="dcterms:W3CDTF">2025-05-12T08:10:00Z</dcterms:modified>
  <dc:subject>2025-2031年中国红外线染色机行业研究分析与前景趋势预测报告</dc:subject>
  <dc:title>2025-2031年中国红外线染色机行业研究分析与前景趋势预测报告</dc:title>
  <cp:keywords>2025-2031年中国红外线染色机行业研究分析与前景趋势预测报告</cp:keywords>
  <dc:description>2025-2031年中国红外线染色机行业研究分析与前景趋势预测报告</dc:description>
</cp:coreProperties>
</file>