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4f3d4698b4bc4" w:history="1">
              <w:r>
                <w:rPr>
                  <w:rStyle w:val="Hyperlink"/>
                </w:rPr>
                <w:t>2025-2031年中国全景云台行业发展现状分析与前景趋势预测报告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4f3d4698b4bc4" w:history="1">
              <w:r>
                <w:rPr>
                  <w:rStyle w:val="Hyperlink"/>
                </w:rPr>
                <w:t>2025-2031年中国全景云台行业发展现状分析与前景趋势预测报告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4f3d4698b4bc4" w:history="1">
                <w:r>
                  <w:rPr>
                    <w:rStyle w:val="Hyperlink"/>
                  </w:rPr>
                  <w:t>https://www.20087.com/2/20/QuanJingYunTaiDeQianJingQuShi.html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云台是摄影和摄像领域的重要设备，能够实现360度无死角拍摄，广泛应用于无人机航拍、VR内容制作、安防监控等场景。现代全景云台集成了高精度电机、稳定算法和智能追踪功能，确保画面平稳流畅。随着技术进步，云台体积减小，兼容性增强，能够适配多种相机和设备，满足不同用户群体的需求。</w:t>
      </w:r>
      <w:r>
        <w:rPr>
          <w:rFonts w:hint="eastAsia"/>
        </w:rPr>
        <w:br/>
      </w:r>
      <w:r>
        <w:rPr>
          <w:rFonts w:hint="eastAsia"/>
        </w:rPr>
        <w:t>　　全景云台的未来发展方向将侧重于智能化和集成化。通过AI技术的融合，云台将具备更强大的场景识别、目标追踪和自动编辑能力，实现智能化创作。在硬件层面，轻量化、一体化设计以及与5G、物联网技术的结合，将使得云台能够远程控制和实时传输高质量视频，拓展应用范围至远程教育、远程医疗等领域。此外，为适应更复杂的拍摄环境，云台的防水、防抖性能也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4f3d4698b4bc4" w:history="1">
        <w:r>
          <w:rPr>
            <w:rStyle w:val="Hyperlink"/>
          </w:rPr>
          <w:t>2025-2031年中国全景云台行业发展现状分析与前景趋势预测报告</w:t>
        </w:r>
      </w:hyperlink>
      <w:r>
        <w:rPr>
          <w:rFonts w:hint="eastAsia"/>
        </w:rPr>
        <w:t>》通过严谨的分析、翔实的数据及直观的图表，系统解析了全景云台行业的市场规模、需求变化、价格波动及产业链结构。报告全面评估了当前全景云台市场现状，科学预测了未来市场前景与发展趋势，重点剖析了全景云台细分市场的机遇与挑战。同时，报告对全景云台重点企业的竞争地位及市场集中度进行了评估，为全景云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全景云台行业概述</w:t>
      </w:r>
      <w:r>
        <w:rPr>
          <w:rFonts w:hint="eastAsia"/>
        </w:rPr>
        <w:br/>
      </w:r>
      <w:r>
        <w:rPr>
          <w:rFonts w:hint="eastAsia"/>
        </w:rPr>
        <w:t>　　第一节 全景云台定义与分类</w:t>
      </w:r>
      <w:r>
        <w:rPr>
          <w:rFonts w:hint="eastAsia"/>
        </w:rPr>
        <w:br/>
      </w:r>
      <w:r>
        <w:rPr>
          <w:rFonts w:hint="eastAsia"/>
        </w:rPr>
        <w:t>　　第二节 全景云台应用领域</w:t>
      </w:r>
      <w:r>
        <w:rPr>
          <w:rFonts w:hint="eastAsia"/>
        </w:rPr>
        <w:br/>
      </w:r>
      <w:r>
        <w:rPr>
          <w:rFonts w:hint="eastAsia"/>
        </w:rPr>
        <w:t>　　第三节 全景云台行业经济指标分析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全景云台产业链及经营模式分析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三、全景云台销售模式及销售渠道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全球全景云台市场发展综述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2019-2024年全球全景云台市场规模与趋势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主要国家与地区全景云台市场分析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2025-2031年全球全景云台行业发展趋势与前景预测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中国全景云台行业市场分析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2024-2025年全景云台产能与投资动态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一、国内全景云台产能及利用情况</w:t>
      </w:r>
      <w:r>
        <w:rPr>
          <w:rFonts w:hint="eastAsia"/>
        </w:rPr>
        <w:br/>
      </w:r>
      <w:r>
        <w:rPr>
          <w:rFonts w:hint="eastAsia"/>
        </w:rPr>
        <w:t>　　　　二、全景云台产能扩张与投资动态</w:t>
      </w:r>
      <w:r>
        <w:rPr>
          <w:rFonts w:hint="eastAsia"/>
        </w:rPr>
        <w:br/>
      </w:r>
      <w:r>
        <w:rPr>
          <w:rFonts w:hint="eastAsia"/>
        </w:rPr>
        <w:t>　　第二节 全景云台行业产量情况分析与趋势预测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一、2019-2024年全景云台行业产量数据统计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1、2019-2024年全景云台产量及增长趋势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2、2019-2024年全景云台细分产品产量及份额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二、影响全景云台产量的关键因素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三、2025-2031年全景云台产量预测</w:t>
      </w:r>
      <w:r>
        <w:rPr>
          <w:rFonts w:hint="eastAsia"/>
        </w:rPr>
        <w:br/>
      </w:r>
      <w:r>
        <w:rPr>
          <w:rFonts w:hint="eastAsia"/>
        </w:rPr>
        <w:t>　　第三节 2025-2031年全景云台市场需求与销售分析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一、2024-2025年全景云台行业需求现状</w:t>
      </w:r>
      <w:r>
        <w:rPr>
          <w:rFonts w:hint="eastAsia"/>
        </w:rPr>
        <w:br/>
      </w:r>
      <w:r>
        <w:rPr>
          <w:rFonts w:hint="eastAsia"/>
        </w:rPr>
        <w:t>　　　　二、全景云台客户群体与需求特点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三、2019-2024年全景云台行业销售规模分析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四、2025-2031年全景云台市场增长潜力与规模预测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2024-2025年全景云台行业技术发展现状及趋势分析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全景云台行业技术发展现状分析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国内外全景云台行业技术差异与原因</w:t>
      </w:r>
      <w:r>
        <w:rPr>
          <w:rFonts w:hint="eastAsia"/>
        </w:rPr>
        <w:br/>
      </w:r>
      <w:r>
        <w:rPr>
          <w:rFonts w:hint="eastAsia"/>
        </w:rPr>
        <w:t>　　第三节 全景云台行业技术发展方向、趋势预测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提升全景云台行业技术能力策略建议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中国全景云台细分市场与下游应用领域分析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全景云台细分市场分析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一、2024-2025年全景云台主要细分产品市场现状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全景云台下游应用与客户群体分析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一、2024-2025年全景云台各应用领域市场现状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全景云台价格机制与竞争策略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一、2019-2024年全景云台市场价格走势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全景云台定价策略与方法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2025-2031年全景云台价格竞争态势与趋势预测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中国全景云台行业重点区域市场研究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2024-2025年重点区域全景云台市场发展概况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二、2019-2024年全景云台市场需求规模情况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三、2025-2031年全景云台行业发展潜力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二、2019-2024年全景云台市场需求规模情况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三、2025-2031年全景云台行业发展潜力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二、2019-2024年全景云台市场需求规模情况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三、2025-2031年全景云台行业发展潜力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二、2019-2024年全景云台市场需求规模情况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三、2025-2031年全景云台行业发展潜力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二、2019-2024年全景云台市场需求规模情况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三、2025-2031年全景云台行业发展潜力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2019-2024年中国全景云台行业进出口情况分析</w:t>
      </w:r>
      <w:r>
        <w:rPr>
          <w:rFonts w:hint="eastAsia"/>
        </w:rPr>
        <w:br/>
      </w:r>
      <w:r>
        <w:rPr>
          <w:rFonts w:hint="eastAsia"/>
        </w:rPr>
        <w:t>　　第一节 全景云台行业进口情况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一、2019-2024年全景云台进口规模及增长情况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二、全景云台主要进口来源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全景云台行业出口情况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一、2019-2024年全景云台出口规模及增长情况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二、全景云台主要出口目的地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2019-2024年中国全景云台行业总体发展与财务状况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2019-2024年中国全景云台行业规模情况</w:t>
      </w:r>
      <w:r>
        <w:rPr>
          <w:rFonts w:hint="eastAsia"/>
        </w:rPr>
        <w:br/>
      </w:r>
      <w:r>
        <w:rPr>
          <w:rFonts w:hint="eastAsia"/>
        </w:rPr>
        <w:t>　　　　一、全景云台行业企业数量规模</w:t>
      </w:r>
      <w:r>
        <w:rPr>
          <w:rFonts w:hint="eastAsia"/>
        </w:rPr>
        <w:br/>
      </w:r>
      <w:r>
        <w:rPr>
          <w:rFonts w:hint="eastAsia"/>
        </w:rPr>
        <w:t>　　　　二、全景云台行业从业人员规模</w:t>
      </w:r>
      <w:r>
        <w:rPr>
          <w:rFonts w:hint="eastAsia"/>
        </w:rPr>
        <w:br/>
      </w:r>
      <w:r>
        <w:rPr>
          <w:rFonts w:hint="eastAsia"/>
        </w:rPr>
        <w:t>　　　　三、全景云台行业市场敏感性分析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2019-2024年中国全景云台行业财务能力分析</w:t>
      </w:r>
      <w:r>
        <w:rPr>
          <w:rFonts w:hint="eastAsia"/>
        </w:rPr>
        <w:br/>
      </w:r>
      <w:r>
        <w:rPr>
          <w:rFonts w:hint="eastAsia"/>
        </w:rPr>
        <w:t>　　　　一、全景云台行业盈利能力</w:t>
      </w:r>
      <w:r>
        <w:rPr>
          <w:rFonts w:hint="eastAsia"/>
        </w:rPr>
        <w:br/>
      </w:r>
      <w:r>
        <w:rPr>
          <w:rFonts w:hint="eastAsia"/>
        </w:rPr>
        <w:t>　　　　二、全景云台行业偿债能力</w:t>
      </w:r>
      <w:r>
        <w:rPr>
          <w:rFonts w:hint="eastAsia"/>
        </w:rPr>
        <w:br/>
      </w:r>
      <w:r>
        <w:rPr>
          <w:rFonts w:hint="eastAsia"/>
        </w:rPr>
        <w:t>　　　　三、全景云台行业营运能力</w:t>
      </w:r>
      <w:r>
        <w:rPr>
          <w:rFonts w:hint="eastAsia"/>
        </w:rPr>
        <w:br/>
      </w:r>
      <w:r>
        <w:rPr>
          <w:rFonts w:hint="eastAsia"/>
        </w:rPr>
        <w:t>　　　　四、全景云台行业发展能力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全景云台行业重点企业调研分析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二、企业全景云台业务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二、企业全景云台业务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二、企业全景云台业务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二、企业全景云台业务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二、企业全景云台业务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二、企业全景云台业务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中国全景云台行业竞争格局分析</w:t>
      </w:r>
      <w:r>
        <w:rPr>
          <w:rFonts w:hint="eastAsia"/>
        </w:rPr>
        <w:br/>
      </w:r>
      <w:r>
        <w:rPr>
          <w:rFonts w:hint="eastAsia"/>
        </w:rPr>
        <w:t>　　第一节 全景云台行业竞争格局总览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2024-2025年全景云台行业竞争力分析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2019-2024年全景云台行业企业并购活动分析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2024-2025年全景云台行业会展与招投标活动分析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一、全景云台行业会展活动及其市场影响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2025年中国全景云台企业发展企业发展策略与建议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全景云台销售模式与渠道策略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全景云台品牌与市场推广策略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全景云台研发投入与技术创新能力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全景云台合作联盟与资源整合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中国全景云台行业风险与对策</w:t>
      </w:r>
      <w:r>
        <w:rPr>
          <w:rFonts w:hint="eastAsia"/>
        </w:rPr>
        <w:br/>
      </w:r>
      <w:r>
        <w:rPr>
          <w:rFonts w:hint="eastAsia"/>
        </w:rPr>
        <w:t>　　第一节 全景云台行业SWOT分析</w:t>
      </w:r>
      <w:r>
        <w:rPr>
          <w:rFonts w:hint="eastAsia"/>
        </w:rPr>
        <w:br/>
      </w:r>
      <w:r>
        <w:rPr>
          <w:rFonts w:hint="eastAsia"/>
        </w:rPr>
        <w:t>　　　　一、全景云台行业优势</w:t>
      </w:r>
      <w:r>
        <w:rPr>
          <w:rFonts w:hint="eastAsia"/>
        </w:rPr>
        <w:br/>
      </w:r>
      <w:r>
        <w:rPr>
          <w:rFonts w:hint="eastAsia"/>
        </w:rPr>
        <w:t>　　　　二、全景云台行业劣势</w:t>
      </w:r>
      <w:r>
        <w:rPr>
          <w:rFonts w:hint="eastAsia"/>
        </w:rPr>
        <w:br/>
      </w:r>
      <w:r>
        <w:rPr>
          <w:rFonts w:hint="eastAsia"/>
        </w:rPr>
        <w:t>　　　　三、全景云台市场机会</w:t>
      </w:r>
      <w:r>
        <w:rPr>
          <w:rFonts w:hint="eastAsia"/>
        </w:rPr>
        <w:br/>
      </w:r>
      <w:r>
        <w:rPr>
          <w:rFonts w:hint="eastAsia"/>
        </w:rPr>
        <w:t>　　　　四、全景云台市场威胁</w:t>
      </w:r>
      <w:r>
        <w:rPr>
          <w:rFonts w:hint="eastAsia"/>
        </w:rPr>
        <w:br/>
      </w:r>
      <w:r>
        <w:rPr>
          <w:rFonts w:hint="eastAsia"/>
        </w:rPr>
        <w:t>　　第二节 全景云台行业风险及对策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2025-2031年中国全景云台行业前景与发展趋势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2024-2025年全景云台行业发展环境分析</w:t>
      </w:r>
      <w:r>
        <w:rPr>
          <w:rFonts w:hint="eastAsia"/>
        </w:rPr>
        <w:br/>
      </w:r>
      <w:r>
        <w:rPr>
          <w:rFonts w:hint="eastAsia"/>
        </w:rPr>
        <w:t>　　　　一、全景云台行业主管部门与监管体制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二、全景云台行业主要法律法规及政策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三、全景云台行业标准与质量监管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2025-2031年全景云台行业发展趋势与方向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2025-2031年全景云台行业发展潜力与机遇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全景云台行业研究结论与建议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中~智林~－全景云台行业发展建议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全景云台行业历程</w:t>
      </w:r>
      <w:r>
        <w:rPr>
          <w:rFonts w:hint="eastAsia"/>
        </w:rPr>
        <w:br/>
      </w:r>
      <w:r>
        <w:rPr>
          <w:rFonts w:hint="eastAsia"/>
        </w:rPr>
        <w:t>　　图表 全景云台行业生命周期</w:t>
      </w:r>
      <w:r>
        <w:rPr>
          <w:rFonts w:hint="eastAsia"/>
        </w:rPr>
        <w:br/>
      </w:r>
      <w:r>
        <w:rPr>
          <w:rFonts w:hint="eastAsia"/>
        </w:rPr>
        <w:t>　　图表 全景云台行业产业链分析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2019-2024年中国全景云台行业市场规模及增长情况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2019-2024年全景云台行业市场容量分析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2019-2024年中国全景云台行业产能统计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2019-2024年中国全景云台行业产量及增长趋势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2019-2024年中国全景云台市场需求量及增速统计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2025年中国全景云台行业需求领域分布格局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2019-2024年中国全景云台行业销售收入分析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2019-2024年中国全景云台行业盈利情况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2019-2024年中国全景云台行业利润总额统计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2019-2024年中国全景云台进口数量分析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2019-2024年中国全景云台进口金额分析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2019-2024年中国全景云台出口数量分析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2019-2024年中国全景云台出口金额分析</w:t>
      </w:r>
      <w:r>
        <w:rPr>
          <w:rFonts w:hint="eastAsia"/>
        </w:rPr>
        <w:br/>
      </w:r>
      <w:r>
        <w:rPr>
          <w:rFonts w:hint="eastAsia"/>
        </w:rPr>
        <w:t>　　图表 2025年中国全景云台进口国家及地区分析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2025年中国全景云台出口国家及地区分析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2019-2024年中国全景云台行业企业数量情况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2019-2024年中国全景云台行业企业平均规模情况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**地区全景云台市场规模及增长情况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**地区全景云台行业市场需求情况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**地区全景云台市场规模及增长情况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**地区全景云台行业市场需求情况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**地区全景云台市场规模及增长情况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**地区全景云台行业市场需求情况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**地区全景云台市场规模及增长情况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**地区全景云台行业市场需求情况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全景云台重点企业（一）基本信息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全景云台重点企业（一）经营情况分析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全景云台重点企业（一）主要经济指标情况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全景云台重点企业（一）盈利能力情况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全景云台重点企业（一）偿债能力情况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全景云台重点企业（一）运营能力情况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全景云台重点企业（一）成长能力情况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全景云台重点企业（二）基本信息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全景云台重点企业（二）经营情况分析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全景云台重点企业（二）主要经济指标情况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全景云台重点企业（二）盈利能力情况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全景云台重点企业（二）偿债能力情况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全景云台重点企业（二）运营能力情况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全景云台重点企业（二）成长能力情况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全景云台重点企业（三）基本信息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全景云台重点企业（三）经营情况分析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全景云台重点企业（三）主要经济指标情况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全景云台重点企业（三）盈利能力情况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全景云台重点企业（三）偿债能力情况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全景云台重点企业（三）运营能力情况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全景云台重点企业（三）成长能力情况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2025-2031年中国全景云台行业产能预测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2025-2031年中国全景云台行业产量预测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2025-2031年中国全景云台市场需求量预测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2025-2031年中国全景云台行业供需平衡预测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2025-2031年中国全景云台行业市场容量预测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2025-2031年中国全景云台行业市场规模预测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2025-2031年中国全景云台市场前景分析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2025-2031年中国全景云台行业发展趋势预测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4f3d4698b4bc4" w:history="1">
        <w:r>
          <w:rPr>
            <w:rStyle w:val="Hyperlink"/>
          </w:rPr>
          <w:t>2025-2031年中国全景云台行业发展现状分析与前景趋势预测报告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4f3d4698b4bc4" w:history="1">
        <w:r>
          <w:rPr>
            <w:rStyle w:val="Hyperlink"/>
          </w:rPr>
          <w:t>https://www.20087.com/2/20/QuanJingYunTaiDeQianJingQuShi.html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热点：云台摄像机、vr全景云台、跟拍云台使用教程、全景云台的功能是什么、VR云台价格、全景云台哪个好、双全景和单全景云台有啥区别、全景云台摄像机、小白智能全景球机Q1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a4c19e44b4434" w:history="1">
      <w:r>
        <w:rPr>
          <w:rStyle w:val="Hyperlink"/>
        </w:rPr>
        <w:t>2025-2031年中国全景云台行业发展现状分析与前景趋势预测报告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QuanJingYunTaiDeQianJingQuShi.html" TargetMode="External" Id="R28a4f3d4698b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QuanJingYunTaiDeQianJingQuShi.html" TargetMode="External" Id="Rdf1a4c19e44b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2024-11-26T05:02:00Z</dcterms:created>
  <dcterms:modified xsi:type="dcterms:W3CDTF">2024-11-26T06:02:00Z</dcterms:modified>
  <dc:subject>2025-2031年中国全景云台行业发展现状分析与前景趋势预测报告</dc:subject>
  <dc:title>2025-2031年中国全景云台行业发展现状分析与前景趋势预测报告</dc:title>
  <cp:keywords>2025-2031年中国全景云台行业发展现状分析与前景趋势预测报告</cp:keywords>
  <dc:description>2025-2031年中国全景云台行业发展现状分析与前景趋势预测报告</dc:description>
</cp:coreProperties>
</file>