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b04f764ac4422e" w:history="1">
              <w:r>
                <w:rPr>
                  <w:rStyle w:val="Hyperlink"/>
                </w:rPr>
                <w:t>2023-2029年中国压力补偿滴头行业现状调研分析与发展趋势预测报告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b04f764ac4422e" w:history="1">
              <w:r>
                <w:rPr>
                  <w:rStyle w:val="Hyperlink"/>
                </w:rPr>
                <w:t>2023-2029年中国压力补偿滴头行业现状调研分析与发展趋势预测报告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3589602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b04f764ac4422e" w:history="1">
                <w:r>
                  <w:rPr>
                    <w:rStyle w:val="Hyperlink"/>
                  </w:rPr>
                  <w:t>https://www.20087.com/2/60/YaLiBuChangDiTouFaZhanQuShi.html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补偿滴头是一种用于农业灌溉和植物培养的精密设备，能够根据土壤湿度和植物需求自动调节水流量。近年来，随着精准农业和节水灌溉技术的发展，压力补偿滴头的市场需求持续增长。目前，市场上已有多种型号和规格的压力补偿滴头产品，能够满足不同种植需求。</w:t>
      </w:r>
      <w:r>
        <w:rPr>
          <w:rFonts w:hint="eastAsia"/>
        </w:rPr>
        <w:br/>
      </w:r>
      <w:r>
        <w:rPr>
          <w:rFonts w:hint="eastAsia"/>
        </w:rPr>
        <w:t>　　未来，压力补偿滴头将在智能化和高精度方面取得更多突破。通过引入先进的传感器和控制技术，实现压力补偿滴头的精准调节和智能管理，提升灌溉效率和植物生长效果。同时，结合大数据和人工智能技术，实现对压力补偿滴头的远程监控和数据分析，提升农业生产的智能化水平。此外，随着新材料和新设计理念的发展，压力补偿滴头的外观设计和功能性也将得到进一步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b04f764ac4422e" w:history="1">
        <w:r>
          <w:rPr>
            <w:rStyle w:val="Hyperlink"/>
          </w:rPr>
          <w:t>2023-2029年中国压力补偿滴头行业现状调研分析与发展趋势预测报告</w:t>
        </w:r>
      </w:hyperlink>
      <w:r>
        <w:rPr>
          <w:rFonts w:hint="eastAsia"/>
        </w:rPr>
        <w:t>》依据国家统计局、发改委及压力补偿滴头相关协会等的数据资料，深入研究了压力补偿滴头行业的现状，包括压力补偿滴头市场需求、市场规模及产业链状况。压力补偿滴头报告分析了压力补偿滴头的价格波动、各细分市场的动态，以及重点企业的经营状况。同时，报告对压力补偿滴头市场前景及发展趋势进行了科学预测，揭示了潜在的市场需求和投资机会，也指出了压力补偿滴头行业内可能的风险。此外，压力补偿滴头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压力补偿滴头行业相关概述</w:t>
      </w:r>
      <w:r>
        <w:rPr>
          <w:rFonts w:hint="eastAsia"/>
        </w:rPr>
        <w:br/>
      </w:r>
      <w:r>
        <w:rPr>
          <w:rFonts w:hint="eastAsia"/>
        </w:rPr>
        <w:t>　　　　一、压力补偿滴头行业定义及特点</w:t>
      </w:r>
      <w:r>
        <w:rPr>
          <w:rFonts w:hint="eastAsia"/>
        </w:rPr>
        <w:br/>
      </w:r>
      <w:r>
        <w:rPr>
          <w:rFonts w:hint="eastAsia"/>
        </w:rPr>
        <w:t>　　　　　　1、压力补偿滴头行业定义</w:t>
      </w:r>
      <w:r>
        <w:rPr>
          <w:rFonts w:hint="eastAsia"/>
        </w:rPr>
        <w:br/>
      </w:r>
      <w:r>
        <w:rPr>
          <w:rFonts w:hint="eastAsia"/>
        </w:rPr>
        <w:t>　　　　　　2、压力补偿滴头行业特点</w:t>
      </w:r>
      <w:r>
        <w:rPr>
          <w:rFonts w:hint="eastAsia"/>
        </w:rPr>
        <w:br/>
      </w:r>
      <w:r>
        <w:rPr>
          <w:rFonts w:hint="eastAsia"/>
        </w:rPr>
        <w:t>　　　　二、压力补偿滴头行业经营模式分析</w:t>
      </w:r>
      <w:r>
        <w:rPr>
          <w:rFonts w:hint="eastAsia"/>
        </w:rPr>
        <w:br/>
      </w:r>
      <w:r>
        <w:rPr>
          <w:rFonts w:hint="eastAsia"/>
        </w:rPr>
        <w:t>　　　　　　1、压力补偿滴头生产模式</w:t>
      </w:r>
      <w:r>
        <w:rPr>
          <w:rFonts w:hint="eastAsia"/>
        </w:rPr>
        <w:br/>
      </w:r>
      <w:r>
        <w:rPr>
          <w:rFonts w:hint="eastAsia"/>
        </w:rPr>
        <w:t>　　　　　　2、压力补偿滴头采购模式</w:t>
      </w:r>
      <w:r>
        <w:rPr>
          <w:rFonts w:hint="eastAsia"/>
        </w:rPr>
        <w:br/>
      </w:r>
      <w:r>
        <w:rPr>
          <w:rFonts w:hint="eastAsia"/>
        </w:rPr>
        <w:t>　　　　　　3、压力补偿滴头销售模式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2022年世界压力补偿滴头行业市场运行形势分析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2022年全球压力补偿滴头行业发展概况</w:t>
      </w:r>
      <w:r>
        <w:rPr>
          <w:rFonts w:hint="eastAsia"/>
        </w:rPr>
        <w:br/>
      </w:r>
      <w:r>
        <w:rPr>
          <w:rFonts w:hint="eastAsia"/>
        </w:rPr>
        <w:t>　　第二节 世界压力补偿滴头行业发展走势</w:t>
      </w:r>
      <w:r>
        <w:rPr>
          <w:rFonts w:hint="eastAsia"/>
        </w:rPr>
        <w:br/>
      </w:r>
      <w:r>
        <w:rPr>
          <w:rFonts w:hint="eastAsia"/>
        </w:rPr>
        <w:t>　　　　一、全球压力补偿滴头行业市场分布情况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二、全球压力补偿滴头行业发展趋势分析</w:t>
      </w:r>
      <w:r>
        <w:rPr>
          <w:rFonts w:hint="eastAsia"/>
        </w:rPr>
        <w:br/>
      </w:r>
      <w:r>
        <w:rPr>
          <w:rFonts w:hint="eastAsia"/>
        </w:rPr>
        <w:t>　　第三节 全球压力补偿滴头行业重点国家和区域分析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2022年中国压力补偿滴头行业发展环境分析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压力补偿滴头政策环境分析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压力补偿滴头技术环境分析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2022年压力补偿滴头行业技术发展现状及趋势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当前我国压力补偿滴头技术发展现状</w:t>
      </w:r>
      <w:r>
        <w:rPr>
          <w:rFonts w:hint="eastAsia"/>
        </w:rPr>
        <w:br/>
      </w:r>
      <w:r>
        <w:rPr>
          <w:rFonts w:hint="eastAsia"/>
        </w:rPr>
        <w:t>　　第二节 中外压力补偿滴头技术差距及产生差距的主要原因分析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提高我国压力补偿滴头技术的对策</w:t>
      </w:r>
      <w:r>
        <w:rPr>
          <w:rFonts w:hint="eastAsia"/>
        </w:rPr>
        <w:br/>
      </w:r>
      <w:r>
        <w:rPr>
          <w:rFonts w:hint="eastAsia"/>
        </w:rPr>
        <w:t>　　第四节 我国压力补偿滴头研发、设计发展趋势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中国压力补偿滴头行业市场供需状况分析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中国压力补偿滴头行业市场规模情况</w:t>
      </w:r>
      <w:r>
        <w:rPr>
          <w:rFonts w:hint="eastAsia"/>
        </w:rPr>
        <w:br/>
      </w:r>
      <w:r>
        <w:rPr>
          <w:rFonts w:hint="eastAsia"/>
        </w:rPr>
        <w:t>　　第二节 中国压力补偿滴头行业盈利情况分析</w:t>
      </w:r>
      <w:r>
        <w:rPr>
          <w:rFonts w:hint="eastAsia"/>
        </w:rPr>
        <w:br/>
      </w:r>
      <w:r>
        <w:rPr>
          <w:rFonts w:hint="eastAsia"/>
        </w:rPr>
        <w:t>　　第三节 中国压力补偿滴头行业市场需求状况</w:t>
      </w:r>
      <w:r>
        <w:rPr>
          <w:rFonts w:hint="eastAsia"/>
        </w:rPr>
        <w:br/>
      </w:r>
      <w:r>
        <w:rPr>
          <w:rFonts w:hint="eastAsia"/>
        </w:rPr>
        <w:t>　　　　一、2017-2022年压力补偿滴头行业市场需求情况</w:t>
      </w:r>
      <w:r>
        <w:rPr>
          <w:rFonts w:hint="eastAsia"/>
        </w:rPr>
        <w:br/>
      </w:r>
      <w:r>
        <w:rPr>
          <w:rFonts w:hint="eastAsia"/>
        </w:rPr>
        <w:t>　　　　二、压力补偿滴头行业市场需求特点分析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三、2023-2029年压力补偿滴头行业市场需求预测</w:t>
      </w:r>
      <w:r>
        <w:rPr>
          <w:rFonts w:hint="eastAsia"/>
        </w:rPr>
        <w:br/>
      </w:r>
      <w:r>
        <w:rPr>
          <w:rFonts w:hint="eastAsia"/>
        </w:rPr>
        <w:t>　　第四节 中国压力补偿滴头行业市场供给状况</w:t>
      </w:r>
      <w:r>
        <w:rPr>
          <w:rFonts w:hint="eastAsia"/>
        </w:rPr>
        <w:br/>
      </w:r>
      <w:r>
        <w:rPr>
          <w:rFonts w:hint="eastAsia"/>
        </w:rPr>
        <w:t>　　　　一、2017-2022年压力补偿滴头行业市场供给情况</w:t>
      </w:r>
      <w:r>
        <w:rPr>
          <w:rFonts w:hint="eastAsia"/>
        </w:rPr>
        <w:br/>
      </w:r>
      <w:r>
        <w:rPr>
          <w:rFonts w:hint="eastAsia"/>
        </w:rPr>
        <w:t>　　　　二、压力补偿滴头行业市场供给特点分析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三、2023-2029年压力补偿滴头行业市场供给预测</w:t>
      </w:r>
      <w:r>
        <w:rPr>
          <w:rFonts w:hint="eastAsia"/>
        </w:rPr>
        <w:br/>
      </w:r>
      <w:r>
        <w:rPr>
          <w:rFonts w:hint="eastAsia"/>
        </w:rPr>
        <w:t>　　第五节 压力补偿滴头行业市场供需平衡状况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中国压力补偿滴头行业进出口情况分析预测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2017-2022年中国压力补偿滴头行业进出口情况分析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一、2017-2022年中国压力补偿滴头行业进口分析</w:t>
      </w:r>
      <w:r>
        <w:rPr>
          <w:rFonts w:hint="eastAsia"/>
        </w:rPr>
        <w:br/>
      </w:r>
      <w:r>
        <w:rPr>
          <w:rFonts w:hint="eastAsia"/>
        </w:rPr>
        <w:t>　　　　二、2017-2022年中国压力补偿滴头行业出口分析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2023-2029年中国压力补偿滴头行业进出口情况预测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一、2023-2029年中国压力补偿滴头行业进口预测分析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二、2023-2029年中国压力补偿滴头行业出口预测分析</w:t>
      </w:r>
      <w:r>
        <w:rPr>
          <w:rFonts w:hint="eastAsia"/>
        </w:rPr>
        <w:br/>
      </w:r>
      <w:r>
        <w:rPr>
          <w:rFonts w:hint="eastAsia"/>
        </w:rPr>
        <w:t>　　第三节 影响压力补偿滴头行业进出口变化的主要原因分析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2017-2022年中国压力补偿滴头行业重点地区调研分析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一、中国压力补偿滴头行业重点区域市场结构调研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二、**地区压力补偿滴头市场调研分析</w:t>
      </w:r>
      <w:r>
        <w:rPr>
          <w:rFonts w:hint="eastAsia"/>
        </w:rPr>
        <w:br/>
      </w:r>
      <w:r>
        <w:rPr>
          <w:rFonts w:hint="eastAsia"/>
        </w:rPr>
        <w:t>　　　　三、**地区压力补偿滴头市场调研分析</w:t>
      </w:r>
      <w:r>
        <w:rPr>
          <w:rFonts w:hint="eastAsia"/>
        </w:rPr>
        <w:br/>
      </w:r>
      <w:r>
        <w:rPr>
          <w:rFonts w:hint="eastAsia"/>
        </w:rPr>
        <w:t>　　　　四、**地区压力补偿滴头市场调研分析</w:t>
      </w:r>
      <w:r>
        <w:rPr>
          <w:rFonts w:hint="eastAsia"/>
        </w:rPr>
        <w:br/>
      </w:r>
      <w:r>
        <w:rPr>
          <w:rFonts w:hint="eastAsia"/>
        </w:rPr>
        <w:t>　　　　五、**地区压力补偿滴头市场调研分析</w:t>
      </w:r>
      <w:r>
        <w:rPr>
          <w:rFonts w:hint="eastAsia"/>
        </w:rPr>
        <w:br/>
      </w:r>
      <w:r>
        <w:rPr>
          <w:rFonts w:hint="eastAsia"/>
        </w:rPr>
        <w:t>　　　　六、**地区压力补偿滴头市场调研分析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压力补偿滴头行业细分产品市场调研分析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中国压力补偿滴头行业市场行情分析预测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压力补偿滴头价格影响因素分析</w:t>
      </w:r>
      <w:r>
        <w:rPr>
          <w:rFonts w:hint="eastAsia"/>
        </w:rPr>
        <w:br/>
      </w:r>
      <w:r>
        <w:rPr>
          <w:rFonts w:hint="eastAsia"/>
        </w:rPr>
        <w:t>　　第三节 2017-2022年中国压力补偿滴头市场价格趋向分析</w:t>
      </w:r>
      <w:r>
        <w:rPr>
          <w:rFonts w:hint="eastAsia"/>
        </w:rPr>
        <w:br/>
      </w:r>
      <w:r>
        <w:rPr>
          <w:rFonts w:hint="eastAsia"/>
        </w:rPr>
        <w:t>　　第四节 2023-2029年中国压力补偿滴头市场价格趋向预测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压力补偿滴头行业上、下游市场分析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压力补偿滴头行业上游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压力补偿滴头行业下游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压力补偿滴头行业竞争格局分析</w:t>
      </w:r>
      <w:r>
        <w:rPr>
          <w:rFonts w:hint="eastAsia"/>
        </w:rPr>
        <w:br/>
      </w:r>
      <w:r>
        <w:rPr>
          <w:rFonts w:hint="eastAsia"/>
        </w:rPr>
        <w:t>　　第一节 压力补偿滴头行业集中度分析</w:t>
      </w:r>
      <w:r>
        <w:rPr>
          <w:rFonts w:hint="eastAsia"/>
        </w:rPr>
        <w:br/>
      </w:r>
      <w:r>
        <w:rPr>
          <w:rFonts w:hint="eastAsia"/>
        </w:rPr>
        <w:t>　　　　一、压力补偿滴头市场集中度分析</w:t>
      </w:r>
      <w:r>
        <w:rPr>
          <w:rFonts w:hint="eastAsia"/>
        </w:rPr>
        <w:br/>
      </w:r>
      <w:r>
        <w:rPr>
          <w:rFonts w:hint="eastAsia"/>
        </w:rPr>
        <w:t>　　　　二、压力补偿滴头企业集中度分析</w:t>
      </w:r>
      <w:r>
        <w:rPr>
          <w:rFonts w:hint="eastAsia"/>
        </w:rPr>
        <w:br/>
      </w:r>
      <w:r>
        <w:rPr>
          <w:rFonts w:hint="eastAsia"/>
        </w:rPr>
        <w:t>　　　　三、压力补偿滴头区域集中度分析</w:t>
      </w:r>
      <w:r>
        <w:rPr>
          <w:rFonts w:hint="eastAsia"/>
        </w:rPr>
        <w:br/>
      </w:r>
      <w:r>
        <w:rPr>
          <w:rFonts w:hint="eastAsia"/>
        </w:rPr>
        <w:t>　　第二节 压力补偿滴头行业竞争格局分析</w:t>
      </w:r>
      <w:r>
        <w:rPr>
          <w:rFonts w:hint="eastAsia"/>
        </w:rPr>
        <w:br/>
      </w:r>
      <w:r>
        <w:rPr>
          <w:rFonts w:hint="eastAsia"/>
        </w:rPr>
        <w:t>　　　　一、2022年压力补偿滴头行业竞争分析</w:t>
      </w:r>
      <w:r>
        <w:rPr>
          <w:rFonts w:hint="eastAsia"/>
        </w:rPr>
        <w:br/>
      </w:r>
      <w:r>
        <w:rPr>
          <w:rFonts w:hint="eastAsia"/>
        </w:rPr>
        <w:t>　　　　二、2022年中外压力补偿滴头产品竞争分析</w:t>
      </w:r>
      <w:r>
        <w:rPr>
          <w:rFonts w:hint="eastAsia"/>
        </w:rPr>
        <w:br/>
      </w:r>
      <w:r>
        <w:rPr>
          <w:rFonts w:hint="eastAsia"/>
        </w:rPr>
        <w:t>　　　　三、2017-2022年中国压力补偿滴头市场竞争分析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四、2023-2029年国内主要压力补偿滴头企业动向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压力补偿滴头行业重点企业发展调研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压力补偿滴头重点企业（一）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压力补偿滴头重点企业（二）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压力补偿滴头重点企业（三）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压力补偿滴头重点企业（四）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压力补偿滴头重点企业（五）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压力补偿滴头重点企业（六）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压力补偿滴头企业发展策略分析</w:t>
      </w:r>
      <w:r>
        <w:rPr>
          <w:rFonts w:hint="eastAsia"/>
        </w:rPr>
        <w:br/>
      </w:r>
      <w:r>
        <w:rPr>
          <w:rFonts w:hint="eastAsia"/>
        </w:rPr>
        <w:t>　　第一节 压力补偿滴头市场策略分析</w:t>
      </w:r>
      <w:r>
        <w:rPr>
          <w:rFonts w:hint="eastAsia"/>
        </w:rPr>
        <w:br/>
      </w:r>
      <w:r>
        <w:rPr>
          <w:rFonts w:hint="eastAsia"/>
        </w:rPr>
        <w:t>　　　　一、压力补偿滴头价格策略分析</w:t>
      </w:r>
      <w:r>
        <w:rPr>
          <w:rFonts w:hint="eastAsia"/>
        </w:rPr>
        <w:br/>
      </w:r>
      <w:r>
        <w:rPr>
          <w:rFonts w:hint="eastAsia"/>
        </w:rPr>
        <w:t>　　　　二、压力补偿滴头渠道策略分析</w:t>
      </w:r>
      <w:r>
        <w:rPr>
          <w:rFonts w:hint="eastAsia"/>
        </w:rPr>
        <w:br/>
      </w:r>
      <w:r>
        <w:rPr>
          <w:rFonts w:hint="eastAsia"/>
        </w:rPr>
        <w:t>　　第二节 压力补偿滴头销售策略分析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提高压力补偿滴头企业竞争力的策略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一、提高中国压力补偿滴头企业核心竞争力的对策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二、压力补偿滴头企业提升竞争力的主要方向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三、影响压力补偿滴头企业核心竞争力的因素及提升途径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四、提高压力补偿滴头企业竞争力的策略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对我国压力补偿滴头品牌的战略思考</w:t>
      </w:r>
      <w:r>
        <w:rPr>
          <w:rFonts w:hint="eastAsia"/>
        </w:rPr>
        <w:br/>
      </w:r>
      <w:r>
        <w:rPr>
          <w:rFonts w:hint="eastAsia"/>
        </w:rPr>
        <w:t>　　　　一、压力补偿滴头实施品牌战略的意义</w:t>
      </w:r>
      <w:r>
        <w:rPr>
          <w:rFonts w:hint="eastAsia"/>
        </w:rPr>
        <w:br/>
      </w:r>
      <w:r>
        <w:rPr>
          <w:rFonts w:hint="eastAsia"/>
        </w:rPr>
        <w:t>　　　　二、压力补偿滴头企业品牌的现状分析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三、我国压力补偿滴头企业的品牌战略</w:t>
      </w:r>
      <w:r>
        <w:rPr>
          <w:rFonts w:hint="eastAsia"/>
        </w:rPr>
        <w:br/>
      </w:r>
      <w:r>
        <w:rPr>
          <w:rFonts w:hint="eastAsia"/>
        </w:rPr>
        <w:t>　　　　四、压力补偿滴头品牌战略管理的策略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中国压力补偿滴头行业营销策略分析</w:t>
      </w:r>
      <w:r>
        <w:rPr>
          <w:rFonts w:hint="eastAsia"/>
        </w:rPr>
        <w:br/>
      </w:r>
      <w:r>
        <w:rPr>
          <w:rFonts w:hint="eastAsia"/>
        </w:rPr>
        <w:t>　　第一节 压力补偿滴头市场推广策略研究分析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一、做好压力补偿滴头产品导入</w:t>
      </w:r>
      <w:r>
        <w:rPr>
          <w:rFonts w:hint="eastAsia"/>
        </w:rPr>
        <w:br/>
      </w:r>
      <w:r>
        <w:rPr>
          <w:rFonts w:hint="eastAsia"/>
        </w:rPr>
        <w:t>　　　　二、做好压力补偿滴头产品组合和产品线决策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三、压力补偿滴头行业城市市场推广策略</w:t>
      </w:r>
      <w:r>
        <w:rPr>
          <w:rFonts w:hint="eastAsia"/>
        </w:rPr>
        <w:br/>
      </w:r>
      <w:r>
        <w:rPr>
          <w:rFonts w:hint="eastAsia"/>
        </w:rPr>
        <w:t>　　第二节 压力补偿滴头行业渠道营销研究分析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一、压力补偿滴头行业营销环境分析</w:t>
      </w:r>
      <w:r>
        <w:rPr>
          <w:rFonts w:hint="eastAsia"/>
        </w:rPr>
        <w:br/>
      </w:r>
      <w:r>
        <w:rPr>
          <w:rFonts w:hint="eastAsia"/>
        </w:rPr>
        <w:t>　　　　二、压力补偿滴头行业现存的营销渠道分析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三、压力补偿滴头行业终端市场营销管理策略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压力补偿滴头行业营销战略研究分析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一、中国压力补偿滴头行业有效整合营销策略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二、建立压力补偿滴头行业厂商的双嬴模式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2023-2029年中国压力补偿滴头行业前景与风险预测</w:t>
      </w:r>
      <w:r>
        <w:rPr>
          <w:rFonts w:hint="eastAsia"/>
        </w:rPr>
        <w:br/>
      </w:r>
      <w:r>
        <w:rPr>
          <w:rFonts w:hint="eastAsia"/>
        </w:rPr>
        <w:t>　　第一节 2023年压力补偿滴头市场前景分析</w:t>
      </w:r>
      <w:r>
        <w:rPr>
          <w:rFonts w:hint="eastAsia"/>
        </w:rPr>
        <w:br/>
      </w:r>
      <w:r>
        <w:rPr>
          <w:rFonts w:hint="eastAsia"/>
        </w:rPr>
        <w:t>　　第二节 2023年压力补偿滴头发展趋势预测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2023-2029年中国压力补偿滴头行业投资特性分析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一、2023-2029年中国压力补偿滴头行业进入壁垒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二、2023-2029年中国压力补偿滴头行业盈利模式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三、2023-2029年中国压力补偿滴头行业盈利因素</w:t>
      </w:r>
      <w:r>
        <w:rPr>
          <w:rFonts w:hint="eastAsia"/>
        </w:rPr>
        <w:br/>
      </w:r>
      <w:r>
        <w:rPr>
          <w:rFonts w:hint="eastAsia"/>
        </w:rPr>
        <w:t>　　第四节 2023-2029年中国压力补偿滴头行业投资机会分析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一、2023-2029年中国压力补偿滴头细分市场投资机会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二、2023-2029年中国压力补偿滴头行业区域市场投资潜力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2023-2029年中国压力补偿滴头行业投资风险分析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一、2023-2029年中国压力补偿滴头行业市场竞争风险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二、2023-2029年中国压力补偿滴头行业技术风险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三、2023-2029年中国压力补偿滴头行业政策风险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四、2023-2029年中国压力补偿滴头行业进入退出风险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2023-2029年中国压力补偿滴头行业盈利模式与投资策略分析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国外压力补偿滴头行业投资现状及经营模式分析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一、境外压力补偿滴头行业成长情况调查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中国压力补偿滴头行业商业模式探讨</w:t>
      </w:r>
      <w:r>
        <w:rPr>
          <w:rFonts w:hint="eastAsia"/>
        </w:rPr>
        <w:br/>
      </w:r>
      <w:r>
        <w:rPr>
          <w:rFonts w:hint="eastAsia"/>
        </w:rPr>
        <w:t>　　第三节 中国压力补偿滴头行业投资国际化发展战略分析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中国压力补偿滴头行业投资策略分析</w:t>
      </w:r>
      <w:r>
        <w:rPr>
          <w:rFonts w:hint="eastAsia"/>
        </w:rPr>
        <w:br/>
      </w:r>
      <w:r>
        <w:rPr>
          <w:rFonts w:hint="eastAsia"/>
        </w:rPr>
        <w:t>　　第五节 中国压力补偿滴头行业资本运作战略选择方案研究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中⋅智林⋅中国压力补偿滴头行业多元化经营战略的可行性分析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压力补偿滴头行业历程</w:t>
      </w:r>
      <w:r>
        <w:rPr>
          <w:rFonts w:hint="eastAsia"/>
        </w:rPr>
        <w:br/>
      </w:r>
      <w:r>
        <w:rPr>
          <w:rFonts w:hint="eastAsia"/>
        </w:rPr>
        <w:t>　　图表 压力补偿滴头行业生命周期</w:t>
      </w:r>
      <w:r>
        <w:rPr>
          <w:rFonts w:hint="eastAsia"/>
        </w:rPr>
        <w:br/>
      </w:r>
      <w:r>
        <w:rPr>
          <w:rFonts w:hint="eastAsia"/>
        </w:rPr>
        <w:t>　　图表 压力补偿滴头行业产业链分析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2017-2022年中国压力补偿滴头行业市场规模及增长情况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2017-2022年压力补偿滴头行业市场容量分析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2017-2022年中国压力补偿滴头行业产能统计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2017-2022年中国压力补偿滴头行业产量及增长趋势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2017-2022年中国压力补偿滴头市场需求量及增速统计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2022年中国压力补偿滴头行业需求领域分布格局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2017-2022年中国压力补偿滴头行业销售收入分析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2017-2022年中国压力补偿滴头行业盈利情况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2017-2022年中国压力补偿滴头行业利润总额统计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2017-2022年中国压力补偿滴头进口数量分析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2017-2022年中国压力补偿滴头进口金额分析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2017-2022年中国压力补偿滴头出口数量分析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2017-2022年中国压力补偿滴头出口金额分析</w:t>
      </w:r>
      <w:r>
        <w:rPr>
          <w:rFonts w:hint="eastAsia"/>
        </w:rPr>
        <w:br/>
      </w:r>
      <w:r>
        <w:rPr>
          <w:rFonts w:hint="eastAsia"/>
        </w:rPr>
        <w:t>　　图表 2022年中国压力补偿滴头进口国家及地区分析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2022年中国压力补偿滴头出口国家及地区分析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2017-2022年中国压力补偿滴头行业企业数量情况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2017-2022年中国压力补偿滴头行业企业平均规模情况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**地区压力补偿滴头市场规模及增长情况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**地区压力补偿滴头行业市场需求情况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**地区压力补偿滴头市场规模及增长情况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**地区压力补偿滴头行业市场需求情况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**地区压力补偿滴头市场规模及增长情况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**地区压力补偿滴头行业市场需求情况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**地区压力补偿滴头市场规模及增长情况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**地区压力补偿滴头行业市场需求情况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压力补偿滴头重点企业（一）基本信息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压力补偿滴头重点企业（一）经营情况分析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压力补偿滴头重点企业（一）主要经济指标情况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压力补偿滴头重点企业（一）盈利能力情况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压力补偿滴头重点企业（一）偿债能力情况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压力补偿滴头重点企业（一）运营能力情况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压力补偿滴头重点企业（一）成长能力情况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压力补偿滴头重点企业（二）基本信息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压力补偿滴头重点企业（二）经营情况分析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压力补偿滴头重点企业（二）主要经济指标情况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压力补偿滴头重点企业（二）盈利能力情况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压力补偿滴头重点企业（二）偿债能力情况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压力补偿滴头重点企业（二）运营能力情况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压力补偿滴头重点企业（二）成长能力情况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压力补偿滴头重点企业（三）基本信息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压力补偿滴头重点企业（三）经营情况分析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压力补偿滴头重点企业（三）主要经济指标情况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压力补偿滴头重点企业（三）盈利能力情况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压力补偿滴头重点企业（三）偿债能力情况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压力补偿滴头重点企业（三）运营能力情况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压力补偿滴头重点企业（三）成长能力情况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2023-2029年中国压力补偿滴头行业产能预测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2023-2029年中国压力补偿滴头行业产量预测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2023-2029年中国压力补偿滴头市场需求量预测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2023-2029年中国压力补偿滴头行业供需平衡预测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2023-2029年中国压力补偿滴头行业市场容量预测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2023-2029年中国压力补偿滴头行业市场规模预测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2023-2029年中国压力补偿滴头市场前景分析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2023-2029年中国压力补偿滴头行业发展趋势预测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b04f764ac4422e" w:history="1">
        <w:r>
          <w:rPr>
            <w:rStyle w:val="Hyperlink"/>
          </w:rPr>
          <w:t>2023-2029年中国压力补偿滴头行业现状调研分析与发展趋势预测报告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3589602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b04f764ac4422e" w:history="1">
        <w:r>
          <w:rPr>
            <w:rStyle w:val="Hyperlink"/>
          </w:rPr>
          <w:t>https://www.20087.com/2/60/YaLiBuChangDiTouFaZhanQuShi.html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488cdc27ba453c" w:history="1">
      <w:r>
        <w:rPr>
          <w:rStyle w:val="Hyperlink"/>
        </w:rPr>
        <w:t>2023-2029年中国压力补偿滴头行业现状调研分析与发展趋势预测报告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YaLiBuChangDiTouFaZhanQuShi.html" TargetMode="External" Id="Ra0b04f764ac442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YaLiBuChangDiTouFaZhanQuShi.html" TargetMode="External" Id="R49488cdc27ba45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2022-12-05T07:45:25Z</dcterms:created>
  <dcterms:modified xsi:type="dcterms:W3CDTF">2022-12-05T08:45:25Z</dcterms:modified>
  <dc:subject>2023-2029年中国压力补偿滴头行业现状调研分析与发展趋势预测报告</dc:subject>
  <dc:title>2023-2029年中国压力补偿滴头行业现状调研分析与发展趋势预测报告</dc:title>
  <cp:keywords>2023-2029年中国压力补偿滴头行业现状调研分析与发展趋势预测报告</cp:keywords>
  <dc:description>2023-2029年中国压力补偿滴头行业现状调研分析与发展趋势预测报告</dc:description>
</cp:coreProperties>
</file>