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172bb833634792" w:history="1">
              <w:r>
                <w:rPr>
                  <w:rStyle w:val="Hyperlink"/>
                </w:rPr>
                <w:t>2026-2032年中国故障电路指示器行业分析及前景趋势报告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172bb833634792" w:history="1">
              <w:r>
                <w:rPr>
                  <w:rStyle w:val="Hyperlink"/>
                </w:rPr>
                <w:t>2026-2032年中国故障电路指示器行业分析及前景趋势报告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172bb833634792" w:history="1">
                <w:r>
                  <w:rPr>
                    <w:rStyle w:val="Hyperlink"/>
                  </w:rPr>
                  <w:t>https://www.20087.com/2/60/GuZhangDianLuZhiShiQiShiChangXianZhuangHeQianJing.html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7172bb833634792" w:history="1">
        <w:r>
          <w:rPr>
            <w:rStyle w:val="Hyperlink"/>
          </w:rPr>
          <w:t>2026-2032年中国故障电路指示器行业分析及前景趋势报告</w:t>
        </w:r>
      </w:hyperlink>
      <w:r>
        <w:rPr>
          <w:rFonts w:hint="eastAsia"/>
        </w:rPr>
        <w:t>》，2025年故障电路指示器行业市场规模达 亿元，预计2032年市场规模将达 亿元，期间年均复合增长率（CAGR）达 %。报告基于权威数据和调研资料，采用定量与定性相结合的方法，系统分析了故障电路指示器行业的现状和未来趋势。通过对行业的长期跟踪研究，报告提供了清晰的市场分析和趋势预测，帮助投资者更好地理解行业投资价值。同时，结合故障电路指示器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故障电路指示器市场概述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按照不同产品类型，故障电路指示器主要可以分为如下几个类别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中国不同产品类型故障电路指示器增长趋势2021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外施信号型</w:t>
      </w:r>
      <w:r>
        <w:rPr>
          <w:rFonts w:hint="eastAsia"/>
        </w:rPr>
        <w:br/>
      </w:r>
      <w:r>
        <w:rPr>
          <w:rFonts w:hint="eastAsia"/>
        </w:rPr>
        <w:t>　　　　1.2.3 稳态特征型</w:t>
      </w:r>
      <w:r>
        <w:rPr>
          <w:rFonts w:hint="eastAsia"/>
        </w:rPr>
        <w:br/>
      </w:r>
      <w:r>
        <w:rPr>
          <w:rFonts w:hint="eastAsia"/>
        </w:rPr>
        <w:t>　　　　1.2.4 暂态录波型</w:t>
      </w:r>
      <w:r>
        <w:rPr>
          <w:rFonts w:hint="eastAsia"/>
        </w:rPr>
        <w:br/>
      </w:r>
      <w:r>
        <w:rPr>
          <w:rFonts w:hint="eastAsia"/>
        </w:rPr>
        <w:t>　　1.3 从不同应用，故障电路指示器主要包括如下几个方面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中国不同应用故障电路指示器增长趋势2021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架空线路</w:t>
      </w:r>
      <w:r>
        <w:rPr>
          <w:rFonts w:hint="eastAsia"/>
        </w:rPr>
        <w:br/>
      </w:r>
      <w:r>
        <w:rPr>
          <w:rFonts w:hint="eastAsia"/>
        </w:rPr>
        <w:t>　　　　1.3.3 电缆线路</w:t>
      </w:r>
      <w:r>
        <w:rPr>
          <w:rFonts w:hint="eastAsia"/>
        </w:rPr>
        <w:br/>
      </w:r>
      <w:r>
        <w:rPr>
          <w:rFonts w:hint="eastAsia"/>
        </w:rPr>
        <w:t>　　1.4 中国故障电路指示器发展现状及未来趋势（2021-2032）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中国市场故障电路指示器收入及增长率（2021-2032）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中国市场故障电路指示器销量及增长率（2021-2032）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中国市场主要故障电路指示器厂商分析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中国市场主要厂商故障电路指示器销量及市场占有率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中国市场主要厂商故障电路指示器销量（2021-2026）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中国市场主要厂商故障电路指示器销量市场份额（2021-2026）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中国市场主要厂商故障电路指示器收入及市场占有率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中国市场主要厂商故障电路指示器收入（2021-2026）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中国市场主要厂商故障电路指示器收入市场份额（2021-2026）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2025年中国市场主要厂商故障电路指示器收入排名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中国市场主要厂商故障电路指示器价格（2021-2026）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中国市场主要厂商故障电路指示器总部及产地分布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中国市场主要厂商成立时间及故障电路指示器商业化日期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中国市场主要厂商故障电路指示器产品类型及应用</w:t>
      </w:r>
      <w:r>
        <w:rPr>
          <w:rFonts w:hint="eastAsia"/>
        </w:rPr>
        <w:br/>
      </w:r>
      <w:r>
        <w:rPr>
          <w:rFonts w:hint="eastAsia"/>
        </w:rPr>
        <w:t>　　2.7 故障电路指示器行业集中度、竞争程度分析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故障电路指示器行业集中度分析：2025年中国Top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中国市场故障电路指示器第一梯队、第二梯队和第三梯队厂商（品牌）及2025年市场份额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重点企业（1）基本信息、故障电路指示器生产基地、总部、竞争对手及市场地位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故障电路指示器产品规格、参数及市场应用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重点企业（1）在中国市场故障电路指示器销量、收入、价格及毛利率（2021-2026）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重点企业（2）基本信息、故障电路指示器生产基地、总部、竞争对手及市场地位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故障电路指示器产品规格、参数及市场应用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重点企业（2）在中国市场故障电路指示器销量、收入、价格及毛利率（2021-2026）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重点企业（3）基本信息、故障电路指示器生产基地、总部、竞争对手及市场地位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故障电路指示器产品规格、参数及市场应用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重点企业（3）在中国市场故障电路指示器销量、收入、价格及毛利率（2021-2026）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重点企业（4）基本信息、故障电路指示器生产基地、总部、竞争对手及市场地位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故障电路指示器产品规格、参数及市场应用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重点企业（4）在中国市场故障电路指示器销量、收入、价格及毛利率（2021-2026）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重点企业（5）基本信息、故障电路指示器生产基地、总部、竞争对手及市场地位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故障电路指示器产品规格、参数及市场应用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重点企业（5）在中国市场故障电路指示器销量、收入、价格及毛利率（2021-2026）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重点企业（6）基本信息、故障电路指示器生产基地、总部、竞争对手及市场地位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故障电路指示器产品规格、参数及市场应用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重点企业（6）在中国市场故障电路指示器销量、收入、价格及毛利率（2021-2026）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重点企业（7）基本信息、故障电路指示器生产基地、总部、竞争对手及市场地位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故障电路指示器产品规格、参数及市场应用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重点企业（7）在中国市场故障电路指示器销量、收入、价格及毛利率（2021-2026）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重点企业（8）基本信息、故障电路指示器生产基地、总部、竞争对手及市场地位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故障电路指示器产品规格、参数及市场应用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重点企业（8）在中国市场故障电路指示器销量、收入、价格及毛利率（2021-2026）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重点企业（9）基本信息、故障电路指示器生产基地、总部、竞争对手及市场地位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故障电路指示器产品规格、参数及市场应用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重点企业（9）在中国市场故障电路指示器销量、收入、价格及毛利率（2021-2026）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重点企业（10）基本信息、故障电路指示器生产基地、总部、竞争对手及市场地位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故障电路指示器产品规格、参数及市场应用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重点企业（10）在中国市场故障电路指示器销量、收入、价格及毛利率（2021-2026）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重点企业（11）基本信息、故障电路指示器生产基地、总部、竞争对手及市场地位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故障电路指示器产品规格、参数及市场应用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重点企业（11）在中国市场故障电路指示器销量、收入、价格及毛利率（2021-2026）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重点企业（12）基本信息、故障电路指示器生产基地、总部、竞争对手及市场地位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故障电路指示器产品规格、参数及市场应用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重点企业（12）在中国市场故障电路指示器销量、收入、价格及毛利率（2021-2026）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重点企业（13）基本信息、故障电路指示器生产基地、总部、竞争对手及市场地位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故障电路指示器产品规格、参数及市场应用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重点企业（13）在中国市场故障电路指示器销量、收入、价格及毛利率（2021-2026）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重点企业（14）基本信息、故障电路指示器生产基地、总部、竞争对手及市场地位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故障电路指示器产品规格、参数及市场应用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重点企业（14）在中国市场故障电路指示器销量、收入、价格及毛利率（2021-2026）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不同产品类型故障电路指示器分析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中国市场不同产品类型故障电路指示器销量（2021-2032）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中国市场不同产品类型故障电路指示器销量及市场份额（2021-2026）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中国市场不同产品类型故障电路指示器销量预测（2027-2032）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中国市场不同产品类型故障电路指示器规模（2021-2032）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中国市场不同产品类型故障电路指示器规模及市场份额（2021-2026）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中国市场不同产品类型故障电路指示器规模预测（2027-2032）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中国市场不同产品类型故障电路指示器价格走势（2021-2032）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不同应用故障电路指示器分析</w:t>
      </w:r>
      <w:r>
        <w:rPr>
          <w:rFonts w:hint="eastAsia"/>
        </w:rPr>
        <w:br/>
      </w:r>
      <w:r>
        <w:rPr>
          <w:rFonts w:hint="eastAsia"/>
        </w:rPr>
        <w:t>　　5.1 中国市场不同应用故障电路指示器销量（2021-2032）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中国市场不同应用故障电路指示器销量及市场份额（2021-2026）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中国市场不同应用故障电路指示器销量预测（2027-2032）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中国市场不同应用故障电路指示器规模（2021-2032）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中国市场不同应用故障电路指示器规模及市场份额（2021-2026）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中国市场不同应用故障电路指示器规模预测（2027-2032）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中国市场不同应用故障电路指示器价格走势（2021-2032）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故障电路指示器行业发展分析---发展趋势</w:t>
      </w:r>
      <w:r>
        <w:rPr>
          <w:rFonts w:hint="eastAsia"/>
        </w:rPr>
        <w:br/>
      </w:r>
      <w:r>
        <w:rPr>
          <w:rFonts w:hint="eastAsia"/>
        </w:rPr>
        <w:t>　　6.2 故障电路指示器行业发展分析---厂商壁垒</w:t>
      </w:r>
      <w:r>
        <w:rPr>
          <w:rFonts w:hint="eastAsia"/>
        </w:rPr>
        <w:br/>
      </w:r>
      <w:r>
        <w:rPr>
          <w:rFonts w:hint="eastAsia"/>
        </w:rPr>
        <w:t>　　6.3 故障电路指示器行业发展分析---驱动因素</w:t>
      </w:r>
      <w:r>
        <w:rPr>
          <w:rFonts w:hint="eastAsia"/>
        </w:rPr>
        <w:br/>
      </w:r>
      <w:r>
        <w:rPr>
          <w:rFonts w:hint="eastAsia"/>
        </w:rPr>
        <w:t>　　6.4 故障电路指示器行业发展分析---制约因素</w:t>
      </w:r>
      <w:r>
        <w:rPr>
          <w:rFonts w:hint="eastAsia"/>
        </w:rPr>
        <w:br/>
      </w:r>
      <w:r>
        <w:rPr>
          <w:rFonts w:hint="eastAsia"/>
        </w:rPr>
        <w:t>　　6.5 故障电路指示器中国企业SWOT分析</w:t>
      </w:r>
      <w:r>
        <w:rPr>
          <w:rFonts w:hint="eastAsia"/>
        </w:rPr>
        <w:br/>
      </w:r>
      <w:r>
        <w:rPr>
          <w:rFonts w:hint="eastAsia"/>
        </w:rPr>
        <w:t>　　6.6 故障电路指示器行业发展分析---行业政策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故障电路指示器行业产业链简介</w:t>
      </w:r>
      <w:r>
        <w:rPr>
          <w:rFonts w:hint="eastAsia"/>
        </w:rPr>
        <w:br/>
      </w:r>
      <w:r>
        <w:rPr>
          <w:rFonts w:hint="eastAsia"/>
        </w:rPr>
        <w:t>　　7.2 故障电路指示器产业链分析-上游</w:t>
      </w:r>
      <w:r>
        <w:rPr>
          <w:rFonts w:hint="eastAsia"/>
        </w:rPr>
        <w:br/>
      </w:r>
      <w:r>
        <w:rPr>
          <w:rFonts w:hint="eastAsia"/>
        </w:rPr>
        <w:t>　　7.3 故障电路指示器产业链分析-中游</w:t>
      </w:r>
      <w:r>
        <w:rPr>
          <w:rFonts w:hint="eastAsia"/>
        </w:rPr>
        <w:br/>
      </w:r>
      <w:r>
        <w:rPr>
          <w:rFonts w:hint="eastAsia"/>
        </w:rPr>
        <w:t>　　7.4 故障电路指示器产业链分析-下游</w:t>
      </w:r>
      <w:r>
        <w:rPr>
          <w:rFonts w:hint="eastAsia"/>
        </w:rPr>
        <w:br/>
      </w:r>
      <w:r>
        <w:rPr>
          <w:rFonts w:hint="eastAsia"/>
        </w:rPr>
        <w:t>　　7.5 故障电路指示器行业采购模式</w:t>
      </w:r>
      <w:r>
        <w:rPr>
          <w:rFonts w:hint="eastAsia"/>
        </w:rPr>
        <w:br/>
      </w:r>
      <w:r>
        <w:rPr>
          <w:rFonts w:hint="eastAsia"/>
        </w:rPr>
        <w:t>　　7.6 故障电路指示器行业生产模式</w:t>
      </w:r>
      <w:r>
        <w:rPr>
          <w:rFonts w:hint="eastAsia"/>
        </w:rPr>
        <w:br/>
      </w:r>
      <w:r>
        <w:rPr>
          <w:rFonts w:hint="eastAsia"/>
        </w:rPr>
        <w:t>　　7.7 故障电路指示器行业销售模式及销售渠道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中国本土故障电路指示器产能、产量分析</w:t>
      </w:r>
      <w:r>
        <w:rPr>
          <w:rFonts w:hint="eastAsia"/>
        </w:rPr>
        <w:br/>
      </w:r>
      <w:r>
        <w:rPr>
          <w:rFonts w:hint="eastAsia"/>
        </w:rPr>
        <w:t>　　8.1 中国故障电路指示器供需现状及预测（2021-2032）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中国故障电路指示器产能、产量、产能利用率及发展趋势（2021-2032）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中国故障电路指示器产量、市场需求量及发展趋势（2021-2032）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中国故障电路指示器进出口分析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中国市场故障电路指示器主要进口来源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中国市场故障电路指示器主要出口目的地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不同产品类型故障电路指示器市场规模2021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不同应用故障电路指示器市场规模2021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中国市场主要厂商故障电路指示器销量（2021-2026）&amp;（千件）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中国市场主要厂商故障电路指示器销量市场份额（2021-2026）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中国市场主要厂商故障电路指示器收入（2021-2026）&amp;（万元）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中国市场主要厂商故障电路指示器收入份额（2021-2026）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2025年中国主要生产商故障电路指示器收入排名（万元）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中国市场主要厂商故障电路指示器价格（2021-2026）&amp;（元/件）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中国市场主要厂商故障电路指示器总部及产地分布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中国市场主要厂商成立时间及故障电路指示器商业化日期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中国市场主要厂商故障电路指示器产品类型及应用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2025年中国市场故障电路指示器主要厂商市场地位（第一梯队、第二梯队和第三梯队）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故障电路指示器市场投资、并购等现状分析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故障电路指示器生产基地、总部、竞争对手及市场地位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故障电路指示器产品规格、参数及市场应用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故障电路指示器销量（千件）、收入（万元）、价格（元/件）及毛利率（2021-2026）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故障电路指示器生产基地、总部、竞争对手及市场地位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故障电路指示器产品规格、参数及市场应用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故障电路指示器销量（千件）、收入（万元）、价格（元/件）及毛利率（2021-2026）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故障电路指示器生产基地、总部、竞争对手及市场地位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故障电路指示器产品规格、参数及市场应用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故障电路指示器销量（千件）、收入（万元）、价格（元/件）及毛利率（2021-2026）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故障电路指示器生产基地、总部、竞争对手及市场地位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故障电路指示器产品规格、参数及市场应用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故障电路指示器销量（千件）、收入（万元）、价格（元/件）及毛利率（2021-2026）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故障电路指示器生产基地、总部、竞争对手及市场地位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故障电路指示器产品规格、参数及市场应用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故障电路指示器销量（千件）、收入（万元）、价格（元/件）及毛利率（2021-2026）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故障电路指示器生产基地、总部、竞争对手及市场地位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故障电路指示器产品规格、参数及市场应用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故障电路指示器销量（千件）、收入（万元）、价格（元/件）及毛利率（2021-2026）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故障电路指示器生产基地、总部、竞争对手及市场地位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故障电路指示器产品规格、参数及市场应用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故障电路指示器销量（千件）、收入（万元）、价格（元/件）及毛利率（2021-2026）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故障电路指示器生产基地、总部、竞争对手及市场地位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故障电路指示器产品规格、参数及市场应用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故障电路指示器销量（千件）、收入（万元）、价格（元/件）及毛利率（2021-2026）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故障电路指示器生产基地、总部、竞争对手及市场地位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故障电路指示器产品规格、参数及市场应用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故障电路指示器销量（千件）、收入（万元）、价格（元/件）及毛利率（2021-2026）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故障电路指示器生产基地、总部、竞争对手及市场地位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故障电路指示器产品规格、参数及市场应用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故障电路指示器销量（千件）、收入（万元）、价格（元/件）及毛利率（2021-2026）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故障电路指示器生产基地、总部、竞争对手及市场地位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故障电路指示器产品规格、参数及市场应用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故障电路指示器销量（千件）、收入（万元）、价格（元/件）及毛利率（2021-2026）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故障电路指示器生产基地、总部、竞争对手及市场地位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故障电路指示器产品规格、参数及市场应用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故障电路指示器销量（千件）、收入（万元）、价格（元/件）及毛利率（2021-2026）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故障电路指示器生产基地、总部、竞争对手及市场地位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故障电路指示器产品规格、参数及市场应用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故障电路指示器销量（千件）、收入（万元）、价格（元/件）及毛利率（2021-2026）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故障电路指示器生产基地、总部、竞争对手及市场地位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故障电路指示器产品规格、参数及市场应用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故障电路指示器销量（千件）、收入（万元）、价格（元/件）及毛利率（2021-2026）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中国市场不同产品类型故障电路指示器销量（2021-2026）&amp;（千件）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中国市场不同产品类型故障电路指示器销量市场份额（2021-2026）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中国市场不同产品类型故障电路指示器销量预测（2027-2032）&amp;（千件）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中国市场不同产品类型故障电路指示器销量市场份额预测（2027-2032）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中国市场不同产品类型故障电路指示器规模（2021-2026）&amp;（万元）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中国市场不同产品类型故障电路指示器规模市场份额（2021-2026）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中国市场不同产品类型故障电路指示器规模预测（2027-2032）&amp;（万元）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中国市场不同产品类型故障电路指示器规模市场份额预测（2027-2032）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中国市场不同应用故障电路指示器销量（2021-2026）&amp;（千件）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中国市场不同应用故障电路指示器销量市场份额（2021-2026）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中国市场不同应用故障电路指示器销量预测（2027-2032）&amp;（千件）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中国市场不同应用故障电路指示器销量市场份额预测（2027-2032）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中国市场不同应用故障电路指示器规模（2021-2026）&amp;（万元）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中国市场不同应用故障电路指示器规模市场份额（2021-2026）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中国市场不同应用故障电路指示器规模预测（2027-2032）&amp;（万元）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中国市场不同应用故障电路指示器规模市场份额预测（2027-2032）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故障电路指示器行业发展分析---发展趋势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故障电路指示器行业发展分析---厂商壁垒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故障电路指示器行业发展分析---驱动因素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故障电路指示器行业发展分析---制约因素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故障电路指示器行业相关重点政策一览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故障电路指示器行业供应链分析</w:t>
      </w:r>
      <w:r>
        <w:rPr>
          <w:rFonts w:hint="eastAsia"/>
        </w:rPr>
        <w:br/>
      </w:r>
      <w:r>
        <w:rPr>
          <w:rFonts w:hint="eastAsia"/>
        </w:rPr>
        <w:t>　　表 106： 故障电路指示器上游原料供应商</w:t>
      </w:r>
      <w:r>
        <w:rPr>
          <w:rFonts w:hint="eastAsia"/>
        </w:rPr>
        <w:br/>
      </w:r>
      <w:r>
        <w:rPr>
          <w:rFonts w:hint="eastAsia"/>
        </w:rPr>
        <w:t>　　表 107： 故障电路指示器行业主要下游客户</w:t>
      </w:r>
      <w:r>
        <w:rPr>
          <w:rFonts w:hint="eastAsia"/>
        </w:rPr>
        <w:br/>
      </w:r>
      <w:r>
        <w:rPr>
          <w:rFonts w:hint="eastAsia"/>
        </w:rPr>
        <w:t>　　表 108： 故障电路指示器典型经销商</w:t>
      </w:r>
      <w:r>
        <w:rPr>
          <w:rFonts w:hint="eastAsia"/>
        </w:rPr>
        <w:br/>
      </w:r>
      <w:r>
        <w:rPr>
          <w:rFonts w:hint="eastAsia"/>
        </w:rPr>
        <w:t>　　表 109： 中国故障电路指示器产量、销量、进口量及出口量（2021-2026）&amp;（千件）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中国故障电路指示器产量、销量、进口量及出口量预测（2027-2032）&amp;（千件）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中国市场故障电路指示器主要进口来源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中国市场故障电路指示器主要出口目的地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故障电路指示器产品图片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中国不同产品类型故障电路指示器市场规模市场份额2025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外施信号型产品图片</w:t>
      </w:r>
      <w:r>
        <w:rPr>
          <w:rFonts w:hint="eastAsia"/>
        </w:rPr>
        <w:br/>
      </w:r>
      <w:r>
        <w:rPr>
          <w:rFonts w:hint="eastAsia"/>
        </w:rPr>
        <w:t>　　图 4： 稳态特征型产品图片</w:t>
      </w:r>
      <w:r>
        <w:rPr>
          <w:rFonts w:hint="eastAsia"/>
        </w:rPr>
        <w:br/>
      </w:r>
      <w:r>
        <w:rPr>
          <w:rFonts w:hint="eastAsia"/>
        </w:rPr>
        <w:t>　　图 5： 暂态录波型产品图片</w:t>
      </w:r>
      <w:r>
        <w:rPr>
          <w:rFonts w:hint="eastAsia"/>
        </w:rPr>
        <w:br/>
      </w:r>
      <w:r>
        <w:rPr>
          <w:rFonts w:hint="eastAsia"/>
        </w:rPr>
        <w:t>　　图 6： 中国不同应用故障电路指示器市场份额2025 &amp; 2032</w:t>
      </w:r>
      <w:r>
        <w:rPr>
          <w:rFonts w:hint="eastAsia"/>
        </w:rPr>
        <w:br/>
      </w:r>
      <w:r>
        <w:rPr>
          <w:rFonts w:hint="eastAsia"/>
        </w:rPr>
        <w:t>　　图 7： 架空线路</w:t>
      </w:r>
      <w:r>
        <w:rPr>
          <w:rFonts w:hint="eastAsia"/>
        </w:rPr>
        <w:br/>
      </w:r>
      <w:r>
        <w:rPr>
          <w:rFonts w:hint="eastAsia"/>
        </w:rPr>
        <w:t>　　图 8： 电缆线路</w:t>
      </w:r>
      <w:r>
        <w:rPr>
          <w:rFonts w:hint="eastAsia"/>
        </w:rPr>
        <w:br/>
      </w:r>
      <w:r>
        <w:rPr>
          <w:rFonts w:hint="eastAsia"/>
        </w:rPr>
        <w:t>　　图 9： 中国市场故障电路指示器市场规模，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中国市场故障电路指示器收入及增长率（2021-2032）&amp;（万元）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中国市场故障电路指示器销量及增长率（2021-2032）&amp;（千件）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2025年中国市场主要厂商故障电路指示器销量市场份额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2025年中国市场主要厂商故障电路指示器收入市场份额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2025年中国市场前五大厂商故障电路指示器市场份额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2025年中国市场故障电路指示器第一梯队、第二梯队和第三梯队厂商（品牌）及市场份额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中国市场不同产品类型故障电路指示器价格走势（2021-2032）&amp;（元/件）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中国市场不同应用故障电路指示器价格走势（2021-2032）&amp;（元/件）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故障电路指示器中国企业SWOT分析</w:t>
      </w:r>
      <w:r>
        <w:rPr>
          <w:rFonts w:hint="eastAsia"/>
        </w:rPr>
        <w:br/>
      </w:r>
      <w:r>
        <w:rPr>
          <w:rFonts w:hint="eastAsia"/>
        </w:rPr>
        <w:t>　　图 19： 故障电路指示器产业链</w:t>
      </w:r>
      <w:r>
        <w:rPr>
          <w:rFonts w:hint="eastAsia"/>
        </w:rPr>
        <w:br/>
      </w:r>
      <w:r>
        <w:rPr>
          <w:rFonts w:hint="eastAsia"/>
        </w:rPr>
        <w:t>　　图 20： 故障电路指示器行业采购模式分析</w:t>
      </w:r>
      <w:r>
        <w:rPr>
          <w:rFonts w:hint="eastAsia"/>
        </w:rPr>
        <w:br/>
      </w:r>
      <w:r>
        <w:rPr>
          <w:rFonts w:hint="eastAsia"/>
        </w:rPr>
        <w:t>　　图 21： 故障电路指示器行业生产模式分析</w:t>
      </w:r>
      <w:r>
        <w:rPr>
          <w:rFonts w:hint="eastAsia"/>
        </w:rPr>
        <w:br/>
      </w:r>
      <w:r>
        <w:rPr>
          <w:rFonts w:hint="eastAsia"/>
        </w:rPr>
        <w:t>　　图 22： 故障电路指示器行业销售模式分析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中国故障电路指示器产能、产量、产能利用率及发展趋势（2021-2032）&amp;（千件）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中国故障电路指示器产量、市场需求量及发展趋势（2021-2032）&amp;（千件）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172bb833634792" w:history="1">
        <w:r>
          <w:rPr>
            <w:rStyle w:val="Hyperlink"/>
          </w:rPr>
          <w:t>2026-2032年中国故障电路指示器行业分析及前景趋势报告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172bb833634792" w:history="1">
        <w:r>
          <w:rPr>
            <w:rStyle w:val="Hyperlink"/>
          </w:rPr>
          <w:t>https://www.20087.com/2/60/GuZhangDianLuZhiShiQiShiChangXianZhuangHeQianJing.html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ab73a38cb146a1" w:history="1">
      <w:r>
        <w:rPr>
          <w:rStyle w:val="Hyperlink"/>
        </w:rPr>
        <w:t>2026-2032年中国故障电路指示器行业分析及前景趋势报告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GuZhangDianLuZhiShiQiShiChangXianZhuangHeQianJing.html" TargetMode="External" Id="R47172bb8336347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GuZhangDianLuZhiShiQiShiChangXianZhuangHeQianJing.html" TargetMode="External" Id="R32ab73a38cb146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2026-02-04T07:08:09Z</dcterms:created>
  <dcterms:modified xsi:type="dcterms:W3CDTF">2026-02-04T08:08:09Z</dcterms:modified>
  <dc:subject>2026-2032年中国故障电路指示器行业分析及前景趋势报告</dc:subject>
  <dc:title>2026-2032年中国故障电路指示器行业分析及前景趋势报告</dc:title>
  <cp:keywords>2026-2032年中国故障电路指示器行业分析及前景趋势报告</cp:keywords>
  <dc:description>2026-2032年中国故障电路指示器行业分析及前景趋势报告</dc:description>
</cp:coreProperties>
</file>