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fa2a4f55c4cfa" w:history="1">
              <w:r>
                <w:rPr>
                  <w:rStyle w:val="Hyperlink"/>
                </w:rPr>
                <w:t>2024-2030年中国罗茨真空泵行业市场调研与发展趋势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fa2a4f55c4cfa" w:history="1">
              <w:r>
                <w:rPr>
                  <w:rStyle w:val="Hyperlink"/>
                </w:rPr>
                <w:t>2024-2030年中国罗茨真空泵行业市场调研与发展趋势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fa2a4f55c4cfa" w:history="1">
                <w:r>
                  <w:rPr>
                    <w:rStyle w:val="Hyperlink"/>
                  </w:rPr>
                  <w:t>https://www.20087.com/2/20/LuoCiZhenKongBengFaZhanQuShi.html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茨真空泵是一种广泛应用的机械增压泵，在工业领域扮演着重要角色。自1944年在德国首次出现以来，罗茨真空泵经过不断的技术革新和发展，已经形成了多种类型和规格的产品，如普通罗茨真空泵、气冷式罗茨真空泵、水冷式罗茨真空泵等。这些泵广泛应用于化工、制药、食品加工、半导体制造等多个行业。随着技术进步，罗茨真空泵在结构设计、密封技术、耐腐蚀性、能耗效率等方面取得了显著进步，能够满足更高标准的工业需求。</w:t>
      </w:r>
      <w:r>
        <w:rPr>
          <w:rFonts w:hint="eastAsia"/>
        </w:rPr>
        <w:br/>
      </w:r>
      <w:r>
        <w:rPr>
          <w:rFonts w:hint="eastAsia"/>
        </w:rPr>
        <w:t>　　未来，罗茨真空泵的发展将更加注重技术创新和环保性能。一方面，随着工业自动化水平的提升，罗茨真空泵将朝着智能化方向发展，例如集成先进的传感器技术和远程监控系统，以提高设备的运行效率和维护便捷性。另一方面，随着环境保护法规的日益严格，罗茨真空泵将采用更高效的密封技术和材料，减少泄漏和能耗，降低对环境的影响。此外，针对特定行业的需求，如半导体制造中的高纯度要求，罗茨真空泵将开发出更多定制化的解决方案，满足特定应用场合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fa2a4f55c4cfa" w:history="1">
        <w:r>
          <w:rPr>
            <w:rStyle w:val="Hyperlink"/>
          </w:rPr>
          <w:t>2024-2030年中国罗茨真空泵行业市场调研与发展趋势</w:t>
        </w:r>
      </w:hyperlink>
      <w:r>
        <w:rPr>
          <w:rFonts w:hint="eastAsia"/>
        </w:rPr>
        <w:t>》通过严谨的内容、翔实的分析、权威的数据和直观的图表，全面解析了罗茨真空泵行业的市场规模、需求变化、价格波动以及产业链构成。罗茨真空泵报告深入剖析了当前市场现状，科学预测了未来罗茨真空泵市场前景与发展趋势，特别关注了罗茨真空泵细分市场的机会与挑战。同时，对罗茨真空泵重点企业的竞争地位、品牌影响力和市场集中度进行了全面评估。罗茨真空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罗茨真空泵行业界定及应用</w:t>
      </w:r>
      <w:r>
        <w:rPr>
          <w:rFonts w:hint="eastAsia"/>
        </w:rPr>
        <w:br/>
      </w:r>
      <w:r>
        <w:rPr>
          <w:rFonts w:hint="eastAsia"/>
        </w:rPr>
        <w:t>　　第一节 罗茨真空泵行业定义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罗茨真空泵主要应用领域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全球罗茨真空泵行业发展状况分析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2019-2024年全球罗茨真空泵行业运行概况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2019-2024年全球罗茨真空泵行业市场规模分析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全球主要地区罗茨真空泵行业运行情况分析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2024-2030年全球罗茨真空泵行业发展趋势预测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中国罗茨真空泵发展环境分析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罗茨真空泵行业相关政策、标准</w:t>
      </w:r>
      <w:r>
        <w:rPr>
          <w:rFonts w:hint="eastAsia"/>
        </w:rPr>
        <w:br/>
      </w:r>
      <w:r>
        <w:rPr>
          <w:rFonts w:hint="eastAsia"/>
        </w:rPr>
        <w:t>　　第三节 罗茨真空泵行业相关发展规划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中国罗茨真空泵行业现状调研分析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中国罗茨真空泵行业发展现状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一、2023-2024年罗茨真空泵行业品牌发展现状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二、2023-2024年罗茨真空泵行业需求市场现状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三、2023-2024年罗茨真空泵市场需求层次分析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四、2023-2024年中国罗茨真空泵市场走向分析</w:t>
      </w:r>
      <w:r>
        <w:rPr>
          <w:rFonts w:hint="eastAsia"/>
        </w:rPr>
        <w:br/>
      </w:r>
      <w:r>
        <w:rPr>
          <w:rFonts w:hint="eastAsia"/>
        </w:rPr>
        <w:t>　　第二节 中国罗茨真空泵产品技术分析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一、2023-2024年罗茨真空泵产品技术变化特点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二、2023-2024年罗茨真空泵产品市场的新技术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三、2023-2024年罗茨真空泵产品市场现状分析</w:t>
      </w:r>
      <w:r>
        <w:rPr>
          <w:rFonts w:hint="eastAsia"/>
        </w:rPr>
        <w:br/>
      </w:r>
      <w:r>
        <w:rPr>
          <w:rFonts w:hint="eastAsia"/>
        </w:rPr>
        <w:t>　　第三节 中国罗茨真空泵行业存在的问题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一、2023-2024年罗茨真空泵产品市场存在的主要问题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二、2023-2024年国内罗茨真空泵产品市场的三大瓶颈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三、2023-2024年罗茨真空泵产品市场遭遇的规模难题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对中国罗茨真空泵市场的分析及思考</w:t>
      </w:r>
      <w:r>
        <w:rPr>
          <w:rFonts w:hint="eastAsia"/>
        </w:rPr>
        <w:br/>
      </w:r>
      <w:r>
        <w:rPr>
          <w:rFonts w:hint="eastAsia"/>
        </w:rPr>
        <w:t>　　　　一、罗茨真空泵市场特点</w:t>
      </w:r>
      <w:r>
        <w:rPr>
          <w:rFonts w:hint="eastAsia"/>
        </w:rPr>
        <w:br/>
      </w:r>
      <w:r>
        <w:rPr>
          <w:rFonts w:hint="eastAsia"/>
        </w:rPr>
        <w:t>　　　　二、罗茨真空泵市场分析</w:t>
      </w:r>
      <w:r>
        <w:rPr>
          <w:rFonts w:hint="eastAsia"/>
        </w:rPr>
        <w:br/>
      </w:r>
      <w:r>
        <w:rPr>
          <w:rFonts w:hint="eastAsia"/>
        </w:rPr>
        <w:t>　　　　三、罗茨真空泵市场变化的方向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四、中国罗茨真空泵行业发展的新思路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五、对中国罗茨真空泵行业发展的思考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中国罗茨真空泵行业市场供需现状调研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中国罗茨真空泵市场现状分析</w:t>
      </w:r>
      <w:r>
        <w:rPr>
          <w:rFonts w:hint="eastAsia"/>
        </w:rPr>
        <w:br/>
      </w:r>
      <w:r>
        <w:rPr>
          <w:rFonts w:hint="eastAsia"/>
        </w:rPr>
        <w:t>　　第二节 中国罗茨真空泵产量分析及预测</w:t>
      </w:r>
      <w:r>
        <w:rPr>
          <w:rFonts w:hint="eastAsia"/>
        </w:rPr>
        <w:br/>
      </w:r>
      <w:r>
        <w:rPr>
          <w:rFonts w:hint="eastAsia"/>
        </w:rPr>
        <w:t>　　　　一、罗茨真空泵总体产能规模</w:t>
      </w:r>
      <w:r>
        <w:rPr>
          <w:rFonts w:hint="eastAsia"/>
        </w:rPr>
        <w:br/>
      </w:r>
      <w:r>
        <w:rPr>
          <w:rFonts w:hint="eastAsia"/>
        </w:rPr>
        <w:t>　　　　二、罗茨真空泵生产区域分布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三、2019-2024年中国罗茨真空泵产量统计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四、2024-2030年中国罗茨真空泵产量预测</w:t>
      </w:r>
      <w:r>
        <w:rPr>
          <w:rFonts w:hint="eastAsia"/>
        </w:rPr>
        <w:br/>
      </w:r>
      <w:r>
        <w:rPr>
          <w:rFonts w:hint="eastAsia"/>
        </w:rPr>
        <w:t>　　第三节 中国罗茨真空泵市场需求分析及预测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一、中国罗茨真空泵市场需求特点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二、2019-2024年中国罗茨真空泵市场需求量统计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三、2024-2030年中国罗茨真空泵市场需求量预测</w:t>
      </w:r>
      <w:r>
        <w:rPr>
          <w:rFonts w:hint="eastAsia"/>
        </w:rPr>
        <w:br/>
      </w:r>
      <w:r>
        <w:rPr>
          <w:rFonts w:hint="eastAsia"/>
        </w:rPr>
        <w:t>　　第四节 中国罗茨真空泵价格趋势分析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一、2019-2024年中国罗茨真空泵市场价格趋势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二、2024-2030年中国罗茨真空泵市场价格走势预测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中国罗茨真空泵进出口分析</w:t>
      </w:r>
      <w:r>
        <w:rPr>
          <w:rFonts w:hint="eastAsia"/>
        </w:rPr>
        <w:br/>
      </w:r>
      <w:r>
        <w:rPr>
          <w:rFonts w:hint="eastAsia"/>
        </w:rPr>
        <w:t>　　第一节 罗茨真空泵进口情况分析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罗茨真空泵出口情况分析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影响罗茨真空泵进出口因素分析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中国罗茨真空泵行业主要指标监测分析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2019-2024年中国罗茨真空泵行业规模情况分析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2019-2024年中国罗茨真空泵行业财务能力分析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罗茨真空泵行业细分产品调研</w:t>
      </w:r>
      <w:r>
        <w:rPr>
          <w:rFonts w:hint="eastAsia"/>
        </w:rPr>
        <w:br/>
      </w:r>
      <w:r>
        <w:rPr>
          <w:rFonts w:hint="eastAsia"/>
        </w:rPr>
        <w:t>　　第一节 罗茨真空泵细分产品结构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罗茨真空泵行业上下游发展情况分析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罗茨真空泵行业上游产业发展分析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罗茨真空泵行业下游产业发展分析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中国罗茨真空泵行业重点地区发展分析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罗茨真空泵行业重点区域市场结构调研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第三节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第四节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第五节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第六节 **地区罗茨真空泵市场容量分析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罗茨真空泵行业重点企业竞争力分析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三、企业罗茨真空泵经营状况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罗茨真空泵行业企业经营策略研究分析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罗茨真空泵企业多样化经营策略分析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一、罗茨真空泵企业多样化经营情况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二、现行罗茨真空泵行业多样化经营的方向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大型罗茨真空泵企业集团未来发展策略分析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对中小罗茨真空泵企业生产经营的建议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罗茨真空泵行业前景及投资风险预警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2024年罗茨真空泵市场前景分析</w:t>
      </w:r>
      <w:r>
        <w:rPr>
          <w:rFonts w:hint="eastAsia"/>
        </w:rPr>
        <w:br/>
      </w:r>
      <w:r>
        <w:rPr>
          <w:rFonts w:hint="eastAsia"/>
        </w:rPr>
        <w:t>　　第二节 2024年罗茨真空泵行业发展趋势预测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影响罗茨真空泵行业发展的主要因素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一、2024年影响罗茨真空泵行业运行的有利因素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二、2024年影响罗茨真空泵行业运行的稳定因素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三、2024年影响罗茨真空泵行业运行的不利因素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四、2024年中国罗茨真空泵行业发展面临的挑战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五、2024年中国罗茨真空泵行业发展面临的机遇</w:t>
      </w:r>
      <w:r>
        <w:rPr>
          <w:rFonts w:hint="eastAsia"/>
        </w:rPr>
        <w:br/>
      </w:r>
      <w:r>
        <w:rPr>
          <w:rFonts w:hint="eastAsia"/>
        </w:rPr>
        <w:t>　　第四节 罗茨真空泵行业投资风险预警</w:t>
      </w:r>
      <w:r>
        <w:rPr>
          <w:rFonts w:hint="eastAsia"/>
        </w:rPr>
        <w:br/>
      </w:r>
      <w:r>
        <w:rPr>
          <w:rFonts w:hint="eastAsia"/>
        </w:rPr>
        <w:t>　　　　一、罗茨真空泵行业市场风险预测</w:t>
      </w:r>
      <w:r>
        <w:rPr>
          <w:rFonts w:hint="eastAsia"/>
        </w:rPr>
        <w:br/>
      </w:r>
      <w:r>
        <w:rPr>
          <w:rFonts w:hint="eastAsia"/>
        </w:rPr>
        <w:t>　　　　二、罗茨真空泵行业政策风险预测</w:t>
      </w:r>
      <w:r>
        <w:rPr>
          <w:rFonts w:hint="eastAsia"/>
        </w:rPr>
        <w:br/>
      </w:r>
      <w:r>
        <w:rPr>
          <w:rFonts w:hint="eastAsia"/>
        </w:rPr>
        <w:t>　　　　三、罗茨真空泵行业经营风险预测</w:t>
      </w:r>
      <w:r>
        <w:rPr>
          <w:rFonts w:hint="eastAsia"/>
        </w:rPr>
        <w:br/>
      </w:r>
      <w:r>
        <w:rPr>
          <w:rFonts w:hint="eastAsia"/>
        </w:rPr>
        <w:t>　　　　四、罗茨真空泵行业技术风险预测</w:t>
      </w:r>
      <w:r>
        <w:rPr>
          <w:rFonts w:hint="eastAsia"/>
        </w:rPr>
        <w:br/>
      </w:r>
      <w:r>
        <w:rPr>
          <w:rFonts w:hint="eastAsia"/>
        </w:rPr>
        <w:t>　　　　五、罗茨真空泵行业竞争风险预测</w:t>
      </w:r>
      <w:r>
        <w:rPr>
          <w:rFonts w:hint="eastAsia"/>
        </w:rPr>
        <w:br/>
      </w:r>
      <w:r>
        <w:rPr>
          <w:rFonts w:hint="eastAsia"/>
        </w:rPr>
        <w:t>　　　　六、罗茨真空泵行业其他风险预测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罗茨真空泵投资建议</w:t>
      </w:r>
      <w:r>
        <w:rPr>
          <w:rFonts w:hint="eastAsia"/>
        </w:rPr>
        <w:br/>
      </w:r>
      <w:r>
        <w:rPr>
          <w:rFonts w:hint="eastAsia"/>
        </w:rPr>
        <w:t>　　第一节 罗茨真空泵行业投资环境分析</w:t>
      </w:r>
      <w:r>
        <w:rPr>
          <w:rFonts w:hint="eastAsia"/>
        </w:rPr>
        <w:br/>
      </w:r>
      <w:r>
        <w:rPr>
          <w:rFonts w:hint="eastAsia"/>
        </w:rPr>
        <w:t>　　第二节 罗茨真空泵行业投资进入壁垒分析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罗茨真空泵行业历程</w:t>
      </w:r>
      <w:r>
        <w:rPr>
          <w:rFonts w:hint="eastAsia"/>
        </w:rPr>
        <w:br/>
      </w:r>
      <w:r>
        <w:rPr>
          <w:rFonts w:hint="eastAsia"/>
        </w:rPr>
        <w:t>　　图表 罗茨真空泵行业生命周期</w:t>
      </w:r>
      <w:r>
        <w:rPr>
          <w:rFonts w:hint="eastAsia"/>
        </w:rPr>
        <w:br/>
      </w:r>
      <w:r>
        <w:rPr>
          <w:rFonts w:hint="eastAsia"/>
        </w:rPr>
        <w:t>　　图表 罗茨真空泵行业产业链分析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2019-2024年罗茨真空泵行业市场容量分析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2019-2024年中国罗茨真空泵市场需求量及增速统计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2024年中国罗茨真空泵行业需求领域分布格局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2019-2024年中国罗茨真空泵进口数量分析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2019-2024年中国罗茨真空泵进口金额分析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2019-2024年中国罗茨真空泵出口数量分析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2019-2024年中国罗茨真空泵出口金额分析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2024年中国罗茨真空泵进口国家及地区分析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2024年中国罗茨真空泵出口国家及地区分析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2019-2024年中国罗茨真空泵行业企业平均规模情况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**地区罗茨真空泵市场规模及增长情况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**地区罗茨真空泵行业市场需求情况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**地区罗茨真空泵市场规模及增长情况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**地区罗茨真空泵行业市场需求情况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**地区罗茨真空泵市场规模及增长情况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**地区罗茨真空泵行业市场需求情况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**地区罗茨真空泵市场规模及增长情况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**地区罗茨真空泵行业市场需求情况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罗茨真空泵重点企业（三）成长能力情况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2024-2030年中国罗茨真空泵行业产能预测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2024-2030年中国罗茨真空泵行业产量预测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2024-2030年中国罗茨真空泵市场需求量预测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2024-2030年中国罗茨真空泵行业供需平衡预测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2024-2030年中国罗茨真空泵行业市场容量预测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2024-2030年中国罗茨真空泵行业市场规模预测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2024年中国罗茨真空泵市场前景分析</w:t>
      </w:r>
      <w:r>
        <w:rPr>
          <w:rFonts w:hint="eastAsia"/>
        </w:rPr>
        <w:br/>
      </w:r>
      <w:r>
        <w:rPr>
          <w:rFonts w:hint="eastAsia"/>
        </w:rPr>
        <w:t>　　图表 2024年中国罗茨真空泵发展趋势预测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fa2a4f55c4cfa" w:history="1">
        <w:r>
          <w:rPr>
            <w:rStyle w:val="Hyperlink"/>
          </w:rPr>
          <w:t>2024-2030年中国罗茨真空泵行业市场调研与发展趋势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fa2a4f55c4cfa" w:history="1">
        <w:r>
          <w:rPr>
            <w:rStyle w:val="Hyperlink"/>
          </w:rPr>
          <w:t>https://www.20087.com/2/20/LuoCiZhenKongBengFaZhanQuShi.html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d3fc0febe14089" w:history="1">
      <w:r>
        <w:rPr>
          <w:rStyle w:val="Hyperlink"/>
        </w:rPr>
        <w:t>2024-2030年中国罗茨真空泵行业市场调研与发展趋势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LuoCiZhenKongBengFaZhanQuShi.html" TargetMode="External" Id="Rf5bfa2a4f55c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LuoCiZhenKongBengFaZhanQuShi.html" TargetMode="External" Id="Rddd3fc0febe1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2024-06-08T23:09:00Z</dcterms:created>
  <dcterms:modified xsi:type="dcterms:W3CDTF">2024-06-09T00:09:00Z</dcterms:modified>
  <dc:subject>2024-2030年中国罗茨真空泵行业市场调研与发展趋势</dc:subject>
  <dc:title>2024-2030年中国罗茨真空泵行业市场调研与发展趋势</dc:title>
  <cp:keywords>2024-2030年中国罗茨真空泵行业市场调研与发展趋势</cp:keywords>
  <dc:description>2024-2030年中国罗茨真空泵行业市场调研与发展趋势</dc:description>
</cp:coreProperties>
</file>