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fe97826324701" w:history="1">
              <w:r>
                <w:rPr>
                  <w:rStyle w:val="Hyperlink"/>
                </w:rPr>
                <w:t>2026-2032年中国USB-C线缆行业现状分析及市场前景报告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fe97826324701" w:history="1">
              <w:r>
                <w:rPr>
                  <w:rStyle w:val="Hyperlink"/>
                </w:rPr>
                <w:t>2026-2032年中国USB-C线缆行业现状分析及市场前景报告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fe97826324701" w:history="1">
                <w:r>
                  <w:rPr>
                    <w:rStyle w:val="Hyperlink"/>
                  </w:rPr>
                  <w:t>https://www.20087.com/2/10/USB-CXianLanXianZhuangYuQianJingFenXi.html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4fe97826324701" w:history="1">
        <w:r>
          <w:rPr>
            <w:rStyle w:val="Hyperlink"/>
          </w:rPr>
          <w:t>2026-2032年中国USB-C线缆行业现状分析及市场前景报告</w:t>
        </w:r>
      </w:hyperlink>
      <w:r>
        <w:rPr>
          <w:rFonts w:hint="eastAsia"/>
        </w:rPr>
        <w:t>》基于国家统计局及USB-C线缆行业协会的权威数据，全面调研了USB-C线缆行业的市场规模、市场需求、产业链结构及价格变动，并对USB-C线缆细分市场进行了深入分析。报告详细剖析了USB-C线缆市场竞争格局，重点关注品牌影响力及重点企业的运营表现，同时科学预测了USB-C线缆市场前景与发展趋势，识别了行业潜在的风险与机遇。通过专业、科学的研究方法，报告为USB-C线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中国不同产品类型USB-C线缆增长趋势2020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USB 2.0</w:t>
      </w:r>
      <w:r>
        <w:rPr>
          <w:rFonts w:hint="eastAsia"/>
        </w:rPr>
        <w:br/>
      </w:r>
      <w:r>
        <w:rPr>
          <w:rFonts w:hint="eastAsia"/>
        </w:rPr>
        <w:t>　　　　1.2.3 USB 3.2 Gen 1</w:t>
      </w:r>
      <w:r>
        <w:rPr>
          <w:rFonts w:hint="eastAsia"/>
        </w:rPr>
        <w:br/>
      </w:r>
      <w:r>
        <w:rPr>
          <w:rFonts w:hint="eastAsia"/>
        </w:rPr>
        <w:t>　　　　1.2.4 USB 3.2 Gen 2</w:t>
      </w:r>
      <w:r>
        <w:rPr>
          <w:rFonts w:hint="eastAsia"/>
        </w:rPr>
        <w:br/>
      </w:r>
      <w:r>
        <w:rPr>
          <w:rFonts w:hint="eastAsia"/>
        </w:rPr>
        <w:t>　　　　1.2.5 USB 3.2 Gen 2x2</w:t>
      </w:r>
      <w:r>
        <w:rPr>
          <w:rFonts w:hint="eastAsia"/>
        </w:rPr>
        <w:br/>
      </w:r>
      <w:r>
        <w:rPr>
          <w:rFonts w:hint="eastAsia"/>
        </w:rPr>
        <w:t>　　　　1.2.6 USB4</w:t>
      </w:r>
      <w:r>
        <w:rPr>
          <w:rFonts w:hint="eastAsia"/>
        </w:rPr>
        <w:br/>
      </w:r>
      <w:r>
        <w:rPr>
          <w:rFonts w:hint="eastAsia"/>
        </w:rPr>
        <w:t>　　　　1.2.7 雷电</w:t>
      </w:r>
      <w:r>
        <w:rPr>
          <w:rFonts w:hint="eastAsia"/>
        </w:rPr>
        <w:br/>
      </w:r>
      <w:r>
        <w:rPr>
          <w:rFonts w:hint="eastAsia"/>
        </w:rPr>
        <w:t>　　1.3 按照不同功率，USB-C线缆主要可以分为如下几个类别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中国不同功率USB-C线缆增长趋势2020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60W</w:t>
      </w:r>
      <w:r>
        <w:rPr>
          <w:rFonts w:hint="eastAsia"/>
        </w:rPr>
        <w:br/>
      </w:r>
      <w:r>
        <w:rPr>
          <w:rFonts w:hint="eastAsia"/>
        </w:rPr>
        <w:t>　　　　1.3.3 120W</w:t>
      </w:r>
      <w:r>
        <w:rPr>
          <w:rFonts w:hint="eastAsia"/>
        </w:rPr>
        <w:br/>
      </w:r>
      <w:r>
        <w:rPr>
          <w:rFonts w:hint="eastAsia"/>
        </w:rPr>
        <w:t>　　　　1.3.4 240W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按照不同接口组合，USB-C线缆主要可以分为如下几个类别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中国不同接口组合USB-C线缆增长趋势2020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C2C</w:t>
      </w:r>
      <w:r>
        <w:rPr>
          <w:rFonts w:hint="eastAsia"/>
        </w:rPr>
        <w:br/>
      </w:r>
      <w:r>
        <w:rPr>
          <w:rFonts w:hint="eastAsia"/>
        </w:rPr>
        <w:t>　　　　1.4.3 C2A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从不同应用，USB-C线缆主要包括如下几个方面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中国不同应用USB-C线缆增长趋势2020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中国USB-C线缆发展现状及未来趋势（2020-2032）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中国市场USB-C线缆收入及增长率（2020-2032）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中国市场USB-C线缆销量及增长率（2020-2032）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中国市场主要USB-C线缆厂商分析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中国市场主要厂商USB-C线缆销量及市场占有率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中国市场主要厂商USB-C线缆销量（2020-2025）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中国市场主要厂商USB-C线缆收入及市场占有率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中国市场主要厂商USB-C线缆收入（2020-2025）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中国市场主要厂商USB-C线缆收入市场份额（2020-2025）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2024年中国市场主要厂商USB-C线缆收入排名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中国市场主要厂商USB-C线缆价格（2020-2025）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中国市场主要厂商USB-C线缆总部及产地分布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中国市场主要厂商成立时间及USB-C线缆商业化日期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中国市场主要厂商USB-C线缆产品类型及应用</w:t>
      </w:r>
      <w:r>
        <w:rPr>
          <w:rFonts w:hint="eastAsia"/>
        </w:rPr>
        <w:br/>
      </w:r>
      <w:r>
        <w:rPr>
          <w:rFonts w:hint="eastAsia"/>
        </w:rPr>
        <w:t>　　2.7 USB-C线缆行业集中度、竞争程度分析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USB-C线缆行业集中度分析：2024年中国Top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中国市场USB-C线缆第一梯队、第二梯队和第三梯队厂商（品牌）及2024年市场份额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重点企业（23）在中国市场USB-C线缆销量、收入、价格及毛利率（2020-2025）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不同产品类型USB-C线缆分析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中国市场不同产品类型USB-C线缆销量（2020-2032）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中国市场不同产品类型USB-C线缆销量预测（2026-2032）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中国市场不同产品类型USB-C线缆规模（2020-2032）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中国市场不同产品类型USB-C线缆规模及市场份额（2020-2025）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中国市场不同产品类型USB-C线缆规模预测（2026-2032）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中国市场不同产品类型USB-C线缆价格走势（2020-2032）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不同应用USB-C线缆分析</w:t>
      </w:r>
      <w:r>
        <w:rPr>
          <w:rFonts w:hint="eastAsia"/>
        </w:rPr>
        <w:br/>
      </w:r>
      <w:r>
        <w:rPr>
          <w:rFonts w:hint="eastAsia"/>
        </w:rPr>
        <w:t>　　5.1 中国市场不同应用USB-C线缆销量（2020-2032）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中国市场不同应用USB-C线缆销量及市场份额（2020-2025）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中国市场不同应用USB-C线缆销量预测（2026-2032）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中国市场不同应用USB-C线缆规模（2020-2032）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中国市场不同应用USB-C线缆规模及市场份额（2020-2025）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中国市场不同应用USB-C线缆规模预测（2026-2032）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中国市场不同应用USB-C线缆价格走势（2020-2032）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USB-C线缆行业发展分析---发展趋势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USB-C线缆行业发展分析---厂商壁垒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USB-C线缆行业发展分析---驱动因素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USB-C线缆行业发展分析---制约因素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USB-C线缆中国企业SWOT分析</w:t>
      </w:r>
      <w:r>
        <w:rPr>
          <w:rFonts w:hint="eastAsia"/>
        </w:rPr>
        <w:br/>
      </w:r>
      <w:r>
        <w:rPr>
          <w:rFonts w:hint="eastAsia"/>
        </w:rPr>
        <w:t>　　6.6 USB-C线缆行业发展分析---行业政策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USB-C线缆行业产业链简介</w:t>
      </w:r>
      <w:r>
        <w:rPr>
          <w:rFonts w:hint="eastAsia"/>
        </w:rPr>
        <w:br/>
      </w:r>
      <w:r>
        <w:rPr>
          <w:rFonts w:hint="eastAsia"/>
        </w:rPr>
        <w:t>　　7.2 USB-C线缆产业链分析-上游</w:t>
      </w:r>
      <w:r>
        <w:rPr>
          <w:rFonts w:hint="eastAsia"/>
        </w:rPr>
        <w:br/>
      </w:r>
      <w:r>
        <w:rPr>
          <w:rFonts w:hint="eastAsia"/>
        </w:rPr>
        <w:t>　　7.3 USB-C线缆产业链分析-中游</w:t>
      </w:r>
      <w:r>
        <w:rPr>
          <w:rFonts w:hint="eastAsia"/>
        </w:rPr>
        <w:br/>
      </w:r>
      <w:r>
        <w:rPr>
          <w:rFonts w:hint="eastAsia"/>
        </w:rPr>
        <w:t>　　7.4 USB-C线缆产业链分析-下游</w:t>
      </w:r>
      <w:r>
        <w:rPr>
          <w:rFonts w:hint="eastAsia"/>
        </w:rPr>
        <w:br/>
      </w:r>
      <w:r>
        <w:rPr>
          <w:rFonts w:hint="eastAsia"/>
        </w:rPr>
        <w:t>　　7.5 USB-C线缆行业采购模式</w:t>
      </w:r>
      <w:r>
        <w:rPr>
          <w:rFonts w:hint="eastAsia"/>
        </w:rPr>
        <w:br/>
      </w:r>
      <w:r>
        <w:rPr>
          <w:rFonts w:hint="eastAsia"/>
        </w:rPr>
        <w:t>　　7.6 USB-C线缆行业生产模式</w:t>
      </w:r>
      <w:r>
        <w:rPr>
          <w:rFonts w:hint="eastAsia"/>
        </w:rPr>
        <w:br/>
      </w:r>
      <w:r>
        <w:rPr>
          <w:rFonts w:hint="eastAsia"/>
        </w:rPr>
        <w:t>　　7.7 USB-C线缆行业销售模式及销售渠道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中国本土USB-C线缆产能、产量分析</w:t>
      </w:r>
      <w:r>
        <w:rPr>
          <w:rFonts w:hint="eastAsia"/>
        </w:rPr>
        <w:br/>
      </w:r>
      <w:r>
        <w:rPr>
          <w:rFonts w:hint="eastAsia"/>
        </w:rPr>
        <w:t>　　8.1 中国USB-C线缆供需现状及预测（2020-2032）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中国USB-C线缆产能、产量、产能利用率及发展趋势（2020-2032）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中国USB-C线缆产量、市场需求量及发展趋势（2020-2032）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中国USB-C线缆进出口分析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中国市场USB-C线缆主要进口来源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中国市场USB-C线缆主要出口目的地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不同接口组合USB-C线缆市场规模2020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不同应用USB-C线缆市场规模2020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中国市场主要厂商USB-C线缆销量（2020-2025）&amp;（千件）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中国市场主要厂商USB-C线缆收入（2020-2025）&amp;（万元）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中国市场主要厂商USB-C线缆收入份额（2020-2025）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2024年中国主要生产商USB-C线缆收入排名（万元）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中国市场主要厂商USB-C线缆价格（2020-2025）&amp;（元/件）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中国市场主要厂商USB-C线缆总部及产地分布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中国市场主要厂商成立时间及USB-C线缆商业化日期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中国市场主要厂商USB-C线缆产品类型及应用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2024年中国市场USB-C线缆主要厂商市场地位（第一梯队、第二梯队和第三梯队）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USB-C线缆市场投资、并购等现状分析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USB-C线缆生产基地、总部、竞争对手及市场地位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USB-C线缆产品规格、参数及市场应用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USB-C线缆销量（千件）、收入（万元）、价格（元/件）及毛利率（2020-2025）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中国市场不同产品类型USB-C线缆销量（2020-2025）&amp;（千件）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中国市场不同产品类型USB-C线缆规模（2020-2025）&amp;（万元）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中国市场不同产品类型USB-C线缆规模市场份额（2020-2025）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中国市场不同产品类型USB-C线缆规模预测（2026-2032）&amp;（万元）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中国市场不同产品类型USB-C线缆规模市场份额预测（2026-2032）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中国市场不同应用USB-C线缆销量（2020-2025）&amp;（千件）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中国市场不同应用USB-C线缆销量市场份额（2020-2025）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中国市场不同应用USB-C线缆销量预测（2026-2032）&amp;（千件）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中国市场不同应用USB-C线缆销量市场份额预测（2026-2032）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中国市场不同应用USB-C线缆规模（2020-2025）&amp;（万元）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中国市场不同应用USB-C线缆规模市场份额（2020-2025）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中国市场不同应用USB-C线缆规模预测（2026-2032）&amp;（万元）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中国市场不同应用USB-C线缆规模市场份额预测（2026-2032）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USB-C线缆行业发展分析---发展趋势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USB-C线缆行业发展分析---厂商壁垒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USB-C线缆行业发展分析---驱动因素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USB-C线缆行业发展分析---制约因素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USB-C线缆行业相关重点政策一览</w:t>
      </w:r>
      <w:r>
        <w:rPr>
          <w:rFonts w:hint="eastAsia"/>
        </w:rPr>
        <w:br/>
      </w:r>
      <w:r>
        <w:rPr>
          <w:rFonts w:hint="eastAsia"/>
        </w:rPr>
        <w:t>　　表 152： USB-C线缆行业供应链分析</w:t>
      </w:r>
      <w:r>
        <w:rPr>
          <w:rFonts w:hint="eastAsia"/>
        </w:rPr>
        <w:br/>
      </w:r>
      <w:r>
        <w:rPr>
          <w:rFonts w:hint="eastAsia"/>
        </w:rPr>
        <w:t>　　表 153： USB-C线缆上游原料供应商</w:t>
      </w:r>
      <w:r>
        <w:rPr>
          <w:rFonts w:hint="eastAsia"/>
        </w:rPr>
        <w:br/>
      </w:r>
      <w:r>
        <w:rPr>
          <w:rFonts w:hint="eastAsia"/>
        </w:rPr>
        <w:t>　　表 154： USB-C线缆行业主要下游客户</w:t>
      </w:r>
      <w:r>
        <w:rPr>
          <w:rFonts w:hint="eastAsia"/>
        </w:rPr>
        <w:br/>
      </w:r>
      <w:r>
        <w:rPr>
          <w:rFonts w:hint="eastAsia"/>
        </w:rPr>
        <w:t>　　表 155： USB-C线缆典型经销商</w:t>
      </w:r>
      <w:r>
        <w:rPr>
          <w:rFonts w:hint="eastAsia"/>
        </w:rPr>
        <w:br/>
      </w:r>
      <w:r>
        <w:rPr>
          <w:rFonts w:hint="eastAsia"/>
        </w:rPr>
        <w:t>　　表 156： 中国USB-C线缆产量、销量、进口量及出口量（2020-2025）&amp;（千件）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157： 中国USB-C线缆产量、销量、进口量及出口量预测（2026-2032）&amp;（千件）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中国市场USB-C线缆主要进口来源</w:t>
      </w:r>
      <w:r>
        <w:rPr>
          <w:rFonts w:hint="eastAsia"/>
        </w:rPr>
        <w:br/>
      </w:r>
      <w:r>
        <w:rPr>
          <w:rFonts w:hint="eastAsia"/>
        </w:rPr>
        <w:t>　　表 159： 中国市场USB-C线缆主要出口目的地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中国不同产品类型USB-C线缆市场规模市场份额2024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USB 2.0产品图片</w:t>
      </w:r>
      <w:r>
        <w:rPr>
          <w:rFonts w:hint="eastAsia"/>
        </w:rPr>
        <w:br/>
      </w:r>
      <w:r>
        <w:rPr>
          <w:rFonts w:hint="eastAsia"/>
        </w:rPr>
        <w:t>　　图 4： USB 3.2 Gen 1产品图片</w:t>
      </w:r>
      <w:r>
        <w:rPr>
          <w:rFonts w:hint="eastAsia"/>
        </w:rPr>
        <w:br/>
      </w:r>
      <w:r>
        <w:rPr>
          <w:rFonts w:hint="eastAsia"/>
        </w:rPr>
        <w:t>　　图 5： USB 3.2 Gen 2产品图片</w:t>
      </w:r>
      <w:r>
        <w:rPr>
          <w:rFonts w:hint="eastAsia"/>
        </w:rPr>
        <w:br/>
      </w:r>
      <w:r>
        <w:rPr>
          <w:rFonts w:hint="eastAsia"/>
        </w:rPr>
        <w:t>　　图 6： USB 3.2 Gen 2x2产品图片</w:t>
      </w:r>
      <w:r>
        <w:rPr>
          <w:rFonts w:hint="eastAsia"/>
        </w:rPr>
        <w:br/>
      </w:r>
      <w:r>
        <w:rPr>
          <w:rFonts w:hint="eastAsia"/>
        </w:rPr>
        <w:t>　　图 7： USB4产品图片</w:t>
      </w:r>
      <w:r>
        <w:rPr>
          <w:rFonts w:hint="eastAsia"/>
        </w:rPr>
        <w:br/>
      </w:r>
      <w:r>
        <w:rPr>
          <w:rFonts w:hint="eastAsia"/>
        </w:rPr>
        <w:t>　　图 8： 雷电产品图片</w:t>
      </w:r>
      <w:r>
        <w:rPr>
          <w:rFonts w:hint="eastAsia"/>
        </w:rPr>
        <w:br/>
      </w:r>
      <w:r>
        <w:rPr>
          <w:rFonts w:hint="eastAsia"/>
        </w:rPr>
        <w:t>　　图 9： 中国不同功率USB-C线缆市场规模市场份额2024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60W产品图片</w:t>
      </w:r>
      <w:r>
        <w:rPr>
          <w:rFonts w:hint="eastAsia"/>
        </w:rPr>
        <w:br/>
      </w:r>
      <w:r>
        <w:rPr>
          <w:rFonts w:hint="eastAsia"/>
        </w:rPr>
        <w:t>　　图 11： 120W产品图片</w:t>
      </w:r>
      <w:r>
        <w:rPr>
          <w:rFonts w:hint="eastAsia"/>
        </w:rPr>
        <w:br/>
      </w:r>
      <w:r>
        <w:rPr>
          <w:rFonts w:hint="eastAsia"/>
        </w:rPr>
        <w:t>　　图 12： 240W产品图片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中国不同接口组合USB-C线缆市场规模市场份额2024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15： C2C产品图片</w:t>
      </w:r>
      <w:r>
        <w:rPr>
          <w:rFonts w:hint="eastAsia"/>
        </w:rPr>
        <w:br/>
      </w:r>
      <w:r>
        <w:rPr>
          <w:rFonts w:hint="eastAsia"/>
        </w:rPr>
        <w:t>　　图 16： C2A产品图片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中国不同应用USB-C线缆市场份额2024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中国市场USB-C线缆市场规模，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中国市场USB-C线缆收入及增长率（2020-2032）&amp;（万元）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中国市场USB-C线缆销量及增长率（2020-2032）&amp;（千件）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2024年中国市场主要厂商USB-C线缆销量市场份额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2024年中国市场主要厂商USB-C线缆收入市场份额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2024年中国市场前五大厂商USB-C线缆市场份额</w:t>
      </w:r>
      <w:r>
        <w:rPr>
          <w:rFonts w:hint="eastAsia"/>
        </w:rPr>
        <w:br/>
      </w:r>
      <w:r>
        <w:rPr>
          <w:rFonts w:hint="eastAsia"/>
        </w:rPr>
        <w:t>　　图 29： 2024年中国市场USB-C线缆第一梯队、第二梯队和第三梯队厂商（品牌）及市场份额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中国市场不同产品类型USB-C线缆价格走势（2020-2032）&amp;（元/件）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中国市场不同应用USB-C线缆价格走势（2020-2032）&amp;（元/件）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USB-C线缆中国企业SWOT分析</w:t>
      </w:r>
      <w:r>
        <w:rPr>
          <w:rFonts w:hint="eastAsia"/>
        </w:rPr>
        <w:br/>
      </w:r>
      <w:r>
        <w:rPr>
          <w:rFonts w:hint="eastAsia"/>
        </w:rPr>
        <w:t>　　图 33： USB-C线缆产业链</w:t>
      </w:r>
      <w:r>
        <w:rPr>
          <w:rFonts w:hint="eastAsia"/>
        </w:rPr>
        <w:br/>
      </w:r>
      <w:r>
        <w:rPr>
          <w:rFonts w:hint="eastAsia"/>
        </w:rPr>
        <w:t>　　图 34： USB-C线缆行业采购模式分析</w:t>
      </w:r>
      <w:r>
        <w:rPr>
          <w:rFonts w:hint="eastAsia"/>
        </w:rPr>
        <w:br/>
      </w:r>
      <w:r>
        <w:rPr>
          <w:rFonts w:hint="eastAsia"/>
        </w:rPr>
        <w:t>　　图 35： USB-C线缆行业生产模式分析</w:t>
      </w:r>
      <w:r>
        <w:rPr>
          <w:rFonts w:hint="eastAsia"/>
        </w:rPr>
        <w:br/>
      </w:r>
      <w:r>
        <w:rPr>
          <w:rFonts w:hint="eastAsia"/>
        </w:rPr>
        <w:t>　　图 36： USB-C线缆行业销售模式分析</w:t>
      </w:r>
      <w:r>
        <w:rPr>
          <w:rFonts w:hint="eastAsia"/>
        </w:rPr>
        <w:br/>
      </w:r>
      <w:r>
        <w:rPr>
          <w:rFonts w:hint="eastAsia"/>
        </w:rPr>
        <w:t>　　图 37： 中国USB-C线缆产能、产量、产能利用率及发展趋势（2020-2032）&amp;（千件）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中国USB-C线缆产量、市场需求量及发展趋势（2020-2032）&amp;（千件）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fe97826324701" w:history="1">
        <w:r>
          <w:rPr>
            <w:rStyle w:val="Hyperlink"/>
          </w:rPr>
          <w:t>2026-2032年中国USB-C线缆行业现状分析及市场前景报告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fe97826324701" w:history="1">
        <w:r>
          <w:rPr>
            <w:rStyle w:val="Hyperlink"/>
          </w:rPr>
          <w:t>https://www.20087.com/2/10/USB-CXianLanXianZhuangYuQianJingFenXi.html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919268c8c4d22" w:history="1">
      <w:r>
        <w:rPr>
          <w:rStyle w:val="Hyperlink"/>
        </w:rPr>
        <w:t>2026-2032年中国USB-C线缆行业现状分析及市场前景报告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USB-CXianLanXianZhuangYuQianJingFenXi.html" TargetMode="External" Id="Rb04fe9782632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USB-CXianLanXianZhuangYuQianJingFenXi.html" TargetMode="External" Id="R80b919268c8c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2025-12-02T07:30:46Z</dcterms:created>
  <dcterms:modified xsi:type="dcterms:W3CDTF">2025-12-02T08:30:46Z</dcterms:modified>
  <dc:subject>2026-2032年中国USB-C线缆行业现状分析及市场前景报告</dc:subject>
  <dc:title>2026-2032年中国USB-C线缆行业现状分析及市场前景报告</dc:title>
  <cp:keywords>2026-2032年中国USB-C线缆行业现状分析及市场前景报告</cp:keywords>
  <dc:description>2026-2032年中国USB-C线缆行业现状分析及市场前景报告</dc:description>
</cp:coreProperties>
</file>