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37f8a0d9c40bf" w:history="1">
              <w:r>
                <w:rPr>
                  <w:rStyle w:val="Hyperlink"/>
                </w:rPr>
                <w:t>2025-2031年中国便携式二氧化碳分析仪市场分析与发展趋势报告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37f8a0d9c40bf" w:history="1">
              <w:r>
                <w:rPr>
                  <w:rStyle w:val="Hyperlink"/>
                </w:rPr>
                <w:t>2025-2031年中国便携式二氧化碳分析仪市场分析与发展趋势报告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37f8a0d9c40bf" w:history="1">
                <w:r>
                  <w:rPr>
                    <w:rStyle w:val="Hyperlink"/>
                  </w:rPr>
                  <w:t>https://www.20087.com/2/30/BianXieShiErYangHuaTanFenXiYiHangYeQianJingQuShi.html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二氧化碳分析仪在环境监测、工业安全、农业温室管理等领域发挥着重要作用。随着传感技术、微电子技术的不断进步，仪器的体积越来越小，精度和稳定性不断提高，操作也更加简便。实时监测和远程传输功能的集成，使得数据采集和分析更加高效。</w:t>
      </w:r>
      <w:r>
        <w:rPr>
          <w:rFonts w:hint="eastAsia"/>
        </w:rPr>
        <w:br/>
      </w:r>
      <w:r>
        <w:rPr>
          <w:rFonts w:hint="eastAsia"/>
        </w:rPr>
        <w:t>　　未来便携式二氧化碳分析仪将更加智能化和网络化。利用云计算、大数据分析，实现数据的深度挖掘和智能预警，为用户提供更加精准的环境管理决策支持。此外，通过低功耗设计和能源回收技术，延长仪器工作时间，提高野外作业的便利性。随着气候变化和环保意识的提升，此类分析仪在碳足迹监测、城市空气质量评估等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37f8a0d9c40bf" w:history="1">
        <w:r>
          <w:rPr>
            <w:rStyle w:val="Hyperlink"/>
          </w:rPr>
          <w:t>2025-2031年中国便携式二氧化碳分析仪市场分析与发展趋势报告</w:t>
        </w:r>
      </w:hyperlink>
      <w:r>
        <w:rPr>
          <w:rFonts w:hint="eastAsia"/>
        </w:rPr>
        <w:t>》全面分析了便携式二氧化碳分析仪行业的现状，深入探讨了便携式二氧化碳分析仪市场需求、市场规模及价格波动。便携式二氧化碳分析仪报告探讨了产业链关键环节，并对便携式二氧化碳分析仪各细分市场进行了研究。同时，基于权威数据和专业分析，科学预测了便携式二氧化碳分析仪市场前景与发展趋势。此外，还评估了便携式二氧化碳分析仪重点企业的经营状况，包括品牌影响力、市场集中度以及竞争格局，并审慎剖析了潜在风险与机遇。便携式二氧化碳分析仪报告以其专业性、科学性和权威性，成为便携式二氧化碳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便携式二氧化碳分析仪行业发展概述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一、便携式二氧化碳分析仪行业定义及分类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二、便携式二氧化碳分析仪行业经济特性</w:t>
      </w:r>
      <w:r>
        <w:rPr>
          <w:rFonts w:hint="eastAsia"/>
        </w:rPr>
        <w:br/>
      </w:r>
      <w:r>
        <w:rPr>
          <w:rFonts w:hint="eastAsia"/>
        </w:rPr>
        <w:t>　　　　三、便携式二氧化碳分析仪行业产业链简介</w:t>
      </w:r>
      <w:r>
        <w:rPr>
          <w:rFonts w:hint="eastAsia"/>
        </w:rPr>
        <w:br/>
      </w:r>
      <w:r>
        <w:rPr>
          <w:rFonts w:hint="eastAsia"/>
        </w:rPr>
        <w:t>　　第二节 便携式二氧化碳分析仪行业发展成熟度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一、便携式二氧化碳分析仪行业发展周期分析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便携式二氧化碳分析仪行业相关产业动态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便携式二氧化碳分析仪行业发展环境分析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便携式二氧化碳分析仪行业环境分析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便携式二氧化碳分析仪行业相关政策、法规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便携式二氧化碳分析仪行业技术发展现状及趋势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当前我国便携式二氧化碳分析仪技术发展现状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中外便携式二氧化碳分析仪技术差距及产生差距的主要原因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提高我国便携式二氧化碳分析仪技术的对策</w:t>
      </w:r>
      <w:r>
        <w:rPr>
          <w:rFonts w:hint="eastAsia"/>
        </w:rPr>
        <w:br/>
      </w:r>
      <w:r>
        <w:rPr>
          <w:rFonts w:hint="eastAsia"/>
        </w:rPr>
        <w:t>　　第四节 我国便携式二氧化碳分析仪产品研发、设计发展趋势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中国便携式二氧化碳分析仪市场发展调研</w:t>
      </w:r>
      <w:r>
        <w:rPr>
          <w:rFonts w:hint="eastAsia"/>
        </w:rPr>
        <w:br/>
      </w:r>
      <w:r>
        <w:rPr>
          <w:rFonts w:hint="eastAsia"/>
        </w:rPr>
        <w:t>　　第一节 便携式二氧化碳分析仪市场现状分析及预测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一、2019-2024年中国便携式二氧化碳分析仪市场规模分析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二、2025-2031年中国便携式二氧化碳分析仪市场规模预测</w:t>
      </w:r>
      <w:r>
        <w:rPr>
          <w:rFonts w:hint="eastAsia"/>
        </w:rPr>
        <w:br/>
      </w:r>
      <w:r>
        <w:rPr>
          <w:rFonts w:hint="eastAsia"/>
        </w:rPr>
        <w:t>　　第二节 便携式二氧化碳分析仪行业产能分析及预测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一、2019-2024年中国便携式二氧化碳分析仪行业产能分析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二、2025-2031年中国便携式二氧化碳分析仪行业产能预测</w:t>
      </w:r>
      <w:r>
        <w:rPr>
          <w:rFonts w:hint="eastAsia"/>
        </w:rPr>
        <w:br/>
      </w:r>
      <w:r>
        <w:rPr>
          <w:rFonts w:hint="eastAsia"/>
        </w:rPr>
        <w:t>　　第三节 便携式二氧化碳分析仪行业产量分析及预测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一、2019-2024年中国便携式二氧化碳分析仪行业产量分析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二、2025-2031年中国便携式二氧化碳分析仪行业产量预测</w:t>
      </w:r>
      <w:r>
        <w:rPr>
          <w:rFonts w:hint="eastAsia"/>
        </w:rPr>
        <w:br/>
      </w:r>
      <w:r>
        <w:rPr>
          <w:rFonts w:hint="eastAsia"/>
        </w:rPr>
        <w:t>　　第四节 便携式二氧化碳分析仪市场需求分析及预测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一、2019-2024年中国便携式二氧化碳分析仪市场需求分析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二、2025-2031年中国便携式二氧化碳分析仪市场需求预测</w:t>
      </w:r>
      <w:r>
        <w:rPr>
          <w:rFonts w:hint="eastAsia"/>
        </w:rPr>
        <w:br/>
      </w:r>
      <w:r>
        <w:rPr>
          <w:rFonts w:hint="eastAsia"/>
        </w:rPr>
        <w:t>　　第五节 便携式二氧化碳分析仪进出口数据分析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一、2019-2024年中国便携式二氧化碳分析仪进出口数据分析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二、2025-2031年国内便携式二氧化碳分析仪进出口情况预测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2019-2024年中国便携式二氧化碳分析仪行业总体发展状况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中国便携式二氧化碳分析仪行业规模情况分析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一、便携式二氧化碳分析仪行业单位规模情况分析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二、便携式二氧化碳分析仪行业人员规模状况分析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三、便携式二氧化碳分析仪行业资产规模状况分析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四、便携式二氧化碳分析仪行业市场规模状况分析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五、便携式二氧化碳分析仪行业敏感性分析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中国便携式二氧化碳分析仪行业财务能力分析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一、便携式二氧化碳分析仪行业盈利能力分析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二、便携式二氧化碳分析仪行业偿债能力分析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三、便携式二氧化碳分析仪行业营运能力分析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四、便携式二氧化碳分析仪行业发展能力分析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中国便携式二氧化碳分析仪行业重点区域发展分析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一、中国便携式二氧化碳分析仪行业重点区域市场结构变化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二、重点地区（一）便携式二氧化碳分析仪行业发展分析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三、重点地区（二）便携式二氧化碳分析仪行业发展分析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四、重点地区（三）便携式二氧化碳分析仪行业发展分析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五、重点地区（四）便携式二氧化碳分析仪行业发展分析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六、重点地区（五）便携式二氧化碳分析仪行业发展分析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便携式二氧化碳分析仪行业产品价格分析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三、主要便携式二氧化碳分析仪品牌产品价位分析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五、价格在便携式二氧化碳分析仪行业竞争中的重要性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2025年中国便携式二氧化碳分析仪行业上下游行业发展分析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便携式二氧化碳分析仪上游行业分析</w:t>
      </w:r>
      <w:r>
        <w:rPr>
          <w:rFonts w:hint="eastAsia"/>
        </w:rPr>
        <w:br/>
      </w:r>
      <w:r>
        <w:rPr>
          <w:rFonts w:hint="eastAsia"/>
        </w:rPr>
        <w:t>　　　　一、便携式二氧化碳分析仪产品成本构成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四、上游供给对便携式二氧化碳分析仪行业的影响</w:t>
      </w:r>
      <w:r>
        <w:rPr>
          <w:rFonts w:hint="eastAsia"/>
        </w:rPr>
        <w:br/>
      </w:r>
      <w:r>
        <w:rPr>
          <w:rFonts w:hint="eastAsia"/>
        </w:rPr>
        <w:t>　　第二节 便携式二氧化碳分析仪下游行业分析</w:t>
      </w:r>
      <w:r>
        <w:rPr>
          <w:rFonts w:hint="eastAsia"/>
        </w:rPr>
        <w:br/>
      </w:r>
      <w:r>
        <w:rPr>
          <w:rFonts w:hint="eastAsia"/>
        </w:rPr>
        <w:t>　　　　一、便携式二氧化碳分析仪下游行业分布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四、下游需求对便携式二氧化碳分析仪行业的影响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便携式二氧化碳分析仪行业重点企业发展调研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2025年中国便携式二氧化碳分析仪产业市场竞争格局分析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2025年中国便携式二氧化碳分析仪产业竞争现状分析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一、便携式二氧化碳分析仪竞争力分析</w:t>
      </w:r>
      <w:r>
        <w:rPr>
          <w:rFonts w:hint="eastAsia"/>
        </w:rPr>
        <w:br/>
      </w:r>
      <w:r>
        <w:rPr>
          <w:rFonts w:hint="eastAsia"/>
        </w:rPr>
        <w:t>　　　　二、便携式二氧化碳分析仪技术竞争分析</w:t>
      </w:r>
      <w:r>
        <w:rPr>
          <w:rFonts w:hint="eastAsia"/>
        </w:rPr>
        <w:br/>
      </w:r>
      <w:r>
        <w:rPr>
          <w:rFonts w:hint="eastAsia"/>
        </w:rPr>
        <w:t>　　　　三、便携式二氧化碳分析仪价格竞争分析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2025年中国便携式二氧化碳分析仪产业集中度分析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一、便携式二氧化碳分析仪市场集中度分析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二、便携式二氧化碳分析仪企业集中度分析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2025-2031年提高便携式二氧化碳分析仪企业竞争力的策略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便携式二氧化碳分析仪行业投资风险预警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2025年影响便携式二氧化碳分析仪行业发展的主要因素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一、影响便携式二氧化碳分析仪行业运行的有利因素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二、影响便携式二氧化碳分析仪行业运行的稳定因素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三、影响便携式二氧化碳分析仪行业运行的不利因素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四、我国便携式二氧化碳分析仪行业发展面临的挑战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五、我国便携式二氧化碳分析仪行业发展面临的机遇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对便携式二氧化碳分析仪行业投资风险预警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一、2025-2031年便携式二氧化碳分析仪行业市场风险及控制策略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二、2025-2031年便携式二氧化碳分析仪行业政策风险及控制策略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三、2025-2031年便携式二氧化碳分析仪行业经营风险及控制策略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四、2025-2031年便携式二氧化碳分析仪同业竞争风险及控制策略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五、2025-2031年便携式二氧化碳分析仪行业其他风险及控制策略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便携式二氧化碳分析仪行业发展趋势与投资规划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2025-2031年便携式二氧化碳分析仪市场发展潜力分析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2025-2031年便携式二氧化碳分析仪行业发展趋势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2025-2031年便携式二氧化碳分析仪行业投资前景研究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中~智~林~－对我国便携式二氧化碳分析仪品牌的战略思考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二、便携式二氧化碳分析仪实施品牌战略的意义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三、便携式二氧化碳分析仪企业品牌的现状分析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四、我国便携式二氧化碳分析仪企业的品牌战略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五、便携式二氧化碳分析仪品牌战略管理的策略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2019-2024年中国便携式二氧化碳分析仪市场规模及增长情况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2019-2024年中国便携式二氧化碳分析仪行业产量及增长趋势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2025-2031年中国便携式二氧化碳分析仪行业产量预测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2019-2024年中国便携式二氧化碳分析仪行业市场需求及增长情况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2025-2031年中国便携式二氧化碳分析仪行业市场需求预测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**地区便携式二氧化碳分析仪市场规模及增长情况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**地区便携式二氧化碳分析仪行业市场需求情况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**地区便携式二氧化碳分析仪市场规模及增长情况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**地区便携式二氧化碳分析仪行业市场需求情况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2019-2024年中国便携式二氧化碳分析仪行业出口情况分析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便携式二氧化碳分析仪重点企业经营情况分析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2025年便携式二氧化碳分析仪行业壁垒</w:t>
      </w:r>
      <w:r>
        <w:rPr>
          <w:rFonts w:hint="eastAsia"/>
        </w:rPr>
        <w:br/>
      </w:r>
      <w:r>
        <w:rPr>
          <w:rFonts w:hint="eastAsia"/>
        </w:rPr>
        <w:t>　　图表 2025年便携式二氧化碳分析仪市场前景分析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2025-2031年中国便携式二氧化碳分析仪市场规模预测</w:t>
      </w:r>
      <w:r>
        <w:rPr>
          <w:rFonts w:hint="eastAsia"/>
        </w:rPr>
        <w:br/>
      </w:r>
      <w:r>
        <w:rPr>
          <w:rFonts w:hint="eastAsia"/>
        </w:rPr>
        <w:t>　　图表 2025年便携式二氧化碳分析仪发展趋势预测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37f8a0d9c40bf" w:history="1">
        <w:r>
          <w:rPr>
            <w:rStyle w:val="Hyperlink"/>
          </w:rPr>
          <w:t>2025-2031年中国便携式二氧化碳分析仪市场分析与发展趋势报告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37f8a0d9c40bf" w:history="1">
        <w:r>
          <w:rPr>
            <w:rStyle w:val="Hyperlink"/>
          </w:rPr>
          <w:t>https://www.20087.com/2/30/BianXieShiErYangHuaTanFenXiYiHangYeQianJingQuShi.html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热点：碳氮分析仪、便携式二氧化碳分析仪ZF-CO2、二氧化碳剩余气体读数仪、便携式二氧化碳分析仪原理、呼末二氧化碳值56、便携式二氧化碳分析仪的作用、二氧化碳分析仪的使用步骤、二氧化碳分析仪器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232a6095a4e6e" w:history="1">
      <w:r>
        <w:rPr>
          <w:rStyle w:val="Hyperlink"/>
        </w:rPr>
        <w:t>2025-2031年中国便携式二氧化碳分析仪市场分析与发展趋势报告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BianXieShiErYangHuaTanFenXiYiHangYeQianJingQuShi.html" TargetMode="External" Id="Rd1237f8a0d9c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BianXieShiErYangHuaTanFenXiYiHangYeQianJingQuShi.html" TargetMode="External" Id="Rbe0232a6095a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2025-02-25T01:54:00Z</dcterms:created>
  <dcterms:modified xsi:type="dcterms:W3CDTF">2025-02-25T02:54:00Z</dcterms:modified>
  <dc:subject>2025-2031年中国便携式二氧化碳分析仪市场分析与发展趋势报告</dc:subject>
  <dc:title>2025-2031年中国便携式二氧化碳分析仪市场分析与发展趋势报告</dc:title>
  <cp:keywords>2025-2031年中国便携式二氧化碳分析仪市场分析与发展趋势报告</cp:keywords>
  <dc:description>2025-2031年中国便携式二氧化碳分析仪市场分析与发展趋势报告</dc:description>
</cp:coreProperties>
</file>