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ef6de052f4479c" w:history="1">
              <w:r>
                <w:rPr>
                  <w:rStyle w:val="Hyperlink"/>
                </w:rPr>
                <w:t>2024-2030年全球与中国喷砂软管接头市场研究分析及前景趋势报告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ef6de052f4479c" w:history="1">
              <w:r>
                <w:rPr>
                  <w:rStyle w:val="Hyperlink"/>
                </w:rPr>
                <w:t>2024-2030年全球与中国喷砂软管接头市场研究分析及前景趋势报告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3260502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ef6de052f4479c" w:history="1">
                <w:r>
                  <w:rPr>
                    <w:rStyle w:val="Hyperlink"/>
                  </w:rPr>
                  <w:t>https://www.20087.com/2/50/PenShaRuanGuanJieTouHangYeFaZhanQuShi.html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砂软管接头是表面处理行业中不可或缺的配件，其性能直接影响到喷砂作业的效率与质量。目前，行业正不断优化接头材质与结构设计，如采用高强度合金材料，增强耐磨耐腐蚀性能，以及开发快速连接系统，提高作业更换效率。同时，对密封技术的改进，确保了作业过程中的安全与环保。</w:t>
      </w:r>
      <w:r>
        <w:rPr>
          <w:rFonts w:hint="eastAsia"/>
        </w:rPr>
        <w:br/>
      </w:r>
      <w:r>
        <w:rPr>
          <w:rFonts w:hint="eastAsia"/>
        </w:rPr>
        <w:t>　　未来，随着制造业对表面处理质量要求的不断提升，喷砂软管接头将更加注重综合性能的提升，包括轻量化、长寿命及环保性。市场调研网认为，智能化、模块化设计将逐步融入，便于根据不同工况快速适配。此外，随着自动化、智能化生产线的推广，对接头的自动化接口兼容性、远程监控能力也提出了新要求，推动行业向智能化、集成化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fef6de052f4479c" w:history="1">
        <w:r>
          <w:rPr>
            <w:rStyle w:val="Hyperlink"/>
          </w:rPr>
          <w:t>2024-2030年全球与中国喷砂软管接头市场研究分析及前景趋势报告</w:t>
        </w:r>
      </w:hyperlink>
      <w:r>
        <w:rPr>
          <w:rFonts w:hint="eastAsia"/>
        </w:rPr>
        <w:t>》，2024年喷砂软管接头行业市场规模达 亿元，预计2030年市场规模将达 亿元，期间年均复合增长率（CAGR）达 %。报告系统分析了喷砂软管接头行业的市场需求、市场规模及价格动态，全面梳理了喷砂软管接头产业链结构，并对喷砂软管接头细分市场进行了深入探究。报告基于详实数据，科学预测了喷砂软管接头市场前景与发展趋势，重点剖析了品牌竞争格局、市场集中度及重点企业的市场地位。通过SWOT分析，报告识别了行业面临的机遇与风险，并提出了针对性发展策略与建议，为喷砂软管接头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喷砂软管接头市场概述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按照不同产品类型，喷砂软管接头主要可以分为如下几个类别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不同产品类型喷砂软管接头销售额增长趋势2019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铸铁</w:t>
      </w:r>
      <w:r>
        <w:rPr>
          <w:rFonts w:hint="eastAsia"/>
        </w:rPr>
        <w:br/>
      </w:r>
      <w:r>
        <w:rPr>
          <w:rFonts w:hint="eastAsia"/>
        </w:rPr>
        <w:t>　　　　1.2.3 黄铜</w:t>
      </w:r>
      <w:r>
        <w:rPr>
          <w:rFonts w:hint="eastAsia"/>
        </w:rPr>
        <w:br/>
      </w:r>
      <w:r>
        <w:rPr>
          <w:rFonts w:hint="eastAsia"/>
        </w:rPr>
        <w:t>　　　　1.2.4 铝</w:t>
      </w:r>
      <w:r>
        <w:rPr>
          <w:rFonts w:hint="eastAsia"/>
        </w:rPr>
        <w:br/>
      </w:r>
      <w:r>
        <w:rPr>
          <w:rFonts w:hint="eastAsia"/>
        </w:rPr>
        <w:t>　　　　1.2.5 尼龙</w:t>
      </w:r>
      <w:r>
        <w:rPr>
          <w:rFonts w:hint="eastAsia"/>
        </w:rPr>
        <w:br/>
      </w:r>
      <w:r>
        <w:rPr>
          <w:rFonts w:hint="eastAsia"/>
        </w:rPr>
        <w:t>　　1.3 从不同应用，喷砂软管接头主要包括如下几个方面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不同应用喷砂软管接头销售额增长趋势2019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造船</w:t>
      </w:r>
      <w:r>
        <w:rPr>
          <w:rFonts w:hint="eastAsia"/>
        </w:rPr>
        <w:br/>
      </w:r>
      <w:r>
        <w:rPr>
          <w:rFonts w:hint="eastAsia"/>
        </w:rPr>
        <w:t>　　　　1.3.3 机械加工</w:t>
      </w:r>
      <w:r>
        <w:rPr>
          <w:rFonts w:hint="eastAsia"/>
        </w:rPr>
        <w:br/>
      </w:r>
      <w:r>
        <w:rPr>
          <w:rFonts w:hint="eastAsia"/>
        </w:rPr>
        <w:t>　　　　1.3.4 喷涂</w:t>
      </w:r>
      <w:r>
        <w:rPr>
          <w:rFonts w:hint="eastAsia"/>
        </w:rPr>
        <w:br/>
      </w:r>
      <w:r>
        <w:rPr>
          <w:rFonts w:hint="eastAsia"/>
        </w:rPr>
        <w:t>　　1.4 喷砂软管接头行业背景、发展历史、现状及趋势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喷砂软管接头行业目前现状分析</w:t>
      </w:r>
      <w:r>
        <w:rPr>
          <w:rFonts w:hint="eastAsia"/>
        </w:rPr>
        <w:br/>
      </w:r>
      <w:r>
        <w:rPr>
          <w:rFonts w:hint="eastAsia"/>
        </w:rPr>
        <w:t>　　　　1.4.2 喷砂软管接头发展趋势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全球喷砂软管接头总体规模分析</w:t>
      </w:r>
      <w:r>
        <w:rPr>
          <w:rFonts w:hint="eastAsia"/>
        </w:rPr>
        <w:br/>
      </w:r>
      <w:r>
        <w:rPr>
          <w:rFonts w:hint="eastAsia"/>
        </w:rPr>
        <w:t>　　2.1 全球喷砂软管接头供需现状及预测（2019-2030）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全球喷砂软管接头产能、产量、产能利用率及发展趋势（2019-2030）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全球喷砂软管接头产量、需求量及发展趋势（2019-2030）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全球主要地区喷砂软管接头产量及发展趋势（2019-2030）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中国喷砂软管接头供需现状及预测（2019-2030）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中国喷砂软管接头产能、产量、产能利用率及发展趋势（2019-2030）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中国喷砂软管接头产量、市场需求量及发展趋势（2019-2030）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全球喷砂软管接头销量及销售额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全球市场喷砂软管接头销售额（2019-2030）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全球市场喷砂软管接头销量（2019-2030）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全球市场喷砂软管接头价格趋势（2019-2030）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全球市场主要厂商喷砂软管接头产能市场份额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全球市场主要厂商喷砂软管接头销量（2019-2024）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全球市场主要厂商喷砂软管接头销量（2019-2024）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全球市场主要厂商喷砂软管接头销售收入（2019-2024）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全球市场主要厂商喷砂软管接头销售价格（2019-2024）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2024年全球主要生产商喷砂软管接头收入排名</w:t>
      </w:r>
      <w:r>
        <w:rPr>
          <w:rFonts w:hint="eastAsia"/>
        </w:rPr>
        <w:br/>
      </w:r>
      <w:r>
        <w:rPr>
          <w:rFonts w:hint="eastAsia"/>
        </w:rPr>
        <w:t>　　3.3 中国市场主要厂商喷砂软管接头销量（2019-2024）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中国市场主要厂商喷砂软管接头销量（2019-2024）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中国市场主要厂商喷砂软管接头销售收入（2019-2024）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中国市场主要厂商喷砂软管接头销售价格（2019-2024）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2023年中国主要生产商喷砂软管接头收入排名</w:t>
      </w:r>
      <w:r>
        <w:rPr>
          <w:rFonts w:hint="eastAsia"/>
        </w:rPr>
        <w:br/>
      </w:r>
      <w:r>
        <w:rPr>
          <w:rFonts w:hint="eastAsia"/>
        </w:rPr>
        <w:t>　　3.4 全球主要厂商喷砂软管接头产地分布及商业化日期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全球主要厂商喷砂软管接头产品类型列表</w:t>
      </w:r>
      <w:r>
        <w:rPr>
          <w:rFonts w:hint="eastAsia"/>
        </w:rPr>
        <w:br/>
      </w:r>
      <w:r>
        <w:rPr>
          <w:rFonts w:hint="eastAsia"/>
        </w:rPr>
        <w:t>　　3.6 喷砂软管接头行业集中度、竞争程度分析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喷砂软管接头行业集中度分析：2024全球Top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全球喷砂软管接头第一梯队、第二梯队和第三梯队生产商（品牌）及市场份额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全球喷砂软管接头主要地区分析</w:t>
      </w:r>
      <w:r>
        <w:rPr>
          <w:rFonts w:hint="eastAsia"/>
        </w:rPr>
        <w:br/>
      </w:r>
      <w:r>
        <w:rPr>
          <w:rFonts w:hint="eastAsia"/>
        </w:rPr>
        <w:t>　　4.1 全球主要地区喷砂软管接头市场规模分析：2019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全球主要地区喷砂软管接头销售收入及市场份额（2019-2024年）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全球主要地区喷砂软管接头销售收入预测（2024-2030年）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全球主要地区喷砂软管接头销量分析：2019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全球主要地区喷砂软管接头销量及市场份额（2019-2024年）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全球主要地区喷砂软管接头销量及市场份额预测（2024-2030）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北美市场喷砂软管接头销量、收入及增长率（2019-2030）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欧洲市场喷砂软管接头销量、收入及增长率（2019-2030）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日本市场喷砂软管接头销量、收入及增长率（2019-2030）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东南亚市场喷砂软管接头销量、收入及增长率（2019-2030）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印度市场喷砂软管接头销量、收入及增长率（2019-2030）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中国市场喷砂软管接头销量、收入及增长率（2019-2030）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全球喷砂软管接头主要生产商分析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重点企业（1）基本信息、喷砂软管接头生产基地、销售区域、竞争对手及市场地位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重点企业（1）喷砂软管接头产品规格、参数及市场应用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重点企业（1）喷砂软管接头销量、收入、价格及毛利率（2019-2024）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重点企业（2）基本信息、喷砂软管接头生产基地、销售区域、竞争对手及市场地位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重点企业（2）喷砂软管接头产品规格、参数及市场应用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重点企业（2）喷砂软管接头销量、收入、价格及毛利率（2019-2024）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重点企业（3）基本信息、喷砂软管接头生产基地、销售区域、竞争对手及市场地位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重点企业（3）喷砂软管接头产品规格、参数及市场应用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重点企业（3）喷砂软管接头销量、收入、价格及毛利率（2019-2024）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重点企业（4）基本信息、喷砂软管接头生产基地、销售区域、竞争对手及市场地位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重点企业（4）喷砂软管接头产品规格、参数及市场应用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重点企业（4）喷砂软管接头销量、收入、价格及毛利率（2019-2024）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重点企业（5）基本信息、喷砂软管接头生产基地、销售区域、竞争对手及市场地位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重点企业（5）喷砂软管接头产品规格、参数及市场应用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重点企业（5）喷砂软管接头销量、收入、价格及毛利率（2019-2024）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重点企业（6）基本信息、喷砂软管接头生产基地、销售区域、竞争对手及市场地位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重点企业（6）喷砂软管接头产品规格、参数及市场应用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重点企业（6）喷砂软管接头销量、收入、价格及毛利率（2019-2024）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不同产品类型喷砂软管接头分析</w:t>
      </w:r>
      <w:r>
        <w:rPr>
          <w:rFonts w:hint="eastAsia"/>
        </w:rPr>
        <w:br/>
      </w:r>
      <w:r>
        <w:rPr>
          <w:rFonts w:hint="eastAsia"/>
        </w:rPr>
        <w:t>　　6.1 全球不同产品类型喷砂软管接头销量（2019-2030）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全球不同产品类型喷砂软管接头销量及市场份额（2019-2024）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全球不同产品类型喷砂软管接头销量预测（2024-2030）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全球不同产品类型喷砂软管接头收入（2019-2030）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全球不同产品类型喷砂软管接头收入及市场份额（2019-2024）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全球不同产品类型喷砂软管接头收入预测（2024-2030）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全球不同产品类型喷砂软管接头价格走势（2019-2030）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不同应用喷砂软管接头分析</w:t>
      </w:r>
      <w:r>
        <w:rPr>
          <w:rFonts w:hint="eastAsia"/>
        </w:rPr>
        <w:br/>
      </w:r>
      <w:r>
        <w:rPr>
          <w:rFonts w:hint="eastAsia"/>
        </w:rPr>
        <w:t>　　7.1 全球不同应用喷砂软管接头销量（2019-2030）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全球不同应用喷砂软管接头销量及市场份额（2019-2024）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全球不同应用喷砂软管接头销量预测（2024-2030）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全球不同应用喷砂软管接头收入（2019-2030）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全球不同应用喷砂软管接头收入及市场份额（2019-2024）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全球不同应用喷砂软管接头收入预测（2024-2030）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全球不同应用喷砂软管接头价格走势（2019-2030）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喷砂软管接头产业链分析</w:t>
      </w:r>
      <w:r>
        <w:rPr>
          <w:rFonts w:hint="eastAsia"/>
        </w:rPr>
        <w:br/>
      </w:r>
      <w:r>
        <w:rPr>
          <w:rFonts w:hint="eastAsia"/>
        </w:rPr>
        <w:t>　　8.2 喷砂软管接头产业上游供应分析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喷砂软管接头下游典型客户</w:t>
      </w:r>
      <w:r>
        <w:rPr>
          <w:rFonts w:hint="eastAsia"/>
        </w:rPr>
        <w:br/>
      </w:r>
      <w:r>
        <w:rPr>
          <w:rFonts w:hint="eastAsia"/>
        </w:rPr>
        <w:t>　　8.4 喷砂软管接头销售渠道分析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喷砂软管接头行业发展机遇及主要驱动因素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喷砂软管接头行业发展面临的风险</w:t>
      </w:r>
      <w:r>
        <w:rPr>
          <w:rFonts w:hint="eastAsia"/>
        </w:rPr>
        <w:br/>
      </w:r>
      <w:r>
        <w:rPr>
          <w:rFonts w:hint="eastAsia"/>
        </w:rPr>
        <w:t>　　9.3 喷砂软管接头行业政策分析</w:t>
      </w:r>
      <w:r>
        <w:rPr>
          <w:rFonts w:hint="eastAsia"/>
        </w:rPr>
        <w:br/>
      </w:r>
      <w:r>
        <w:rPr>
          <w:rFonts w:hint="eastAsia"/>
        </w:rPr>
        <w:t>　　9.4 喷砂软管接头中国企业SWOT分析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ef6de052f4479c" w:history="1">
        <w:r>
          <w:rPr>
            <w:rStyle w:val="Hyperlink"/>
          </w:rPr>
          <w:t>2024-2030年全球与中国喷砂软管接头市场研究分析及前景趋势报告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不同产品类型喷砂软管接头增长趋势2019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喷砂软管接头行业目前发展现状</w:t>
      </w:r>
      <w:r>
        <w:rPr>
          <w:rFonts w:hint="eastAsia"/>
        </w:rPr>
        <w:br/>
      </w:r>
      <w:r>
        <w:rPr>
          <w:rFonts w:hint="eastAsia"/>
        </w:rPr>
        <w:t>　　表4 喷砂软管接头发展趋势</w:t>
      </w:r>
      <w:r>
        <w:rPr>
          <w:rFonts w:hint="eastAsia"/>
        </w:rPr>
        <w:br/>
      </w:r>
      <w:r>
        <w:rPr>
          <w:rFonts w:hint="eastAsia"/>
        </w:rPr>
        <w:t>　　表5 全球主要地区喷砂软管接头产量（千件）：2019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全球主要地区喷砂软管接头产量（2019-2024）&amp;（千件）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全球主要地区喷砂软管接头产量市场份额（2019-2024）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全球主要地区喷砂软管接头产量（2024-2030）&amp;（千件）</w:t>
      </w:r>
      <w:r>
        <w:rPr>
          <w:rFonts w:hint="eastAsia"/>
        </w:rPr>
        <w:br/>
      </w:r>
      <w:r>
        <w:rPr>
          <w:rFonts w:hint="eastAsia"/>
        </w:rPr>
        <w:t>　　表9 全球市场主要厂商喷砂软管接头产能（2023-2024）&amp;（千件）</w:t>
      </w:r>
      <w:r>
        <w:rPr>
          <w:rFonts w:hint="eastAsia"/>
        </w:rPr>
        <w:br/>
      </w:r>
      <w:r>
        <w:rPr>
          <w:rFonts w:hint="eastAsia"/>
        </w:rPr>
        <w:t>　　表10 全球市场主要厂商喷砂软管接头销量（2019-2024）&amp;（千件）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全球市场主要厂商喷砂软管接头销量市场份额（2019-2024）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全球市场主要厂商喷砂软管接头销售收入（2019-2024）&amp;（百万美元）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全球市场主要厂商喷砂软管接头销售收入市场份额（2019-2024）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全球市场主要厂商喷砂软管接头销售价格（2019-2024）&amp;（USD/Unit）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表15 2024年全球主要生产商喷砂软管接头收入排名（百万美元）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中国市场主要厂商喷砂软管接头销量（2019-2024）&amp;（千件）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表17 中国市场主要厂商喷砂软管接头销量市场份额（2019-2024）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中国市场主要厂商喷砂软管接头销售收入（2019-2024）&amp;（百万美元）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中国市场主要厂商喷砂软管接头销售收入市场份额（2019-2024）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中国市场主要厂商喷砂软管接头销售价格（2019-2024）&amp;（USD/Unit）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表21 2024年中国主要生产商喷砂软管接头收入排名（百万美元）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全球主要厂商喷砂软管接头产地分布及商业化日期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全球主要厂商喷砂软管接头产品类型列表</w:t>
      </w:r>
      <w:r>
        <w:rPr>
          <w:rFonts w:hint="eastAsia"/>
        </w:rPr>
        <w:br/>
      </w:r>
      <w:r>
        <w:rPr>
          <w:rFonts w:hint="eastAsia"/>
        </w:rPr>
        <w:t>　　表24 2024全球喷砂软管接头主要厂商市场地位（第一梯队、第二梯队和第三梯队）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全球喷砂软管接头市场投资、并购等现状分析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全球主要地区喷砂软管接头销售收入（百万美元）：2019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全球主要地区喷砂软管接头销售收入（2019-2024）&amp;（百万美元）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全球主要地区喷砂软管接头销售收入市场份额（2019-2024）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全球主要地区喷砂软管接头收入（2024-2030）&amp;（百万美元）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全球主要地区喷砂软管接头收入市场份额（2024-2030）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全球主要地区喷砂软管接头销量（千件）：2019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全球主要地区喷砂软管接头销量（2019-2024）&amp;（千件）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表33 全球主要地区喷砂软管接头销量市场份额（2019-2024）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全球主要地区喷砂软管接头销量（2024-2030）&amp;（千件）</w:t>
      </w:r>
      <w:r>
        <w:rPr>
          <w:rFonts w:hint="eastAsia"/>
        </w:rPr>
        <w:br/>
      </w:r>
      <w:r>
        <w:rPr>
          <w:rFonts w:hint="eastAsia"/>
        </w:rPr>
        <w:t>　　表35 全球主要地区喷砂软管接头销量份额（2024-2030）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重点企业（1）喷砂软管接头生产基地、销售区域、竞争对手及市场地位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重点企业（1）喷砂软管接头产品规格、参数及市场应用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重点企业（1）喷砂软管接头销量（千件）、收入（百万美元）、价格（USD/Unit）及毛利率（2019-2024）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重点企业（2）喷砂软管接头生产基地、销售区域、竞争对手及市场地位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重点企业（2）喷砂软管接头产品规格、参数及市场应用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重点企业（2）喷砂软管接头销量（千件）、收入（百万美元）、价格（USD/Unit）及毛利率（2019-2024）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重点企业（3）喷砂软管接头生产基地、销售区域、竞争对手及市场地位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重点企业（3）喷砂软管接头产品规格、参数及市场应用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重点企业（3）喷砂软管接头销量（千件）、收入（百万美元）、价格（USD/Unit）及毛利率（2019-2024）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重点企业（4）喷砂软管接头生产基地、销售区域、竞争对手及市场地位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重点企业（4）喷砂软管接头产品规格、参数及市场应用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重点企业（4）喷砂软管接头销量（千件）、收入（百万美元）、价格（USD/Unit）及毛利率（2019-2024）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重点企业（5）喷砂软管接头生产基地、销售区域、竞争对手及市场地位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重点企业（5）喷砂软管接头产品规格、参数及市场应用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重点企业（5）喷砂软管接头销量（千件）、收入（百万美元）、价格（USD/Unit）及毛利率（2019-2024）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重点企业（6）喷砂软管接头生产基地、销售区域、竞争对手及市场地位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重点企业（6）喷砂软管接头产品规格、参数及市场应用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重点企业（6）喷砂软管接头销量（千件）、收入（百万美元）、价格（USD/Unit）及毛利率（2019-2024）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全球不同产品类型喷砂软管接头销量（2019-2024）&amp;（千件）</w:t>
      </w:r>
      <w:r>
        <w:rPr>
          <w:rFonts w:hint="eastAsia"/>
        </w:rPr>
        <w:br/>
      </w:r>
      <w:r>
        <w:rPr>
          <w:rFonts w:hint="eastAsia"/>
        </w:rPr>
        <w:t>　　表67 全球不同产品类型喷砂软管接头销量市场份额（2019-2024）</w:t>
      </w:r>
      <w:r>
        <w:rPr>
          <w:rFonts w:hint="eastAsia"/>
        </w:rPr>
        <w:br/>
      </w:r>
      <w:r>
        <w:rPr>
          <w:rFonts w:hint="eastAsia"/>
        </w:rPr>
        <w:t>　　表68 全球不同产品类型喷砂软管接头销量预测（2024-2030）&amp;（千件）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表69 全球不同产品类型喷砂软管接头销量市场份额预测（2024-2030）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表70 全球不同产品类型喷砂软管接头收入（百万美元）&amp;（2019-2024）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表71 全球不同产品类型喷砂软管接头收入市场份额（2019-2024）</w:t>
      </w:r>
      <w:r>
        <w:rPr>
          <w:rFonts w:hint="eastAsia"/>
        </w:rPr>
        <w:br/>
      </w:r>
      <w:r>
        <w:rPr>
          <w:rFonts w:hint="eastAsia"/>
        </w:rPr>
        <w:t>　　表72 全球不同产品类型喷砂软管接头收入预测（百万美元）&amp;（2024-2030）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表73 全球不同类型喷砂软管接头收入市场份额预测（2024-2030）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表74 全球不同产品类型喷砂软管接头价格走势（2019-2030）</w:t>
      </w:r>
      <w:r>
        <w:rPr>
          <w:rFonts w:hint="eastAsia"/>
        </w:rPr>
        <w:br/>
      </w:r>
      <w:r>
        <w:rPr>
          <w:rFonts w:hint="eastAsia"/>
        </w:rPr>
        <w:t>　　表75 全球不同应用喷砂软管接头销量（2019-2024年）&amp;（千件）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表76 全球不同应用喷砂软管接头销量市场份额（2019-2024）</w:t>
      </w:r>
      <w:r>
        <w:rPr>
          <w:rFonts w:hint="eastAsia"/>
        </w:rPr>
        <w:br/>
      </w:r>
      <w:r>
        <w:rPr>
          <w:rFonts w:hint="eastAsia"/>
        </w:rPr>
        <w:t>　　表77 全球不同应用喷砂软管接头销量预测（2024-2030）&amp;（千件）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表78 全球不同应用喷砂软管接头销量市场份额预测（2024-2030）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表79 全球不同应用喷砂软管接头收入（2019-2024年）&amp;（百万美元）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表80 全球不同应用喷砂软管接头收入市场份额（2019-2024）</w:t>
      </w:r>
      <w:r>
        <w:rPr>
          <w:rFonts w:hint="eastAsia"/>
        </w:rPr>
        <w:br/>
      </w:r>
      <w:r>
        <w:rPr>
          <w:rFonts w:hint="eastAsia"/>
        </w:rPr>
        <w:t>　　表81 全球不同应用喷砂软管接头收入预测（2024-2030）&amp;（百万美元）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表82 全球不同应用喷砂软管接头收入市场份额预测（2024-2030）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表83 全球不同应用喷砂软管接头价格走势（2019-2030）</w:t>
      </w:r>
      <w:r>
        <w:rPr>
          <w:rFonts w:hint="eastAsia"/>
        </w:rPr>
        <w:br/>
      </w:r>
      <w:r>
        <w:rPr>
          <w:rFonts w:hint="eastAsia"/>
        </w:rPr>
        <w:t>　　表84 喷砂软管接头上游原料供应商及联系方式列表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表85 喷砂软管接头典型客户列表</w:t>
      </w:r>
      <w:r>
        <w:rPr>
          <w:rFonts w:hint="eastAsia"/>
        </w:rPr>
        <w:br/>
      </w:r>
      <w:r>
        <w:rPr>
          <w:rFonts w:hint="eastAsia"/>
        </w:rPr>
        <w:t>　　表86 喷砂软管接头主要销售模式及销售渠道</w:t>
      </w:r>
      <w:r>
        <w:rPr>
          <w:rFonts w:hint="eastAsia"/>
        </w:rPr>
        <w:br/>
      </w:r>
      <w:r>
        <w:rPr>
          <w:rFonts w:hint="eastAsia"/>
        </w:rPr>
        <w:t>　　表87 喷砂软管接头行业发展机遇及主要驱动因素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表88 喷砂软管接头行业发展面临的风险</w:t>
      </w:r>
      <w:r>
        <w:rPr>
          <w:rFonts w:hint="eastAsia"/>
        </w:rPr>
        <w:br/>
      </w:r>
      <w:r>
        <w:rPr>
          <w:rFonts w:hint="eastAsia"/>
        </w:rPr>
        <w:t>　　表89 喷砂软管接头行业政策分析</w:t>
      </w:r>
      <w:r>
        <w:rPr>
          <w:rFonts w:hint="eastAsia"/>
        </w:rPr>
        <w:br/>
      </w:r>
      <w:r>
        <w:rPr>
          <w:rFonts w:hint="eastAsia"/>
        </w:rPr>
        <w:t>　　表90 研究范围</w:t>
      </w:r>
      <w:r>
        <w:rPr>
          <w:rFonts w:hint="eastAsia"/>
        </w:rPr>
        <w:br/>
      </w:r>
      <w:r>
        <w:rPr>
          <w:rFonts w:hint="eastAsia"/>
        </w:rPr>
        <w:t>　　表91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喷砂软管接头产品图片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全球不同产品类型喷砂软管接头产量市场份额 2023 &amp; 2024</w:t>
      </w:r>
      <w:r>
        <w:rPr>
          <w:rFonts w:hint="eastAsia"/>
        </w:rPr>
        <w:br/>
      </w:r>
      <w:r>
        <w:rPr>
          <w:rFonts w:hint="eastAsia"/>
        </w:rPr>
        <w:t>　　图3 铸铁产品图片</w:t>
      </w:r>
      <w:r>
        <w:rPr>
          <w:rFonts w:hint="eastAsia"/>
        </w:rPr>
        <w:br/>
      </w:r>
      <w:r>
        <w:rPr>
          <w:rFonts w:hint="eastAsia"/>
        </w:rPr>
        <w:t>　　图4 黄铜产品图片</w:t>
      </w:r>
      <w:r>
        <w:rPr>
          <w:rFonts w:hint="eastAsia"/>
        </w:rPr>
        <w:br/>
      </w:r>
      <w:r>
        <w:rPr>
          <w:rFonts w:hint="eastAsia"/>
        </w:rPr>
        <w:t>　　图5 铝产品图片</w:t>
      </w:r>
      <w:r>
        <w:rPr>
          <w:rFonts w:hint="eastAsia"/>
        </w:rPr>
        <w:br/>
      </w:r>
      <w:r>
        <w:rPr>
          <w:rFonts w:hint="eastAsia"/>
        </w:rPr>
        <w:t>　　图6 尼龙产品图片</w:t>
      </w:r>
      <w:r>
        <w:rPr>
          <w:rFonts w:hint="eastAsia"/>
        </w:rPr>
        <w:br/>
      </w:r>
      <w:r>
        <w:rPr>
          <w:rFonts w:hint="eastAsia"/>
        </w:rPr>
        <w:t>　　图7 全球不同应用喷砂软管接头消费量市场份额2023 vs 2024</w:t>
      </w:r>
      <w:r>
        <w:rPr>
          <w:rFonts w:hint="eastAsia"/>
        </w:rPr>
        <w:br/>
      </w:r>
      <w:r>
        <w:rPr>
          <w:rFonts w:hint="eastAsia"/>
        </w:rPr>
        <w:t>　　图8 造船</w:t>
      </w:r>
      <w:r>
        <w:rPr>
          <w:rFonts w:hint="eastAsia"/>
        </w:rPr>
        <w:br/>
      </w:r>
      <w:r>
        <w:rPr>
          <w:rFonts w:hint="eastAsia"/>
        </w:rPr>
        <w:t>　　图9 机械加工</w:t>
      </w:r>
      <w:r>
        <w:rPr>
          <w:rFonts w:hint="eastAsia"/>
        </w:rPr>
        <w:br/>
      </w:r>
      <w:r>
        <w:rPr>
          <w:rFonts w:hint="eastAsia"/>
        </w:rPr>
        <w:t>　　图10 喷涂</w:t>
      </w:r>
      <w:r>
        <w:rPr>
          <w:rFonts w:hint="eastAsia"/>
        </w:rPr>
        <w:br/>
      </w:r>
      <w:r>
        <w:rPr>
          <w:rFonts w:hint="eastAsia"/>
        </w:rPr>
        <w:t>　　图11 全球喷砂软管接头产能、产量、产能利用率及发展趋势（2019-2030）&amp;（千件）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全球喷砂软管接头产量、需求量及发展趋势（2019-2030）&amp;（千件）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全球主要地区喷砂软管接头产量市场份额（2019-2030）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中国喷砂软管接头产能、产量、产能利用率及发展趋势（2019-2030）&amp;（千件）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图15 中国喷砂软管接头产量、市场需求量及发展趋势（2019-2030）&amp;（千件）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图16 全球喷砂软管接头市场销售额及增长率：（2019-2030）&amp;（百万美元）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全球市场喷砂软管接头市场规模：2019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全球市场喷砂软管接头销量及增长率（2019-2030）&amp;（千件）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图19 全球市场喷砂软管接头价格趋势（2019-2030）&amp;（千件）&amp;（USD/Unit）</w:t>
      </w:r>
      <w:r>
        <w:rPr>
          <w:rFonts w:hint="eastAsia"/>
        </w:rPr>
        <w:br/>
      </w:r>
      <w:r>
        <w:rPr>
          <w:rFonts w:hint="eastAsia"/>
        </w:rPr>
        <w:t>　　图20 2024年全球市场主要厂商喷砂软管接头销量市场份额</w:t>
      </w:r>
      <w:r>
        <w:rPr>
          <w:rFonts w:hint="eastAsia"/>
        </w:rPr>
        <w:br/>
      </w:r>
      <w:r>
        <w:rPr>
          <w:rFonts w:hint="eastAsia"/>
        </w:rPr>
        <w:t>　　图21 2024年全球市场主要厂商喷砂软管接头收入市场份额</w:t>
      </w:r>
      <w:r>
        <w:rPr>
          <w:rFonts w:hint="eastAsia"/>
        </w:rPr>
        <w:br/>
      </w:r>
      <w:r>
        <w:rPr>
          <w:rFonts w:hint="eastAsia"/>
        </w:rPr>
        <w:t>　　图22 2024年中国市场主要厂商喷砂软管接头销量市场份额</w:t>
      </w:r>
      <w:r>
        <w:rPr>
          <w:rFonts w:hint="eastAsia"/>
        </w:rPr>
        <w:br/>
      </w:r>
      <w:r>
        <w:rPr>
          <w:rFonts w:hint="eastAsia"/>
        </w:rPr>
        <w:t>　　图23 2024年中国市场主要厂商喷砂软管接头收入市场份额</w:t>
      </w:r>
      <w:r>
        <w:rPr>
          <w:rFonts w:hint="eastAsia"/>
        </w:rPr>
        <w:br/>
      </w:r>
      <w:r>
        <w:rPr>
          <w:rFonts w:hint="eastAsia"/>
        </w:rPr>
        <w:t>　　图24 2024年全球前五大生产商喷砂软管接头市场份额</w:t>
      </w:r>
      <w:r>
        <w:rPr>
          <w:rFonts w:hint="eastAsia"/>
        </w:rPr>
        <w:br/>
      </w:r>
      <w:r>
        <w:rPr>
          <w:rFonts w:hint="eastAsia"/>
        </w:rPr>
        <w:t>　　图25 2024全球喷砂软管接头第一梯队、第二梯队和第三梯队生产商（品牌）及市场份额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图26 全球主要地区喷砂软管接头销售收入市场份额（2023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北美市场喷砂软管接头销量及增长率（2019-2030） &amp;（千件）</w:t>
      </w:r>
      <w:r>
        <w:rPr>
          <w:rFonts w:hint="eastAsia"/>
        </w:rPr>
        <w:br/>
      </w:r>
      <w:r>
        <w:rPr>
          <w:rFonts w:hint="eastAsia"/>
        </w:rPr>
        <w:t>　　图28 北美市场喷砂软管接头收入及增长率（2019-2030）&amp;（百万美元）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图29 欧洲市场喷砂软管接头销量及增长率（2019-2030） &amp;（千件）</w:t>
      </w:r>
      <w:r>
        <w:rPr>
          <w:rFonts w:hint="eastAsia"/>
        </w:rPr>
        <w:br/>
      </w:r>
      <w:r>
        <w:rPr>
          <w:rFonts w:hint="eastAsia"/>
        </w:rPr>
        <w:t>　　图30 欧洲市场喷砂软管接头收入及增长率（2019-2030）&amp;（百万美元）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日本市场喷砂软管接头销量及增长率（2019-2030）&amp; （千件）</w:t>
      </w:r>
      <w:r>
        <w:rPr>
          <w:rFonts w:hint="eastAsia"/>
        </w:rPr>
        <w:br/>
      </w:r>
      <w:r>
        <w:rPr>
          <w:rFonts w:hint="eastAsia"/>
        </w:rPr>
        <w:t>　　图32 日本市场喷砂软管接头收入及增长率（2019-2030）&amp;（百万美元）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东南亚市场喷砂软管接头销量及增长率（2019-2030）&amp; （千件）</w:t>
      </w:r>
      <w:r>
        <w:rPr>
          <w:rFonts w:hint="eastAsia"/>
        </w:rPr>
        <w:br/>
      </w:r>
      <w:r>
        <w:rPr>
          <w:rFonts w:hint="eastAsia"/>
        </w:rPr>
        <w:t>　　图34 东南亚市场喷砂软管接头收入及增长率（2019-2030）&amp;（百万美元）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图35 印度市场喷砂软管接头销量及增长率（2019-2030） &amp;（千件）</w:t>
      </w:r>
      <w:r>
        <w:rPr>
          <w:rFonts w:hint="eastAsia"/>
        </w:rPr>
        <w:br/>
      </w:r>
      <w:r>
        <w:rPr>
          <w:rFonts w:hint="eastAsia"/>
        </w:rPr>
        <w:t>　　图36 印度市场喷砂软管接头收入及增长率（2019-2030）&amp;（百万美元）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图37 中国市场喷砂软管接头销量及增长率（2019-2030）&amp; （千件）</w:t>
      </w:r>
      <w:r>
        <w:rPr>
          <w:rFonts w:hint="eastAsia"/>
        </w:rPr>
        <w:br/>
      </w:r>
      <w:r>
        <w:rPr>
          <w:rFonts w:hint="eastAsia"/>
        </w:rPr>
        <w:t>　　图38 中国市场喷砂软管接头收入及增长率（2019-2030）&amp;（百万美元）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图39 全球不同产品类型喷砂软管接头价格走势（2019-2030）&amp;（USD/Unit）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图40 全球不同应用喷砂软管接头价格走势（2019-2030）&amp;（USD/Unit）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图41 喷砂软管接头产业链</w:t>
      </w:r>
      <w:r>
        <w:rPr>
          <w:rFonts w:hint="eastAsia"/>
        </w:rPr>
        <w:br/>
      </w:r>
      <w:r>
        <w:rPr>
          <w:rFonts w:hint="eastAsia"/>
        </w:rPr>
        <w:t>　　图42 喷砂软管接头中国企业SWOT分析</w:t>
      </w:r>
      <w:r>
        <w:rPr>
          <w:rFonts w:hint="eastAsia"/>
        </w:rPr>
        <w:br/>
      </w:r>
      <w:r>
        <w:rPr>
          <w:rFonts w:hint="eastAsia"/>
        </w:rPr>
        <w:t>　　图43 关键采访目标</w:t>
      </w:r>
      <w:r>
        <w:rPr>
          <w:rFonts w:hint="eastAsia"/>
        </w:rPr>
        <w:br/>
      </w:r>
      <w:r>
        <w:rPr>
          <w:rFonts w:hint="eastAsia"/>
        </w:rPr>
        <w:t>　　图44 自下而上及自上而下验证</w:t>
      </w:r>
      <w:r>
        <w:rPr>
          <w:rFonts w:hint="eastAsia"/>
        </w:rPr>
        <w:br/>
      </w:r>
      <w:r>
        <w:rPr>
          <w:rFonts w:hint="eastAsia"/>
        </w:rPr>
        <w:t>　　图45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ef6de052f4479c" w:history="1">
        <w:r>
          <w:rPr>
            <w:rStyle w:val="Hyperlink"/>
          </w:rPr>
          <w:t>2024-2030年全球与中国喷砂软管接头市场研究分析及前景趋势报告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3260502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ef6de052f4479c" w:history="1">
        <w:r>
          <w:rPr>
            <w:rStyle w:val="Hyperlink"/>
          </w:rPr>
          <w:t>https://www.20087.com/2/50/PenShaRuanGuanJieTouHangYeFaZhanQuShi.html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热点：怎么换喷头软管、喷砂软管接头怎么安装、喷头软管什么材料最好、喷砂软管和管接头、离心喷嘴、喷砂用橡胶软管、喷头软管接头破了如何修理、喷砂机软管、喷雾器管子接头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7044ad72ba4836" w:history="1">
      <w:r>
        <w:rPr>
          <w:rStyle w:val="Hyperlink"/>
        </w:rPr>
        <w:t>2024-2030年全球与中国喷砂软管接头市场研究分析及前景趋势报告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PenShaRuanGuanJieTouHangYeFaZhanQuShi.html" TargetMode="External" Id="R3fef6de052f447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PenShaRuanGuanJieTouHangYeFaZhanQuShi.html" TargetMode="External" Id="R9b7044ad72ba48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2024-01-27T04:38:00Z</dcterms:created>
  <dcterms:modified xsi:type="dcterms:W3CDTF">2024-01-27T05:38:00Z</dcterms:modified>
  <dc:subject>2024-2030年全球与中国喷砂软管接头市场研究分析及前景趋势报告</dc:subject>
  <dc:title>2024-2030年全球与中国喷砂软管接头市场研究分析及前景趋势报告</dc:title>
  <cp:keywords>2024-2030年全球与中国喷砂软管接头市场研究分析及前景趋势报告</cp:keywords>
  <dc:description>2024-2030年全球与中国喷砂软管接头市场研究分析及前景趋势报告</dc:description>
</cp:coreProperties>
</file>