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d14f716cc4c6b" w:history="1">
              <w:r>
                <w:rPr>
                  <w:rStyle w:val="Hyperlink"/>
                </w:rPr>
                <w:t>中国气象仪市场现状与前景趋势报告（2026-2032年）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d14f716cc4c6b" w:history="1">
              <w:r>
                <w:rPr>
                  <w:rStyle w:val="Hyperlink"/>
                </w:rPr>
                <w:t>中国气象仪市场现状与前景趋势报告（2026-2032年）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d14f716cc4c6b" w:history="1">
                <w:r>
                  <w:rPr>
                    <w:rStyle w:val="Hyperlink"/>
                  </w:rPr>
                  <w:t>https://www.20087.com/2/30/QiXiangYiShiChangXianZhuangHeQianJing.html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仪是环境监测的基础仪器，用于测量气温、湿度、气压、风速风向、降雨量等关键气象要素，广泛部署于农业、交通、科研及个人庭院场景。主流产品分为机械式（如百叶箱、雨量筒）与电子式（集成传感器+微处理器），后者强调数据实时性、远程传输（Wi-Fi/LoRa）及与天气服务平台对接。现代电子气象仪在提升传感器精度、降低功耗（太阳能供电）、增强抗干扰能力方面持续进步。然而，在复杂微气候（如城市峡谷、森林冠层）中，单点测量代表性有限；同时，长期户外暴露易导致传感器漂移，需定期校准。</w:t>
      </w:r>
      <w:r>
        <w:rPr>
          <w:rFonts w:hint="eastAsia"/>
        </w:rPr>
        <w:br/>
      </w:r>
      <w:r>
        <w:rPr>
          <w:rFonts w:hint="eastAsia"/>
        </w:rPr>
        <w:t>　　未来，气象仪将向微型化网络化、多源融合与气候服务深化方向演进。市场调研网认为，低成本MEMS传感器阵列将支持城市级高密度气象网格，赋能短临预报与洪涝预警；而融合卫星遥感与地面观测的混合模型将提升区域气候推演能力。在智慧农业中，气象仪将联动灌溉与温室系统，实现精准农事决策。此外，公众参与式“公民气象站”平台将鼓励数据共享与科普互动。长远看，气象仪不仅作为数据采集终端存在，更将成为韧性城市、精准农业与全民气候适应行动中重要的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d14f716cc4c6b" w:history="1">
        <w:r>
          <w:rPr>
            <w:rStyle w:val="Hyperlink"/>
          </w:rPr>
          <w:t>中国气象仪市场现状与前景趋势报告（2026-2032年）</w:t>
        </w:r>
      </w:hyperlink>
      <w:r>
        <w:rPr>
          <w:rFonts w:hint="eastAsia"/>
        </w:rPr>
        <w:t>》基于多年气象仪行业研究积累，结合气象仪行业市场现状，通过资深研究团队对气象仪市场资讯的系统整理与分析，依托权威数据资源及长期市场监测数据库，对气象仪行业进行了全面调研。报告详细分析了气象仪市场规模、市场前景、技术现状及未来发展方向，重点评估了气象仪行业内企业的竞争格局及经营表现，并通过SWOT分析揭示了气象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0d14f716cc4c6b" w:history="1">
        <w:r>
          <w:rPr>
            <w:rStyle w:val="Hyperlink"/>
          </w:rPr>
          <w:t>中国气象仪市场现状与前景趋势报告（2026-2032年）</w:t>
        </w:r>
      </w:hyperlink>
      <w:r>
        <w:rPr>
          <w:rFonts w:hint="eastAsia"/>
        </w:rPr>
        <w:t>》，2025年气象仪行业市场规模达 亿元，预计2032年市场规模将达 亿元，期间年均复合增长率（CAGR）达 %。报告为投资者提供了准确的市场现状分析及前景预判，帮助挖掘行业投资价值，并提出投资策略与营销策略建议，是把握气象仪行业动态、优化决策的重要工具。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按照不同产品类型，气象仪主要可以分为如下几个类别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中国不同产品类型气象仪增长趋势2021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地面气象仪</w:t>
      </w:r>
      <w:r>
        <w:rPr>
          <w:rFonts w:hint="eastAsia"/>
        </w:rPr>
        <w:br/>
      </w:r>
      <w:r>
        <w:rPr>
          <w:rFonts w:hint="eastAsia"/>
        </w:rPr>
        <w:t>　　　　1.2.3 高空气象仪</w:t>
      </w:r>
      <w:r>
        <w:rPr>
          <w:rFonts w:hint="eastAsia"/>
        </w:rPr>
        <w:br/>
      </w:r>
      <w:r>
        <w:rPr>
          <w:rFonts w:hint="eastAsia"/>
        </w:rPr>
        <w:t>　　1.3 从不同应用，气象仪主要包括如下几个方面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中国不同应用气象仪增长趋势2021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环境行业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中国气象仪发展现状及未来趋势（2021-2032）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中国市场气象仪收入及增长率（2021-2032）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中国市场气象仪销量及增长率（2021-2032）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中国市场主要气象仪厂商分析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中国市场主要厂商气象仪销量及市场占有率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中国市场主要厂商气象仪销量（2021-2026）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中国市场主要厂商气象仪销量市场份额（2021-2026）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中国市场主要厂商气象仪收入及市场占有率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中国市场主要厂商气象仪收入（2021-2026）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中国市场主要厂商气象仪收入市场份额（2021-2026）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2025年中国市场主要厂商气象仪收入排名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中国市场主要厂商气象仪价格（2021-2026）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中国市场主要厂商气象仪总部及产地分布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中国市场主要厂商成立时间及气象仪商业化日期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中国市场主要厂商气象仪产品类型及应用</w:t>
      </w:r>
      <w:r>
        <w:rPr>
          <w:rFonts w:hint="eastAsia"/>
        </w:rPr>
        <w:br/>
      </w:r>
      <w:r>
        <w:rPr>
          <w:rFonts w:hint="eastAsia"/>
        </w:rPr>
        <w:t>　　2.7 气象仪行业集中度、竞争程度分析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气象仪行业集中度分析：2025年中国Top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中国市场气象仪第一梯队、第二梯队和第三梯队厂商（品牌）及2025年市场份额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重点企业（1）在中国市场气象仪销量、收入、价格及毛利率（2021-2026）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重点企业（2）在中国市场气象仪销量、收入、价格及毛利率（2021-2026）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重点企业（3）在中国市场气象仪销量、收入、价格及毛利率（2021-2026）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重点企业（4）在中国市场气象仪销量、收入、价格及毛利率（2021-2026）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重点企业（5）在中国市场气象仪销量、收入、价格及毛利率（2021-2026）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重点企业（6）在中国市场气象仪销量、收入、价格及毛利率（2021-2026）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重点企业（7）在中国市场气象仪销量、收入、价格及毛利率（2021-2026）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重点企业（8）在中国市场气象仪销量、收入、价格及毛利率（2021-2026）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重点企业（9）在中国市场气象仪销量、收入、价格及毛利率（2021-2026）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重点企业（10）在中国市场气象仪销量、收入、价格及毛利率（2021-2026）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不同产品类型气象仪分析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中国市场不同产品类型气象仪销量（2021-2032）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中国市场不同产品类型气象仪销量及市场份额（2021-2026）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中国市场不同产品类型气象仪销量预测（2027-2032）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中国市场不同产品类型气象仪规模（2021-2032）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中国市场不同产品类型气象仪规模及市场份额（2021-2026）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中国市场不同产品类型气象仪规模预测（2027-2032）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中国市场不同产品类型气象仪价格走势（2021-2032）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不同应用气象仪分析</w:t>
      </w:r>
      <w:r>
        <w:rPr>
          <w:rFonts w:hint="eastAsia"/>
        </w:rPr>
        <w:br/>
      </w:r>
      <w:r>
        <w:rPr>
          <w:rFonts w:hint="eastAsia"/>
        </w:rPr>
        <w:t>　　5.1 中国市场不同应用气象仪销量（2021-2032）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中国市场不同应用气象仪销量及市场份额（2021-2026）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中国市场不同应用气象仪销量预测（2027-2032）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中国市场不同应用气象仪规模（2021-2032）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中国市场不同应用气象仪规模及市场份额（2021-2026）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中国市场不同应用气象仪规模预测（2027-2032）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中国市场不同应用气象仪价格走势（2021-2032）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气象仪行业发展分析---发展趋势</w:t>
      </w:r>
      <w:r>
        <w:rPr>
          <w:rFonts w:hint="eastAsia"/>
        </w:rPr>
        <w:br/>
      </w:r>
      <w:r>
        <w:rPr>
          <w:rFonts w:hint="eastAsia"/>
        </w:rPr>
        <w:t>　　6.2 气象仪行业发展分析---厂商壁垒</w:t>
      </w:r>
      <w:r>
        <w:rPr>
          <w:rFonts w:hint="eastAsia"/>
        </w:rPr>
        <w:br/>
      </w:r>
      <w:r>
        <w:rPr>
          <w:rFonts w:hint="eastAsia"/>
        </w:rPr>
        <w:t>　　6.3 气象仪行业发展分析---驱动因素</w:t>
      </w:r>
      <w:r>
        <w:rPr>
          <w:rFonts w:hint="eastAsia"/>
        </w:rPr>
        <w:br/>
      </w:r>
      <w:r>
        <w:rPr>
          <w:rFonts w:hint="eastAsia"/>
        </w:rPr>
        <w:t>　　6.4 气象仪行业发展分析---制约因素</w:t>
      </w:r>
      <w:r>
        <w:rPr>
          <w:rFonts w:hint="eastAsia"/>
        </w:rPr>
        <w:br/>
      </w:r>
      <w:r>
        <w:rPr>
          <w:rFonts w:hint="eastAsia"/>
        </w:rPr>
        <w:t>　　6.5 气象仪中国企业SWOT分析</w:t>
      </w:r>
      <w:r>
        <w:rPr>
          <w:rFonts w:hint="eastAsia"/>
        </w:rPr>
        <w:br/>
      </w:r>
      <w:r>
        <w:rPr>
          <w:rFonts w:hint="eastAsia"/>
        </w:rPr>
        <w:t>　　6.6 气象仪行业发展分析---行业政策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气象仪行业产业链简介</w:t>
      </w:r>
      <w:r>
        <w:rPr>
          <w:rFonts w:hint="eastAsia"/>
        </w:rPr>
        <w:br/>
      </w:r>
      <w:r>
        <w:rPr>
          <w:rFonts w:hint="eastAsia"/>
        </w:rPr>
        <w:t>　　7.2 气象仪产业链分析-上游</w:t>
      </w:r>
      <w:r>
        <w:rPr>
          <w:rFonts w:hint="eastAsia"/>
        </w:rPr>
        <w:br/>
      </w:r>
      <w:r>
        <w:rPr>
          <w:rFonts w:hint="eastAsia"/>
        </w:rPr>
        <w:t>　　7.3 气象仪产业链分析-中游</w:t>
      </w:r>
      <w:r>
        <w:rPr>
          <w:rFonts w:hint="eastAsia"/>
        </w:rPr>
        <w:br/>
      </w:r>
      <w:r>
        <w:rPr>
          <w:rFonts w:hint="eastAsia"/>
        </w:rPr>
        <w:t>　　7.4 气象仪产业链分析-下游</w:t>
      </w:r>
      <w:r>
        <w:rPr>
          <w:rFonts w:hint="eastAsia"/>
        </w:rPr>
        <w:br/>
      </w:r>
      <w:r>
        <w:rPr>
          <w:rFonts w:hint="eastAsia"/>
        </w:rPr>
        <w:t>　　7.5 气象仪行业采购模式</w:t>
      </w:r>
      <w:r>
        <w:rPr>
          <w:rFonts w:hint="eastAsia"/>
        </w:rPr>
        <w:br/>
      </w:r>
      <w:r>
        <w:rPr>
          <w:rFonts w:hint="eastAsia"/>
        </w:rPr>
        <w:t>　　7.6 气象仪行业生产模式</w:t>
      </w:r>
      <w:r>
        <w:rPr>
          <w:rFonts w:hint="eastAsia"/>
        </w:rPr>
        <w:br/>
      </w:r>
      <w:r>
        <w:rPr>
          <w:rFonts w:hint="eastAsia"/>
        </w:rPr>
        <w:t>　　7.7 气象仪行业销售模式及销售渠道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中国本土气象仪产能、产量分析</w:t>
      </w:r>
      <w:r>
        <w:rPr>
          <w:rFonts w:hint="eastAsia"/>
        </w:rPr>
        <w:br/>
      </w:r>
      <w:r>
        <w:rPr>
          <w:rFonts w:hint="eastAsia"/>
        </w:rPr>
        <w:t>　　8.1 中国气象仪供需现状及预测（2021-2032）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中国气象仪产能、产量、产能利用率及发展趋势（2021-2032）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中国气象仪产量、市场需求量及发展趋势（2021-2032）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中国气象仪进出口分析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中国市场气象仪主要进口来源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中国市场气象仪主要出口目的地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不同产品类型气象仪市场规模2021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不同应用气象仪市场规模2021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中国市场主要厂商气象仪销量（2021-2026）&amp;（千台）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中国市场主要厂商气象仪销量市场份额（2021-2026）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中国市场主要厂商气象仪收入（2021-2026）&amp;（万元）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中国市场主要厂商气象仪收入份额（2021-2026）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2025年中国主要生产商气象仪收入排名（万元）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中国市场主要厂商气象仪价格（2021-2026）&amp;（元/台）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中国市场主要厂商气象仪总部及产地分布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中国市场主要厂商成立时间及气象仪商业化日期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中国市场主要厂商气象仪产品类型及应用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2025年中国市场气象仪主要厂商市场地位（第一梯队、第二梯队和第三梯队）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气象仪市场投资、并购等现状分析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气象仪销量（千台）、收入（万元）、价格（元/台）及毛利率（2021-2026）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气象仪销量（千台）、收入（万元）、价格（元/台）及毛利率（2021-2026）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气象仪销量（千台）、收入（万元）、价格（元/台）及毛利率（2021-2026）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气象仪销量（千台）、收入（万元）、价格（元/台）及毛利率（2021-2026）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气象仪销量（千台）、收入（万元）、价格（元/台）及毛利率（2021-2026）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气象仪销量（千台）、收入（万元）、价格（元/台）及毛利率（2021-2026）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气象仪销量（千台）、收入（万元）、价格（元/台）及毛利率（2021-2026）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气象仪销量（千台）、收入（万元）、价格（元/台）及毛利率（2021-2026）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气象仪销量（千台）、收入（万元）、价格（元/台）及毛利率（2021-2026）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气象仪生产基地、总部、竞争对手及市场地位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气象仪销量（千台）、收入（万元）、价格（元/台）及毛利率（2021-2026）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中国市场不同产品类型气象仪销量（2021-2026）&amp;（千台）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中国市场不同产品类型气象仪销量市场份额（2021-2026）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中国市场不同产品类型气象仪销量预测（2027-2032）&amp;（千台）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中国市场不同产品类型气象仪销量市场份额预测（2027-2032）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中国市场不同产品类型气象仪规模（2021-2026）&amp;（万元）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中国市场不同产品类型气象仪规模市场份额（2021-2026）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中国市场不同产品类型气象仪规模预测（2027-2032）&amp;（万元）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中国市场不同产品类型气象仪规模市场份额预测（2027-2032）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中国市场不同应用气象仪销量（2021-2026）&amp;（千台）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中国市场不同应用气象仪销量市场份额（2021-2026）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中国市场不同应用气象仪销量预测（2027-2032）&amp;（千台）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中国市场不同应用气象仪销量市场份额预测（2027-2032）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中国市场不同应用气象仪规模（2021-2026）&amp;（万元）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中国市场不同应用气象仪规模市场份额（2021-2026）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中国市场不同应用气象仪规模预测（2027-2032）&amp;（万元）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中国市场不同应用气象仪规模市场份额预测（2027-2032）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气象仪行业发展分析---发展趋势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气象仪行业发展分析---厂商壁垒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气象仪行业发展分析---驱动因素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气象仪行业发展分析---制约因素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气象仪行业相关重点政策一览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气象仪行业供应链分析</w:t>
      </w:r>
      <w:r>
        <w:rPr>
          <w:rFonts w:hint="eastAsia"/>
        </w:rPr>
        <w:br/>
      </w:r>
      <w:r>
        <w:rPr>
          <w:rFonts w:hint="eastAsia"/>
        </w:rPr>
        <w:t>　　表 86： 气象仪上游原料供应商</w:t>
      </w:r>
      <w:r>
        <w:rPr>
          <w:rFonts w:hint="eastAsia"/>
        </w:rPr>
        <w:br/>
      </w:r>
      <w:r>
        <w:rPr>
          <w:rFonts w:hint="eastAsia"/>
        </w:rPr>
        <w:t>　　表 87： 气象仪行业主要下游客户</w:t>
      </w:r>
      <w:r>
        <w:rPr>
          <w:rFonts w:hint="eastAsia"/>
        </w:rPr>
        <w:br/>
      </w:r>
      <w:r>
        <w:rPr>
          <w:rFonts w:hint="eastAsia"/>
        </w:rPr>
        <w:t>　　表 88： 气象仪典型经销商</w:t>
      </w:r>
      <w:r>
        <w:rPr>
          <w:rFonts w:hint="eastAsia"/>
        </w:rPr>
        <w:br/>
      </w:r>
      <w:r>
        <w:rPr>
          <w:rFonts w:hint="eastAsia"/>
        </w:rPr>
        <w:t>　　表 89： 中国气象仪产量、销量、进口量及出口量（2021-2026）&amp;（千台）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中国气象仪产量、销量、进口量及出口量预测（2027-2032）&amp;（千台）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中国市场气象仪主要进口来源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中国市场气象仪主要出口目的地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气象仪产品图片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中国不同产品类型气象仪市场规模市场份额2025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地面气象仪产品图片</w:t>
      </w:r>
      <w:r>
        <w:rPr>
          <w:rFonts w:hint="eastAsia"/>
        </w:rPr>
        <w:br/>
      </w:r>
      <w:r>
        <w:rPr>
          <w:rFonts w:hint="eastAsia"/>
        </w:rPr>
        <w:t>　　图 4： 高空气象仪产品图片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中国不同应用气象仪市场份额2025 &amp; 2032</w:t>
      </w:r>
      <w:r>
        <w:rPr>
          <w:rFonts w:hint="eastAsia"/>
        </w:rPr>
        <w:br/>
      </w:r>
      <w:r>
        <w:rPr>
          <w:rFonts w:hint="eastAsia"/>
        </w:rPr>
        <w:t>　　图 6： 环境行业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中国市场气象仪市场规模，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中国市场气象仪收入及增长率（2021-2032）&amp;（万元）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中国市场气象仪销量及增长率（2021-2032）&amp;（千台）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2025年中国市场主要厂商气象仪销量市场份额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2025年中国市场主要厂商气象仪收入市场份额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2025年中国市场前五大厂商气象仪市场份额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2025年中国市场气象仪第一梯队、第二梯队和第三梯队厂商（品牌）及市场份额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中国市场不同产品类型气象仪价格走势（2021-2032）&amp;（元/台）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中国市场不同应用气象仪价格走势（2021-2032）&amp;（元/台）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气象仪中国企业SWOT分析</w:t>
      </w:r>
      <w:r>
        <w:rPr>
          <w:rFonts w:hint="eastAsia"/>
        </w:rPr>
        <w:br/>
      </w:r>
      <w:r>
        <w:rPr>
          <w:rFonts w:hint="eastAsia"/>
        </w:rPr>
        <w:t>　　图 19： 气象仪产业链</w:t>
      </w:r>
      <w:r>
        <w:rPr>
          <w:rFonts w:hint="eastAsia"/>
        </w:rPr>
        <w:br/>
      </w:r>
      <w:r>
        <w:rPr>
          <w:rFonts w:hint="eastAsia"/>
        </w:rPr>
        <w:t>　　图 20： 气象仪行业采购模式分析</w:t>
      </w:r>
      <w:r>
        <w:rPr>
          <w:rFonts w:hint="eastAsia"/>
        </w:rPr>
        <w:br/>
      </w:r>
      <w:r>
        <w:rPr>
          <w:rFonts w:hint="eastAsia"/>
        </w:rPr>
        <w:t>　　图 21： 气象仪行业生产模式分析</w:t>
      </w:r>
      <w:r>
        <w:rPr>
          <w:rFonts w:hint="eastAsia"/>
        </w:rPr>
        <w:br/>
      </w:r>
      <w:r>
        <w:rPr>
          <w:rFonts w:hint="eastAsia"/>
        </w:rPr>
        <w:t>　　图 22： 气象仪行业销售模式分析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中国气象仪产能、产量、产能利用率及发展趋势（2021-2032）&amp;（千台）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中国气象仪产量、市场需求量及发展趋势（2021-2032）&amp;（千台）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d14f716cc4c6b" w:history="1">
        <w:r>
          <w:rPr>
            <w:rStyle w:val="Hyperlink"/>
          </w:rPr>
          <w:t>中国气象仪市场现状与前景趋势报告（2026-2032年）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d14f716cc4c6b" w:history="1">
        <w:r>
          <w:rPr>
            <w:rStyle w:val="Hyperlink"/>
          </w:rPr>
          <w:t>https://www.20087.com/2/30/QiXiangYiShiChangXianZhuangHeQianJing.html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热点：气象站、气象仪器图片及名称、气象仪器风速风向仪、气象仪器图片、燕郊天气、气象仪器校准记录规范、怎样查询明天是否有雾、气象仪器有哪些、气象站有哪些仪器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5d250ce7440c2" w:history="1">
      <w:r>
        <w:rPr>
          <w:rStyle w:val="Hyperlink"/>
        </w:rPr>
        <w:t>中国气象仪市场现状与前景趋势报告（2026-2032年）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QiXiangYiShiChangXianZhuangHeQianJing.html" TargetMode="External" Id="R180d14f716cc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QiXiangYiShiChangXianZhuangHeQianJing.html" TargetMode="External" Id="Rf305d250ce74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2026-03-01T03:57:04Z</dcterms:created>
  <dcterms:modified xsi:type="dcterms:W3CDTF">2026-03-01T04:57:04Z</dcterms:modified>
  <dc:subject>中国气象仪市场现状与前景趋势报告（2026-2032年）</dc:subject>
  <dc:title>中国气象仪市场现状与前景趋势报告（2026-2032年）</dc:title>
  <cp:keywords>中国气象仪市场现状与前景趋势报告（2026-2032年）</cp:keywords>
  <dc:description>中国气象仪市场现状与前景趋势报告（2026-2032年）</dc:description>
</cp:coreProperties>
</file>