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562025ae471b" w:history="1">
              <w:r>
                <w:rPr>
                  <w:rStyle w:val="Hyperlink"/>
                </w:rPr>
                <w:t>2025-2031年中国汽车涡轮增压器行业现状与发展趋势研究报告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562025ae471b" w:history="1">
              <w:r>
                <w:rPr>
                  <w:rStyle w:val="Hyperlink"/>
                </w:rPr>
                <w:t>2025-2031年中国汽车涡轮增压器行业现状与发展趋势研究报告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562025ae471b" w:history="1">
                <w:r>
                  <w:rPr>
                    <w:rStyle w:val="Hyperlink"/>
                  </w:rPr>
                  <w:t>https://www.20087.com/3/20/QiCheWoLunZengYaQiDeQianJingQuShi.html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是提高内燃机效率的关键部件，近年来受益于排放标准的严格化和燃油经济性的提升需求。技术进步，如可变截面涡轮和电动辅助系统，提高了涡轮增压器的响应速度和效率，减少了涡轮迟滞现象。同时，材料科学的发展，如使用高温合金和陶瓷轴承，增强了涡轮增压器的耐用性和可靠性。</w:t>
      </w:r>
      <w:r>
        <w:rPr>
          <w:rFonts w:hint="eastAsia"/>
        </w:rPr>
        <w:br/>
      </w:r>
      <w:r>
        <w:rPr>
          <w:rFonts w:hint="eastAsia"/>
        </w:rPr>
        <w:t>　　未来，汽车涡轮增压器将更加智能化和集成化。智能涡轮增压系统将根据驾驶条件自动调整工作状态，优化动力输出和燃油消耗。同时，涡轮增压器与电动机的深度集成，如混合动力系统中的电涡轮，将提升车辆的整体性能。此外，随着电动汽车的普及，涡轮增压器技术将应用于燃料电池汽车的空气压缩系统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a562025ae471b" w:history="1">
        <w:r>
          <w:rPr>
            <w:rStyle w:val="Hyperlink"/>
          </w:rPr>
          <w:t>2025-2031年中国汽车涡轮增压器行业现状与发展趋势研究报告</w:t>
        </w:r>
      </w:hyperlink>
      <w:r>
        <w:rPr>
          <w:rFonts w:hint="eastAsia"/>
        </w:rPr>
        <w:t>》从产业链视角出发，系统分析了汽车涡轮增压器行业的市场现状与需求动态，详细解读了汽车涡轮增压器市场规模、价格波动及上下游影响因素。报告深入剖析了汽车涡轮增压器细分领域的发展特点，基于权威数据对市场前景及未来趋势进行了科学预测，同时揭示了汽车涡轮增压器重点企业的竞争格局与市场集中度变化。报告客观翔实地指出了汽车涡轮增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汽车涡轮增压器行业相关概述</w:t>
      </w:r>
      <w:r>
        <w:rPr>
          <w:rFonts w:hint="eastAsia"/>
        </w:rPr>
        <w:br/>
      </w:r>
      <w:r>
        <w:rPr>
          <w:rFonts w:hint="eastAsia"/>
        </w:rPr>
        <w:t>　　　　一、汽车涡轮增压器行业定义及特点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1、汽车涡轮增压器行业定义</w:t>
      </w:r>
      <w:r>
        <w:rPr>
          <w:rFonts w:hint="eastAsia"/>
        </w:rPr>
        <w:br/>
      </w:r>
      <w:r>
        <w:rPr>
          <w:rFonts w:hint="eastAsia"/>
        </w:rPr>
        <w:t>　　　　　　2、汽车涡轮增压器行业特点</w:t>
      </w:r>
      <w:r>
        <w:rPr>
          <w:rFonts w:hint="eastAsia"/>
        </w:rPr>
        <w:br/>
      </w:r>
      <w:r>
        <w:rPr>
          <w:rFonts w:hint="eastAsia"/>
        </w:rPr>
        <w:t>　　　　二、汽车涡轮增压器行业经营模式分析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1、汽车涡轮增压器生产模式</w:t>
      </w:r>
      <w:r>
        <w:rPr>
          <w:rFonts w:hint="eastAsia"/>
        </w:rPr>
        <w:br/>
      </w:r>
      <w:r>
        <w:rPr>
          <w:rFonts w:hint="eastAsia"/>
        </w:rPr>
        <w:t>　　　　　　2、汽车涡轮增压器采购模式</w:t>
      </w:r>
      <w:r>
        <w:rPr>
          <w:rFonts w:hint="eastAsia"/>
        </w:rPr>
        <w:br/>
      </w:r>
      <w:r>
        <w:rPr>
          <w:rFonts w:hint="eastAsia"/>
        </w:rPr>
        <w:t>　　　　　　3、汽车涡轮增压器销售模式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2024-2025年全球汽车涡轮增压器行业市场运行形势分析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2024-2025年全球汽车涡轮增压器行业发展概况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全球汽车涡轮增压器行业发展走势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一、全球汽车涡轮增压器行业市场分布情况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二、全球汽车涡轮增压器行业发展趋势分析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全球汽车涡轮增压器行业重点国家和区域分析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汽车涡轮增压器行业技术环境分析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2024-2025年汽车涡轮增压器行业技术发展现状及趋势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当前我国汽车涡轮增压器技术发展现状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中外汽车涡轮增压器技术差距及产生差距的主要原因分析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提高我国汽车涡轮增压器技术的对策</w:t>
      </w:r>
      <w:r>
        <w:rPr>
          <w:rFonts w:hint="eastAsia"/>
        </w:rPr>
        <w:br/>
      </w:r>
      <w:r>
        <w:rPr>
          <w:rFonts w:hint="eastAsia"/>
        </w:rPr>
        <w:t>　　第四节 中国汽车涡轮增压器研发、设计发展趋势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中国汽车涡轮增压器行业市场供需状况分析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中国汽车涡轮增压器行业市场规模情况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中国汽车涡轮增压器行业市场需求状况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二、汽车涡轮增压器行业市场需求特点分析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三、2025-2031年汽车涡轮增压器行业市场需求预测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中国汽车涡轮增压器行业产量情况分析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一、2019-2024年汽车涡轮增压器行业产量统计</w:t>
      </w:r>
      <w:r>
        <w:rPr>
          <w:rFonts w:hint="eastAsia"/>
        </w:rPr>
        <w:br/>
      </w:r>
      <w:r>
        <w:rPr>
          <w:rFonts w:hint="eastAsia"/>
        </w:rPr>
        <w:t>　　　　二、汽车涡轮增压器行业市场供给特点分析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三、2025-2031年汽车涡轮增压器行业产量预测</w:t>
      </w:r>
      <w:r>
        <w:rPr>
          <w:rFonts w:hint="eastAsia"/>
        </w:rPr>
        <w:br/>
      </w:r>
      <w:r>
        <w:rPr>
          <w:rFonts w:hint="eastAsia"/>
        </w:rPr>
        <w:t>　　第五节 汽车涡轮增压器行业市场供需平衡状况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中国汽车涡轮增压器行业进出口情况分析预测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2019-2024年中国汽车涡轮增压器行业进出口情况分析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一、2019-2024年中国汽车涡轮增压器行业进口分析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二、2019-2024年中国汽车涡轮增压器行业出口分析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2025-2031年中国汽车涡轮增压器行业进出口情况预测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一、2025-2031年中国汽车涡轮增压器行业进口预测分析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二、2025-2031年中国汽车涡轮增压器行业出口预测分析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影响汽车涡轮增压器行业进出口变化的主要原因分析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2019-2024年中国汽车涡轮增压器行业重点地区调研分析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二、**地区汽车涡轮增压器市场调研分析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三、**地区汽车涡轮增压器市场调研分析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四、**地区汽车涡轮增压器市场调研分析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五、**地区汽车涡轮增压器市场调研分析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六、**地区汽车涡轮增压器市场调研分析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汽车涡轮增压器行业细分产品市场调研分析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中国汽车涡轮增压器行业市场行情分析预测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汽车涡轮增压器价格影响因素分析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2019-2024年中国汽车涡轮增压器市场价格趋向分析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2025-2031年中国汽车涡轮增压器市场价格趋向预测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汽车涡轮增压器行业上、下游市场分析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汽车涡轮增压器行业下游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二、汽车涡轮增压器企业集中度分析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三、汽车涡轮增压器区域集中度分析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一、2025年汽车涡轮增压器行业竞争分析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二、2025年中外汽车涡轮增压器产品竞争分析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三、2019-2024年中国汽车涡轮增压器市场竞争分析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四、2025-2031年国内主要汽车涡轮增压器企业动向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汽车涡轮增压器重点企业（一）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汽车涡轮增压器重点企业（二）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汽车涡轮增压器重点企业（三）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汽车涡轮增压器重点企业（四）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汽车涡轮增压器重点企业（五）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汽车涡轮增压器重点企业（六）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汽车涡轮增压器企业发展策略分析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汽车涡轮增压器市场策略分析</w:t>
      </w:r>
      <w:r>
        <w:rPr>
          <w:rFonts w:hint="eastAsia"/>
        </w:rPr>
        <w:br/>
      </w:r>
      <w:r>
        <w:rPr>
          <w:rFonts w:hint="eastAsia"/>
        </w:rPr>
        <w:t>　　　　一、汽车涡轮增压器价格策略分析</w:t>
      </w:r>
      <w:r>
        <w:rPr>
          <w:rFonts w:hint="eastAsia"/>
        </w:rPr>
        <w:br/>
      </w:r>
      <w:r>
        <w:rPr>
          <w:rFonts w:hint="eastAsia"/>
        </w:rPr>
        <w:t>　　　　二、汽车涡轮增压器渠道策略分析</w:t>
      </w:r>
      <w:r>
        <w:rPr>
          <w:rFonts w:hint="eastAsia"/>
        </w:rPr>
        <w:br/>
      </w:r>
      <w:r>
        <w:rPr>
          <w:rFonts w:hint="eastAsia"/>
        </w:rPr>
        <w:t>　　第二节 汽车涡轮增压器销售策略分析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中国汽车涡轮增压器行业营销策略分析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汽车涡轮增压器市场推广策略研究分析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一、做好汽车涡轮增压器产品导入</w:t>
      </w:r>
      <w:r>
        <w:rPr>
          <w:rFonts w:hint="eastAsia"/>
        </w:rPr>
        <w:br/>
      </w:r>
      <w:r>
        <w:rPr>
          <w:rFonts w:hint="eastAsia"/>
        </w:rPr>
        <w:t>　　　　二、做好汽车涡轮增压器产品组合和产品线决策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三、汽车涡轮增压器行业城市市场推广策略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汽车涡轮增压器行业渠道营销研究分析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二、汽车涡轮增压器行业现存的营销渠道分析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三、汽车涡轮增压器行业终端市场营销管理策略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汽车涡轮增压器行业营销战略研究分析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二、建立汽车涡轮增压器行业厂商的双嬴模式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2025-2031年中国汽车涡轮增压器行业前景与风险预测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2025年汽车涡轮增压器发展趋势预测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2025-2031年中国汽车涡轮增压器行业投资特性分析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一、2025-2031年中国汽车涡轮增压器行业进入壁垒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二、2025-2031年中国汽车涡轮增压器行业盈利模式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三、2025-2031年中国汽车涡轮增压器行业盈利因素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一、2025-2031年中国汽车涡轮增压器细分市场投资机会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二、2025-2031年中国汽车涡轮增压器行业区域市场投资潜力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一、2025-2031年中国汽车涡轮增压器行业市场竞争风险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二、2025-2031年中国汽车涡轮增压器行业技术风险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三、2025-2031年中国汽车涡轮增压器行业政策风险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四、2025-2031年中国汽车涡轮增压器行业进入退出风险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2025-2031年中国汽车涡轮增压器行业盈利模式与投资策略分析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国外汽车涡轮增压器行业投资现状及经营模式分析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一、境外汽车涡轮增压器行业成长情况调查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中国汽车涡轮增压器行业投资国际化发展战略分析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中国汽车涡轮增压器行业资本运作战略选择方案研究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 中国汽车涡轮增压器行业多元化经营战略的可行性分析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汽车涡轮增压器行业历程</w:t>
      </w:r>
      <w:r>
        <w:rPr>
          <w:rFonts w:hint="eastAsia"/>
        </w:rPr>
        <w:br/>
      </w:r>
      <w:r>
        <w:rPr>
          <w:rFonts w:hint="eastAsia"/>
        </w:rPr>
        <w:t>　　图表 汽车涡轮增压器行业生命周期</w:t>
      </w:r>
      <w:r>
        <w:rPr>
          <w:rFonts w:hint="eastAsia"/>
        </w:rPr>
        <w:br/>
      </w:r>
      <w:r>
        <w:rPr>
          <w:rFonts w:hint="eastAsia"/>
        </w:rPr>
        <w:t>　　图表 汽车涡轮增压器行业产业链分析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2019-2024年汽车涡轮增压器行业市场容量分析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2024年中国汽车涡轮增压器进口国家及地区分析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2024年中国汽车涡轮增压器出口国家及地区分析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汽车涡轮增压器企业信息</w:t>
      </w:r>
      <w:r>
        <w:rPr>
          <w:rFonts w:hint="eastAsia"/>
        </w:rPr>
        <w:br/>
      </w:r>
      <w:r>
        <w:rPr>
          <w:rFonts w:hint="eastAsia"/>
        </w:rPr>
        <w:t>　　图表 汽车涡轮增压器企业经营情况分析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562025ae471b" w:history="1">
        <w:r>
          <w:rPr>
            <w:rStyle w:val="Hyperlink"/>
          </w:rPr>
          <w:t>2025-2031年中国汽车涡轮增压器行业现状与发展趋势研究报告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562025ae471b" w:history="1">
        <w:r>
          <w:rPr>
            <w:rStyle w:val="Hyperlink"/>
          </w:rPr>
          <w:t>https://www.20087.com/3/20/QiCheWoLunZengYaQiDeQianJingQuShi.html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bbcb8f9684154" w:history="1">
      <w:r>
        <w:rPr>
          <w:rStyle w:val="Hyperlink"/>
        </w:rPr>
        <w:t>2025-2031年中国汽车涡轮增压器行业现状与发展趋势研究报告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WoLunZengYaQiDeQianJingQuShi.html" TargetMode="External" Id="Rb0aa562025ae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WoLunZengYaQiDeQianJingQuShi.html" TargetMode="External" Id="Rb2cbbcb8f96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2025-01-15T08:00:00Z</dcterms:created>
  <dcterms:modified xsi:type="dcterms:W3CDTF">2025-01-15T09:00:00Z</dcterms:modified>
  <dc:subject>2025-2031年中国汽车涡轮增压器行业现状与发展趋势研究报告</dc:subject>
  <dc:title>2025-2031年中国汽车涡轮增压器行业现状与发展趋势研究报告</dc:title>
  <cp:keywords>2025-2031年中国汽车涡轮增压器行业现状与发展趋势研究报告</cp:keywords>
  <dc:description>2025-2031年中国汽车涡轮增压器行业现状与发展趋势研究报告</dc:description>
</cp:coreProperties>
</file>