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462ffd7f5d4fe5" w:history="1">
              <w:r>
                <w:rPr>
                  <w:rStyle w:val="Hyperlink"/>
                </w:rPr>
                <w:t>2023-2029年中国电缆桥架行业发展全面调研与未来趋势报告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462ffd7f5d4fe5" w:history="1">
              <w:r>
                <w:rPr>
                  <w:rStyle w:val="Hyperlink"/>
                </w:rPr>
                <w:t>2023-2029年中国电缆桥架行业发展全面调研与未来趋势报告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462ffd7f5d4fe5" w:history="1">
                <w:r>
                  <w:rPr>
                    <w:rStyle w:val="Hyperlink"/>
                  </w:rPr>
                  <w:t>https://www.20087.com/3/80/DianLanQiaoJiaDeFaZhanQuShi.html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桥架是一种用于敷设电缆、电线等电气线路的支撑结构，近年来随着建筑电气化水平的提高和技术的进步，其性能和应用范围不断拓展。目前，电缆桥架不仅在承载能力上有所提升，通过采用高强度材料和优化的结构设计，提高了桥架的承重能力和使用寿命；而且在安装便捷性上有所增强，通过引入快速连接技术和模块化设计，简化了安装流程，提高了施工效率。此外，随着对电气安全和防火要求的提高，电缆桥架的设计更加注重安全性，通过采用防火材料和设置合理的电缆间距，提高了电气线路的安全性和防火性能。</w:t>
      </w:r>
      <w:r>
        <w:rPr>
          <w:rFonts w:hint="eastAsia"/>
        </w:rPr>
        <w:br/>
      </w:r>
      <w:r>
        <w:rPr>
          <w:rFonts w:hint="eastAsia"/>
        </w:rPr>
        <w:t>　　未来，电缆桥架的发展将更加注重智能化与环保化。在智能化方面，随着物联网技术的应用，未来的电缆桥架将更加智能化，通过集成传感器和智能控制系统，实现对电缆桥架状态的实时监测和远程管理，提高电气线路的运行安全性和维护效率。在环保化方面，随着可持续发展理念的推广，未来的电缆桥架将更加注重环保性能，通过开发可回收材料和采用绿色生产工艺，减少生产过程中的能耗和废弃物排放，降低对环境的影响。此外，随着新材料技术的发展，未来的电缆桥架将更加注重轻量化设计，通过采用高强度轻质材料，提高桥架的能效比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462ffd7f5d4fe5" w:history="1">
        <w:r>
          <w:rPr>
            <w:rStyle w:val="Hyperlink"/>
          </w:rPr>
          <w:t>2023-2029年中国电缆桥架行业发展全面调研与未来趋势报告</w:t>
        </w:r>
      </w:hyperlink>
      <w:r>
        <w:rPr>
          <w:rFonts w:hint="eastAsia"/>
        </w:rPr>
        <w:t>》深入剖析了当前电缆桥架行业的现状与市场需求，详细探讨了电缆桥架市场规模及其价格动态。电缆桥架报告从产业链角度出发，分析了上下游的影响因素，并进一步细分市场，对电缆桥架各细分领域的具体情况进行探讨。电缆桥架报告还根据现有数据，对电缆桥架市场前景及发展趋势进行了科学预测，揭示了行业内重点企业的竞争格局，评估了品牌影响力和市场集中度，同时指出了电缆桥架行业面临的风险与机遇。电缆桥架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电缆桥架行业相关概述</w:t>
      </w:r>
      <w:r>
        <w:rPr>
          <w:rFonts w:hint="eastAsia"/>
        </w:rPr>
        <w:br/>
      </w:r>
      <w:r>
        <w:rPr>
          <w:rFonts w:hint="eastAsia"/>
        </w:rPr>
        <w:t>　　　　一、电缆桥架行业定义及特点</w:t>
      </w:r>
      <w:r>
        <w:rPr>
          <w:rFonts w:hint="eastAsia"/>
        </w:rPr>
        <w:br/>
      </w:r>
      <w:r>
        <w:rPr>
          <w:rFonts w:hint="eastAsia"/>
        </w:rPr>
        <w:t>　　　　　　1、电缆桥架行业定义</w:t>
      </w:r>
      <w:r>
        <w:rPr>
          <w:rFonts w:hint="eastAsia"/>
        </w:rPr>
        <w:br/>
      </w:r>
      <w:r>
        <w:rPr>
          <w:rFonts w:hint="eastAsia"/>
        </w:rPr>
        <w:t>　　　　　　2、电缆桥架行业特点</w:t>
      </w:r>
      <w:r>
        <w:rPr>
          <w:rFonts w:hint="eastAsia"/>
        </w:rPr>
        <w:br/>
      </w:r>
      <w:r>
        <w:rPr>
          <w:rFonts w:hint="eastAsia"/>
        </w:rPr>
        <w:t>　　　　二、电缆桥架行业经营模式分析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1、电缆桥架生产模式</w:t>
      </w:r>
      <w:r>
        <w:rPr>
          <w:rFonts w:hint="eastAsia"/>
        </w:rPr>
        <w:br/>
      </w:r>
      <w:r>
        <w:rPr>
          <w:rFonts w:hint="eastAsia"/>
        </w:rPr>
        <w:t>　　　　　　2、电缆桥架采购模式</w:t>
      </w:r>
      <w:r>
        <w:rPr>
          <w:rFonts w:hint="eastAsia"/>
        </w:rPr>
        <w:br/>
      </w:r>
      <w:r>
        <w:rPr>
          <w:rFonts w:hint="eastAsia"/>
        </w:rPr>
        <w:t>　　　　　　3、电缆桥架销售模式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2023年世界电缆桥架行业市场运行形势分析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2023年全球电缆桥架行业发展概况</w:t>
      </w:r>
      <w:r>
        <w:rPr>
          <w:rFonts w:hint="eastAsia"/>
        </w:rPr>
        <w:br/>
      </w:r>
      <w:r>
        <w:rPr>
          <w:rFonts w:hint="eastAsia"/>
        </w:rPr>
        <w:t>　　第二节 世界电缆桥架行业发展走势</w:t>
      </w:r>
      <w:r>
        <w:rPr>
          <w:rFonts w:hint="eastAsia"/>
        </w:rPr>
        <w:br/>
      </w:r>
      <w:r>
        <w:rPr>
          <w:rFonts w:hint="eastAsia"/>
        </w:rPr>
        <w:t>　　　　一、全球电缆桥架行业市场分布情况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二、全球电缆桥架行业发展趋势分析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全球电缆桥架行业重点国家和区域分析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2023年中国电缆桥架行业发展环境分析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电缆桥架政策环境分析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电缆桥架技术环境分析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2023年电缆桥架行业技术发展现状及趋势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当前我国电缆桥架技术发展现状</w:t>
      </w:r>
      <w:r>
        <w:rPr>
          <w:rFonts w:hint="eastAsia"/>
        </w:rPr>
        <w:br/>
      </w:r>
      <w:r>
        <w:rPr>
          <w:rFonts w:hint="eastAsia"/>
        </w:rPr>
        <w:t>　　第二节 中外电缆桥架技术差距及产生差距的主要原因分析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提高我国电缆桥架技术的对策</w:t>
      </w:r>
      <w:r>
        <w:rPr>
          <w:rFonts w:hint="eastAsia"/>
        </w:rPr>
        <w:br/>
      </w:r>
      <w:r>
        <w:rPr>
          <w:rFonts w:hint="eastAsia"/>
        </w:rPr>
        <w:t>　　第四节 我国电缆桥架研发、设计发展趋势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中国电缆桥架行业市场供需状况分析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中国电缆桥架行业市场规模情况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中国电缆桥架行业盈利情况分析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中国电缆桥架行业市场需求状况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一、2018-2023年电缆桥架行业市场需求情况</w:t>
      </w:r>
      <w:r>
        <w:rPr>
          <w:rFonts w:hint="eastAsia"/>
        </w:rPr>
        <w:br/>
      </w:r>
      <w:r>
        <w:rPr>
          <w:rFonts w:hint="eastAsia"/>
        </w:rPr>
        <w:t>　　　　二、电缆桥架行业市场需求特点分析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三、2018-2029年电缆桥架行业市场需求预测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中国电缆桥架行业市场供给状况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一、2018-2023年电缆桥架行业市场供给情况</w:t>
      </w:r>
      <w:r>
        <w:rPr>
          <w:rFonts w:hint="eastAsia"/>
        </w:rPr>
        <w:br/>
      </w:r>
      <w:r>
        <w:rPr>
          <w:rFonts w:hint="eastAsia"/>
        </w:rPr>
        <w:t>　　　　二、电缆桥架行业市场供给特点分析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三、2018-2029年电缆桥架行业市场供给预测</w:t>
      </w:r>
      <w:r>
        <w:rPr>
          <w:rFonts w:hint="eastAsia"/>
        </w:rPr>
        <w:br/>
      </w:r>
      <w:r>
        <w:rPr>
          <w:rFonts w:hint="eastAsia"/>
        </w:rPr>
        <w:t>　　第五节 电缆桥架行业市场供需平衡状况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中国电缆桥架行业进出口情况分析预测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2018-2023年中国电缆桥架行业进出口情况分析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一、2018-2023年中国电缆桥架行业进口分析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二、2018-2023年中国电缆桥架行业出口分析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2018-2029年中国电缆桥架行业进出口情况预测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一、2018-2029年中国电缆桥架行业进口预测分析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二、2018-2029年中国电缆桥架行业出口预测分析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影响电缆桥架行业进出口变化的主要原因分析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2018-2023年中国电缆桥架行业重点地区调研分析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一、中国电缆桥架行业重点区域市场结构调研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二、**地区电缆桥架市场调研分析</w:t>
      </w:r>
      <w:r>
        <w:rPr>
          <w:rFonts w:hint="eastAsia"/>
        </w:rPr>
        <w:br/>
      </w:r>
      <w:r>
        <w:rPr>
          <w:rFonts w:hint="eastAsia"/>
        </w:rPr>
        <w:t>　　　　三、**地区电缆桥架市场调研分析</w:t>
      </w:r>
      <w:r>
        <w:rPr>
          <w:rFonts w:hint="eastAsia"/>
        </w:rPr>
        <w:br/>
      </w:r>
      <w:r>
        <w:rPr>
          <w:rFonts w:hint="eastAsia"/>
        </w:rPr>
        <w:t>　　　　四、**地区电缆桥架市场调研分析</w:t>
      </w:r>
      <w:r>
        <w:rPr>
          <w:rFonts w:hint="eastAsia"/>
        </w:rPr>
        <w:br/>
      </w:r>
      <w:r>
        <w:rPr>
          <w:rFonts w:hint="eastAsia"/>
        </w:rPr>
        <w:t>　　　　五、**地区电缆桥架市场调研分析</w:t>
      </w:r>
      <w:r>
        <w:rPr>
          <w:rFonts w:hint="eastAsia"/>
        </w:rPr>
        <w:br/>
      </w:r>
      <w:r>
        <w:rPr>
          <w:rFonts w:hint="eastAsia"/>
        </w:rPr>
        <w:t>　　　　六、**地区电缆桥架市场调研分析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电缆桥架行业细分产品市场调研分析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中国电缆桥架行业市场行情分析预测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电缆桥架价格影响因素分析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2018-2023年中国电缆桥架市场价格趋向分析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2018-2029年中国电缆桥架市场价格趋向预测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电缆桥架行业上、下游市场分析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电缆桥架行业上游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电缆桥架行业下游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电缆桥架行业竞争格局分析</w:t>
      </w:r>
      <w:r>
        <w:rPr>
          <w:rFonts w:hint="eastAsia"/>
        </w:rPr>
        <w:br/>
      </w:r>
      <w:r>
        <w:rPr>
          <w:rFonts w:hint="eastAsia"/>
        </w:rPr>
        <w:t>　　第一节 电缆桥架行业集中度分析</w:t>
      </w:r>
      <w:r>
        <w:rPr>
          <w:rFonts w:hint="eastAsia"/>
        </w:rPr>
        <w:br/>
      </w:r>
      <w:r>
        <w:rPr>
          <w:rFonts w:hint="eastAsia"/>
        </w:rPr>
        <w:t>　　　　一、电缆桥架市场集中度分析</w:t>
      </w:r>
      <w:r>
        <w:rPr>
          <w:rFonts w:hint="eastAsia"/>
        </w:rPr>
        <w:br/>
      </w:r>
      <w:r>
        <w:rPr>
          <w:rFonts w:hint="eastAsia"/>
        </w:rPr>
        <w:t>　　　　二、电缆桥架企业集中度分析</w:t>
      </w:r>
      <w:r>
        <w:rPr>
          <w:rFonts w:hint="eastAsia"/>
        </w:rPr>
        <w:br/>
      </w:r>
      <w:r>
        <w:rPr>
          <w:rFonts w:hint="eastAsia"/>
        </w:rPr>
        <w:t>　　　　三、电缆桥架区域集中度分析</w:t>
      </w:r>
      <w:r>
        <w:rPr>
          <w:rFonts w:hint="eastAsia"/>
        </w:rPr>
        <w:br/>
      </w:r>
      <w:r>
        <w:rPr>
          <w:rFonts w:hint="eastAsia"/>
        </w:rPr>
        <w:t>　　第二节 电缆桥架行业竞争格局分析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一、2023年电缆桥架行业竞争分析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二、2023年中外电缆桥架产品竞争分析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三、2018-2023年中国电缆桥架市场竞争分析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四、2018-2029年国内主要电缆桥架企业动向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电缆桥架行业重点企业发展调研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电缆桥架重点企业（一）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电缆桥架重点企业（二）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电缆桥架重点企业（三）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电缆桥架重点企业（四）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电缆桥架重点企业（五）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电缆桥架重点企业（六）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电缆桥架企业发展策略分析</w:t>
      </w:r>
      <w:r>
        <w:rPr>
          <w:rFonts w:hint="eastAsia"/>
        </w:rPr>
        <w:br/>
      </w:r>
      <w:r>
        <w:rPr>
          <w:rFonts w:hint="eastAsia"/>
        </w:rPr>
        <w:t>　　第一节 电缆桥架市场策略分析</w:t>
      </w:r>
      <w:r>
        <w:rPr>
          <w:rFonts w:hint="eastAsia"/>
        </w:rPr>
        <w:br/>
      </w:r>
      <w:r>
        <w:rPr>
          <w:rFonts w:hint="eastAsia"/>
        </w:rPr>
        <w:t>　　　　一、电缆桥架价格策略分析</w:t>
      </w:r>
      <w:r>
        <w:rPr>
          <w:rFonts w:hint="eastAsia"/>
        </w:rPr>
        <w:br/>
      </w:r>
      <w:r>
        <w:rPr>
          <w:rFonts w:hint="eastAsia"/>
        </w:rPr>
        <w:t>　　　　二、电缆桥架渠道策略分析</w:t>
      </w:r>
      <w:r>
        <w:rPr>
          <w:rFonts w:hint="eastAsia"/>
        </w:rPr>
        <w:br/>
      </w:r>
      <w:r>
        <w:rPr>
          <w:rFonts w:hint="eastAsia"/>
        </w:rPr>
        <w:t>　　第二节 电缆桥架销售策略分析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提高电缆桥架企业竞争力的策略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一、提高中国电缆桥架企业核心竞争力的对策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二、电缆桥架企业提升竞争力的主要方向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三、影响电缆桥架企业核心竞争力的因素及提升途径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四、提高电缆桥架企业竞争力的策略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对我国电缆桥架品牌的战略思考</w:t>
      </w:r>
      <w:r>
        <w:rPr>
          <w:rFonts w:hint="eastAsia"/>
        </w:rPr>
        <w:br/>
      </w:r>
      <w:r>
        <w:rPr>
          <w:rFonts w:hint="eastAsia"/>
        </w:rPr>
        <w:t>　　　　一、电缆桥架实施品牌战略的意义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二、电缆桥架企业品牌的现状分析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三、我国电缆桥架企业的品牌战略</w:t>
      </w:r>
      <w:r>
        <w:rPr>
          <w:rFonts w:hint="eastAsia"/>
        </w:rPr>
        <w:br/>
      </w:r>
      <w:r>
        <w:rPr>
          <w:rFonts w:hint="eastAsia"/>
        </w:rPr>
        <w:t>　　　　四、电缆桥架品牌战略管理的策略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中国电缆桥架行业营销策略分析</w:t>
      </w:r>
      <w:r>
        <w:rPr>
          <w:rFonts w:hint="eastAsia"/>
        </w:rPr>
        <w:br/>
      </w:r>
      <w:r>
        <w:rPr>
          <w:rFonts w:hint="eastAsia"/>
        </w:rPr>
        <w:t>　　第一节 电缆桥架市场推广策略研究分析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一、做好电缆桥架产品导入</w:t>
      </w:r>
      <w:r>
        <w:rPr>
          <w:rFonts w:hint="eastAsia"/>
        </w:rPr>
        <w:br/>
      </w:r>
      <w:r>
        <w:rPr>
          <w:rFonts w:hint="eastAsia"/>
        </w:rPr>
        <w:t>　　　　二、做好电缆桥架产品组合和产品线决策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三、电缆桥架行业城市市场推广策略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电缆桥架行业渠道营销研究分析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一、电缆桥架行业营销环境分析</w:t>
      </w:r>
      <w:r>
        <w:rPr>
          <w:rFonts w:hint="eastAsia"/>
        </w:rPr>
        <w:br/>
      </w:r>
      <w:r>
        <w:rPr>
          <w:rFonts w:hint="eastAsia"/>
        </w:rPr>
        <w:t>　　　　二、电缆桥架行业现存的营销渠道分析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三、电缆桥架行业终端市场营销管理策略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电缆桥架行业营销战略研究分析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一、中国电缆桥架行业有效整合营销策略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二、建立电缆桥架行业厂商的双嬴模式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2018-2029年中国电缆桥架行业投资前景与风险预测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2018-2029年中国电缆桥架行业投资前景分析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2018-2029年中国电缆桥架行业投资特性分析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一、2018-2029年中国电缆桥架行业进入壁垒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二、2018-2029年中国电缆桥架行业盈利模式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三、2018-2029年中国电缆桥架行业盈利因素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2018-2029年中国电缆桥架行业投资机会分析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一、2018-2029年中国电缆桥架细分市场投资机会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二、2018-2029年中国电缆桥架行业区域市场投资潜力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2018-2029年中国电缆桥架行业投资风险分析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一、2018-2029年中国电缆桥架行业市场竞争风险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二、2018-2029年中国电缆桥架行业技术风险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三、2018-2029年中国电缆桥架行业政策风险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四、2018-2029年中国电缆桥架行业进入退出风险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2018-2029年中国电缆桥架行业盈利模式与投资策略分析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国外电缆桥架行业投资现状及经营模式分析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一、境外电缆桥架行业成长情况调查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中国电缆桥架行业商业模式探讨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中国电缆桥架行业投资国际化发展战略分析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中国电缆桥架行业投资策略分析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中国电缆桥架行业资本运作战略选择方案研究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中智^林^：中国电缆桥架行业多元化经营战略的可行性分析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2018-2023年中国电缆桥架市场规模及增长情况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2018-2023年中国电缆桥架行业市场供给及增长趋势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2018-2029年中国电缆桥架行业市场供给预测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2018-2023年中国电缆桥架行业市场需求及增长情况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2018-2029年中国电缆桥架行业市场需求预测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2018-2023年中国电缆桥架行业利润及增长情况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**地区电缆桥架市场规模及增长情况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**地区电缆桥架行业市场需求情况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**地区电缆桥架市场规模及增长情况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**地区电缆桥架行业市场需求情况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2018-2023年中国电缆桥架行业出口情况分析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2018-2023年中国电缆桥架行业产品市场价格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2018-2029年中国电缆桥架行业产品市场价格走势预测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2018-2029年中国电缆桥架市场规模预测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2018-2029年中国电缆桥架行业利润预测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462ffd7f5d4fe5" w:history="1">
        <w:r>
          <w:rPr>
            <w:rStyle w:val="Hyperlink"/>
          </w:rPr>
          <w:t>2023-2029年中国电缆桥架行业发展全面调研与未来趋势报告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462ffd7f5d4fe5" w:history="1">
        <w:r>
          <w:rPr>
            <w:rStyle w:val="Hyperlink"/>
          </w:rPr>
          <w:t>https://www.20087.com/3/80/DianLanQiaoJiaDeFaZhanQuShi.html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470a4ced404183" w:history="1">
      <w:r>
        <w:rPr>
          <w:rStyle w:val="Hyperlink"/>
        </w:rPr>
        <w:t>2023-2029年中国电缆桥架行业发展全面调研与未来趋势报告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DianLanQiaoJiaDeFaZhanQuShi.html" TargetMode="External" Id="Rac462ffd7f5d4f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DianLanQiaoJiaDeFaZhanQuShi.html" TargetMode="External" Id="R01470a4ced4041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2022-12-13T05:17:00Z</dcterms:created>
  <dcterms:modified xsi:type="dcterms:W3CDTF">2022-12-13T06:17:00Z</dcterms:modified>
  <dc:subject>2023-2029年中国电缆桥架行业发展全面调研与未来趋势报告</dc:subject>
  <dc:title>2023-2029年中国电缆桥架行业发展全面调研与未来趋势报告</dc:title>
  <cp:keywords>2023-2029年中国电缆桥架行业发展全面调研与未来趋势报告</cp:keywords>
  <dc:description>2023-2029年中国电缆桥架行业发展全面调研与未来趋势报告</dc:description>
</cp:coreProperties>
</file>