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8304240a04308" w:history="1">
              <w:r>
                <w:rPr>
                  <w:rStyle w:val="Hyperlink"/>
                </w:rPr>
                <w:t>2025-2031年中国发动机箱体清洗设备市场深度剖析及发展趋势预测报告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8304240a04308" w:history="1">
              <w:r>
                <w:rPr>
                  <w:rStyle w:val="Hyperlink"/>
                </w:rPr>
                <w:t>2025-2031年中国发动机箱体清洗设备市场深度剖析及发展趋势预测报告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8304240a04308" w:history="1">
                <w:r>
                  <w:rPr>
                    <w:rStyle w:val="Hyperlink"/>
                  </w:rPr>
                  <w:t>https://www.20087.com/3/30/FaDongJiXiangTiQingXiSheBeiShiChangFenXiBaoGao.html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箱体清洗设备主要用于清洗发动机缸体、曲轴箱等关键部件，以去除油污、灰尘和其他杂质，确保发动机的正常运行。随着汽车工业的发展和技术的进步，对发动机箱体的清洗标准不断提高，因此对清洗设备的要求也随之提升。目前，市场上出现了许多采用高压喷射、超声波清洗等先进技术的清洗设备，这些设备能够有效提高清洗质量和效率。</w:t>
      </w:r>
      <w:r>
        <w:rPr>
          <w:rFonts w:hint="eastAsia"/>
        </w:rPr>
        <w:br/>
      </w:r>
      <w:r>
        <w:rPr>
          <w:rFonts w:hint="eastAsia"/>
        </w:rPr>
        <w:t>　　未来，发动机箱体清洗设备的发展将更加注重高效和智能化。一方面，通过采用更先进的清洗技术和材料，提高清洗效率和效果，减少能源消耗和清洗剂的使用量。另一方面，随着物联网技术的应用，清洗设备将更加智能化，能够实现远程监控和故障诊断，提高设备的可靠性和维护效率。此外，随着环保法规的严格实施，清洗设备的设计也将更加注重环保性能，减少废水和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8304240a04308" w:history="1">
        <w:r>
          <w:rPr>
            <w:rStyle w:val="Hyperlink"/>
          </w:rPr>
          <w:t>2025-2031年中国发动机箱体清洗设备市场深度剖析及发展趋势预测报告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发动机箱体清洗设备行业发展环境、产业链结构、市场供需状况及价格变化，重点研究了发动机箱体清洗设备行业内主要企业的经营现状。报告对发动机箱体清洗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发动机箱体清洗设备行业概述</w:t>
      </w:r>
      <w:r>
        <w:rPr>
          <w:rFonts w:hint="eastAsia"/>
        </w:rPr>
        <w:br/>
      </w:r>
      <w:r>
        <w:rPr>
          <w:rFonts w:hint="eastAsia"/>
        </w:rPr>
        <w:t>　　第一节 发动机箱体清洗设备定义</w:t>
      </w:r>
      <w:r>
        <w:rPr>
          <w:rFonts w:hint="eastAsia"/>
        </w:rPr>
        <w:br/>
      </w:r>
      <w:r>
        <w:rPr>
          <w:rFonts w:hint="eastAsia"/>
        </w:rPr>
        <w:t>　　第二节 发动机箱体清洗设备行业发展历程</w:t>
      </w:r>
      <w:r>
        <w:rPr>
          <w:rFonts w:hint="eastAsia"/>
        </w:rPr>
        <w:br/>
      </w:r>
      <w:r>
        <w:rPr>
          <w:rFonts w:hint="eastAsia"/>
        </w:rPr>
        <w:t>　　第三节 发动机箱体清洗设备行业分类情况</w:t>
      </w:r>
      <w:r>
        <w:rPr>
          <w:rFonts w:hint="eastAsia"/>
        </w:rPr>
        <w:br/>
      </w:r>
      <w:r>
        <w:rPr>
          <w:rFonts w:hint="eastAsia"/>
        </w:rPr>
        <w:t>　　第四节 发动机箱体清洗设备产业链分析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二、发动机箱体清洗设备产业链模型分析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2024-2025年中国发动机箱体清洗设备行业发展环境分析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发动机箱体清洗设备行业经济环境分析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发动机箱体清洗设备行业政策环境分析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二、相关发动机箱体清洗设备行业标准分析</w:t>
      </w:r>
      <w:r>
        <w:rPr>
          <w:rFonts w:hint="eastAsia"/>
        </w:rPr>
        <w:br/>
      </w:r>
      <w:r>
        <w:rPr>
          <w:rFonts w:hint="eastAsia"/>
        </w:rPr>
        <w:t>　　第三节 发动机箱体清洗设备行业社会环境分析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2024-2025年发动机箱体清洗设备行业技术发展现状及趋势分析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发动机箱体清洗设备行业技术发展现状分析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国内外发动机箱体清洗设备行业技术差异与原因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发动机箱体清洗设备行业技术发展方向、趋势预测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提升发动机箱体清洗设备行业技术能力策略建议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2024-2025年中国发动机箱体清洗设备行业发展现状分析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中国发动机箱体清洗设备行业发展现状</w:t>
      </w:r>
      <w:r>
        <w:rPr>
          <w:rFonts w:hint="eastAsia"/>
        </w:rPr>
        <w:br/>
      </w:r>
      <w:r>
        <w:rPr>
          <w:rFonts w:hint="eastAsia"/>
        </w:rPr>
        <w:t>　　　　一、发动机箱体清洗设备行业品牌发展现状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二、发动机箱体清洗设备行业需求市场现状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三、发动机箱体清洗设备市场需求层次分析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四、中国发动机箱体清洗设备市场走向分析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中国发动机箱体清洗设备行业存在的问题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一、发动机箱体清洗设备产品市场存在的主要问题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二、国内发动机箱体清洗设备产品市场的三大瓶颈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三、发动机箱体清洗设备产品市场遭遇的规模难题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对中国发动机箱体清洗设备市场的分析及思考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一、发动机箱体清洗设备市场特点</w:t>
      </w:r>
      <w:r>
        <w:rPr>
          <w:rFonts w:hint="eastAsia"/>
        </w:rPr>
        <w:br/>
      </w:r>
      <w:r>
        <w:rPr>
          <w:rFonts w:hint="eastAsia"/>
        </w:rPr>
        <w:t>　　　　二、发动机箱体清洗设备市场分析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四、中国发动机箱体清洗设备行业发展的新思路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五、对我国发动机箱体清洗设备行业发展的思考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中国发动机箱体清洗设备行业供给与需求情况分析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2019-2024年中国发动机箱体清洗设备行业总体规模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中国发动机箱体清洗设备行业盈利情况分析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中国发动机箱体清洗设备行业产量情况分析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一、2019-2024年中国发动机箱体清洗设备行业产量统计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二、2025年中国发动机箱体清洗设备行业产量特点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三、2025-2031年中国发动机箱体清洗设备行业产量预测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中国发动机箱体清洗设备行业需求概况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一、2019-2024年中国发动机箱体清洗设备行业需求情况分析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二、2025年中国发动机箱体清洗设备行业市场需求特点分析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三、2025-2031年中国发动机箱体清洗设备市场需求预测分析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发动机箱体清洗设备产业供需平衡状况分析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发动机箱体清洗设备细分市场深度分析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发动机箱体清洗设备细分市场（一）发展研究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发动机箱体清洗设备细分市场（二）发展研究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2019-2024年中国发动机箱体清洗设备行业区域市场分析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中国发动机箱体清洗设备行业区域市场结构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重点地区发动机箱体清洗设备行业调研分析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一、重点地区（一）发动机箱体清洗设备市场分析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二、重点地区（二）发动机箱体清洗设备市场分析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三、重点地区（三）发动机箱体清洗设备市场分析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四、重点地区（四）发动机箱体清洗设备市场分析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五、重点地区（五）发动机箱体清洗设备市场分析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发动机箱体清洗设备上下游行业发展现状与趋势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发动机箱体清洗设备上游行业发展分析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二、发动机箱体清洗设备上游行业发展趋势预测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三、行业新动态及其对发动机箱体清洗设备行业的影响分析</w:t>
      </w:r>
      <w:r>
        <w:rPr>
          <w:rFonts w:hint="eastAsia"/>
        </w:rPr>
        <w:br/>
      </w:r>
      <w:r>
        <w:rPr>
          <w:rFonts w:hint="eastAsia"/>
        </w:rPr>
        <w:t>　　第二节 发动机箱体清洗设备下游行业发展分析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二、发动机箱体清洗设备下游行业发展趋势预测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三、行业新动态及其对发动机箱体清洗设备行业的影响分析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发动机箱体清洗设备行业市场竞争策略分析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发动机箱体清洗设备行业竞争结构分析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发动机箱体清洗设备市场竞争策略分析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二、发动机箱体清洗设备产品竞争策略分析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发动机箱体清洗设备企业竞争策略分析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一、2025-2031年中国发动机箱体清洗设备市场竞争趋势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二、2025-2031年发动机箱体清洗设备行业竞争格局展望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三、2025-2031年发动机箱体清洗设备行业竞争策略分析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发动机箱体清洗设备行业重点企业发展调研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</w:t>
      </w:r>
      <w:r>
        <w:rPr>
          <w:rFonts w:hint="eastAsia"/>
        </w:rPr>
        <w:br/>
      </w:r>
      <w:r>
        <w:rPr>
          <w:rFonts w:hint="eastAsia"/>
        </w:rPr>
        <w:t>　　第二节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</w:t>
      </w:r>
      <w:r>
        <w:rPr>
          <w:rFonts w:hint="eastAsia"/>
        </w:rPr>
        <w:br/>
      </w:r>
      <w:r>
        <w:rPr>
          <w:rFonts w:hint="eastAsia"/>
        </w:rPr>
        <w:t>　　第三节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</w:t>
      </w:r>
      <w:r>
        <w:rPr>
          <w:rFonts w:hint="eastAsia"/>
        </w:rPr>
        <w:br/>
      </w:r>
      <w:r>
        <w:rPr>
          <w:rFonts w:hint="eastAsia"/>
        </w:rPr>
        <w:t>　　第四节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</w:t>
      </w:r>
      <w:r>
        <w:rPr>
          <w:rFonts w:hint="eastAsia"/>
        </w:rPr>
        <w:br/>
      </w:r>
      <w:r>
        <w:rPr>
          <w:rFonts w:hint="eastAsia"/>
        </w:rPr>
        <w:t>　　第五节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发动机箱体清洗设备行业投资与发展前景分析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2025年发动机箱体清洗设备行业投资情况分析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二、发动机箱体清洗设备行业投资规模情况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三、发动机箱体清洗设备行业投资增速情况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四、发动机箱体清洗设备行业分地区投资分析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发动机箱体清洗设备行业投资机会分析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二、可以投资的发动机箱体清洗设备模式</w:t>
      </w:r>
      <w:r>
        <w:rPr>
          <w:rFonts w:hint="eastAsia"/>
        </w:rPr>
        <w:br/>
      </w:r>
      <w:r>
        <w:rPr>
          <w:rFonts w:hint="eastAsia"/>
        </w:rPr>
        <w:t>　　　　三、2025年发动机箱体清洗设备投资机会分析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四、2025年发动机箱体清洗设备投资新方向</w:t>
      </w:r>
      <w:r>
        <w:rPr>
          <w:rFonts w:hint="eastAsia"/>
        </w:rPr>
        <w:br/>
      </w:r>
      <w:r>
        <w:rPr>
          <w:rFonts w:hint="eastAsia"/>
        </w:rPr>
        <w:t>　　第三节 发动机箱体清洗设备行业发展前景分析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一、新冠疫情下发动机箱体清洗设备市场的发展前景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二、2025年发动机箱体清洗设备市场面临的发展商机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2025-2031年中国发动机箱体清洗设备行业发展前景预测分析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2025-2031年中国发动机箱体清洗设备行业发展预测分析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一、未来发动机箱体清洗设备发展分析</w:t>
      </w:r>
      <w:r>
        <w:rPr>
          <w:rFonts w:hint="eastAsia"/>
        </w:rPr>
        <w:br/>
      </w:r>
      <w:r>
        <w:rPr>
          <w:rFonts w:hint="eastAsia"/>
        </w:rPr>
        <w:t>　　　　二、未来发动机箱体清洗设备行业技术开发方向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三、发动机箱体清洗设备行业“十四五”整体规划及预测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2025-2031年中国发动机箱体清洗设备行业市场前景分析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2025-2031年发动机箱体清洗设备行业发展趋势及投资风险分析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中国发动机箱体清洗设备行业发展现状及问题分析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2025-2031年发动机箱体清洗设备行业发展前景预测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一、中国发动机箱体清洗设备行业发展方向及驱动因素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二、2025-2031年中国发动机箱体清洗设备行业市场规模预测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三、2025-2031年中国发动机箱体清洗设备行业发展趋势分析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2025-2031年中国发动机箱体清洗设备行业投资风险分析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2025-2031年中国发动机箱体清洗设备行业投资战略研究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中国发动机箱体清洗设备行业投资策略分析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中国发动机箱体清洗设备行业品牌建设与发展策略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发动机箱体清洗设备行业市场预测及投资建议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中国发动机箱体清洗设备行业市场发展趋势预测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发动机箱体清洗设备行业投资机会分析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发动机箱体清洗设备行业投资趋势与建议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中:智:林:：发动机箱体清洗设备项目投资实施建议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发动机箱体清洗设备行业历程</w:t>
      </w:r>
      <w:r>
        <w:rPr>
          <w:rFonts w:hint="eastAsia"/>
        </w:rPr>
        <w:br/>
      </w:r>
      <w:r>
        <w:rPr>
          <w:rFonts w:hint="eastAsia"/>
        </w:rPr>
        <w:t>　　图表 发动机箱体清洗设备行业生命周期</w:t>
      </w:r>
      <w:r>
        <w:rPr>
          <w:rFonts w:hint="eastAsia"/>
        </w:rPr>
        <w:br/>
      </w:r>
      <w:r>
        <w:rPr>
          <w:rFonts w:hint="eastAsia"/>
        </w:rPr>
        <w:t>　　图表 发动机箱体清洗设备行业产业链分析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2019-2024年发动机箱体清洗设备行业市场容量分析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2025年中国发动机箱体清洗设备行业需求领域分布格局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2025年中国发动机箱体清洗设备进口国家及地区分析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2025年中国发动机箱体清洗设备出口国家及地区分析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8304240a04308" w:history="1">
        <w:r>
          <w:rPr>
            <w:rStyle w:val="Hyperlink"/>
          </w:rPr>
          <w:t>2025-2031年中国发动机箱体清洗设备市场深度剖析及发展趋势预测报告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8304240a04308" w:history="1">
        <w:r>
          <w:rPr>
            <w:rStyle w:val="Hyperlink"/>
          </w:rPr>
          <w:t>https://www.20087.com/3/30/FaDongJiXiangTiQingXiSheBeiShiChangFenXiBaoGao.html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热点：汽车零部件清洗设备、发动机箱体清洗设备多少钱、水箱自动清洗装置、发动机机箱清洗、发动机箱体材料、发动机舱清洗设备、发动机水箱清洗剂、汽车发动机清洗设备、汽车散热器清洗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409b6e7854706" w:history="1">
      <w:r>
        <w:rPr>
          <w:rStyle w:val="Hyperlink"/>
        </w:rPr>
        <w:t>2025-2031年中国发动机箱体清洗设备市场深度剖析及发展趋势预测报告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aDongJiXiangTiQingXiSheBeiShiChangFenXiBaoGao.html" TargetMode="External" Id="Rfff8304240a0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aDongJiXiangTiQingXiSheBeiShiChangFenXiBaoGao.html" TargetMode="External" Id="R54d409b6e785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2025-02-07T07:16:00Z</dcterms:created>
  <dcterms:modified xsi:type="dcterms:W3CDTF">2025-02-07T08:16:00Z</dcterms:modified>
  <dc:subject>2025-2031年中国发动机箱体清洗设备市场深度剖析及发展趋势预测报告</dc:subject>
  <dc:title>2025-2031年中国发动机箱体清洗设备市场深度剖析及发展趋势预测报告</dc:title>
  <cp:keywords>2025-2031年中国发动机箱体清洗设备市场深度剖析及发展趋势预测报告</cp:keywords>
  <dc:description>2025-2031年中国发动机箱体清洗设备市场深度剖析及发展趋势预测报告</dc:description>
</cp:coreProperties>
</file>