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49caa4a934aa7" w:history="1">
              <w:r>
                <w:rPr>
                  <w:rStyle w:val="Hyperlink"/>
                </w:rPr>
                <w:t>2025-2031年全球与中国泳池循环过滤系统行业研究及发展前景报告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49caa4a934aa7" w:history="1">
              <w:r>
                <w:rPr>
                  <w:rStyle w:val="Hyperlink"/>
                </w:rPr>
                <w:t>2025-2031年全球与中国泳池循环过滤系统行业研究及发展前景报告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49caa4a934aa7" w:history="1">
                <w:r>
                  <w:rPr>
                    <w:rStyle w:val="Hyperlink"/>
                  </w:rPr>
                  <w:t>https://www.20087.com/3/60/YongChiXunHuanGuoLvXiTongFaZhanXianZhuangQianJing.html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循环过滤系统是保障游泳池水质清洁、安全与健康的核心设备组合，通过循环泵、过滤器、消毒装置与管路的协同工作，持续去除水中的悬浮颗粒、微生物与有机污染物，维持水体的清澈度与卫生标准。目前，系统普遍采用砂滤、硅藻土或 cartridge 过滤技术，结合氯、臭氧、紫外线或盐氯发生器进行消毒，部分高端系统集成自动投药、水质监测与远程控制功能。在公共泳池、酒店会所及私人住宅中，该系统是日常运营的基础设施，泳池循环过滤系统设计需考虑水体体积、使用频率与环境条件，确保足够的循环周期与处理能力。设备运行稳定性、能耗效率与维护便利性是用户关注的重点。</w:t>
      </w:r>
      <w:r>
        <w:rPr>
          <w:rFonts w:hint="eastAsia"/>
        </w:rPr>
        <w:br/>
      </w:r>
      <w:r>
        <w:rPr>
          <w:rFonts w:hint="eastAsia"/>
        </w:rPr>
        <w:t>　　未来，泳池循环过滤系统的发展将围绕智能化管理、绿色消毒与节能优化持续深化。物联网技术的集成将实现水质参数（pH、ORP、浊度）的实时监测与自动调节，支持远程运维与故障预警。在消毒方向，减少对传统氯制剂的依赖，推广臭氧、紫外线与高级氧化技术的组合应用，降低消毒副产物生成，提升游泳者舒适度。节能设计体现在变频循环泵的应用与系统水力优化，显著降低运行能耗。在可持续性上，开发低水耗反冲洗技术与雨水收集集成方案。模块化设计支持系统扩展与功能升级，适应不同规模与需求变化。长远来看，泳池循环过滤系统将从基础水处理设备向集净化、监控、节能与健康保障于一体的智能水环境管理平台转型，在休闲设施与健康生活领域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49caa4a934aa7" w:history="1">
        <w:r>
          <w:rPr>
            <w:rStyle w:val="Hyperlink"/>
          </w:rPr>
          <w:t>2025-2031年全球与中国泳池循环过滤系统行业研究及发展前景报告</w:t>
        </w:r>
      </w:hyperlink>
      <w:r>
        <w:rPr>
          <w:rFonts w:hint="eastAsia"/>
        </w:rPr>
        <w:t>》基于统计局、相关协会等机构的详实数据，系统分析了泳池循环过滤系统行业的市场规模、竞争格局及技术发展现状，重点研究了泳池循环过滤系统产业链结构、市场需求变化及价格走势。报告对泳池循环过滤系统行业的发展趋势做出科学预测，评估了泳池循环过滤系统不同细分领域的增长潜力与投资风险，同时分析了泳池循环过滤系统重点企业的市场表现与战略布局。结合政策环境与技术创新方向，为相关企业调整经营策略、投资者把握市场机会提供客观参考，帮助决策者准确理解泳池循环过滤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泳池循环过滤系统市场概述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按照不同产品类型，泳池循环过滤系统主要可以分为如下几个类别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全球不同产品类型泳池循环过滤系统销售额增长趋势2020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石英砂过滤</w:t>
      </w:r>
      <w:r>
        <w:rPr>
          <w:rFonts w:hint="eastAsia"/>
        </w:rPr>
        <w:br/>
      </w:r>
      <w:r>
        <w:rPr>
          <w:rFonts w:hint="eastAsia"/>
        </w:rPr>
        <w:t>　　　　1.2.3 硅藻土过滤</w:t>
      </w:r>
      <w:r>
        <w:rPr>
          <w:rFonts w:hint="eastAsia"/>
        </w:rPr>
        <w:br/>
      </w:r>
      <w:r>
        <w:rPr>
          <w:rFonts w:hint="eastAsia"/>
        </w:rPr>
        <w:t>　　　　1.2.4 一体式过滤</w:t>
      </w:r>
      <w:r>
        <w:rPr>
          <w:rFonts w:hint="eastAsia"/>
        </w:rPr>
        <w:br/>
      </w:r>
      <w:r>
        <w:rPr>
          <w:rFonts w:hint="eastAsia"/>
        </w:rPr>
        <w:t>　　　　1.2.5 重力式过滤</w:t>
      </w:r>
      <w:r>
        <w:rPr>
          <w:rFonts w:hint="eastAsia"/>
        </w:rPr>
        <w:br/>
      </w:r>
      <w:r>
        <w:rPr>
          <w:rFonts w:hint="eastAsia"/>
        </w:rPr>
        <w:t>　　1.3 从不同应用，泳池循环过滤系统主要包括如下几个方面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全球不同应用泳池循环过滤系统销售额增长趋势2020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商业泳池</w:t>
      </w:r>
      <w:r>
        <w:rPr>
          <w:rFonts w:hint="eastAsia"/>
        </w:rPr>
        <w:br/>
      </w:r>
      <w:r>
        <w:rPr>
          <w:rFonts w:hint="eastAsia"/>
        </w:rPr>
        <w:t>　　　　1.3.3 住宅泳池</w:t>
      </w:r>
      <w:r>
        <w:rPr>
          <w:rFonts w:hint="eastAsia"/>
        </w:rPr>
        <w:br/>
      </w:r>
      <w:r>
        <w:rPr>
          <w:rFonts w:hint="eastAsia"/>
        </w:rPr>
        <w:t>　　1.4 泳池循环过滤系统行业背景、发展历史、现状及趋势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泳池循环过滤系统行业目前现状分析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泳池循环过滤系统发展趋势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全球泳池循环过滤系统总体规模分析</w:t>
      </w:r>
      <w:r>
        <w:rPr>
          <w:rFonts w:hint="eastAsia"/>
        </w:rPr>
        <w:br/>
      </w:r>
      <w:r>
        <w:rPr>
          <w:rFonts w:hint="eastAsia"/>
        </w:rPr>
        <w:t>　　2.1 全球泳池循环过滤系统供需现状及预测（2020-2031）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全球泳池循环过滤系统产能、产量、产能利用率及发展趋势（2020-2031）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全球泳池循环过滤系统产量、需求量及发展趋势（2020-2031）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全球主要地区泳池循环过滤系统产量及发展趋势（2020-2031）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全球主要地区泳池循环过滤系统产量（2020-2025）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全球主要地区泳池循环过滤系统产量（2026-2031）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全球主要地区泳池循环过滤系统产量市场份额（2020-2031）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中国泳池循环过滤系统供需现状及预测（2020-2031）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中国泳池循环过滤系统产能、产量、产能利用率及发展趋势（2020-2031）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中国泳池循环过滤系统产量、市场需求量及发展趋势（2020-2031）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全球泳池循环过滤系统销量及销售额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全球市场泳池循环过滤系统销售额（2020-2031）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全球市场泳池循环过滤系统销量（2020-2031）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全球市场泳池循环过滤系统价格趋势（2020-2031）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全球泳池循环过滤系统主要地区分析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全球主要地区泳池循环过滤系统市场规模分析：2020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全球主要地区泳池循环过滤系统销售收入及市场份额（2020-2025年）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全球主要地区泳池循环过滤系统销售收入预测（2026-2031年）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全球主要地区泳池循环过滤系统销量分析：2020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全球主要地区泳池循环过滤系统销量及市场份额（2020-2025年）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全球主要地区泳池循环过滤系统销量及市场份额预测（2026-2031）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北美市场泳池循环过滤系统销量、收入及增长率（2020-2031）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欧洲市场泳池循环过滤系统销量、收入及增长率（2020-2031）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中国市场泳池循环过滤系统销量、收入及增长率（2020-2031）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日本市场泳池循环过滤系统销量、收入及增长率（2020-2031）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东南亚市场泳池循环过滤系统销量、收入及增长率（2020-2031）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印度市场泳池循环过滤系统销量、收入及增长率（2020-2031）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全球市场主要厂商泳池循环过滤系统产能市场份额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全球市场主要厂商泳池循环过滤系统销量（2020-2025）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全球市场主要厂商泳池循环过滤系统销量（2020-2025）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全球市场主要厂商泳池循环过滤系统销售收入（2020-2025）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全球市场主要厂商泳池循环过滤系统销售价格（2020-2025）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2024年全球主要生产商泳池循环过滤系统收入排名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中国市场主要厂商泳池循环过滤系统销量（2020-2025）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中国市场主要厂商泳池循环过滤系统销量（2020-2025）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中国市场主要厂商泳池循环过滤系统销售收入（2020-2025）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2024年中国主要生产商泳池循环过滤系统收入排名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中国市场主要厂商泳池循环过滤系统销售价格（2020-2025）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全球主要厂商泳池循环过滤系统总部及产地分布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全球主要厂商成立时间及泳池循环过滤系统商业化日期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全球主要厂商泳池循环过滤系统产品类型及应用</w:t>
      </w:r>
      <w:r>
        <w:rPr>
          <w:rFonts w:hint="eastAsia"/>
        </w:rPr>
        <w:br/>
      </w:r>
      <w:r>
        <w:rPr>
          <w:rFonts w:hint="eastAsia"/>
        </w:rPr>
        <w:t>　　4.7 泳池循环过滤系统行业集中度、竞争程度分析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泳池循环过滤系统行业集中度分析：2024年全球Top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全球泳池循环过滤系统第一梯队、第二梯队和第三梯队生产商（品牌）及市场份额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泳池循环过滤系统销量、收入、价格及毛利率（2020-2025）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不同产品类型泳池循环过滤系统分析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全球不同产品类型泳池循环过滤系统销量（2020-2031）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全球不同产品类型泳池循环过滤系统销量及市场份额（2020-2025）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全球不同产品类型泳池循环过滤系统销量预测（2026-2031）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全球不同产品类型泳池循环过滤系统收入（2020-2031）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全球不同产品类型泳池循环过滤系统收入及市场份额（2020-2025）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全球不同产品类型泳池循环过滤系统收入预测（2026-2031）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全球不同产品类型泳池循环过滤系统价格走势（2020-2031）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不同应用泳池循环过滤系统分析</w:t>
      </w:r>
      <w:r>
        <w:rPr>
          <w:rFonts w:hint="eastAsia"/>
        </w:rPr>
        <w:br/>
      </w:r>
      <w:r>
        <w:rPr>
          <w:rFonts w:hint="eastAsia"/>
        </w:rPr>
        <w:t>　　7.1 全球不同应用泳池循环过滤系统销量（2020-2031）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全球不同应用泳池循环过滤系统销量及市场份额（2020-2025）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全球不同应用泳池循环过滤系统销量预测（2026-2031）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全球不同应用泳池循环过滤系统收入（2020-2031）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全球不同应用泳池循环过滤系统收入及市场份额（2020-2025）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全球不同应用泳池循环过滤系统收入预测（2026-2031）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全球不同应用泳池循环过滤系统价格走势（2020-2031）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泳池循环过滤系统产业链分析</w:t>
      </w:r>
      <w:r>
        <w:rPr>
          <w:rFonts w:hint="eastAsia"/>
        </w:rPr>
        <w:br/>
      </w:r>
      <w:r>
        <w:rPr>
          <w:rFonts w:hint="eastAsia"/>
        </w:rPr>
        <w:t>　　8.2 泳池循环过滤系统工艺制造技术分析</w:t>
      </w:r>
      <w:r>
        <w:rPr>
          <w:rFonts w:hint="eastAsia"/>
        </w:rPr>
        <w:br/>
      </w:r>
      <w:r>
        <w:rPr>
          <w:rFonts w:hint="eastAsia"/>
        </w:rPr>
        <w:t>　　8.3 泳池循环过滤系统产业上游供应分析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泳池循环过滤系统下游客户分析</w:t>
      </w:r>
      <w:r>
        <w:rPr>
          <w:rFonts w:hint="eastAsia"/>
        </w:rPr>
        <w:br/>
      </w:r>
      <w:r>
        <w:rPr>
          <w:rFonts w:hint="eastAsia"/>
        </w:rPr>
        <w:t>　　8.5 泳池循环过滤系统销售渠道分析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泳池循环过滤系统行业发展机遇及主要驱动因素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泳池循环过滤系统行业发展面临的风险</w:t>
      </w:r>
      <w:r>
        <w:rPr>
          <w:rFonts w:hint="eastAsia"/>
        </w:rPr>
        <w:br/>
      </w:r>
      <w:r>
        <w:rPr>
          <w:rFonts w:hint="eastAsia"/>
        </w:rPr>
        <w:t>　　9.3 泳池循环过滤系统行业政策分析</w:t>
      </w:r>
      <w:r>
        <w:rPr>
          <w:rFonts w:hint="eastAsia"/>
        </w:rPr>
        <w:br/>
      </w:r>
      <w:r>
        <w:rPr>
          <w:rFonts w:hint="eastAsia"/>
        </w:rPr>
        <w:t>　　9.4 泳池循环过滤系统中国企业SWOT分析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全球不同产品类型泳池循环过滤系统销售额增长（CAGR）趋势2020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泳池循环过滤系统行业目前发展现状</w:t>
      </w:r>
      <w:r>
        <w:rPr>
          <w:rFonts w:hint="eastAsia"/>
        </w:rPr>
        <w:br/>
      </w:r>
      <w:r>
        <w:rPr>
          <w:rFonts w:hint="eastAsia"/>
        </w:rPr>
        <w:t>　　表 4： 泳池循环过滤系统发展趋势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全球主要地区泳池循环过滤系统产量增速（CAGR）：（2020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全球主要地区泳池循环过滤系统产量（2020-2025）&amp;（套）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全球主要地区泳池循环过滤系统产量（2026-2031）&amp;（套）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全球主要地区泳池循环过滤系统产量市场份额（2020-2025）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全球主要地区泳池循环过滤系统产量（2026-2031）&amp;（套）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全球主要地区泳池循环过滤系统销售收入增速：（2020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全球主要地区泳池循环过滤系统销售收入（2020-2025）&amp;（百万美元）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全球主要地区泳池循环过滤系统销售收入市场份额（2020-2025）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全球主要地区泳池循环过滤系统收入（2026-2031）&amp;（百万美元）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全球主要地区泳池循环过滤系统收入市场份额（2026-2031）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全球主要地区泳池循环过滤系统销量（套）：2020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全球主要地区泳池循环过滤系统销量（2020-2025）&amp;（套）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全球主要地区泳池循环过滤系统销量市场份额（2020-2025）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全球主要地区泳池循环过滤系统销量（2026-2031）&amp;（套）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全球主要地区泳池循环过滤系统销量份额（2026-2031）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全球市场主要厂商泳池循环过滤系统产能（2024-2025）&amp;（套）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全球市场主要厂商泳池循环过滤系统销量（2020-2025）&amp;（套）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全球市场主要厂商泳池循环过滤系统销量市场份额（2020-2025）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全球市场主要厂商泳池循环过滤系统销售收入（2020-2025）&amp;（百万美元）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全球市场主要厂商泳池循环过滤系统销售收入市场份额（2020-2025）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全球市场主要厂商泳池循环过滤系统销售价格（2020-2025）&amp;（美元/套）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2024年全球主要生产商泳池循环过滤系统收入排名（百万美元）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中国市场主要厂商泳池循环过滤系统销量（2020-2025）&amp;（套）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中国市场主要厂商泳池循环过滤系统销量市场份额（2020-2025）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中国市场主要厂商泳池循环过滤系统销售收入（2020-2025）&amp;（百万美元）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中国市场主要厂商泳池循环过滤系统销售收入市场份额（2020-2025）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2024年中国主要生产商泳池循环过滤系统收入排名（百万美元）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中国市场主要厂商泳池循环过滤系统销售价格（2020-2025）&amp;（美元/套）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全球主要厂商泳池循环过滤系统总部及产地分布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全球主要厂商成立时间及泳池循环过滤系统商业化日期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全球主要厂商泳池循环过滤系统产品类型及应用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2024年全球泳池循环过滤系统主要厂商市场地位（第一梯队、第二梯队和第三梯队）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全球泳池循环过滤系统市场投资、并购等现状分析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泳池循环过滤系统生产基地、销售区域、竞争对手及市场地位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泳池循环过滤系统产品规格、参数及市场应用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泳池循环过滤系统销量（套）、收入（百万美元）、价格（美元/套）及毛利率（2020-2025）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全球不同产品类型泳池循环过滤系统销量（2020-2025年）&amp;（套）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154： 全球不同产品类型泳池循环过滤系统销量市场份额（2020-2025）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全球不同产品类型泳池循环过滤系统销量预测（2026-2031）&amp;（套）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全球市场不同产品类型泳池循环过滤系统销量市场份额预测（2026-2031）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全球不同产品类型泳池循环过滤系统收入（2020-2025年）&amp;（百万美元）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全球不同产品类型泳池循环过滤系统收入市场份额（2020-2025）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全球不同产品类型泳池循环过滤系统收入预测（2026-2031）&amp;（百万美元）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全球不同产品类型泳池循环过滤系统收入市场份额预测（2026-2031）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全球不同应用泳池循环过滤系统销量（2020-2025年）&amp;（套）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162： 全球不同应用泳池循环过滤系统销量市场份额（2020-2025）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全球不同应用泳池循环过滤系统销量预测（2026-2031）&amp;（套）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164： 全球市场不同应用泳池循环过滤系统销量市场份额预测（2026-2031）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全球不同应用泳池循环过滤系统收入（2020-2025年）&amp;（百万美元）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全球不同应用泳池循环过滤系统收入市场份额（2020-2025）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全球不同应用泳池循环过滤系统收入预测（2026-2031）&amp;（百万美元）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全球不同应用泳池循环过滤系统收入市场份额预测（2026-2031）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泳池循环过滤系统上游原料供应商及联系方式列表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泳池循环过滤系统典型客户列表</w:t>
      </w:r>
      <w:r>
        <w:rPr>
          <w:rFonts w:hint="eastAsia"/>
        </w:rPr>
        <w:br/>
      </w:r>
      <w:r>
        <w:rPr>
          <w:rFonts w:hint="eastAsia"/>
        </w:rPr>
        <w:t>　　表 171： 泳池循环过滤系统主要销售模式及销售渠道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泳池循环过滤系统行业发展机遇及主要驱动因素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泳池循环过滤系统行业发展面临的风险</w:t>
      </w:r>
      <w:r>
        <w:rPr>
          <w:rFonts w:hint="eastAsia"/>
        </w:rPr>
        <w:br/>
      </w:r>
      <w:r>
        <w:rPr>
          <w:rFonts w:hint="eastAsia"/>
        </w:rPr>
        <w:t>　　表 174： 泳池循环过滤系统行业政策分析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泳池循环过滤系统产品图片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全球不同产品类型泳池循环过滤系统销售额2020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全球不同产品类型泳池循环过滤系统市场份额2024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石英砂过滤产品图片</w:t>
      </w:r>
      <w:r>
        <w:rPr>
          <w:rFonts w:hint="eastAsia"/>
        </w:rPr>
        <w:br/>
      </w:r>
      <w:r>
        <w:rPr>
          <w:rFonts w:hint="eastAsia"/>
        </w:rPr>
        <w:t>　　图 5： 硅藻土过滤产品图片</w:t>
      </w:r>
      <w:r>
        <w:rPr>
          <w:rFonts w:hint="eastAsia"/>
        </w:rPr>
        <w:br/>
      </w:r>
      <w:r>
        <w:rPr>
          <w:rFonts w:hint="eastAsia"/>
        </w:rPr>
        <w:t>　　图 6： 一体式过滤产品图片</w:t>
      </w:r>
      <w:r>
        <w:rPr>
          <w:rFonts w:hint="eastAsia"/>
        </w:rPr>
        <w:br/>
      </w:r>
      <w:r>
        <w:rPr>
          <w:rFonts w:hint="eastAsia"/>
        </w:rPr>
        <w:t>　　图 7： 重力式过滤产品图片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全球不同应用泳池循环过滤系统市场份额2024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商业泳池</w:t>
      </w:r>
      <w:r>
        <w:rPr>
          <w:rFonts w:hint="eastAsia"/>
        </w:rPr>
        <w:br/>
      </w:r>
      <w:r>
        <w:rPr>
          <w:rFonts w:hint="eastAsia"/>
        </w:rPr>
        <w:t>　　图 11： 住宅泳池</w:t>
      </w:r>
      <w:r>
        <w:rPr>
          <w:rFonts w:hint="eastAsia"/>
        </w:rPr>
        <w:br/>
      </w:r>
      <w:r>
        <w:rPr>
          <w:rFonts w:hint="eastAsia"/>
        </w:rPr>
        <w:t>　　图 12： 全球泳池循环过滤系统产能、产量、产能利用率及发展趋势（2020-2031）&amp;（套）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全球泳池循环过滤系统产量、需求量及发展趋势（2020-2031）&amp;（套）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全球主要地区泳池循环过滤系统产量（2020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全球主要地区泳池循环过滤系统产量市场份额（2020-2031）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中国泳池循环过滤系统产能、产量、产能利用率及发展趋势（2020-2031）&amp;（套）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中国泳池循环过滤系统产量、市场需求量及发展趋势（2020-2031）&amp;（套）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全球泳池循环过滤系统市场销售额及增长率：（2020-2031）&amp;（百万美元）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全球市场泳池循环过滤系统市场规模：2020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全球市场泳池循环过滤系统价格趋势（2020-2031）&amp;（美元/套）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全球主要地区泳池循环过滤系统销售收入（2020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全球主要地区泳池循环过滤系统销售收入市场份额（2020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北美市场泳池循环过滤系统收入及增长率（2020-2031）&amp;（百万美元）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欧洲市场泳池循环过滤系统收入及增长率（2020-2031）&amp;（百万美元）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中国市场泳池循环过滤系统收入及增长率（2020-2031）&amp;（百万美元）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日本市场泳池循环过滤系统收入及增长率（2020-2031）&amp;（百万美元）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东南亚市场泳池循环过滤系统收入及增长率（2020-2031）&amp;（百万美元）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印度市场泳池循环过滤系统销量及增长率（2020-2031）&amp;（套）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印度市场泳池循环过滤系统收入及增长率（2020-2031）&amp;（百万美元）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2024年全球市场主要厂商泳池循环过滤系统销量市场份额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2024年全球市场主要厂商泳池循环过滤系统收入市场份额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2024年中国市场主要厂商泳池循环过滤系统销量市场份额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2024年中国市场主要厂商泳池循环过滤系统收入市场份额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2024年全球前五大生产商泳池循环过滤系统市场份额</w:t>
      </w:r>
      <w:r>
        <w:rPr>
          <w:rFonts w:hint="eastAsia"/>
        </w:rPr>
        <w:br/>
      </w:r>
      <w:r>
        <w:rPr>
          <w:rFonts w:hint="eastAsia"/>
        </w:rPr>
        <w:t>　　图 41： 2024年全球泳池循环过滤系统第一梯队、第二梯队和第三梯队厂商及市场份额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全球不同产品类型泳池循环过滤系统价格走势（2020-2031）&amp;（美元/套）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全球不同应用泳池循环过滤系统价格走势（2020-2031）&amp;（美元/套）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泳池循环过滤系统产业链</w:t>
      </w:r>
      <w:r>
        <w:rPr>
          <w:rFonts w:hint="eastAsia"/>
        </w:rPr>
        <w:br/>
      </w:r>
      <w:r>
        <w:rPr>
          <w:rFonts w:hint="eastAsia"/>
        </w:rPr>
        <w:t>　　图 45： 泳池循环过滤系统中国企业SWOT分析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49caa4a934aa7" w:history="1">
        <w:r>
          <w:rPr>
            <w:rStyle w:val="Hyperlink"/>
          </w:rPr>
          <w:t>2025-2031年全球与中国泳池循环过滤系统行业研究及发展前景报告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49caa4a934aa7" w:history="1">
        <w:r>
          <w:rPr>
            <w:rStyle w:val="Hyperlink"/>
          </w:rPr>
          <w:t>https://www.20087.com/3/60/YongChiXunHuanGuoLvXiTongFaZhanXianZhuangQianJing.html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b8d4d6df64270" w:history="1">
      <w:r>
        <w:rPr>
          <w:rStyle w:val="Hyperlink"/>
        </w:rPr>
        <w:t>2025-2031年全球与中国泳池循环过滤系统行业研究及发展前景报告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ongChiXunHuanGuoLvXiTongFaZhanXianZhuangQianJing.html" TargetMode="External" Id="Rd7d49caa4a93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ongChiXunHuanGuoLvXiTongFaZhanXianZhuangQianJing.html" TargetMode="External" Id="Rf0cb8d4d6df6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2025-08-28T07:40:14Z</dcterms:created>
  <dcterms:modified xsi:type="dcterms:W3CDTF">2025-08-28T08:40:14Z</dcterms:modified>
  <dc:subject>2025-2031年全球与中国泳池循环过滤系统行业研究及发展前景报告</dc:subject>
  <dc:title>2025-2031年全球与中国泳池循环过滤系统行业研究及发展前景报告</dc:title>
  <cp:keywords>2025-2031年全球与中国泳池循环过滤系统行业研究及发展前景报告</cp:keywords>
  <dc:description>2025-2031年全球与中国泳池循环过滤系统行业研究及发展前景报告</dc:description>
</cp:coreProperties>
</file>