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6afc6be3043aa" w:history="1">
              <w:r>
                <w:rPr>
                  <w:rStyle w:val="Hyperlink"/>
                </w:rPr>
                <w:t>2025-2031年中国自动燃烧控制器行业研究与发展前景分析报告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6afc6be3043aa" w:history="1">
              <w:r>
                <w:rPr>
                  <w:rStyle w:val="Hyperlink"/>
                </w:rPr>
                <w:t>2025-2031年中国自动燃烧控制器行业研究与发展前景分析报告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6afc6be3043aa" w:history="1">
                <w:r>
                  <w:rPr>
                    <w:rStyle w:val="Hyperlink"/>
                  </w:rPr>
                  <w:t>https://www.20087.com/3/50/ZiDongRanShaoKongZhiQiHangYeQianJingFenXi.html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燃烧控制器是用于控制燃烧设备（如锅炉、加热炉）的燃烧过程，以达到最佳燃烧效率和减少污染物排放的目的。近年来，随着环保要求的提高和能源效率的重视，自动燃烧控制器得到了广泛应用。目前，自动燃烧控制器不仅在控制精度上有所提高，而且在智能化水平上也实现了突破，如采用先进的传感器技术和计算机算法来实现更精细的燃烧控制。</w:t>
      </w:r>
      <w:r>
        <w:rPr>
          <w:rFonts w:hint="eastAsia"/>
        </w:rPr>
        <w:br/>
      </w:r>
      <w:r>
        <w:rPr>
          <w:rFonts w:hint="eastAsia"/>
        </w:rPr>
        <w:t>　　未来，自动燃烧控制器将朝着更加智能化和环保化的方向发展。一方面，随着物联网技术的应用，自动燃烧控制器将能够实现远程监控和故障诊断，提高维护效率。另一方面，随着机器学习和人工智能技术的发展，自动燃烧控制器将能够根据实时数据调整燃烧参数，以达到最优的燃烧效率和最低的排放水平。此外，随着可再生能源的普及，自动燃烧控制器将支持更多类型的燃料，如生物质燃料和合成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6afc6be3043aa" w:history="1">
        <w:r>
          <w:rPr>
            <w:rStyle w:val="Hyperlink"/>
          </w:rPr>
          <w:t>2025-2031年中国自动燃烧控制器行业研究与发展前景分析报告</w:t>
        </w:r>
      </w:hyperlink>
      <w:r>
        <w:rPr>
          <w:rFonts w:hint="eastAsia"/>
        </w:rPr>
        <w:t>》基于详实数据，从市场规模、需求变化及价格动态等维度，全面解析了自动燃烧控制器行业的现状与发展趋势，并对自动燃烧控制器产业链各环节进行了系统性探讨。报告科学预测了自动燃烧控制器行业未来发展方向，重点分析了自动燃烧控制器技术现状及创新路径，同时聚焦自动燃烧控制器重点企业的经营表现，评估了市场竞争格局、品牌影响力及市场集中度。通过对细分市场的深入研究及SWOT分析，报告揭示了自动燃烧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自动燃烧控制器产品概述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2024-2025年自动燃烧控制器市场特点分析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自动燃烧控制器行业发展周期特征分析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2024-2025年中国自动燃烧控制器行业发展环境分析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自动燃烧控制器行业政策环境分析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二、相关自动燃烧控制器行业标准分析</w:t>
      </w:r>
      <w:r>
        <w:rPr>
          <w:rFonts w:hint="eastAsia"/>
        </w:rPr>
        <w:br/>
      </w:r>
      <w:r>
        <w:rPr>
          <w:rFonts w:hint="eastAsia"/>
        </w:rPr>
        <w:t>　　第三节 自动燃烧控制器行业社会环境分析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2024-2025年自动燃烧控制器行业技术发展现状及趋势分析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国内外自动燃烧控制器行业技术差异与原因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自动燃烧控制器行业技术发展方向、趋势预测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提升自动燃烧控制器行业技术能力策略建议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2024-2025年全球自动燃烧控制器行业市场发展调研分析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全球自动燃烧控制器行业市场运行环境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全球自动燃烧控制器行业市场发展情况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一、全球自动燃烧控制器行业市场供给分析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二、全球自动燃烧控制器行业市场需求分析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三、全球自动燃烧控制器行业主要国家地区发展情况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2025-2031年全球自动燃烧控制器行业市场规模趋势预测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中国自动燃烧控制器行业市场供需现状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2024-2025年中国自动燃烧控制器市场现状</w:t>
      </w:r>
      <w:r>
        <w:rPr>
          <w:rFonts w:hint="eastAsia"/>
        </w:rPr>
        <w:br/>
      </w:r>
      <w:r>
        <w:rPr>
          <w:rFonts w:hint="eastAsia"/>
        </w:rPr>
        <w:t>　　第二节 中国自动燃烧控制器行业产量情况分析及预测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一、自动燃烧控制器总体产能规模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二、2019-2024年中国自动燃烧控制器产量统计</w:t>
      </w:r>
      <w:r>
        <w:rPr>
          <w:rFonts w:hint="eastAsia"/>
        </w:rPr>
        <w:br/>
      </w:r>
      <w:r>
        <w:rPr>
          <w:rFonts w:hint="eastAsia"/>
        </w:rPr>
        <w:t>　　　　三、自动燃烧控制器行业区域产量分布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四、2025-2031年中国自动燃烧控制器产量预测</w:t>
      </w:r>
      <w:r>
        <w:rPr>
          <w:rFonts w:hint="eastAsia"/>
        </w:rPr>
        <w:br/>
      </w:r>
      <w:r>
        <w:rPr>
          <w:rFonts w:hint="eastAsia"/>
        </w:rPr>
        <w:t>　　第三节 中国自动燃烧控制器市场需求分析及预测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一、2019-2024年中国自动燃烧控制器市场需求统计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二、中国自动燃烧控制器市场需求特点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三、2025-2031年中国自动燃烧控制器市场需求量预测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自动燃烧控制器细分市场深度分析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自动燃烧控制器细分市场（一）发展研究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自动燃烧控制器细分市场（二）发展研究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2024-2025年中国自动燃烧控制器行业现状调研分析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中国自动燃烧控制器行业发展现状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一、2024-2025年自动燃烧控制器行业品牌发展现状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二、2024-2025年自动燃烧控制器行业需求市场现状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三、2024-2025年自动燃烧控制器市场需求层次分析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四、2024-2025年中国自动燃烧控制器市场走向分析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中国自动燃烧控制器行业存在的问题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一、2024-2025年自动燃烧控制器产品市场存在的主要问题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二、2024-2025年国内自动燃烧控制器产品市场的三大瓶颈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三、2024-2025年自动燃烧控制器产品市场遭遇的规模难题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对中国自动燃烧控制器市场的分析及思考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一、自动燃烧控制器市场特点</w:t>
      </w:r>
      <w:r>
        <w:rPr>
          <w:rFonts w:hint="eastAsia"/>
        </w:rPr>
        <w:br/>
      </w:r>
      <w:r>
        <w:rPr>
          <w:rFonts w:hint="eastAsia"/>
        </w:rPr>
        <w:t>　　　　二、自动燃烧控制器市场分析</w:t>
      </w:r>
      <w:r>
        <w:rPr>
          <w:rFonts w:hint="eastAsia"/>
        </w:rPr>
        <w:br/>
      </w:r>
      <w:r>
        <w:rPr>
          <w:rFonts w:hint="eastAsia"/>
        </w:rPr>
        <w:t>　　　　三、自动燃烧控制器市场变化的方向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四、中国自动燃烧控制器行业发展的新思路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五、对中国自动燃烧控制器行业发展的思考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2019-2024年中国自动燃烧控制器行业区域市场分析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中国自动燃烧控制器行业区域市场结构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重点地区自动燃烧控制器行业调研分析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一、重点地区（一）自动燃烧控制器市场分析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二、重点地区（二）自动燃烧控制器市场分析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三、重点地区（三）自动燃烧控制器市场分析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四、重点地区（四）自动燃烧控制器市场分析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五、重点地区（五）自动燃烧控制器市场分析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2019-2024年中国自动燃烧控制器产品市场进出口数据分析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2019-2024年中国自动燃烧控制器产品出口统计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2019-2024年中国自动燃烧控制器产品进口统计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2019-2024年中国自动燃烧控制器产品进出口价格对比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中国自动燃烧控制器主要进口来源地及出口目的地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2019-2024年中国自动燃烧控制器行业竞争态势分析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2025年自动燃烧控制器行业集中度分析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一、自动燃烧控制器市场集中度分析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二、自动燃烧控制器企业分布区域集中度分析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三、自动燃烧控制器区域消费集中度分析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2019-2024年自动燃烧控制器主要企业竞争力分析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2024-2025年自动燃烧控制器行业竞争格局分析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二、中外自动燃烧控制器产品竞争分析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三、国内自动燃烧控制器行业重点企业发展动向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自动燃烧控制器行业上下游产业链发展情况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自动燃烧控制器上游产业发展分析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自动燃烧控制器下游产业发展分析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自动燃烧控制器行业重点企业竞争力分析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三、企业自动燃烧控制器经营状况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2025年自动燃烧控制器企业管理策略建议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提高自动燃烧控制器企业竞争力的策略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一、提高中国自动燃烧控制器企业核心竞争力的对策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二、自动燃烧控制器企业提升竞争力的主要方向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三、影响自动燃烧控制器企业核心竞争力的因素及提升途径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四、提高自动燃烧控制器企业竞争力的策略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对中国自动燃烧控制器品牌的战略思考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一、自动燃烧控制器实施品牌战略的意义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二、自动燃烧控制器企业品牌的现状分析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三、中国自动燃烧控制器企业的品牌战略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四、自动燃烧控制器品牌战略管理的策略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自动燃烧控制器行业发展趋势及投资风险预警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2025年自动燃烧控制器市场前景分析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2025年自动燃烧控制器行业发展趋势预测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影响自动燃烧控制器行业发展的主要因素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一、2025年影响自动燃烧控制器行业运行的有利因素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二、2025年影响自动燃烧控制器行业运行的稳定因素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三、2025年影响自动燃烧控制器行业运行的不利因素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四、2025年中国自动燃烧控制器行业发展面临的挑战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五、2025年中国自动燃烧控制器行业发展面临的机遇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自动燃烧控制器行业投资风险预警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一、2025年自动燃烧控制器行业市场风险及控制策略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二、2025年自动燃烧控制器行业政策风险及控制策略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三、2025年自动燃烧控制器行业经营风险及控制策略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四、2025年自动燃烧控制器同业竞争风险及控制策略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五、2025年自动燃烧控制器行业其他风险及控制策略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自动燃烧控制器市场研究结论</w:t>
      </w:r>
      <w:r>
        <w:rPr>
          <w:rFonts w:hint="eastAsia"/>
        </w:rPr>
        <w:br/>
      </w:r>
      <w:r>
        <w:rPr>
          <w:rFonts w:hint="eastAsia"/>
        </w:rPr>
        <w:t>　　第二节 自动燃烧控制器子行业研究结论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中智.林.自动燃烧控制器市场发展建议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自动燃烧控制器重点企业经营情况分析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2025年自动燃烧控制器行业壁垒</w:t>
      </w:r>
      <w:r>
        <w:rPr>
          <w:rFonts w:hint="eastAsia"/>
        </w:rPr>
        <w:br/>
      </w:r>
      <w:r>
        <w:rPr>
          <w:rFonts w:hint="eastAsia"/>
        </w:rPr>
        <w:t>　　图表 2025年自动燃烧控制器市场前景分析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2025-2031年中国自动燃烧控制器市场规模预测</w:t>
      </w:r>
      <w:r>
        <w:rPr>
          <w:rFonts w:hint="eastAsia"/>
        </w:rPr>
        <w:br/>
      </w:r>
      <w:r>
        <w:rPr>
          <w:rFonts w:hint="eastAsia"/>
        </w:rPr>
        <w:t>　　图表 2025年自动燃烧控制器发展趋势预测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6afc6be3043aa" w:history="1">
        <w:r>
          <w:rPr>
            <w:rStyle w:val="Hyperlink"/>
          </w:rPr>
          <w:t>2025-2031年中国自动燃烧控制器行业研究与发展前景分析报告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6afc6be3043aa" w:history="1">
        <w:r>
          <w:rPr>
            <w:rStyle w:val="Hyperlink"/>
          </w:rPr>
          <w:t>https://www.20087.com/3/50/ZiDongRanShaoKongZhiQiHangYeQianJingFenXi.html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热点：燃烧机控制器说明书、自动燃烧控制器接线图、压力控制器、自动燃烧控制系统、霍尼韦尔燃烧器控制器、燃烧控制器工作原理、西门子燃烧程序控制器、fireye燃烧控制器、火焰控制器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8abb22ac24fe4" w:history="1">
      <w:r>
        <w:rPr>
          <w:rStyle w:val="Hyperlink"/>
        </w:rPr>
        <w:t>2025-2031年中国自动燃烧控制器行业研究与发展前景分析报告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iDongRanShaoKongZhiQiHangYeQianJingFenXi.html" TargetMode="External" Id="R9a36afc6be30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iDongRanShaoKongZhiQiHangYeQianJingFenXi.html" TargetMode="External" Id="Rec48abb22ac2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2024-10-03T01:42:00Z</dcterms:created>
  <dcterms:modified xsi:type="dcterms:W3CDTF">2024-10-03T02:42:00Z</dcterms:modified>
  <dc:subject>2025-2031年中国自动燃烧控制器行业研究与发展前景分析报告</dc:subject>
  <dc:title>2025-2031年中国自动燃烧控制器行业研究与发展前景分析报告</dc:title>
  <cp:keywords>2025-2031年中国自动燃烧控制器行业研究与发展前景分析报告</cp:keywords>
  <dc:description>2025-2031年中国自动燃烧控制器行业研究与发展前景分析报告</dc:description>
</cp:coreProperties>
</file>