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74d3e11f049b5" w:history="1">
              <w:r>
                <w:rPr>
                  <w:rStyle w:val="Hyperlink"/>
                </w:rPr>
                <w:t>2025-2031年中国堆垛架行业市场调研与发展前景分析报告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74d3e11f049b5" w:history="1">
              <w:r>
                <w:rPr>
                  <w:rStyle w:val="Hyperlink"/>
                </w:rPr>
                <w:t>2025-2031年中国堆垛架行业市场调研与发展前景分析报告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974d3e11f049b5" w:history="1">
                <w:r>
                  <w:rPr>
                    <w:rStyle w:val="Hyperlink"/>
                  </w:rPr>
                  <w:t>https://www.20087.com/5/20/DuiDuoJiaShiChangXianZhuangHeQianJing.html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垛架是一种仓储物流设备，广泛应用于仓库、超市等多个场景。近年来，随着电子商务的快速发展和技术的进步，堆垛架市场需求持续增长。产品设计方面，制造商不断推出更加灵活、高效的新产品，例如采用模块化设计提高空间利用率，以及通过优化结构设计提高承重能力。此外，随着自动化物流系统的普及，能够实现智能存储和检索的堆垛架成为市场新宠，例如通过集成RFID技术提高货物管理效率。</w:t>
      </w:r>
      <w:r>
        <w:rPr>
          <w:rFonts w:hint="eastAsia"/>
        </w:rPr>
        <w:br/>
      </w:r>
      <w:r>
        <w:rPr>
          <w:rFonts w:hint="eastAsia"/>
        </w:rPr>
        <w:t>　　未来，堆垛架市场的发展将受到物流行业升级和技术进步的影响。一方面，随着智能制造技术的应用，对于高密度、高周转率的仓储需求将持续增加，这将推动堆垛架技术向更加智能化方向发展，例如通过集成物联网技术实现远程监控和故障诊断，提高设备的运行效率和维护便利性。另一方面，随着环保法规的趋严，能够实现资源循环利用的堆垛架将成为研发重点，例如采用可回收材料制造，或者设计可拆卸、易组装的结构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74d3e11f049b5" w:history="1">
        <w:r>
          <w:rPr>
            <w:rStyle w:val="Hyperlink"/>
          </w:rPr>
          <w:t>2025-2031年中国堆垛架行业市场调研与发展前景分析报告</w:t>
        </w:r>
      </w:hyperlink>
      <w:r>
        <w:rPr>
          <w:rFonts w:hint="eastAsia"/>
        </w:rPr>
        <w:t>》全面分析了我国堆垛架行业的现状、市场需求、市场规模以及价格动态，探讨了堆垛架产业链的结构与发展。堆垛架报告对堆垛架细分市场进行了剖析，同时基于科学数据，对堆垛架市场前景及发展趋势进行了预测。报告还聚焦堆垛架重点企业，并对其品牌影响力、市场竞争力以及行业集中度进行了评估。堆垛架报告为投资者、产业链相关企业及政府决策部门提供了专业、客观的参考，是了解和把握堆垛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堆垛架行业概述</w:t>
      </w:r>
      <w:r>
        <w:rPr>
          <w:rFonts w:hint="eastAsia"/>
        </w:rPr>
        <w:br/>
      </w:r>
      <w:r>
        <w:rPr>
          <w:rFonts w:hint="eastAsia"/>
        </w:rPr>
        <w:t>　　第一节 堆垛架定义与分类</w:t>
      </w:r>
      <w:r>
        <w:rPr>
          <w:rFonts w:hint="eastAsia"/>
        </w:rPr>
        <w:br/>
      </w:r>
      <w:r>
        <w:rPr>
          <w:rFonts w:hint="eastAsia"/>
        </w:rPr>
        <w:t>　　第二节 堆垛架应用领域</w:t>
      </w:r>
      <w:r>
        <w:rPr>
          <w:rFonts w:hint="eastAsia"/>
        </w:rPr>
        <w:br/>
      </w:r>
      <w:r>
        <w:rPr>
          <w:rFonts w:hint="eastAsia"/>
        </w:rPr>
        <w:t>　　第三节 堆垛架行业经济指标分析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堆垛架产业链及经营模式分析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三、堆垛架销售模式及销售渠道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全球堆垛架市场发展综述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2020-2024年全球堆垛架市场规模与趋势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主要国家与地区堆垛架市场分析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2025-2031年全球堆垛架行业发展趋势与前景预测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中国堆垛架行业市场分析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2023-2024年堆垛架产能与投资动态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一、国内堆垛架产能及利用情况</w:t>
      </w:r>
      <w:r>
        <w:rPr>
          <w:rFonts w:hint="eastAsia"/>
        </w:rPr>
        <w:br/>
      </w:r>
      <w:r>
        <w:rPr>
          <w:rFonts w:hint="eastAsia"/>
        </w:rPr>
        <w:t>　　　　二、堆垛架产能扩张与投资动态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2025-2031年堆垛架行业产量统计与趋势预测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一、2020-2024年堆垛架行业产量数据统计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1、2020-2024年堆垛架产量及增长趋势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2、2020-2024年堆垛架细分产品产量及份额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二、影响堆垛架产量的关键因素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三、2025-2031年堆垛架产量预测</w:t>
      </w:r>
      <w:r>
        <w:rPr>
          <w:rFonts w:hint="eastAsia"/>
        </w:rPr>
        <w:br/>
      </w:r>
      <w:r>
        <w:rPr>
          <w:rFonts w:hint="eastAsia"/>
        </w:rPr>
        <w:t>　　第三节 2025-2031年堆垛架市场需求与销售分析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一、2023-2024年堆垛架行业需求现状</w:t>
      </w:r>
      <w:r>
        <w:rPr>
          <w:rFonts w:hint="eastAsia"/>
        </w:rPr>
        <w:br/>
      </w:r>
      <w:r>
        <w:rPr>
          <w:rFonts w:hint="eastAsia"/>
        </w:rPr>
        <w:t>　　　　二、堆垛架客户群体与需求特点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三、2020-2024年堆垛架行业销售规模分析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四、2025-2031年堆垛架市场增长潜力与规模预测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中国堆垛架细分市场与下游应用领域分析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堆垛架细分市场分析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一、2023-2024年堆垛架主要细分产品市场现状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堆垛架下游应用与客户群体分析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一、2023-2024年堆垛架各应用领域市场现状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2023-2024年中国堆垛架技术发展研究</w:t>
      </w:r>
      <w:r>
        <w:rPr>
          <w:rFonts w:hint="eastAsia"/>
        </w:rPr>
        <w:br/>
      </w:r>
      <w:r>
        <w:rPr>
          <w:rFonts w:hint="eastAsia"/>
        </w:rPr>
        <w:t>　　第一节 当前堆垛架技术发展现状</w:t>
      </w:r>
      <w:r>
        <w:rPr>
          <w:rFonts w:hint="eastAsia"/>
        </w:rPr>
        <w:br/>
      </w:r>
      <w:r>
        <w:rPr>
          <w:rFonts w:hint="eastAsia"/>
        </w:rPr>
        <w:t>　　第二节 国内外堆垛架技术差异与原因</w:t>
      </w:r>
      <w:r>
        <w:rPr>
          <w:rFonts w:hint="eastAsia"/>
        </w:rPr>
        <w:br/>
      </w:r>
      <w:r>
        <w:rPr>
          <w:rFonts w:hint="eastAsia"/>
        </w:rPr>
        <w:t>　　第三节 堆垛架技术创新与发展趋势预测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技术进步对堆垛架行业的影响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堆垛架价格机制与竞争策略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一、2020-2024年堆垛架市场价格走势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堆垛架定价策略与方法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2025-2031年堆垛架价格竞争态势与趋势预测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中国堆垛架行业重点区域市场研究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2023-2024年重点区域堆垛架市场发展概况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二、2020-2024年堆垛架市场需求规模情况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三、2025-2031年堆垛架行业发展潜力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二、2020-2024年堆垛架市场需求规模情况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三、2025-2031年堆垛架行业发展潜力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二、2020-2024年堆垛架市场需求规模情况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三、2025-2031年堆垛架行业发展潜力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二、2020-2024年堆垛架市场需求规模情况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三、2025-2031年堆垛架行业发展潜力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二、2020-2024年堆垛架市场需求规模情况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三、2025-2031年堆垛架行业发展潜力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2020-2024年中国堆垛架行业进出口情况分析</w:t>
      </w:r>
      <w:r>
        <w:rPr>
          <w:rFonts w:hint="eastAsia"/>
        </w:rPr>
        <w:br/>
      </w:r>
      <w:r>
        <w:rPr>
          <w:rFonts w:hint="eastAsia"/>
        </w:rPr>
        <w:t>　　第一节 堆垛架行业进口情况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一、2020-2024年堆垛架进口规模及增长情况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二、堆垛架主要进口来源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堆垛架行业出口情况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一、2020-2024年堆垛架出口规模及增长情况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二、堆垛架主要出口目的地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2020-2024年中国堆垛架行业总体发展与财务状况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2020-2024年中国堆垛架行业规模情况</w:t>
      </w:r>
      <w:r>
        <w:rPr>
          <w:rFonts w:hint="eastAsia"/>
        </w:rPr>
        <w:br/>
      </w:r>
      <w:r>
        <w:rPr>
          <w:rFonts w:hint="eastAsia"/>
        </w:rPr>
        <w:t>　　　　一、堆垛架行业企业数量规模</w:t>
      </w:r>
      <w:r>
        <w:rPr>
          <w:rFonts w:hint="eastAsia"/>
        </w:rPr>
        <w:br/>
      </w:r>
      <w:r>
        <w:rPr>
          <w:rFonts w:hint="eastAsia"/>
        </w:rPr>
        <w:t>　　　　二、堆垛架行业从业人员规模</w:t>
      </w:r>
      <w:r>
        <w:rPr>
          <w:rFonts w:hint="eastAsia"/>
        </w:rPr>
        <w:br/>
      </w:r>
      <w:r>
        <w:rPr>
          <w:rFonts w:hint="eastAsia"/>
        </w:rPr>
        <w:t>　　　　三、堆垛架行业市场敏感性分析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2020-2024年中国堆垛架行业财务能力分析</w:t>
      </w:r>
      <w:r>
        <w:rPr>
          <w:rFonts w:hint="eastAsia"/>
        </w:rPr>
        <w:br/>
      </w:r>
      <w:r>
        <w:rPr>
          <w:rFonts w:hint="eastAsia"/>
        </w:rPr>
        <w:t>　　　　一、堆垛架行业盈利能力</w:t>
      </w:r>
      <w:r>
        <w:rPr>
          <w:rFonts w:hint="eastAsia"/>
        </w:rPr>
        <w:br/>
      </w:r>
      <w:r>
        <w:rPr>
          <w:rFonts w:hint="eastAsia"/>
        </w:rPr>
        <w:t>　　　　二、堆垛架行业偿债能力</w:t>
      </w:r>
      <w:r>
        <w:rPr>
          <w:rFonts w:hint="eastAsia"/>
        </w:rPr>
        <w:br/>
      </w:r>
      <w:r>
        <w:rPr>
          <w:rFonts w:hint="eastAsia"/>
        </w:rPr>
        <w:t>　　　　三、堆垛架行业营运能力</w:t>
      </w:r>
      <w:r>
        <w:rPr>
          <w:rFonts w:hint="eastAsia"/>
        </w:rPr>
        <w:br/>
      </w:r>
      <w:r>
        <w:rPr>
          <w:rFonts w:hint="eastAsia"/>
        </w:rPr>
        <w:t>　　　　四、堆垛架行业发展能力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堆垛架行业重点企业调研分析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二、企业堆垛架业务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二、企业堆垛架业务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二、企业堆垛架业务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二、企业堆垛架业务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二、企业堆垛架业务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二、企业堆垛架业务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中国堆垛架行业竞争格局分析</w:t>
      </w:r>
      <w:r>
        <w:rPr>
          <w:rFonts w:hint="eastAsia"/>
        </w:rPr>
        <w:br/>
      </w:r>
      <w:r>
        <w:rPr>
          <w:rFonts w:hint="eastAsia"/>
        </w:rPr>
        <w:t>　　第一节 堆垛架行业竞争格局总览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2023-2024年堆垛架行业竞争力分析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2020-2024年堆垛架行业企业并购活动分析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2023-2024年堆垛架行业会展与招投标活动分析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一、堆垛架行业会展活动及其市场影响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2024年中国堆垛架企业发展企业发展策略与建议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堆垛架销售模式与渠道策略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堆垛架品牌与市场推广策略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堆垛架研发投入与技术创新能力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堆垛架合作联盟与资源整合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中国堆垛架行业风险与对策</w:t>
      </w:r>
      <w:r>
        <w:rPr>
          <w:rFonts w:hint="eastAsia"/>
        </w:rPr>
        <w:br/>
      </w:r>
      <w:r>
        <w:rPr>
          <w:rFonts w:hint="eastAsia"/>
        </w:rPr>
        <w:t>　　第一节 堆垛架行业SWOT分析</w:t>
      </w:r>
      <w:r>
        <w:rPr>
          <w:rFonts w:hint="eastAsia"/>
        </w:rPr>
        <w:br/>
      </w:r>
      <w:r>
        <w:rPr>
          <w:rFonts w:hint="eastAsia"/>
        </w:rPr>
        <w:t>　　　　一、堆垛架行业优势</w:t>
      </w:r>
      <w:r>
        <w:rPr>
          <w:rFonts w:hint="eastAsia"/>
        </w:rPr>
        <w:br/>
      </w:r>
      <w:r>
        <w:rPr>
          <w:rFonts w:hint="eastAsia"/>
        </w:rPr>
        <w:t>　　　　二、堆垛架行业劣势</w:t>
      </w:r>
      <w:r>
        <w:rPr>
          <w:rFonts w:hint="eastAsia"/>
        </w:rPr>
        <w:br/>
      </w:r>
      <w:r>
        <w:rPr>
          <w:rFonts w:hint="eastAsia"/>
        </w:rPr>
        <w:t>　　　　三、堆垛架市场机会</w:t>
      </w:r>
      <w:r>
        <w:rPr>
          <w:rFonts w:hint="eastAsia"/>
        </w:rPr>
        <w:br/>
      </w:r>
      <w:r>
        <w:rPr>
          <w:rFonts w:hint="eastAsia"/>
        </w:rPr>
        <w:t>　　　　四、堆垛架市场威胁</w:t>
      </w:r>
      <w:r>
        <w:rPr>
          <w:rFonts w:hint="eastAsia"/>
        </w:rPr>
        <w:br/>
      </w:r>
      <w:r>
        <w:rPr>
          <w:rFonts w:hint="eastAsia"/>
        </w:rPr>
        <w:t>　　第二节 堆垛架行业风险及对策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2025-2031年中国堆垛架行业前景与发展趋势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2023-2024年堆垛架行业发展环境分析</w:t>
      </w:r>
      <w:r>
        <w:rPr>
          <w:rFonts w:hint="eastAsia"/>
        </w:rPr>
        <w:br/>
      </w:r>
      <w:r>
        <w:rPr>
          <w:rFonts w:hint="eastAsia"/>
        </w:rPr>
        <w:t>　　　　一、堆垛架行业主管部门与监管体制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二、堆垛架行业主要法律法规及政策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三、堆垛架行业标准与质量监管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2025-2031年堆垛架行业发展趋势与方向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2025-2031年堆垛架行业发展潜力与机遇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堆垛架行业研究结论与建议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中.智.林.－堆垛架行业发展建议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堆垛架行业类别</w:t>
      </w:r>
      <w:r>
        <w:rPr>
          <w:rFonts w:hint="eastAsia"/>
        </w:rPr>
        <w:br/>
      </w:r>
      <w:r>
        <w:rPr>
          <w:rFonts w:hint="eastAsia"/>
        </w:rPr>
        <w:t>　　图表 堆垛架行业产业链调研</w:t>
      </w:r>
      <w:r>
        <w:rPr>
          <w:rFonts w:hint="eastAsia"/>
        </w:rPr>
        <w:br/>
      </w:r>
      <w:r>
        <w:rPr>
          <w:rFonts w:hint="eastAsia"/>
        </w:rPr>
        <w:t>　　图表 堆垛架行业现状</w:t>
      </w:r>
      <w:r>
        <w:rPr>
          <w:rFonts w:hint="eastAsia"/>
        </w:rPr>
        <w:br/>
      </w:r>
      <w:r>
        <w:rPr>
          <w:rFonts w:hint="eastAsia"/>
        </w:rPr>
        <w:t>　　图表 堆垛架行业标准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2020-2024年中国堆垛架行业市场规模</w:t>
      </w:r>
      <w:r>
        <w:rPr>
          <w:rFonts w:hint="eastAsia"/>
        </w:rPr>
        <w:br/>
      </w:r>
      <w:r>
        <w:rPr>
          <w:rFonts w:hint="eastAsia"/>
        </w:rPr>
        <w:t>　　图表 2024年中国堆垛架行业产能</w:t>
      </w:r>
      <w:r>
        <w:rPr>
          <w:rFonts w:hint="eastAsia"/>
        </w:rPr>
        <w:br/>
      </w:r>
      <w:r>
        <w:rPr>
          <w:rFonts w:hint="eastAsia"/>
        </w:rPr>
        <w:t>　　图表 2020-2024年中国堆垛架行业产量统计</w:t>
      </w:r>
      <w:r>
        <w:rPr>
          <w:rFonts w:hint="eastAsia"/>
        </w:rPr>
        <w:br/>
      </w:r>
      <w:r>
        <w:rPr>
          <w:rFonts w:hint="eastAsia"/>
        </w:rPr>
        <w:t>　　图表 堆垛架行业动态</w:t>
      </w:r>
      <w:r>
        <w:rPr>
          <w:rFonts w:hint="eastAsia"/>
        </w:rPr>
        <w:br/>
      </w:r>
      <w:r>
        <w:rPr>
          <w:rFonts w:hint="eastAsia"/>
        </w:rPr>
        <w:t>　　图表 2020-2024年中国堆垛架市场需求量</w:t>
      </w:r>
      <w:r>
        <w:rPr>
          <w:rFonts w:hint="eastAsia"/>
        </w:rPr>
        <w:br/>
      </w:r>
      <w:r>
        <w:rPr>
          <w:rFonts w:hint="eastAsia"/>
        </w:rPr>
        <w:t>　　图表 2024年中国堆垛架行业需求区域调研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2020-2024年中国堆垛架行情</w:t>
      </w:r>
      <w:r>
        <w:rPr>
          <w:rFonts w:hint="eastAsia"/>
        </w:rPr>
        <w:br/>
      </w:r>
      <w:r>
        <w:rPr>
          <w:rFonts w:hint="eastAsia"/>
        </w:rPr>
        <w:t>　　图表 2020-2024年中国堆垛架价格走势图</w:t>
      </w:r>
      <w:r>
        <w:rPr>
          <w:rFonts w:hint="eastAsia"/>
        </w:rPr>
        <w:br/>
      </w:r>
      <w:r>
        <w:rPr>
          <w:rFonts w:hint="eastAsia"/>
        </w:rPr>
        <w:t>　　图表 2020-2024年中国堆垛架行业销售收入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2020-2024年中国堆垛架行业盈利情况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2020-2024年中国堆垛架行业利润总额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2020-2024年中国堆垛架进口统计</w:t>
      </w:r>
      <w:r>
        <w:rPr>
          <w:rFonts w:hint="eastAsia"/>
        </w:rPr>
        <w:br/>
      </w:r>
      <w:r>
        <w:rPr>
          <w:rFonts w:hint="eastAsia"/>
        </w:rPr>
        <w:t>　　图表 2020-2024年中国堆垛架出口统计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2020-2024年中国堆垛架行业企业数量统计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**地区堆垛架市场规模</w:t>
      </w:r>
      <w:r>
        <w:rPr>
          <w:rFonts w:hint="eastAsia"/>
        </w:rPr>
        <w:br/>
      </w:r>
      <w:r>
        <w:rPr>
          <w:rFonts w:hint="eastAsia"/>
        </w:rPr>
        <w:t>　　图表 **地区堆垛架行业市场需求</w:t>
      </w:r>
      <w:r>
        <w:rPr>
          <w:rFonts w:hint="eastAsia"/>
        </w:rPr>
        <w:br/>
      </w:r>
      <w:r>
        <w:rPr>
          <w:rFonts w:hint="eastAsia"/>
        </w:rPr>
        <w:t>　　图表 **地区堆垛架市场调研</w:t>
      </w:r>
      <w:r>
        <w:rPr>
          <w:rFonts w:hint="eastAsia"/>
        </w:rPr>
        <w:br/>
      </w:r>
      <w:r>
        <w:rPr>
          <w:rFonts w:hint="eastAsia"/>
        </w:rPr>
        <w:t>　　图表 **地区堆垛架行业市场需求分析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**地区堆垛架市场规模</w:t>
      </w:r>
      <w:r>
        <w:rPr>
          <w:rFonts w:hint="eastAsia"/>
        </w:rPr>
        <w:br/>
      </w:r>
      <w:r>
        <w:rPr>
          <w:rFonts w:hint="eastAsia"/>
        </w:rPr>
        <w:t>　　图表 **地区堆垛架行业市场需求</w:t>
      </w:r>
      <w:r>
        <w:rPr>
          <w:rFonts w:hint="eastAsia"/>
        </w:rPr>
        <w:br/>
      </w:r>
      <w:r>
        <w:rPr>
          <w:rFonts w:hint="eastAsia"/>
        </w:rPr>
        <w:t>　　图表 **地区堆垛架市场调研</w:t>
      </w:r>
      <w:r>
        <w:rPr>
          <w:rFonts w:hint="eastAsia"/>
        </w:rPr>
        <w:br/>
      </w:r>
      <w:r>
        <w:rPr>
          <w:rFonts w:hint="eastAsia"/>
        </w:rPr>
        <w:t>　　图表 **地区堆垛架行业市场需求分析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堆垛架行业竞争对手分析</w:t>
      </w:r>
      <w:r>
        <w:rPr>
          <w:rFonts w:hint="eastAsia"/>
        </w:rPr>
        <w:br/>
      </w:r>
      <w:r>
        <w:rPr>
          <w:rFonts w:hint="eastAsia"/>
        </w:rPr>
        <w:t>　　图表 堆垛架重点企业（一）基本信息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堆垛架重点企业（一）经营情况分析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堆垛架重点企业（一）主要经济指标情况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堆垛架重点企业（一）盈利能力情况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堆垛架重点企业（一）偿债能力情况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堆垛架重点企业（一）运营能力情况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堆垛架重点企业（一）成长能力情况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堆垛架重点企业（二）基本信息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堆垛架重点企业（二）经营情况分析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堆垛架重点企业（二）主要经济指标情况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堆垛架重点企业（二）盈利能力情况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堆垛架重点企业（二）偿债能力情况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堆垛架重点企业（二）运营能力情况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堆垛架重点企业（二）成长能力情况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堆垛架重点企业（三）基本信息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堆垛架重点企业（三）经营情况分析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堆垛架重点企业（三）主要经济指标情况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堆垛架重点企业（三）盈利能力情况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堆垛架重点企业（三）偿债能力情况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堆垛架重点企业（三）运营能力情况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堆垛架重点企业（三）成长能力情况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2025-2031年中国堆垛架行业产能预测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2025-2031年中国堆垛架行业产量预测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2025-2031年中国堆垛架市场需求预测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2025-2031年中国堆垛架行业市场规模预测</w:t>
      </w:r>
      <w:r>
        <w:rPr>
          <w:rFonts w:hint="eastAsia"/>
        </w:rPr>
        <w:br/>
      </w:r>
      <w:r>
        <w:rPr>
          <w:rFonts w:hint="eastAsia"/>
        </w:rPr>
        <w:t>　　图表 堆垛架行业准入条件</w:t>
      </w:r>
      <w:r>
        <w:rPr>
          <w:rFonts w:hint="eastAsia"/>
        </w:rPr>
        <w:br/>
      </w:r>
      <w:r>
        <w:rPr>
          <w:rFonts w:hint="eastAsia"/>
        </w:rPr>
        <w:t>　　图表 2025年中国堆垛架市场前景</w:t>
      </w:r>
      <w:r>
        <w:rPr>
          <w:rFonts w:hint="eastAsia"/>
        </w:rPr>
        <w:br/>
      </w:r>
      <w:r>
        <w:rPr>
          <w:rFonts w:hint="eastAsia"/>
        </w:rPr>
        <w:t>　　图表 2025-2031年中国堆垛架行业信息化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2025-2031年中国堆垛架行业风险分析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2025-2031年中国堆垛架行业发展趋势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74d3e11f049b5" w:history="1">
        <w:r>
          <w:rPr>
            <w:rStyle w:val="Hyperlink"/>
          </w:rPr>
          <w:t>2025-2031年中国堆垛架行业市场调研与发展前景分析报告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974d3e11f049b5" w:history="1">
        <w:r>
          <w:rPr>
            <w:rStyle w:val="Hyperlink"/>
          </w:rPr>
          <w:t>https://www.20087.com/5/20/DuiDuoJiaShiChangXianZhuangHeQianJing.html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d5fee5f3b4a79" w:history="1">
      <w:r>
        <w:rPr>
          <w:rStyle w:val="Hyperlink"/>
        </w:rPr>
        <w:t>2025-2031年中国堆垛架行业市场调研与发展前景分析报告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uiDuoJiaShiChangXianZhuangHeQianJing.html" TargetMode="External" Id="R01974d3e11f0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uiDuoJiaShiChangXianZhuangHeQianJing.html" TargetMode="External" Id="R4b8d5fee5f3b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2024-12-06T07:40:36Z</dcterms:created>
  <dcterms:modified xsi:type="dcterms:W3CDTF">2024-12-06T08:40:36Z</dcterms:modified>
  <dc:subject>2025-2031年中国堆垛架行业市场调研与发展前景分析报告</dc:subject>
  <dc:title>2025-2031年中国堆垛架行业市场调研与发展前景分析报告</dc:title>
  <cp:keywords>2025-2031年中国堆垛架行业市场调研与发展前景分析报告</cp:keywords>
  <dc:description>2025-2031年中国堆垛架行业市场调研与发展前景分析报告</dc:description>
</cp:coreProperties>
</file>