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5684e91ff4a9b" w:history="1">
              <w:r>
                <w:rPr>
                  <w:rStyle w:val="Hyperlink"/>
                </w:rPr>
                <w:t>2023-2029年中国旋启式止回阀市场深度调研与发展趋势分析报告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5684e91ff4a9b" w:history="1">
              <w:r>
                <w:rPr>
                  <w:rStyle w:val="Hyperlink"/>
                </w:rPr>
                <w:t>2023-2029年中国旋启式止回阀市场深度调研与发展趋势分析报告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5684e91ff4a9b" w:history="1">
                <w:r>
                  <w:rPr>
                    <w:rStyle w:val="Hyperlink"/>
                  </w:rPr>
                  <w:t>https://www.20087.com/5/20/XuanQiShiZhiHuiFaFaZhanQuShiFenXi.html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启式止回阀是一种用于防止介质倒流的阀门，广泛应用于石油、化工、制药等行业。目前，旋启式止回阀的设计和制造技术已经相当成熟，能够满足不同工况下的使用需求。随着工业自动化水平的提高，旋启式止回阀的智能化程度也在不断提升，例如通过集成传感器和执行机构，实现远程监控和自动控制。此外，随着对安全和环保要求的提高，旋启式止回阀在设计时也更加注重密封性和耐腐蚀性。</w:t>
      </w:r>
      <w:r>
        <w:rPr>
          <w:rFonts w:hint="eastAsia"/>
        </w:rPr>
        <w:br/>
      </w:r>
      <w:r>
        <w:rPr>
          <w:rFonts w:hint="eastAsia"/>
        </w:rPr>
        <w:t>　　未来，旋启式止回阀的发展将更加注重智能化和可靠性。一方面，通过集成先进的传感器技术和智能控制系统，提高阀门的自动化水平，实现对流体流动的精确控制；另一方面，通过采用更高质量的材料和改进设计，提高阀门的密封性和使用寿命，减少维护成本。此外，随着物联网技术的应用，旋启式止回阀将能够支持远程监控和预测性维护，提高设备的可靠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5684e91ff4a9b" w:history="1">
        <w:r>
          <w:rPr>
            <w:rStyle w:val="Hyperlink"/>
          </w:rPr>
          <w:t>2023-2029年中国旋启式止回阀市场深度调研与发展趋势分析报告</w:t>
        </w:r>
      </w:hyperlink>
      <w:r>
        <w:rPr>
          <w:rFonts w:hint="eastAsia"/>
        </w:rPr>
        <w:t>》通过严谨的分析、翔实的数据及直观的图表，系统解析了旋启式止回阀行业的市场规模、需求变化、价格波动及产业链结构。报告全面评估了当前旋启式止回阀市场现状，科学预测了未来市场前景与发展趋势，重点剖析了旋启式止回阀细分市场的机遇与挑战。同时，报告对旋启式止回阀重点企业的竞争地位及市场集中度进行了评估，为旋启式止回阀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旋启式止回阀行业界定及应用领域</w:t>
      </w:r>
      <w:r>
        <w:rPr>
          <w:rFonts w:hint="eastAsia"/>
        </w:rPr>
        <w:br/>
      </w:r>
      <w:r>
        <w:rPr>
          <w:rFonts w:hint="eastAsia"/>
        </w:rPr>
        <w:t>　　第一节 旋启式止回阀行业定义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旋启式止回阀主要应用领域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2022-2023年全球旋启式止回阀行业市场调研分析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全球旋启式止回阀行业经济环境分析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全球旋启式止回阀市场总体情况分析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一、全球旋启式止回阀行业的发展特点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二、全球旋启式止回阀市场结构</w:t>
      </w:r>
      <w:r>
        <w:rPr>
          <w:rFonts w:hint="eastAsia"/>
        </w:rPr>
        <w:br/>
      </w:r>
      <w:r>
        <w:rPr>
          <w:rFonts w:hint="eastAsia"/>
        </w:rPr>
        <w:t>　　　　三、全球旋启式止回阀行业竞争格局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全球主要国家（地区）旋启式止回阀市场分析</w:t>
      </w:r>
      <w:r>
        <w:rPr>
          <w:rFonts w:hint="eastAsia"/>
        </w:rPr>
        <w:br/>
      </w:r>
      <w:r>
        <w:rPr>
          <w:rFonts w:hint="eastAsia"/>
        </w:rPr>
        <w:t>　　第四节 2023-2029年全球旋启式止回阀行业发展趋势预测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2022-2023年旋启式止回阀行业发展环境分析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旋启式止回阀行业环境分析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旋启式止回阀行业相关政策、法规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中国旋启式止回阀行业供给、需求分析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2023年中国旋启式止回阀市场现状</w:t>
      </w:r>
      <w:r>
        <w:rPr>
          <w:rFonts w:hint="eastAsia"/>
        </w:rPr>
        <w:br/>
      </w:r>
      <w:r>
        <w:rPr>
          <w:rFonts w:hint="eastAsia"/>
        </w:rPr>
        <w:t>　　第二节 中国旋启式止回阀行业产量情况分析及预测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一、旋启式止回阀总体产能规模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、2018-2023年中国旋启式止回阀产量统计</w:t>
      </w:r>
      <w:r>
        <w:rPr>
          <w:rFonts w:hint="eastAsia"/>
        </w:rPr>
        <w:br/>
      </w:r>
      <w:r>
        <w:rPr>
          <w:rFonts w:hint="eastAsia"/>
        </w:rPr>
        <w:t>　　　　三、旋启式止回阀生产区域分布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四、2023-2029年中国旋启式止回阀产量预测</w:t>
      </w:r>
      <w:r>
        <w:rPr>
          <w:rFonts w:hint="eastAsia"/>
        </w:rPr>
        <w:br/>
      </w:r>
      <w:r>
        <w:rPr>
          <w:rFonts w:hint="eastAsia"/>
        </w:rPr>
        <w:t>　　第三节 中国旋启式止回阀市场需求分析及预测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一、中国旋启式止回阀市场需求特点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二、2018-2023年中国旋启式止回阀市场需求统计</w:t>
      </w:r>
      <w:r>
        <w:rPr>
          <w:rFonts w:hint="eastAsia"/>
        </w:rPr>
        <w:br/>
      </w:r>
      <w:r>
        <w:rPr>
          <w:rFonts w:hint="eastAsia"/>
        </w:rPr>
        <w:t>　　　　三、旋启式止回阀市场饱和度</w:t>
      </w:r>
      <w:r>
        <w:rPr>
          <w:rFonts w:hint="eastAsia"/>
        </w:rPr>
        <w:br/>
      </w:r>
      <w:r>
        <w:rPr>
          <w:rFonts w:hint="eastAsia"/>
        </w:rPr>
        <w:t>　　　　四、影响旋启式止回阀市场需求的因素</w:t>
      </w:r>
      <w:r>
        <w:rPr>
          <w:rFonts w:hint="eastAsia"/>
        </w:rPr>
        <w:br/>
      </w:r>
      <w:r>
        <w:rPr>
          <w:rFonts w:hint="eastAsia"/>
        </w:rPr>
        <w:t>　　　　五、旋启式止回阀市场潜力分析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六、2023-2029年中国旋启式止回阀市场需求预测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中国旋启式止回阀行业进出口分析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一、2018-2023年旋启式止回阀进口量及增速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三、2023-2029年旋启式止回阀进口量及增速预测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一、2018-2023年旋启式止回阀出口量及增速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三、2023-2029年旋启式止回阀出口量及增速预测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中国旋启式止回阀行业重点地区调研分析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一、中国旋启式止回阀行业区域市场分布情况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六、**地区旋启式止回阀行业市场需求规模情况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中国旋启式止回阀细分行业调研</w:t>
      </w:r>
      <w:r>
        <w:rPr>
          <w:rFonts w:hint="eastAsia"/>
        </w:rPr>
        <w:br/>
      </w:r>
      <w:r>
        <w:rPr>
          <w:rFonts w:hint="eastAsia"/>
        </w:rPr>
        <w:t>　　第一节 主要旋启式止回阀细分行业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旋启式止回阀行业重点企业发展调研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中国旋启式止回阀企业营销及发展建议</w:t>
      </w:r>
      <w:r>
        <w:rPr>
          <w:rFonts w:hint="eastAsia"/>
        </w:rPr>
        <w:br/>
      </w:r>
      <w:r>
        <w:rPr>
          <w:rFonts w:hint="eastAsia"/>
        </w:rPr>
        <w:t>　　第一节 旋启式止回阀企业营销策略分析及建议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旋启式止回阀企业营销策略分析</w:t>
      </w:r>
      <w:r>
        <w:rPr>
          <w:rFonts w:hint="eastAsia"/>
        </w:rPr>
        <w:br/>
      </w:r>
      <w:r>
        <w:rPr>
          <w:rFonts w:hint="eastAsia"/>
        </w:rPr>
        <w:t>　　　　一、旋启式止回阀企业营销策略</w:t>
      </w:r>
      <w:r>
        <w:rPr>
          <w:rFonts w:hint="eastAsia"/>
        </w:rPr>
        <w:br/>
      </w:r>
      <w:r>
        <w:rPr>
          <w:rFonts w:hint="eastAsia"/>
        </w:rPr>
        <w:t>　　　　二、旋启式止回阀企业经验借鉴</w:t>
      </w:r>
      <w:r>
        <w:rPr>
          <w:rFonts w:hint="eastAsia"/>
        </w:rPr>
        <w:br/>
      </w:r>
      <w:r>
        <w:rPr>
          <w:rFonts w:hint="eastAsia"/>
        </w:rPr>
        <w:t>　　第三节 旋启式止回阀企业营销模式演化与创新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旋启式止回阀企业经营发展分析及建议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一、旋启式止回阀企业存在的问题</w:t>
      </w:r>
      <w:r>
        <w:rPr>
          <w:rFonts w:hint="eastAsia"/>
        </w:rPr>
        <w:br/>
      </w:r>
      <w:r>
        <w:rPr>
          <w:rFonts w:hint="eastAsia"/>
        </w:rPr>
        <w:t>　　　　二、旋启式止回阀企业应对的策略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旋启式止回阀行业投资风险预警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影响旋启式止回阀行业发展的主要因素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一、2023年影响旋启式止回阀行业运行的有利因素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二、2023年影响旋启式止回阀行业运行的稳定因素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三、2023年影响旋启式止回阀行业运行的不利因素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四、2023年我国旋启式止回阀行业发展面临的挑战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五、2023年我国旋启式止回阀行业发展面临的机遇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专家对旋启式止回阀行业投资风险预警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一、2023-2029年旋启式止回阀行业市场风险及控制策略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二、2023-2029年旋启式止回阀行业政策风险及控制策略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三、2023-2029年旋启式止回阀行业经营风险及控制策略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四、2023-2029年旋启式止回阀同业竞争风险及控制策略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五、2023-2029年旋启式止回阀行业其他风险及控制策略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旋启式止回阀行业投资战略研究</w:t>
      </w:r>
      <w:r>
        <w:rPr>
          <w:rFonts w:hint="eastAsia"/>
        </w:rPr>
        <w:br/>
      </w:r>
      <w:r>
        <w:rPr>
          <w:rFonts w:hint="eastAsia"/>
        </w:rPr>
        <w:t>　　第一节 旋启式止回阀行业发展战略研究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对我国旋启式止回阀品牌的战略思考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一、旋启式止回阀品牌的重要性</w:t>
      </w:r>
      <w:r>
        <w:rPr>
          <w:rFonts w:hint="eastAsia"/>
        </w:rPr>
        <w:br/>
      </w:r>
      <w:r>
        <w:rPr>
          <w:rFonts w:hint="eastAsia"/>
        </w:rPr>
        <w:t>　　　　二、旋启式止回阀实施品牌战略的意义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三、旋启式止回阀企业品牌的现状分析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四、我国旋启式止回阀企业的品牌战略</w:t>
      </w:r>
      <w:r>
        <w:rPr>
          <w:rFonts w:hint="eastAsia"/>
        </w:rPr>
        <w:br/>
      </w:r>
      <w:r>
        <w:rPr>
          <w:rFonts w:hint="eastAsia"/>
        </w:rPr>
        <w:t>　　　　五、旋启式止回阀品牌战略管理的策略</w:t>
      </w:r>
      <w:r>
        <w:rPr>
          <w:rFonts w:hint="eastAsia"/>
        </w:rPr>
        <w:br/>
      </w:r>
      <w:r>
        <w:rPr>
          <w:rFonts w:hint="eastAsia"/>
        </w:rPr>
        <w:t>　　第三节 旋启式止回阀经营策略分析</w:t>
      </w:r>
      <w:r>
        <w:rPr>
          <w:rFonts w:hint="eastAsia"/>
        </w:rPr>
        <w:br/>
      </w:r>
      <w:r>
        <w:rPr>
          <w:rFonts w:hint="eastAsia"/>
        </w:rPr>
        <w:t>　　　　一、旋启式止回阀市场细分策略</w:t>
      </w:r>
      <w:r>
        <w:rPr>
          <w:rFonts w:hint="eastAsia"/>
        </w:rPr>
        <w:br/>
      </w:r>
      <w:r>
        <w:rPr>
          <w:rFonts w:hint="eastAsia"/>
        </w:rPr>
        <w:t>　　　　二、旋启式止回阀市场创新策略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四、旋启式止回阀新产品差异化战略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旋启式止回阀行业投资战略研究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一、2023-2029年旋启式止回阀行业投资战略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旋启式止回阀行业类别</w:t>
      </w:r>
      <w:r>
        <w:rPr>
          <w:rFonts w:hint="eastAsia"/>
        </w:rPr>
        <w:br/>
      </w:r>
      <w:r>
        <w:rPr>
          <w:rFonts w:hint="eastAsia"/>
        </w:rPr>
        <w:t>　　图表 旋启式止回阀行业产业链调研</w:t>
      </w:r>
      <w:r>
        <w:rPr>
          <w:rFonts w:hint="eastAsia"/>
        </w:rPr>
        <w:br/>
      </w:r>
      <w:r>
        <w:rPr>
          <w:rFonts w:hint="eastAsia"/>
        </w:rPr>
        <w:t>　　图表 旋启式止回阀行业现状</w:t>
      </w:r>
      <w:r>
        <w:rPr>
          <w:rFonts w:hint="eastAsia"/>
        </w:rPr>
        <w:br/>
      </w:r>
      <w:r>
        <w:rPr>
          <w:rFonts w:hint="eastAsia"/>
        </w:rPr>
        <w:t>　　图表 旋启式止回阀行业标准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2018-2023年中国旋启式止回阀行业市场规模</w:t>
      </w:r>
      <w:r>
        <w:rPr>
          <w:rFonts w:hint="eastAsia"/>
        </w:rPr>
        <w:br/>
      </w:r>
      <w:r>
        <w:rPr>
          <w:rFonts w:hint="eastAsia"/>
        </w:rPr>
        <w:t>　　图表 2023年中国旋启式止回阀行业产能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2018-2023年中国旋启式止回阀行业产量统计</w:t>
      </w:r>
      <w:r>
        <w:rPr>
          <w:rFonts w:hint="eastAsia"/>
        </w:rPr>
        <w:br/>
      </w:r>
      <w:r>
        <w:rPr>
          <w:rFonts w:hint="eastAsia"/>
        </w:rPr>
        <w:t>　　图表 旋启式止回阀行业动态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2018-2023年中国旋启式止回阀市场需求量</w:t>
      </w:r>
      <w:r>
        <w:rPr>
          <w:rFonts w:hint="eastAsia"/>
        </w:rPr>
        <w:br/>
      </w:r>
      <w:r>
        <w:rPr>
          <w:rFonts w:hint="eastAsia"/>
        </w:rPr>
        <w:t>　　图表 2023年中国旋启式止回阀行业需求区域调研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2018-2023年中国旋启式止回阀行情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2018-2023年中国旋启式止回阀进口统计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2018-2023年中国旋启式止回阀行业企业数量统计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**地区旋启式止回阀市场调研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**地区旋启式止回阀市场规模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</w:t>
      </w:r>
      <w:r>
        <w:rPr>
          <w:rFonts w:hint="eastAsia"/>
        </w:rPr>
        <w:br/>
      </w:r>
      <w:r>
        <w:rPr>
          <w:rFonts w:hint="eastAsia"/>
        </w:rPr>
        <w:t>　　图表 **地区旋启式止回阀市场调研</w:t>
      </w:r>
      <w:r>
        <w:rPr>
          <w:rFonts w:hint="eastAsia"/>
        </w:rPr>
        <w:br/>
      </w:r>
      <w:r>
        <w:rPr>
          <w:rFonts w:hint="eastAsia"/>
        </w:rPr>
        <w:t>　　图表 **地区旋启式止回阀行业市场需求分析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旋启式止回阀行业竞争对手分析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旋启式止回阀重点企业（三）成长能力情况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2023-2029年中国旋启式止回阀行业市场规模预测</w:t>
      </w:r>
      <w:r>
        <w:rPr>
          <w:rFonts w:hint="eastAsia"/>
        </w:rPr>
        <w:br/>
      </w:r>
      <w:r>
        <w:rPr>
          <w:rFonts w:hint="eastAsia"/>
        </w:rPr>
        <w:t>　　图表 旋启式止回阀行业准入条件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2023-2029年中国旋启式止回阀市场前景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5684e91ff4a9b" w:history="1">
        <w:r>
          <w:rPr>
            <w:rStyle w:val="Hyperlink"/>
          </w:rPr>
          <w:t>2023-2029年中国旋启式止回阀市场深度调研与发展趋势分析报告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5684e91ff4a9b" w:history="1">
        <w:r>
          <w:rPr>
            <w:rStyle w:val="Hyperlink"/>
          </w:rPr>
          <w:t>https://www.20087.com/5/20/XuanQiShiZhiHuiFaFaZhanQuShiFenXi.html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热点：旋启式衬胶止回阀、旋启式止回阀的正确安装方法、H14H旋启式止回阀、旋启式止回阀图片、高压矿浆旋启式止回阀、旋启式止回阀结构图、单瓣旋启式止回阀、旋启式止回阀工作原理视频、旋启式底阀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54d06553d444a" w:history="1">
      <w:r>
        <w:rPr>
          <w:rStyle w:val="Hyperlink"/>
        </w:rPr>
        <w:t>2023-2029年中国旋启式止回阀市场深度调研与发展趋势分析报告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XuanQiShiZhiHuiFaFaZhanQuShiFenXi.html" TargetMode="External" Id="R4875684e91ff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XuanQiShiZhiHuiFaFaZhanQuShiFenXi.html" TargetMode="External" Id="Rf5954d06553d44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2023-02-08T06:15:00Z</dcterms:created>
  <dcterms:modified xsi:type="dcterms:W3CDTF">2023-02-08T07:15:00Z</dcterms:modified>
  <dc:subject>2023-2029年中国旋启式止回阀市场深度调研与发展趋势分析报告</dc:subject>
  <dc:title>2023-2029年中国旋启式止回阀市场深度调研与发展趋势分析报告</dc:title>
  <cp:keywords>2023-2029年中国旋启式止回阀市场深度调研与发展趋势分析报告</cp:keywords>
  <dc:description>2023-2029年中国旋启式止回阀市场深度调研与发展趋势分析报告</dc:description>
</cp:coreProperties>
</file>