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794d67e9644f5" w:history="1">
              <w:r>
                <w:rPr>
                  <w:rStyle w:val="Hyperlink"/>
                </w:rPr>
                <w:t>2025-2031年中国螺杆泵市场调查研究与发展前景预测报告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794d67e9644f5" w:history="1">
              <w:r>
                <w:rPr>
                  <w:rStyle w:val="Hyperlink"/>
                </w:rPr>
                <w:t>2025-2031年中国螺杆泵市场调查研究与发展前景预测报告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794d67e9644f5" w:history="1">
                <w:r>
                  <w:rPr>
                    <w:rStyle w:val="Hyperlink"/>
                  </w:rPr>
                  <w:t>https://www.20087.com/5/90/LuoGanBengHangYeFaZhanQianJing.html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容积式泵，近年来在石油、化工、食品和制药等行业中得到了广泛应用。其自吸能力强、流量稳定、适用介质广泛等优点，使其成为输送粘稠液体和含有固体颗粒液体的理想选择。然而，螺杆泵的磨损和维护成本、效率提升以及适应更复杂工况的能力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螺杆泵行业将更加注重材料科学和设计优化。一方面，通过采用更耐磨、耐腐蚀的材料，延长螺杆泵的使用寿命，降低维护成本。另一方面，通过优化螺杆几何形状和泵体结构，提高泵的效率和适应性，以满足更高压力和流量的需求。此外，随着工业物联网的发展，螺杆泵将集成更多传感器和智能控制技术，实现远程监控和预测性维护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794d67e9644f5" w:history="1">
        <w:r>
          <w:rPr>
            <w:rStyle w:val="Hyperlink"/>
          </w:rPr>
          <w:t>2025-2031年中国螺杆泵市场调查研究与发展前景预测报告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螺杆泵行业的发展现状、市场规模、供需动态及进出口情况。报告详细解读了螺杆泵产业链上下游、重点区域市场、竞争格局及领先企业的表现，同时评估了螺杆泵行业风险与投资机会。通过对螺杆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螺杆泵行业界定及应用</w:t>
      </w:r>
      <w:r>
        <w:rPr>
          <w:rFonts w:hint="eastAsia"/>
        </w:rPr>
        <w:br/>
      </w:r>
      <w:r>
        <w:rPr>
          <w:rFonts w:hint="eastAsia"/>
        </w:rPr>
        <w:t>　　第一节 螺杆泵行业定义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2024-2025年全球螺杆泵行业运行概况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2019-2024年全球螺杆泵行业市场规模分析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全球主要地区螺杆泵行业运行情况分析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螺杆泵行业相关政策、标准</w:t>
      </w:r>
      <w:r>
        <w:rPr>
          <w:rFonts w:hint="eastAsia"/>
        </w:rPr>
        <w:br/>
      </w:r>
      <w:r>
        <w:rPr>
          <w:rFonts w:hint="eastAsia"/>
        </w:rPr>
        <w:t>　　第三节 螺杆泵行业相关发展规划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2024-2025年中国螺杆泵行业现状调研分析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中国螺杆泵行业发展现状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一、2024-2025年螺杆泵行业品牌发展现状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二、2024-2025年螺杆泵行业需求市场现状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三、2024-2025年螺杆泵市场需求层次分析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四、2024-2025年中国螺杆泵市场走向分析</w:t>
      </w:r>
      <w:r>
        <w:rPr>
          <w:rFonts w:hint="eastAsia"/>
        </w:rPr>
        <w:br/>
      </w:r>
      <w:r>
        <w:rPr>
          <w:rFonts w:hint="eastAsia"/>
        </w:rPr>
        <w:t>　　第二节 中国螺杆泵产品技术分析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一、2024-2025年螺杆泵产品技术变化特点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二、2024-2025年螺杆泵产品市场的新技术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三、2024-2025年螺杆泵产品市场现状分析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中国螺杆泵行业存在的问题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三、2024-2025年螺杆泵产品市场遭遇的规模难题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对中国螺杆泵市场的分析及思考</w:t>
      </w:r>
      <w:r>
        <w:rPr>
          <w:rFonts w:hint="eastAsia"/>
        </w:rPr>
        <w:br/>
      </w:r>
      <w:r>
        <w:rPr>
          <w:rFonts w:hint="eastAsia"/>
        </w:rPr>
        <w:t>　　　　一、螺杆泵市场特点</w:t>
      </w:r>
      <w:r>
        <w:rPr>
          <w:rFonts w:hint="eastAsia"/>
        </w:rPr>
        <w:br/>
      </w:r>
      <w:r>
        <w:rPr>
          <w:rFonts w:hint="eastAsia"/>
        </w:rPr>
        <w:t>　　　　二、螺杆泵市场分析</w:t>
      </w:r>
      <w:r>
        <w:rPr>
          <w:rFonts w:hint="eastAsia"/>
        </w:rPr>
        <w:br/>
      </w:r>
      <w:r>
        <w:rPr>
          <w:rFonts w:hint="eastAsia"/>
        </w:rPr>
        <w:t>　　　　三、螺杆泵市场变化的方向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2024-2025年中国螺杆泵市场现状分析</w:t>
      </w:r>
      <w:r>
        <w:rPr>
          <w:rFonts w:hint="eastAsia"/>
        </w:rPr>
        <w:br/>
      </w:r>
      <w:r>
        <w:rPr>
          <w:rFonts w:hint="eastAsia"/>
        </w:rPr>
        <w:t>　　第二节 中国螺杆泵行业产量情况分析及预测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一、螺杆泵总体产能规模</w:t>
      </w:r>
      <w:r>
        <w:rPr>
          <w:rFonts w:hint="eastAsia"/>
        </w:rPr>
        <w:br/>
      </w:r>
      <w:r>
        <w:rPr>
          <w:rFonts w:hint="eastAsia"/>
        </w:rPr>
        <w:t>　　　　二、螺杆泵生产区域分布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三、2019-2024年中国螺杆泵产量统计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四、2025-2031年中国螺杆泵产量预测</w:t>
      </w:r>
      <w:r>
        <w:rPr>
          <w:rFonts w:hint="eastAsia"/>
        </w:rPr>
        <w:br/>
      </w:r>
      <w:r>
        <w:rPr>
          <w:rFonts w:hint="eastAsia"/>
        </w:rPr>
        <w:t>　　第三节 中国螺杆泵市场需求分析及预测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三、2025-2031年中国螺杆泵市场需求量预测</w:t>
      </w:r>
      <w:r>
        <w:rPr>
          <w:rFonts w:hint="eastAsia"/>
        </w:rPr>
        <w:br/>
      </w:r>
      <w:r>
        <w:rPr>
          <w:rFonts w:hint="eastAsia"/>
        </w:rPr>
        <w:t>　　第四节 中国螺杆泵价格趋势分析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中国螺杆泵进出口分析</w:t>
      </w:r>
      <w:r>
        <w:rPr>
          <w:rFonts w:hint="eastAsia"/>
        </w:rPr>
        <w:br/>
      </w:r>
      <w:r>
        <w:rPr>
          <w:rFonts w:hint="eastAsia"/>
        </w:rPr>
        <w:t>　　第一节 螺杆泵进口情况分析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螺杆泵出口情况分析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影响螺杆泵进出口因素分析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2019-2024年中国螺杆泵行业规模情况分析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2024-2025年螺杆泵行业细分产品调研</w:t>
      </w:r>
      <w:r>
        <w:rPr>
          <w:rFonts w:hint="eastAsia"/>
        </w:rPr>
        <w:br/>
      </w:r>
      <w:r>
        <w:rPr>
          <w:rFonts w:hint="eastAsia"/>
        </w:rPr>
        <w:t>　　第一节 螺杆泵细分产品结构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2024-2025年螺杆泵行业上下游发展情况分析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螺杆泵行业上游产业发展分析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螺杆泵行业下游产业发展分析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中国螺杆泵行业重点地区发展分析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2024-2025年螺杆泵行业重点区域市场结构调研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**地区螺杆泵市场容量分析</w:t>
      </w:r>
      <w:r>
        <w:rPr>
          <w:rFonts w:hint="eastAsia"/>
        </w:rPr>
        <w:br/>
      </w:r>
      <w:r>
        <w:rPr>
          <w:rFonts w:hint="eastAsia"/>
        </w:rPr>
        <w:t>　　第三节 **地区螺杆泵市场容量分析</w:t>
      </w:r>
      <w:r>
        <w:rPr>
          <w:rFonts w:hint="eastAsia"/>
        </w:rPr>
        <w:br/>
      </w:r>
      <w:r>
        <w:rPr>
          <w:rFonts w:hint="eastAsia"/>
        </w:rPr>
        <w:t>　　第四节 **地区螺杆泵市场容量分析</w:t>
      </w:r>
      <w:r>
        <w:rPr>
          <w:rFonts w:hint="eastAsia"/>
        </w:rPr>
        <w:br/>
      </w:r>
      <w:r>
        <w:rPr>
          <w:rFonts w:hint="eastAsia"/>
        </w:rPr>
        <w:t>　　第五节 **地区螺杆泵市场容量分析</w:t>
      </w:r>
      <w:r>
        <w:rPr>
          <w:rFonts w:hint="eastAsia"/>
        </w:rPr>
        <w:br/>
      </w:r>
      <w:r>
        <w:rPr>
          <w:rFonts w:hint="eastAsia"/>
        </w:rPr>
        <w:t>　　第六节 **地区螺杆泵市场容量分析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2024-2025年螺杆泵行业企业经营策略研究分析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螺杆泵企业多样化经营策略分析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一、螺杆泵企业多样化经营情况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二、现行螺杆泵行业多样化经营的方向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大型螺杆泵企业集团未来发展策略分析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对中小螺杆泵企业生产经营的建议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2024-2025年螺杆泵行业前景及投资风险预警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一、螺杆泵行业市场风险预测</w:t>
      </w:r>
      <w:r>
        <w:rPr>
          <w:rFonts w:hint="eastAsia"/>
        </w:rPr>
        <w:br/>
      </w:r>
      <w:r>
        <w:rPr>
          <w:rFonts w:hint="eastAsia"/>
        </w:rPr>
        <w:t>　　　　二、螺杆泵行业政策风险预测</w:t>
      </w:r>
      <w:r>
        <w:rPr>
          <w:rFonts w:hint="eastAsia"/>
        </w:rPr>
        <w:br/>
      </w:r>
      <w:r>
        <w:rPr>
          <w:rFonts w:hint="eastAsia"/>
        </w:rPr>
        <w:t>　　　　三、螺杆泵行业经营风险预测</w:t>
      </w:r>
      <w:r>
        <w:rPr>
          <w:rFonts w:hint="eastAsia"/>
        </w:rPr>
        <w:br/>
      </w:r>
      <w:r>
        <w:rPr>
          <w:rFonts w:hint="eastAsia"/>
        </w:rPr>
        <w:t>　　　　四、螺杆泵行业技术风险预测</w:t>
      </w:r>
      <w:r>
        <w:rPr>
          <w:rFonts w:hint="eastAsia"/>
        </w:rPr>
        <w:br/>
      </w:r>
      <w:r>
        <w:rPr>
          <w:rFonts w:hint="eastAsia"/>
        </w:rPr>
        <w:t>　　　　五、螺杆泵行业竞争风险预测</w:t>
      </w:r>
      <w:r>
        <w:rPr>
          <w:rFonts w:hint="eastAsia"/>
        </w:rPr>
        <w:br/>
      </w:r>
      <w:r>
        <w:rPr>
          <w:rFonts w:hint="eastAsia"/>
        </w:rPr>
        <w:t>　　　　六、螺杆泵行业其他风险预测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2025-2031年螺杆泵投资建议</w:t>
      </w:r>
      <w:r>
        <w:rPr>
          <w:rFonts w:hint="eastAsia"/>
        </w:rPr>
        <w:br/>
      </w:r>
      <w:r>
        <w:rPr>
          <w:rFonts w:hint="eastAsia"/>
        </w:rPr>
        <w:t>　　第一节 2024-2025年螺杆泵行业投资环境分析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螺杆泵行业投资进入壁垒分析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螺杆泵行业历程</w:t>
      </w:r>
      <w:r>
        <w:rPr>
          <w:rFonts w:hint="eastAsia"/>
        </w:rPr>
        <w:br/>
      </w:r>
      <w:r>
        <w:rPr>
          <w:rFonts w:hint="eastAsia"/>
        </w:rPr>
        <w:t>　　图表 螺杆泵行业生命周期</w:t>
      </w:r>
      <w:r>
        <w:rPr>
          <w:rFonts w:hint="eastAsia"/>
        </w:rPr>
        <w:br/>
      </w:r>
      <w:r>
        <w:rPr>
          <w:rFonts w:hint="eastAsia"/>
        </w:rPr>
        <w:t>　　图表 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2025年中国螺杆泵市场前景分析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794d67e9644f5" w:history="1">
        <w:r>
          <w:rPr>
            <w:rStyle w:val="Hyperlink"/>
          </w:rPr>
          <w:t>2025-2031年中国螺杆泵市场调查研究与发展前景预测报告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794d67e9644f5" w:history="1">
        <w:r>
          <w:rPr>
            <w:rStyle w:val="Hyperlink"/>
          </w:rPr>
          <w:t>https://www.20087.com/5/90/LuoGanBengHangYeFaZhanQianJing.html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c62df7acc4518" w:history="1">
      <w:r>
        <w:rPr>
          <w:rStyle w:val="Hyperlink"/>
        </w:rPr>
        <w:t>2025-2031年中国螺杆泵市场调查研究与发展前景预测报告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uoGanBengHangYeFaZhanQianJing.html" TargetMode="External" Id="R614794d67e96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uoGanBengHangYeFaZhanQianJing.html" TargetMode="External" Id="R3b1c62df7acc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2024-10-07T01:14:00Z</dcterms:created>
  <dcterms:modified xsi:type="dcterms:W3CDTF">2024-10-07T02:14:00Z</dcterms:modified>
  <dc:subject>2025-2031年中国螺杆泵市场调查研究与发展前景预测报告</dc:subject>
  <dc:title>2025-2031年中国螺杆泵市场调查研究与发展前景预测报告</dc:title>
  <cp:keywords>2025-2031年中国螺杆泵市场调查研究与发展前景预测报告</cp:keywords>
  <dc:description>2025-2031年中国螺杆泵市场调查研究与发展前景预测报告</dc:description>
</cp:coreProperties>
</file>