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0b3a573414eba" w:history="1">
              <w:r>
                <w:rPr>
                  <w:rStyle w:val="Hyperlink"/>
                </w:rPr>
                <w:t>中国外转子风机行业现状分析与发展前景研究报告（2025年版）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0b3a573414eba" w:history="1">
              <w:r>
                <w:rPr>
                  <w:rStyle w:val="Hyperlink"/>
                </w:rPr>
                <w:t>中国外转子风机行业现状分析与发展前景研究报告（2025年版）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0b3a573414eba" w:history="1">
                <w:r>
                  <w:rPr>
                    <w:rStyle w:val="Hyperlink"/>
                  </w:rPr>
                  <w:t>https://www.20087.com/6/30/WaiZhuanZiFengJiShiChangQianJingYuCe.html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转子风机是一种具有高效能、低噪音特点的通风设备，广泛应用于空调系统、空气净化器等领域。近年来，随着对节能减排和环境保护意识的增强，外转子风机的技术得到了显著改进。目前，外转子风机不仅在能效比方面有所提升，而且在结构设计上也更加紧凑，便于安装和维护。</w:t>
      </w:r>
      <w:r>
        <w:rPr>
          <w:rFonts w:hint="eastAsia"/>
        </w:rPr>
        <w:br/>
      </w:r>
      <w:r>
        <w:rPr>
          <w:rFonts w:hint="eastAsia"/>
        </w:rPr>
        <w:t>　　未来，外转子风机市场预计将朝着更节能、更智能的方向发展。随着能源效率标准的提高，外转子风机将需要采用更加先进的电机技术和智能控制系统，以实现更高的能效比。此外，随着物联网技术的应用，未来的外转子风机将能够与其他智能家居设备集成，实现远程监控和自动调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外转子风机概述</w:t>
      </w:r>
      <w:r>
        <w:rPr>
          <w:rFonts w:hint="eastAsia"/>
        </w:rPr>
        <w:br/>
      </w:r>
      <w:r>
        <w:rPr>
          <w:rFonts w:hint="eastAsia"/>
        </w:rPr>
        <w:t>　　第一节 外转子风机定义</w:t>
      </w:r>
      <w:r>
        <w:rPr>
          <w:rFonts w:hint="eastAsia"/>
        </w:rPr>
        <w:br/>
      </w:r>
      <w:r>
        <w:rPr>
          <w:rFonts w:hint="eastAsia"/>
        </w:rPr>
        <w:t>　　第二节 外转子风机行业发展历程</w:t>
      </w:r>
      <w:r>
        <w:rPr>
          <w:rFonts w:hint="eastAsia"/>
        </w:rPr>
        <w:br/>
      </w:r>
      <w:r>
        <w:rPr>
          <w:rFonts w:hint="eastAsia"/>
        </w:rPr>
        <w:t>　　第三节 外转子风机分类情况</w:t>
      </w:r>
      <w:r>
        <w:rPr>
          <w:rFonts w:hint="eastAsia"/>
        </w:rPr>
        <w:br/>
      </w:r>
      <w:r>
        <w:rPr>
          <w:rFonts w:hint="eastAsia"/>
        </w:rPr>
        <w:t>　　第四节 外转子风机产业链分析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二、外转子风机产业链模型分析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2020-2025年中国外转子风机行业发展环境分析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外转子风机行业相关政策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2020-2025年中国外转子风机行业发展社会环境分析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中国外转子风机生产现状分析</w:t>
      </w:r>
      <w:r>
        <w:rPr>
          <w:rFonts w:hint="eastAsia"/>
        </w:rPr>
        <w:br/>
      </w:r>
      <w:r>
        <w:rPr>
          <w:rFonts w:hint="eastAsia"/>
        </w:rPr>
        <w:t>　　第一节 外转子风机行业总体规模</w:t>
      </w:r>
      <w:r>
        <w:rPr>
          <w:rFonts w:hint="eastAsia"/>
        </w:rPr>
        <w:br/>
      </w:r>
      <w:r>
        <w:rPr>
          <w:rFonts w:hint="eastAsia"/>
        </w:rPr>
        <w:t>　　第一节 外转子风机产能概况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外转子风机市场容量概况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外转子风机产业的生命周期分析</w:t>
      </w:r>
      <w:r>
        <w:rPr>
          <w:rFonts w:hint="eastAsia"/>
        </w:rPr>
        <w:br/>
      </w:r>
      <w:r>
        <w:rPr>
          <w:rFonts w:hint="eastAsia"/>
        </w:rPr>
        <w:t>　　第五节 外转子风机产业供需情况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外转子风机国内产品价格走势及影响因素分析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2025年我国外转子风机行业发展现状分析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我国外转子风机行业发展现状</w:t>
      </w:r>
      <w:r>
        <w:rPr>
          <w:rFonts w:hint="eastAsia"/>
        </w:rPr>
        <w:br/>
      </w:r>
      <w:r>
        <w:rPr>
          <w:rFonts w:hint="eastAsia"/>
        </w:rPr>
        <w:t>　　　　一、外转子风机行业品牌发展现状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二、外转子风机行业需求市场现状</w:t>
      </w:r>
      <w:r>
        <w:rPr>
          <w:rFonts w:hint="eastAsia"/>
        </w:rPr>
        <w:br/>
      </w:r>
      <w:r>
        <w:rPr>
          <w:rFonts w:hint="eastAsia"/>
        </w:rPr>
        <w:t>　　　　三、外转子风机市场需求层次分析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四、我国外转子风机市场走向分析</w:t>
      </w:r>
      <w:r>
        <w:rPr>
          <w:rFonts w:hint="eastAsia"/>
        </w:rPr>
        <w:br/>
      </w:r>
      <w:r>
        <w:rPr>
          <w:rFonts w:hint="eastAsia"/>
        </w:rPr>
        <w:t>　　第二节 中国外转子风机产品技术分析</w:t>
      </w:r>
      <w:r>
        <w:rPr>
          <w:rFonts w:hint="eastAsia"/>
        </w:rPr>
        <w:br/>
      </w:r>
      <w:r>
        <w:rPr>
          <w:rFonts w:hint="eastAsia"/>
        </w:rPr>
        <w:t>　　　　一、2025年外转子风机产品技术变化特点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二、2025年外转子风机产品市场的新技术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三、2025年外转子风机产品市场现状分析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中国外转子风机行业存在的问题</w:t>
      </w:r>
      <w:r>
        <w:rPr>
          <w:rFonts w:hint="eastAsia"/>
        </w:rPr>
        <w:br/>
      </w:r>
      <w:r>
        <w:rPr>
          <w:rFonts w:hint="eastAsia"/>
        </w:rPr>
        <w:t>　　　　一、外转子风机产品市场存在的主要问题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二、国内外转子风机产品市场的三大瓶颈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三、外转子风机产品市场遭遇的规模难题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对中国外转子风机市场的分析及思考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一、外转子风机市场特点</w:t>
      </w:r>
      <w:r>
        <w:rPr>
          <w:rFonts w:hint="eastAsia"/>
        </w:rPr>
        <w:br/>
      </w:r>
      <w:r>
        <w:rPr>
          <w:rFonts w:hint="eastAsia"/>
        </w:rPr>
        <w:t>　　　　二、外转子风机市场分析</w:t>
      </w:r>
      <w:r>
        <w:rPr>
          <w:rFonts w:hint="eastAsia"/>
        </w:rPr>
        <w:br/>
      </w:r>
      <w:r>
        <w:rPr>
          <w:rFonts w:hint="eastAsia"/>
        </w:rPr>
        <w:t>　　　　三、外转子风机市场变化的方向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四、中国外转子风机行业发展的新思路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五、对中国外转子风机行业发展的思考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2025年中国外转子风机行业发展概况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2025年中国外转子风机行业发展态势分析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2025年中国外转子风机行业发展特点分析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2025年中国外转子风机行业市场供需分析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外转子风机行业市场竞争策略分析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外转子风机市场竞争策略分析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一、外转子风机市场增长潜力分析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二、外转子风机产品竞争策略分析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外转子风机企业竞争策略分析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一、2025-2031年我国外转子风机市场竞争趋势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二、2025-2031年外转子风机行业竞争格局展望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三、2025-2031年外转子风机行业竞争策略分析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外转子风机行业投资与发展前景分析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2025年外转子风机行业投资情况分析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外转子风机行业投资机会分析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一、外转子风机投资项目分析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二、可以投资的外转子风机模式</w:t>
      </w:r>
      <w:r>
        <w:rPr>
          <w:rFonts w:hint="eastAsia"/>
        </w:rPr>
        <w:br/>
      </w:r>
      <w:r>
        <w:rPr>
          <w:rFonts w:hint="eastAsia"/>
        </w:rPr>
        <w:t>　　　　三、2025年外转子风机投资机会</w:t>
      </w:r>
      <w:r>
        <w:rPr>
          <w:rFonts w:hint="eastAsia"/>
        </w:rPr>
        <w:br/>
      </w:r>
      <w:r>
        <w:rPr>
          <w:rFonts w:hint="eastAsia"/>
        </w:rPr>
        <w:t>　　　　四、2025年外转子风机投资新方向</w:t>
      </w:r>
      <w:r>
        <w:rPr>
          <w:rFonts w:hint="eastAsia"/>
        </w:rPr>
        <w:br/>
      </w:r>
      <w:r>
        <w:rPr>
          <w:rFonts w:hint="eastAsia"/>
        </w:rPr>
        <w:t>　　第三节 外转子风机行业发展前景分析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一、金融危机下外转子风机市场的发展前景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二、2025年外转子风机市场面临的发展商机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2025-2031年中国外转子风机行业发展前景预测分析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2025-2031年中国外转子风机行业发展预测分析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一、未来外转子风机发展分析</w:t>
      </w:r>
      <w:r>
        <w:rPr>
          <w:rFonts w:hint="eastAsia"/>
        </w:rPr>
        <w:br/>
      </w:r>
      <w:r>
        <w:rPr>
          <w:rFonts w:hint="eastAsia"/>
        </w:rPr>
        <w:t>　　　　二、未来外转子风机行业技术开发方向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2025-2031年中国外转子风机行业市场前景分析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外转子风机上游原材料供应状况分析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外转子风机行业上下游行业分析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三、行业新动态及其对外转子风机行业的影响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四、行业竞争状况及其对外转子风机行业的意义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四、行业新动态及其对外转子风机行业的影响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五、行业竞争状况及其对外转子风机行业的意义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2025-2031年外转子风机行业发展趋势及投资风险分析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当前外转子风机存在的问题</w:t>
      </w:r>
      <w:r>
        <w:rPr>
          <w:rFonts w:hint="eastAsia"/>
        </w:rPr>
        <w:br/>
      </w:r>
      <w:r>
        <w:rPr>
          <w:rFonts w:hint="eastAsia"/>
        </w:rPr>
        <w:t>　　第二节 外转子风机未来发展预测分析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一、中国外转子风机发展方向分析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二、2025-2031年中国外转子风机行业发展规模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三、2025-2031年中国外转子风机行业发展趋势预测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2025-2031年中国外转子风机行业投资风险分析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外转子风机国内重点生产厂家分析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外转子风机重点企业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外转子风机重点企业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外转子风机重点企业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外转子风机重点企业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外转子风机重点企业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外转子风机重点企业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外转子风机地区销售分析</w:t>
      </w:r>
      <w:r>
        <w:rPr>
          <w:rFonts w:hint="eastAsia"/>
        </w:rPr>
        <w:br/>
      </w:r>
      <w:r>
        <w:rPr>
          <w:rFonts w:hint="eastAsia"/>
        </w:rPr>
        <w:t>　　第一节 中国外转子风机区域销售市场结构变化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外转子风机“东北地区”销售分析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外转子风机“华北地区”销售分析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外转子风机“中南地区”销售分析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外转子风机“华东地区”销售分析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外转子风机“西北地区”销售分析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2025-2031年中国外转子风机行业投资战略研究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2020-2025年中国外转子风机行业投资策略分析</w:t>
      </w:r>
      <w:r>
        <w:rPr>
          <w:rFonts w:hint="eastAsia"/>
        </w:rPr>
        <w:br/>
      </w:r>
      <w:r>
        <w:rPr>
          <w:rFonts w:hint="eastAsia"/>
        </w:rPr>
        <w:t>　　　　一、外转子风机投资策略</w:t>
      </w:r>
      <w:r>
        <w:rPr>
          <w:rFonts w:hint="eastAsia"/>
        </w:rPr>
        <w:br/>
      </w:r>
      <w:r>
        <w:rPr>
          <w:rFonts w:hint="eastAsia"/>
        </w:rPr>
        <w:t>　　　　二、外转子风机投资筹划策略</w:t>
      </w:r>
      <w:r>
        <w:rPr>
          <w:rFonts w:hint="eastAsia"/>
        </w:rPr>
        <w:br/>
      </w:r>
      <w:r>
        <w:rPr>
          <w:rFonts w:hint="eastAsia"/>
        </w:rPr>
        <w:t>　　　　三、2025年外转子风机品牌竞争战略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2025-2031年中国外转子风机行业品牌建设策略</w:t>
      </w:r>
      <w:r>
        <w:rPr>
          <w:rFonts w:hint="eastAsia"/>
        </w:rPr>
        <w:br/>
      </w:r>
      <w:r>
        <w:rPr>
          <w:rFonts w:hint="eastAsia"/>
        </w:rPr>
        <w:t>　　　　一、外转子风机的规划</w:t>
      </w:r>
      <w:r>
        <w:rPr>
          <w:rFonts w:hint="eastAsia"/>
        </w:rPr>
        <w:br/>
      </w:r>
      <w:r>
        <w:rPr>
          <w:rFonts w:hint="eastAsia"/>
        </w:rPr>
        <w:t>　　　　二、外转子风机的建设</w:t>
      </w:r>
      <w:r>
        <w:rPr>
          <w:rFonts w:hint="eastAsia"/>
        </w:rPr>
        <w:br/>
      </w:r>
      <w:r>
        <w:rPr>
          <w:rFonts w:hint="eastAsia"/>
        </w:rPr>
        <w:t>　　　　三、外转子风机业成功之道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中国外转子风机行业市场发展趋势预测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外转子风机产品投资机会</w:t>
      </w:r>
      <w:r>
        <w:rPr>
          <w:rFonts w:hint="eastAsia"/>
        </w:rPr>
        <w:br/>
      </w:r>
      <w:r>
        <w:rPr>
          <w:rFonts w:hint="eastAsia"/>
        </w:rPr>
        <w:t>　　第三节 外转子风机产品投资趋势分析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外转子风机产业链结构图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外转子风机质量指标情况表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2020-2025年我国外转子风机市场规模统计表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2020-2025年我国外转子风机市场规模及增长率变化图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2020-2025年我国外转子风机产能统计表</w:t>
      </w:r>
      <w:r>
        <w:rPr>
          <w:rFonts w:hint="eastAsia"/>
        </w:rPr>
        <w:br/>
      </w:r>
      <w:r>
        <w:rPr>
          <w:rFonts w:hint="eastAsia"/>
        </w:rPr>
        <w:t>　　图表 2020-2025年我国外转子风机产能及增长率变化图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2025-2031年中国外转子风机产能及增长率预测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2020-2025年我国外转子风机市场容量统计表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2020-2025年我国外转子风机市场容量及增长率变化图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2025-2031年中国外转子风机市场容量及增长率预测</w:t>
      </w:r>
      <w:r>
        <w:rPr>
          <w:rFonts w:hint="eastAsia"/>
        </w:rPr>
        <w:br/>
      </w:r>
      <w:r>
        <w:rPr>
          <w:rFonts w:hint="eastAsia"/>
        </w:rPr>
        <w:t>　　图表 外转子风机行业生命周期的判断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2020-2025年外转子风机国内平均经销价格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2025年我国外转子风机市场不同因素的价格影响力对比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2025-2031年我国外转子风机零售价格预测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2020-2025年我国外转子风机出口地域平均结构图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2020-2025年我国外转子风机进出口量统计表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2020-2025年我国外转子风机进出口量及增长率变化图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2025-2031年我国外转子风机进出口量预测表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2025-2031年中国外转子风机进出口量预测图</w:t>
      </w:r>
      <w:r>
        <w:rPr>
          <w:rFonts w:hint="eastAsia"/>
        </w:rPr>
        <w:br/>
      </w:r>
      <w:r>
        <w:rPr>
          <w:rFonts w:hint="eastAsia"/>
        </w:rPr>
        <w:t>　　图表 外转子风机行业环境“波特五力”分析模型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2020-2025年我国外转子风机市场规模及增长率变化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2020-2025年外转子风机五强企业市场占有率预测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外转子风机生产企业定价目标选择</w:t>
      </w:r>
      <w:r>
        <w:rPr>
          <w:rFonts w:hint="eastAsia"/>
        </w:rPr>
        <w:br/>
      </w:r>
      <w:r>
        <w:rPr>
          <w:rFonts w:hint="eastAsia"/>
        </w:rPr>
        <w:t>　　图表 外转子风机企业对付竞争者降价的程序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2025年消费者对外转子风机品牌认知度调查</w:t>
      </w:r>
      <w:r>
        <w:rPr>
          <w:rFonts w:hint="eastAsia"/>
        </w:rPr>
        <w:br/>
      </w:r>
      <w:r>
        <w:rPr>
          <w:rFonts w:hint="eastAsia"/>
        </w:rPr>
        <w:t>　　图表 外转子风机产品功能影响程度分析</w:t>
      </w:r>
      <w:r>
        <w:rPr>
          <w:rFonts w:hint="eastAsia"/>
        </w:rPr>
        <w:br/>
      </w:r>
      <w:r>
        <w:rPr>
          <w:rFonts w:hint="eastAsia"/>
        </w:rPr>
        <w:t>　　图表 外转子风机产品质量影响程度分析</w:t>
      </w:r>
      <w:r>
        <w:rPr>
          <w:rFonts w:hint="eastAsia"/>
        </w:rPr>
        <w:br/>
      </w:r>
      <w:r>
        <w:rPr>
          <w:rFonts w:hint="eastAsia"/>
        </w:rPr>
        <w:t>　　图表 外转子风机产品价格影响程度分析</w:t>
      </w:r>
      <w:r>
        <w:rPr>
          <w:rFonts w:hint="eastAsia"/>
        </w:rPr>
        <w:br/>
      </w:r>
      <w:r>
        <w:rPr>
          <w:rFonts w:hint="eastAsia"/>
        </w:rPr>
        <w:t>　　图表 外转子风机产品价格影响程度分析</w:t>
      </w:r>
      <w:r>
        <w:rPr>
          <w:rFonts w:hint="eastAsia"/>
        </w:rPr>
        <w:br/>
      </w:r>
      <w:r>
        <w:rPr>
          <w:rFonts w:hint="eastAsia"/>
        </w:rPr>
        <w:t>　　图表 外转子风机产品价格影响程度分析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2025-2031年中国外转子风机行业发展规模预测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2025-2031年中国外转子风机行业发展趋势预测</w:t>
      </w:r>
      <w:r>
        <w:rPr>
          <w:rFonts w:hint="eastAsia"/>
        </w:rPr>
        <w:br/>
      </w:r>
      <w:r>
        <w:rPr>
          <w:rFonts w:hint="eastAsia"/>
        </w:rPr>
        <w:t>　　图表 2025年外转子风机各地区对比销售分析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华东地区外转子风机“规格”销售分析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华东地区外转子风机CR5与CR10厂家市场销售份额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华北地区外转子风机“规格”销售分析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华北地区外转子风机CR5与CR10厂家市场销售份额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华南地区外转子风机“规格”销售分析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华南地区外转子风机CR5与CR10厂家市场销售份额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东北地区外转子风机“规格”销售分析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东北地区外转子风机CR5与CR10厂家市场销售份额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2020-2025年外转子风机产品行业投资方向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2025-2031年中国外转子风机市场赢利净值规模预测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2025-2031年中国外转子风机市场容量预测</w:t>
      </w:r>
      <w:r>
        <w:rPr>
          <w:rFonts w:hint="eastAsia"/>
        </w:rPr>
        <w:br/>
      </w:r>
      <w:r>
        <w:rPr>
          <w:rFonts w:hint="eastAsia"/>
        </w:rPr>
        <w:t>　　图表 中国外转子风机项目风险控制建议与收益潜力提升措施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2025-2031年外转子风机产品行业同业竞争风险及控制策略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2025-2031年我国外转子风机产品行业发展面临机遇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2025-2031年外转子风机产品行业投资趋势预测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2020-2025年中国外转子风机各区域销售额增速变化</w:t>
      </w:r>
      <w:r>
        <w:rPr>
          <w:rFonts w:hint="eastAsia"/>
        </w:rPr>
        <w:br/>
      </w:r>
      <w:r>
        <w:rPr>
          <w:rFonts w:hint="eastAsia"/>
        </w:rPr>
        <w:t>　　图表 外转子风机目标客户对价格的意见调查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外转子风机目标客户对质量的满意度调查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外转子风机客户对产品发展的建议</w:t>
      </w:r>
      <w:r>
        <w:rPr>
          <w:rFonts w:hint="eastAsia"/>
        </w:rPr>
        <w:br/>
      </w:r>
      <w:r>
        <w:rPr>
          <w:rFonts w:hint="eastAsia"/>
        </w:rPr>
        <w:t>　　图表 外转子风机渠道策略示意图</w:t>
      </w:r>
      <w:r>
        <w:rPr>
          <w:rFonts w:hint="eastAsia"/>
        </w:rPr>
        <w:br/>
      </w:r>
      <w:r>
        <w:rPr>
          <w:rFonts w:hint="eastAsia"/>
        </w:rPr>
        <w:t>　　图表 外转子风机产业链投资示意图</w:t>
      </w:r>
      <w:r>
        <w:rPr>
          <w:rFonts w:hint="eastAsia"/>
        </w:rPr>
        <w:br/>
      </w:r>
      <w:r>
        <w:rPr>
          <w:rFonts w:hint="eastAsia"/>
        </w:rPr>
        <w:t>　　图表 外转子风机行业生产开发策略</w:t>
      </w:r>
      <w:r>
        <w:rPr>
          <w:rFonts w:hint="eastAsia"/>
        </w:rPr>
        <w:br/>
      </w:r>
      <w:r>
        <w:rPr>
          <w:rFonts w:hint="eastAsia"/>
        </w:rPr>
        <w:t>　　图表 外转子风机销售策略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0b3a573414eba" w:history="1">
        <w:r>
          <w:rPr>
            <w:rStyle w:val="Hyperlink"/>
          </w:rPr>
          <w:t>中国外转子风机行业现状分析与发展前景研究报告（2025年版）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0b3a573414eba" w:history="1">
        <w:r>
          <w:rPr>
            <w:rStyle w:val="Hyperlink"/>
          </w:rPr>
          <w:t>https://www.20087.com/6/30/WaiZhuanZiFengJiShiChangQianJingYuCe.html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蜗壳离心风机图片、外转子风机拆卸视频、管道式排气风机图片、外转子风机图片、常州哪里能买到外转子轴风机、外转子风机的优缺点、外转子离心风机厂家、外转子风机接线方式、美的空调室外风机是什么牌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f406a1b944007" w:history="1">
      <w:r>
        <w:rPr>
          <w:rStyle w:val="Hyperlink"/>
        </w:rPr>
        <w:t>中国外转子风机行业现状分析与发展前景研究报告（2025年版）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WaiZhuanZiFengJiShiChangQianJingYuCe.html" TargetMode="External" Id="Rbc10b3a57341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WaiZhuanZiFengJiShiChangQianJingYuCe.html" TargetMode="External" Id="Rce6f406a1b94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2025-03-10T00:55:00Z</dcterms:created>
  <dcterms:modified xsi:type="dcterms:W3CDTF">2025-03-10T01:55:00Z</dcterms:modified>
  <dc:subject>中国外转子风机行业现状分析与发展前景研究报告（2025年版）</dc:subject>
  <dc:title>中国外转子风机行业现状分析与发展前景研究报告（2025年版）</dc:title>
  <cp:keywords>中国外转子风机行业现状分析与发展前景研究报告（2025年版）</cp:keywords>
  <dc:description>中国外转子风机行业现状分析与发展前景研究报告（2025年版）</dc:description>
</cp:coreProperties>
</file>