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217010224995" w:history="1">
              <w:r>
                <w:rPr>
                  <w:rStyle w:val="Hyperlink"/>
                </w:rPr>
                <w:t>2025-2031年中国拉力测试仪行业现状与发展前景预测报告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217010224995" w:history="1">
              <w:r>
                <w:rPr>
                  <w:rStyle w:val="Hyperlink"/>
                </w:rPr>
                <w:t>2025-2031年中国拉力测试仪行业现状与发展前景预测报告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0217010224995" w:history="1">
                <w:r>
                  <w:rPr>
                    <w:rStyle w:val="Hyperlink"/>
                  </w:rPr>
                  <w:t>https://www.20087.com/6/00/LaLiCeShiYiShiChangQianJing.html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测试仪用于测量材料的抗拉强度、断裂点和其他力学性能，是材料科学和工程应用中不可或缺的测试设备。近年来，随着传感器技术和计算机控制系统的进步，拉力测试仪的测量精度和自动化程度有了显著提高，能够适应更复杂的实验条件。</w:t>
      </w:r>
      <w:r>
        <w:rPr>
          <w:rFonts w:hint="eastAsia"/>
        </w:rPr>
        <w:br/>
      </w:r>
      <w:r>
        <w:rPr>
          <w:rFonts w:hint="eastAsia"/>
        </w:rPr>
        <w:t>　　未来，拉力测试仪将更加注重智能化和数据集成。AI算法将用于分析测试数据，提供材料性能的预测模型。同时，测试仪将能够与实验室管理系统无缝对接，实现测试计划的自动调度和结果的即时分享，提高实验效率和数据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0217010224995" w:history="1">
        <w:r>
          <w:rPr>
            <w:rStyle w:val="Hyperlink"/>
          </w:rPr>
          <w:t>2025-2031年中国拉力测试仪行业现状与发展前景预测报告</w:t>
        </w:r>
      </w:hyperlink>
      <w:r>
        <w:rPr>
          <w:rFonts w:hint="eastAsia"/>
        </w:rPr>
        <w:t>》依托权威数据资源和长期市场监测，对拉力测试仪市场现状进行了系统分析，并结合拉力测试仪行业特点对未来发展趋势作出科学预判。报告深入探讨了拉力测试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拉力测试仪行业概述</w:t>
      </w:r>
      <w:r>
        <w:rPr>
          <w:rFonts w:hint="eastAsia"/>
        </w:rPr>
        <w:br/>
      </w:r>
      <w:r>
        <w:rPr>
          <w:rFonts w:hint="eastAsia"/>
        </w:rPr>
        <w:t>　　第一节 拉力测试仪定义与分类</w:t>
      </w:r>
      <w:r>
        <w:rPr>
          <w:rFonts w:hint="eastAsia"/>
        </w:rPr>
        <w:br/>
      </w:r>
      <w:r>
        <w:rPr>
          <w:rFonts w:hint="eastAsia"/>
        </w:rPr>
        <w:t>　　第二节 拉力测试仪应用领域</w:t>
      </w:r>
      <w:r>
        <w:rPr>
          <w:rFonts w:hint="eastAsia"/>
        </w:rPr>
        <w:br/>
      </w:r>
      <w:r>
        <w:rPr>
          <w:rFonts w:hint="eastAsia"/>
        </w:rPr>
        <w:t>　　第三节 拉力测试仪行业经济指标分析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拉力测试仪产业链及经营模式分析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2019-2024年全球拉力测试仪市场规模与趋势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主要国家与地区拉力测试仪市场分析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2025-2031年全球拉力测试仪行业发展趋势与前景预测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2024-2025年拉力测试仪产能与投资动态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二、拉力测试仪产能扩张与投资动态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拉力测试仪行业产量情况分析与趋势预测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一、2019-2024年拉力测试仪行业产量数据统计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1、2019-2024年拉力测试仪产量及增长趋势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2、2019-2024年拉力测试仪细分产品产量及份额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二、影响拉力测试仪产量的关键因素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三、2025-2031年拉力测试仪产量预测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2025-2031年拉力测试仪市场需求与销售分析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一、2024-2025年拉力测试仪行业需求现状</w:t>
      </w:r>
      <w:r>
        <w:rPr>
          <w:rFonts w:hint="eastAsia"/>
        </w:rPr>
        <w:br/>
      </w:r>
      <w:r>
        <w:rPr>
          <w:rFonts w:hint="eastAsia"/>
        </w:rPr>
        <w:t>　　　　二、拉力测试仪客户群体与需求特点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三、2019-2024年拉力测试仪行业销售规模分析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四、2025-2031年拉力测试仪市场增长潜力与规模预测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2024-2025年拉力测试仪行业技术发展现状及趋势分析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拉力测试仪细分市场分析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一、2024-2025年拉力测试仪主要细分产品市场现状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拉力测试仪下游应用与客户群体分析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一、2024-2025年拉力测试仪各应用领域市场现状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一、2019-2024年拉力测试仪市场价格走势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拉力测试仪定价策略与方法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2025-2031年拉力测试仪价格竞争态势与趋势预测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2024-2025年重点区域拉力测试仪市场发展概况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二、2019-2024年拉力测试仪市场需求规模情况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三、2025-2031年拉力测试仪行业发展潜力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一、2019-2024年拉力测试仪进口规模及增长情况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一、2019-2024年拉力测试仪出口规模及增长情况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二、拉力测试仪主要出口目的地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2019-2024年中国拉力测试仪行业总体发展与财务状况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2019-2024年中国拉力测试仪行业规模情况</w:t>
      </w:r>
      <w:r>
        <w:rPr>
          <w:rFonts w:hint="eastAsia"/>
        </w:rPr>
        <w:br/>
      </w:r>
      <w:r>
        <w:rPr>
          <w:rFonts w:hint="eastAsia"/>
        </w:rPr>
        <w:t>　　　　一、拉力测试仪行业企业数量规模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二、拉力测试仪行业从业人员规模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三、拉力测试仪行业市场敏感性分析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2019-2024年中国拉力测试仪行业财务能力分析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一、拉力测试仪行业盈利能力</w:t>
      </w:r>
      <w:r>
        <w:rPr>
          <w:rFonts w:hint="eastAsia"/>
        </w:rPr>
        <w:br/>
      </w:r>
      <w:r>
        <w:rPr>
          <w:rFonts w:hint="eastAsia"/>
        </w:rPr>
        <w:t>　　　　二、拉力测试仪行业偿债能力</w:t>
      </w:r>
      <w:r>
        <w:rPr>
          <w:rFonts w:hint="eastAsia"/>
        </w:rPr>
        <w:br/>
      </w:r>
      <w:r>
        <w:rPr>
          <w:rFonts w:hint="eastAsia"/>
        </w:rPr>
        <w:t>　　　　三、拉力测试仪行业营运能力</w:t>
      </w:r>
      <w:r>
        <w:rPr>
          <w:rFonts w:hint="eastAsia"/>
        </w:rPr>
        <w:br/>
      </w:r>
      <w:r>
        <w:rPr>
          <w:rFonts w:hint="eastAsia"/>
        </w:rPr>
        <w:t>　　　　四、拉力测试仪行业发展能力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拉力测试仪行业竞争格局总览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2024-2025年拉力测试仪行业竞争力分析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2019-2024年拉力测试仪行业企业并购活动分析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2024-2025年拉力测试仪行业会展与招投标活动分析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2025年中国拉力测试仪企业发展企业发展策略与建议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拉力测试仪销售模式与渠道策略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拉力测试仪品牌与市场推广策略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拉力测试仪研发投入与技术创新能力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拉力测试仪合作联盟与资源整合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中国拉力测试仪行业风险与对策</w:t>
      </w:r>
      <w:r>
        <w:rPr>
          <w:rFonts w:hint="eastAsia"/>
        </w:rPr>
        <w:br/>
      </w:r>
      <w:r>
        <w:rPr>
          <w:rFonts w:hint="eastAsia"/>
        </w:rPr>
        <w:t>　　第一节 拉力测试仪行业SWOT分析</w:t>
      </w:r>
      <w:r>
        <w:rPr>
          <w:rFonts w:hint="eastAsia"/>
        </w:rPr>
        <w:br/>
      </w:r>
      <w:r>
        <w:rPr>
          <w:rFonts w:hint="eastAsia"/>
        </w:rPr>
        <w:t>　　　　一、拉力测试仪行业优势</w:t>
      </w:r>
      <w:r>
        <w:rPr>
          <w:rFonts w:hint="eastAsia"/>
        </w:rPr>
        <w:br/>
      </w:r>
      <w:r>
        <w:rPr>
          <w:rFonts w:hint="eastAsia"/>
        </w:rPr>
        <w:t>　　　　二、拉力测试仪行业劣势</w:t>
      </w:r>
      <w:r>
        <w:rPr>
          <w:rFonts w:hint="eastAsia"/>
        </w:rPr>
        <w:br/>
      </w:r>
      <w:r>
        <w:rPr>
          <w:rFonts w:hint="eastAsia"/>
        </w:rPr>
        <w:t>　　　　三、拉力测试仪市场机会</w:t>
      </w:r>
      <w:r>
        <w:rPr>
          <w:rFonts w:hint="eastAsia"/>
        </w:rPr>
        <w:br/>
      </w:r>
      <w:r>
        <w:rPr>
          <w:rFonts w:hint="eastAsia"/>
        </w:rPr>
        <w:t>　　　　四、拉力测试仪市场威胁</w:t>
      </w:r>
      <w:r>
        <w:rPr>
          <w:rFonts w:hint="eastAsia"/>
        </w:rPr>
        <w:br/>
      </w:r>
      <w:r>
        <w:rPr>
          <w:rFonts w:hint="eastAsia"/>
        </w:rPr>
        <w:t>　　第二节 拉力测试仪行业风险及对策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2025-2031年中国拉力测试仪行业前景与发展趋势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2024-2025年拉力测试仪行业发展环境分析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一、拉力测试仪行业主管部门与监管体制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二、拉力测试仪行业主要法律法规及政策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三、拉力测试仪行业标准与质量监管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2025-2031年拉力测试仪行业发展趋势与方向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2025-2031年拉力测试仪行业发展潜力与机遇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(中⋅智⋅林)拉力测试仪行业发展建议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拉力测试仪行业历程</w:t>
      </w:r>
      <w:r>
        <w:rPr>
          <w:rFonts w:hint="eastAsia"/>
        </w:rPr>
        <w:br/>
      </w:r>
      <w:r>
        <w:rPr>
          <w:rFonts w:hint="eastAsia"/>
        </w:rPr>
        <w:t>　　图表 拉力测试仪行业生命周期</w:t>
      </w:r>
      <w:r>
        <w:rPr>
          <w:rFonts w:hint="eastAsia"/>
        </w:rPr>
        <w:br/>
      </w:r>
      <w:r>
        <w:rPr>
          <w:rFonts w:hint="eastAsia"/>
        </w:rPr>
        <w:t>　　图表 拉力测试仪行业产业链分析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2019-2024年拉力测试仪行业市场容量分析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2025年中国拉力测试仪行业需求领域分布格局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2019-2024年中国拉力测试仪出口数量分析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2025年中国拉力测试仪进口国家及地区分析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2025年中国拉力测试仪出口国家及地区分析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2025-2031年中国拉力测试仪行业供需平衡预测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2025年中国拉力测试仪市场前景分析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2025年中国拉力测试仪发展趋势预测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217010224995" w:history="1">
        <w:r>
          <w:rPr>
            <w:rStyle w:val="Hyperlink"/>
          </w:rPr>
          <w:t>2025-2031年中国拉力测试仪行业现状与发展前景预测报告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0217010224995" w:history="1">
        <w:r>
          <w:rPr>
            <w:rStyle w:val="Hyperlink"/>
          </w:rPr>
          <w:t>https://www.20087.com/6/00/LaLiCeShiYiShiChangQianJing.html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热点：拉力测试仪价格是多少、拉力测试仪使用方法、拉力测试、纸张拉力测试仪、小型拉力测试仪、拉力测试仪什么品牌的好、拉力测试仪作业指导书、拉力测试仪的单位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49597eb4c41a8" w:history="1">
      <w:r>
        <w:rPr>
          <w:rStyle w:val="Hyperlink"/>
        </w:rPr>
        <w:t>2025-2031年中国拉力测试仪行业现状与发展前景预测报告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aLiCeShiYiShiChangQianJing.html" TargetMode="External" Id="R2b8021701022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aLiCeShiYiShiChangQianJing.html" TargetMode="External" Id="Re6a49597eb4c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2025-02-16T07:25:00Z</dcterms:created>
  <dcterms:modified xsi:type="dcterms:W3CDTF">2025-02-16T08:25:00Z</dcterms:modified>
  <dc:subject>2025-2031年中国拉力测试仪行业现状与发展前景预测报告</dc:subject>
  <dc:title>2025-2031年中国拉力测试仪行业现状与发展前景预测报告</dc:title>
  <cp:keywords>2025-2031年中国拉力测试仪行业现状与发展前景预测报告</cp:keywords>
  <dc:description>2025-2031年中国拉力测试仪行业现状与发展前景预测报告</dc:description>
</cp:coreProperties>
</file>