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bffb229d14833" w:history="1">
              <w:r>
                <w:rPr>
                  <w:rStyle w:val="Hyperlink"/>
                </w:rPr>
                <w:t>2025-2031年全球与中国有线电视放大器行业现状及发展趋势预测报告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bffb229d14833" w:history="1">
              <w:r>
                <w:rPr>
                  <w:rStyle w:val="Hyperlink"/>
                </w:rPr>
                <w:t>2025-2031年全球与中国有线电视放大器行业现状及发展趋势预测报告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bffb229d14833" w:history="1">
                <w:r>
                  <w:rPr>
                    <w:rStyle w:val="Hyperlink"/>
                  </w:rPr>
                  <w:t>https://www.20087.com/6/30/YouXianDianShiFangDaQiDeQianJingQuShi.html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放大器是一种用于增强信号传输质量的电子设备，广泛应用于广播电视网络和家庭娱乐系统中。其主要功能是对衰减的电视信号进行放大，确保用户端能够接收到清晰稳定的画面和声音。例如，采用低噪声放大器（LNA）和宽带滤波器的设计显著改善了信号的质量和稳定性，同时支持多频道同步传输的能力也得到了加强。此外，模块化设计的推广使得设备的安装和维护更加便捷。</w:t>
      </w:r>
      <w:r>
        <w:rPr>
          <w:rFonts w:hint="eastAsia"/>
        </w:rPr>
        <w:br/>
      </w:r>
      <w:r>
        <w:rPr>
          <w:rFonts w:hint="eastAsia"/>
        </w:rPr>
        <w:t>　　未来，有线电视放大器的技术发展方向将更加注重数字化和智能化。一方面，随着5G和光纤通信技术的兴起，有线电视网络正逐步向混合光纤同轴（HFC）架构转型，这对放大器的性能提出了更高要求，例如支持更高的频率范围和更低的失真度；另一方面，人工智能算法的应用将使设备具备自适应调节能力，例如根据实际信号强度动态调整增益，从而提高系统的整体效率。此外，网络安全防护机制的完善也将成为行业发展的重要议题，确保信号传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bffb229d14833" w:history="1">
        <w:r>
          <w:rPr>
            <w:rStyle w:val="Hyperlink"/>
          </w:rPr>
          <w:t>2025-2031年全球与中国有线电视放大器行业现状及发展趋势预测报告</w:t>
        </w:r>
      </w:hyperlink>
      <w:r>
        <w:rPr>
          <w:rFonts w:hint="eastAsia"/>
        </w:rPr>
        <w:t>》基于国家统计局及相关协会的详实数据，系统分析了有线电视放大器行业的市场规模、重点企业表现、产业链结构、竞争格局及价格动态。报告内容严谨、数据详实，结合丰富图表，全面呈现有线电视放大器行业现状与未来发展趋势。通过对有线电视放大器技术现状、SWOT分析及市场前景的解读，报告为有线电视放大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中国有线电视放大器概述</w:t>
      </w:r>
      <w:r>
        <w:rPr>
          <w:rFonts w:hint="eastAsia"/>
        </w:rPr>
        <w:br/>
      </w:r>
      <w:r>
        <w:rPr>
          <w:rFonts w:hint="eastAsia"/>
        </w:rPr>
        <w:t>　　第一节 有线电视放大器行业定义</w:t>
      </w:r>
      <w:r>
        <w:rPr>
          <w:rFonts w:hint="eastAsia"/>
        </w:rPr>
        <w:br/>
      </w:r>
      <w:r>
        <w:rPr>
          <w:rFonts w:hint="eastAsia"/>
        </w:rPr>
        <w:t>　　第二节 有线电视放大器行业发展特性</w:t>
      </w:r>
      <w:r>
        <w:rPr>
          <w:rFonts w:hint="eastAsia"/>
        </w:rPr>
        <w:br/>
      </w:r>
      <w:r>
        <w:rPr>
          <w:rFonts w:hint="eastAsia"/>
        </w:rPr>
        <w:t>　　第三节 有线电视放大器产业链分析</w:t>
      </w:r>
      <w:r>
        <w:rPr>
          <w:rFonts w:hint="eastAsia"/>
        </w:rPr>
        <w:br/>
      </w:r>
      <w:r>
        <w:rPr>
          <w:rFonts w:hint="eastAsia"/>
        </w:rPr>
        <w:t>　　第四节 有线电视放大器行业生命周期分析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2024-2025年国外有线电视放大器市场发展概况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全球有线电视放大器市场发展分析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北美地区主要国家有线电视放大器市场概况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欧盟地区主要国家有线电视放大器市场概况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亚洲地区主要国家有线电视放大器市场概况</w:t>
      </w:r>
      <w:r>
        <w:rPr>
          <w:rFonts w:hint="eastAsia"/>
        </w:rPr>
        <w:br/>
      </w:r>
      <w:r>
        <w:rPr>
          <w:rFonts w:hint="eastAsia"/>
        </w:rPr>
        <w:t>　　第五节 全球有线电视放大器市场发展预测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2024-2025年中国有线电视放大器发展环境分析</w:t>
      </w:r>
      <w:r>
        <w:rPr>
          <w:rFonts w:hint="eastAsia"/>
        </w:rPr>
        <w:br/>
      </w:r>
      <w:r>
        <w:rPr>
          <w:rFonts w:hint="eastAsia"/>
        </w:rPr>
        <w:t>　　第一节 有线电视放大器行业经济环境分析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有线电视放大器行业相关政策、标准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2024-2025年有线电视放大器行业技术发展现状及趋势分析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有线电视放大器行业技术发展现状分析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国内外有线电视放大器行业技术差异与原因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有线电视放大器行业技术发展方向、趋势预测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提升有线电视放大器行业技术能力策略建议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2024-2025年有线电视放大器市场特性分析</w:t>
      </w:r>
      <w:r>
        <w:rPr>
          <w:rFonts w:hint="eastAsia"/>
        </w:rPr>
        <w:br/>
      </w:r>
      <w:r>
        <w:rPr>
          <w:rFonts w:hint="eastAsia"/>
        </w:rPr>
        <w:t>　　第一节 有线电视放大器行业集中度分析</w:t>
      </w:r>
      <w:r>
        <w:rPr>
          <w:rFonts w:hint="eastAsia"/>
        </w:rPr>
        <w:br/>
      </w:r>
      <w:r>
        <w:rPr>
          <w:rFonts w:hint="eastAsia"/>
        </w:rPr>
        <w:t>　　第二节 有线电视放大器行业SWOT分析</w:t>
      </w:r>
      <w:r>
        <w:rPr>
          <w:rFonts w:hint="eastAsia"/>
        </w:rPr>
        <w:br/>
      </w:r>
      <w:r>
        <w:rPr>
          <w:rFonts w:hint="eastAsia"/>
        </w:rPr>
        <w:t>　　　　一、有线电视放大器行业优势</w:t>
      </w:r>
      <w:r>
        <w:rPr>
          <w:rFonts w:hint="eastAsia"/>
        </w:rPr>
        <w:br/>
      </w:r>
      <w:r>
        <w:rPr>
          <w:rFonts w:hint="eastAsia"/>
        </w:rPr>
        <w:t>　　　　二、有线电视放大器行业劣势</w:t>
      </w:r>
      <w:r>
        <w:rPr>
          <w:rFonts w:hint="eastAsia"/>
        </w:rPr>
        <w:br/>
      </w:r>
      <w:r>
        <w:rPr>
          <w:rFonts w:hint="eastAsia"/>
        </w:rPr>
        <w:t>　　　　三、有线电视放大器行业机会</w:t>
      </w:r>
      <w:r>
        <w:rPr>
          <w:rFonts w:hint="eastAsia"/>
        </w:rPr>
        <w:br/>
      </w:r>
      <w:r>
        <w:rPr>
          <w:rFonts w:hint="eastAsia"/>
        </w:rPr>
        <w:t>　　　　四、有线电视放大器行业风险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2024-2025年中国有线电视放大器发展现状</w:t>
      </w:r>
      <w:r>
        <w:rPr>
          <w:rFonts w:hint="eastAsia"/>
        </w:rPr>
        <w:br/>
      </w:r>
      <w:r>
        <w:rPr>
          <w:rFonts w:hint="eastAsia"/>
        </w:rPr>
        <w:t>　　第一节 中国有线电视放大器市场现状分析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中国有线电视放大器行业产量情况分析及预测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一、有线电视放大器总体产能规模</w:t>
      </w:r>
      <w:r>
        <w:rPr>
          <w:rFonts w:hint="eastAsia"/>
        </w:rPr>
        <w:br/>
      </w:r>
      <w:r>
        <w:rPr>
          <w:rFonts w:hint="eastAsia"/>
        </w:rPr>
        <w:t>　　　　二、有线电视放大器生产区域分布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三、2019-2024年中国有线电视放大器产量统计分析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三、2025-2031年中国有线电视放大器产量预测分析</w:t>
      </w:r>
      <w:r>
        <w:rPr>
          <w:rFonts w:hint="eastAsia"/>
        </w:rPr>
        <w:br/>
      </w:r>
      <w:r>
        <w:rPr>
          <w:rFonts w:hint="eastAsia"/>
        </w:rPr>
        <w:t>　　第三节 中国有线电视放大器市场需求分析及预测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一、中国有线电视放大器市场需求特点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二、2019-2024年中国有线电视放大器市场需求量统计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三、2025-2031年中国有线电视放大器市场需求量预测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中国有线电视放大器价格趋势分析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一、2019-2024年中国有线电视放大器市场价格趋势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二、2025-2031年中国有线电视放大器市场价格走势预测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2019-2024年有线电视放大器行业经济运行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2019-2024年中国有线电视放大器行业盈利能力分析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2019-2024年中国有线电视放大器行业发展能力分析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2019-2024年有线电视放大器行业偿债能力分析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2019-2024年有线电视放大器制造企业数量分析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中国有线电视放大器行业重点地区发展分析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**地区有线电视放大器市场发展分析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**地区有线电视放大器市场发展分析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**地区有线电视放大器市场发展分析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**地区有线电视放大器市场发展分析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**地区有线电视放大器市场发展分析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2019-2024年中国有线电视放大器进出口分析</w:t>
      </w:r>
      <w:r>
        <w:rPr>
          <w:rFonts w:hint="eastAsia"/>
        </w:rPr>
        <w:br/>
      </w:r>
      <w:r>
        <w:rPr>
          <w:rFonts w:hint="eastAsia"/>
        </w:rPr>
        <w:t>　　第一节 有线电视放大器进口情况分析</w:t>
      </w:r>
      <w:r>
        <w:rPr>
          <w:rFonts w:hint="eastAsia"/>
        </w:rPr>
        <w:br/>
      </w:r>
      <w:r>
        <w:rPr>
          <w:rFonts w:hint="eastAsia"/>
        </w:rPr>
        <w:t>　　第二节 有线电视放大器出口情况分析</w:t>
      </w:r>
      <w:r>
        <w:rPr>
          <w:rFonts w:hint="eastAsia"/>
        </w:rPr>
        <w:br/>
      </w:r>
      <w:r>
        <w:rPr>
          <w:rFonts w:hint="eastAsia"/>
        </w:rPr>
        <w:t>　　第三节 影响有线电视放大器进出口因素分析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主要有线电视放大器生产企业及竞争格局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三、企业有线电视放大器经营状况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三、企业有线电视放大器经营状况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三、企业有线电视放大器经营状况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三、企业有线电视放大器经营状况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三、企业有线电视放大器经营状况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三、企业有线电视放大器经营状况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有线电视放大器行业投资战略研究</w:t>
      </w:r>
      <w:r>
        <w:rPr>
          <w:rFonts w:hint="eastAsia"/>
        </w:rPr>
        <w:br/>
      </w:r>
      <w:r>
        <w:rPr>
          <w:rFonts w:hint="eastAsia"/>
        </w:rPr>
        <w:t>　　第一节 有线电视放大器行业发展战略研究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对我国有线电视放大器品牌的战略思考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一、有线电视放大器品牌的重要性</w:t>
      </w:r>
      <w:r>
        <w:rPr>
          <w:rFonts w:hint="eastAsia"/>
        </w:rPr>
        <w:br/>
      </w:r>
      <w:r>
        <w:rPr>
          <w:rFonts w:hint="eastAsia"/>
        </w:rPr>
        <w:t>　　　　二、有线电视放大器实施品牌战略的意义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三、有线电视放大器企业品牌的现状分析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四、我国有线电视放大器企业的品牌战略</w:t>
      </w:r>
      <w:r>
        <w:rPr>
          <w:rFonts w:hint="eastAsia"/>
        </w:rPr>
        <w:br/>
      </w:r>
      <w:r>
        <w:rPr>
          <w:rFonts w:hint="eastAsia"/>
        </w:rPr>
        <w:t>　　　　五、有线电视放大器品牌战略管理的策略</w:t>
      </w:r>
      <w:r>
        <w:rPr>
          <w:rFonts w:hint="eastAsia"/>
        </w:rPr>
        <w:br/>
      </w:r>
      <w:r>
        <w:rPr>
          <w:rFonts w:hint="eastAsia"/>
        </w:rPr>
        <w:t>　　第三节 有线电视放大器经营策略分析</w:t>
      </w:r>
      <w:r>
        <w:rPr>
          <w:rFonts w:hint="eastAsia"/>
        </w:rPr>
        <w:br/>
      </w:r>
      <w:r>
        <w:rPr>
          <w:rFonts w:hint="eastAsia"/>
        </w:rPr>
        <w:t>　　　　一、有线电视放大器市场细分策略</w:t>
      </w:r>
      <w:r>
        <w:rPr>
          <w:rFonts w:hint="eastAsia"/>
        </w:rPr>
        <w:br/>
      </w:r>
      <w:r>
        <w:rPr>
          <w:rFonts w:hint="eastAsia"/>
        </w:rPr>
        <w:t>　　　　二、有线电视放大器市场创新策略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四、有线电视放大器新产品差异化战略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2025-2031年中国有线电视放大器发展趋势预测及投资风险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2025年有线电视放大器市场前景分析</w:t>
      </w:r>
      <w:r>
        <w:rPr>
          <w:rFonts w:hint="eastAsia"/>
        </w:rPr>
        <w:br/>
      </w:r>
      <w:r>
        <w:rPr>
          <w:rFonts w:hint="eastAsia"/>
        </w:rPr>
        <w:t>　　第二节 2025年有线电视放大器行业发展趋势预测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有线电视放大器行业投资风险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有线电视放大器投资建议</w:t>
      </w:r>
      <w:r>
        <w:rPr>
          <w:rFonts w:hint="eastAsia"/>
        </w:rPr>
        <w:br/>
      </w:r>
      <w:r>
        <w:rPr>
          <w:rFonts w:hint="eastAsia"/>
        </w:rPr>
        <w:t>　　第一节 有线电视放大器行业投资环境分析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有线电视放大器行业投资进入壁垒分析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有线电视放大器行业类别</w:t>
      </w:r>
      <w:r>
        <w:rPr>
          <w:rFonts w:hint="eastAsia"/>
        </w:rPr>
        <w:br/>
      </w:r>
      <w:r>
        <w:rPr>
          <w:rFonts w:hint="eastAsia"/>
        </w:rPr>
        <w:t>　　图表 有线电视放大器行业产业链调研</w:t>
      </w:r>
      <w:r>
        <w:rPr>
          <w:rFonts w:hint="eastAsia"/>
        </w:rPr>
        <w:br/>
      </w:r>
      <w:r>
        <w:rPr>
          <w:rFonts w:hint="eastAsia"/>
        </w:rPr>
        <w:t>　　图表 有线电视放大器行业现状</w:t>
      </w:r>
      <w:r>
        <w:rPr>
          <w:rFonts w:hint="eastAsia"/>
        </w:rPr>
        <w:br/>
      </w:r>
      <w:r>
        <w:rPr>
          <w:rFonts w:hint="eastAsia"/>
        </w:rPr>
        <w:t>　　图表 有线电视放大器行业标准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2019-2024年中国有线电视放大器行业市场规模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2025年中国有线电视放大器行业产能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2019-2024年中国有线电视放大器行业产量统计</w:t>
      </w:r>
      <w:r>
        <w:rPr>
          <w:rFonts w:hint="eastAsia"/>
        </w:rPr>
        <w:br/>
      </w:r>
      <w:r>
        <w:rPr>
          <w:rFonts w:hint="eastAsia"/>
        </w:rPr>
        <w:t>　　图表 有线电视放大器行业动态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2019-2024年中国有线电视放大器市场需求量</w:t>
      </w:r>
      <w:r>
        <w:rPr>
          <w:rFonts w:hint="eastAsia"/>
        </w:rPr>
        <w:br/>
      </w:r>
      <w:r>
        <w:rPr>
          <w:rFonts w:hint="eastAsia"/>
        </w:rPr>
        <w:t>　　图表 2025年中国有线电视放大器行业需求区域调研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2019-2024年中国有线电视放大器行情</w:t>
      </w:r>
      <w:r>
        <w:rPr>
          <w:rFonts w:hint="eastAsia"/>
        </w:rPr>
        <w:br/>
      </w:r>
      <w:r>
        <w:rPr>
          <w:rFonts w:hint="eastAsia"/>
        </w:rPr>
        <w:t>　　图表 2019-2024年中国有线电视放大器价格走势图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2019-2024年中国有线电视放大器行业销售收入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2019-2024年中国有线电视放大器行业盈利情况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2019-2024年中国有线电视放大器行业利润总额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2019-2024年中国有线电视放大器进口统计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2019-2024年中国有线电视放大器出口统计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2019-2024年中国有线电视放大器行业企业数量统计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**地区有线电视放大器市场规模</w:t>
      </w:r>
      <w:r>
        <w:rPr>
          <w:rFonts w:hint="eastAsia"/>
        </w:rPr>
        <w:br/>
      </w:r>
      <w:r>
        <w:rPr>
          <w:rFonts w:hint="eastAsia"/>
        </w:rPr>
        <w:t>　　图表 **地区有线电视放大器行业市场需求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**地区有线电视放大器市场调研</w:t>
      </w:r>
      <w:r>
        <w:rPr>
          <w:rFonts w:hint="eastAsia"/>
        </w:rPr>
        <w:br/>
      </w:r>
      <w:r>
        <w:rPr>
          <w:rFonts w:hint="eastAsia"/>
        </w:rPr>
        <w:t>　　图表 **地区有线电视放大器行业市场需求分析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**地区有线电视放大器市场规模</w:t>
      </w:r>
      <w:r>
        <w:rPr>
          <w:rFonts w:hint="eastAsia"/>
        </w:rPr>
        <w:br/>
      </w:r>
      <w:r>
        <w:rPr>
          <w:rFonts w:hint="eastAsia"/>
        </w:rPr>
        <w:t>　　图表 **地区有线电视放大器行业市场需求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**地区有线电视放大器市场调研</w:t>
      </w:r>
      <w:r>
        <w:rPr>
          <w:rFonts w:hint="eastAsia"/>
        </w:rPr>
        <w:br/>
      </w:r>
      <w:r>
        <w:rPr>
          <w:rFonts w:hint="eastAsia"/>
        </w:rPr>
        <w:t>　　图表 **地区有线电视放大器行业市场需求分析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有线电视放大器行业竞争对手分析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有线电视放大器重点企业（三）成长能力情况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2025-2031年中国有线电视放大器行业产能预测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2025-2031年中国有线电视放大器行业市场规模预测</w:t>
      </w:r>
      <w:r>
        <w:rPr>
          <w:rFonts w:hint="eastAsia"/>
        </w:rPr>
        <w:br/>
      </w:r>
      <w:r>
        <w:rPr>
          <w:rFonts w:hint="eastAsia"/>
        </w:rPr>
        <w:t>　　图表 有线电视放大器行业准入条件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2025年中国有线电视放大器市场前景</w:t>
      </w:r>
      <w:r>
        <w:rPr>
          <w:rFonts w:hint="eastAsia"/>
        </w:rPr>
        <w:br/>
      </w:r>
      <w:r>
        <w:rPr>
          <w:rFonts w:hint="eastAsia"/>
        </w:rPr>
        <w:t>　　图表 2025-2031年中国有线电视放大器行业信息化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2025-2031年中国有线电视放大器行业风险分析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2025-2031年中国有线电视放大器行业发展趋势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bffb229d14833" w:history="1">
        <w:r>
          <w:rPr>
            <w:rStyle w:val="Hyperlink"/>
          </w:rPr>
          <w:t>2025-2031年全球与中国有线电视放大器行业现状及发展趋势预测报告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bffb229d14833" w:history="1">
        <w:r>
          <w:rPr>
            <w:rStyle w:val="Hyperlink"/>
          </w:rPr>
          <w:t>https://www.20087.com/6/30/YouXianDianShiFangDaQiDeQianJingQuShi.html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天线信号放大器、有线电视放大器调试视频、有线电视信号放大器有用吗、有线电视放大器安装示意图、有线电视放大器说明书、有线电视放大器怎么调、有线电视放大器线路图、有线电视放大器价格、有线电视信号放大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562f4722d41a7" w:history="1">
      <w:r>
        <w:rPr>
          <w:rStyle w:val="Hyperlink"/>
        </w:rPr>
        <w:t>2025-2031年全球与中国有线电视放大器行业现状及发展趋势预测报告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ouXianDianShiFangDaQiDeQianJingQuShi.html" TargetMode="External" Id="Re4cbffb229d1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ouXianDianShiFangDaQiDeQianJingQuShi.html" TargetMode="External" Id="Refa562f4722d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2024-09-23T05:29:00Z</dcterms:created>
  <dcterms:modified xsi:type="dcterms:W3CDTF">2024-09-23T06:29:00Z</dcterms:modified>
  <dc:subject>2025-2031年全球与中国有线电视放大器行业现状及发展趋势预测报告</dc:subject>
  <dc:title>2025-2031年全球与中国有线电视放大器行业现状及发展趋势预测报告</dc:title>
  <cp:keywords>2025-2031年全球与中国有线电视放大器行业现状及发展趋势预测报告</cp:keywords>
  <dc:description>2025-2031年全球与中国有线电视放大器行业现状及发展趋势预测报告</dc:description>
</cp:coreProperties>
</file>