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d78c1979242ed" w:history="1">
              <w:r>
                <w:rPr>
                  <w:rStyle w:val="Hyperlink"/>
                </w:rPr>
                <w:t>2025-2031年中国光纤倒像器行业现状调研与市场前景分析报告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d78c1979242ed" w:history="1">
              <w:r>
                <w:rPr>
                  <w:rStyle w:val="Hyperlink"/>
                </w:rPr>
                <w:t>2025-2031年中国光纤倒像器行业现状调研与市场前景分析报告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d78c1979242ed" w:history="1">
                <w:r>
                  <w:rPr>
                    <w:rStyle w:val="Hyperlink"/>
                  </w:rPr>
                  <w:t>https://www.20087.com/6/50/GuangXianDaoXiangQiHangYeFaZhanQianJing.html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光纤倒像器是一种基于光纤束光学传输特性的成像器件，主要用于将输入端图像进行180度翻转后输出至探测器或显示装置，广泛应用于夜视仪、工业内窥镜、医学影像设备等领域。其工作原理依赖于光纤束内部的全反射机制，能够实现图像不失真、低畸变的传递效果。现阶段，光纤倒像器因其结构紧凑、耐环境干扰能力强、成像质量高等特点，在军事侦察、安防监控、精密检测等高性能要求场合占据重要地位。但受限于制造工艺复杂、成品率较低等因素，产品的成本较高，且在大尺寸、高分辨率方面的应用仍存在一定瓶颈。</w:t>
      </w:r>
      <w:r>
        <w:rPr>
          <w:rFonts w:hint="eastAsia"/>
        </w:rPr>
        <w:br/>
      </w:r>
      <w:r>
        <w:rPr>
          <w:rFonts w:hint="eastAsia"/>
        </w:rPr>
        <w:t>　　未来，光纤倒像器的技术发展方向将聚焦于高分辨率、轻量化与多功能集成。随着微纳加工技术和光纤拉制工艺的进步，超细光纤束的制备能力将不断提升，有助于提高图像清晰度和对比度，满足高端成像系统的需求。同时，新型封装材料与结构设计的应用，将增强其在极端温度、强震动、电磁干扰等恶劣环境下的稳定性与可靠性。此外，结合光电融合技术，未来的光纤倒像器可能与图像处理芯片、传感器阵列等集成于一体，实现图像预处理、自适应校正等附加功能。整体来看，该类产品将在特种装备、精密检测和新兴医疗设备领域持续拓展应用空间，并推动相关行业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d78c1979242ed" w:history="1">
        <w:r>
          <w:rPr>
            <w:rStyle w:val="Hyperlink"/>
          </w:rPr>
          <w:t>2025-2031年中国光纤倒像器行业现状调研与市场前景分析报告</w:t>
        </w:r>
      </w:hyperlink>
      <w:r>
        <w:rPr>
          <w:rFonts w:hint="eastAsia"/>
        </w:rPr>
        <w:t>》系统分析了光纤倒像器行业的产业链结构、市场规模及需求特征，详细解读了价格体系与行业现状。基于严谨的数据分析与市场洞察，报告科学预测了光纤倒像器行业前景与发展趋势。同时，重点剖析了光纤倒像器重点企业的竞争格局、市场集中度及品牌影响力，并对光纤倒像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光纤倒像器行业概述</w:t>
      </w:r>
      <w:r>
        <w:rPr>
          <w:rFonts w:hint="eastAsia"/>
        </w:rPr>
        <w:br/>
      </w:r>
      <w:r>
        <w:rPr>
          <w:rFonts w:hint="eastAsia"/>
        </w:rPr>
        <w:t>　　第一节 光纤倒像器定义与分类</w:t>
      </w:r>
      <w:r>
        <w:rPr>
          <w:rFonts w:hint="eastAsia"/>
        </w:rPr>
        <w:br/>
      </w:r>
      <w:r>
        <w:rPr>
          <w:rFonts w:hint="eastAsia"/>
        </w:rPr>
        <w:t>　　第二节 光纤倒像器应用领域</w:t>
      </w:r>
      <w:r>
        <w:rPr>
          <w:rFonts w:hint="eastAsia"/>
        </w:rPr>
        <w:br/>
      </w:r>
      <w:r>
        <w:rPr>
          <w:rFonts w:hint="eastAsia"/>
        </w:rPr>
        <w:t>　　第三节 光纤倒像器行业经济指标分析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一、光纤倒像器行业赢利性评估</w:t>
      </w:r>
      <w:r>
        <w:rPr>
          <w:rFonts w:hint="eastAsia"/>
        </w:rPr>
        <w:br/>
      </w:r>
      <w:r>
        <w:rPr>
          <w:rFonts w:hint="eastAsia"/>
        </w:rPr>
        <w:t>　　　　二、光纤倒像器行业成长速度分析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三、光纤倒像器附加值提升空间探讨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四、光纤倒像器行业进入壁垒分析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五、光纤倒像器行业风险性评估</w:t>
      </w:r>
      <w:r>
        <w:rPr>
          <w:rFonts w:hint="eastAsia"/>
        </w:rPr>
        <w:br/>
      </w:r>
      <w:r>
        <w:rPr>
          <w:rFonts w:hint="eastAsia"/>
        </w:rPr>
        <w:t>　　　　六、光纤倒像器行业周期性分析</w:t>
      </w:r>
      <w:r>
        <w:rPr>
          <w:rFonts w:hint="eastAsia"/>
        </w:rPr>
        <w:br/>
      </w:r>
      <w:r>
        <w:rPr>
          <w:rFonts w:hint="eastAsia"/>
        </w:rPr>
        <w:t>　　　　七、光纤倒像器行业竞争程度指标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八、光纤倒像器行业成熟度综合分析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光纤倒像器产业链及经营模式分析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三、光纤倒像器销售模式与渠道策略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全球光纤倒像器市场发展分析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2024-2025年全球光纤倒像器行业发展分析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一、全球光纤倒像器行业市场规模与趋势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二、全球光纤倒像器行业发展特点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三、全球光纤倒像器行业竞争格局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主要国家与地区光纤倒像器市场分析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2025-2031年全球光纤倒像器行业发展趋势与前景预测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一、光纤倒像器行业发展趋势</w:t>
      </w:r>
      <w:r>
        <w:rPr>
          <w:rFonts w:hint="eastAsia"/>
        </w:rPr>
        <w:br/>
      </w:r>
      <w:r>
        <w:rPr>
          <w:rFonts w:hint="eastAsia"/>
        </w:rPr>
        <w:t>　　　　二、光纤倒像器行业发展潜力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中国光纤倒像器行业市场分析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2024-2025年光纤倒像器产能与投资动态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一、国内光纤倒像器产能现状与利用效率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二、光纤倒像器产能扩张与投资动态分析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2025-2031年光纤倒像器行业产量统计与趋势预测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一、2019-2024年光纤倒像器行业产量与增长趋势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1、2019-2024年光纤倒像器产量及增长趋势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2、2019-2024年光纤倒像器细分产品产量及份额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二、光纤倒像器产量影响因素分析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三、2025-2031年光纤倒像器产量预测</w:t>
      </w:r>
      <w:r>
        <w:rPr>
          <w:rFonts w:hint="eastAsia"/>
        </w:rPr>
        <w:br/>
      </w:r>
      <w:r>
        <w:rPr>
          <w:rFonts w:hint="eastAsia"/>
        </w:rPr>
        <w:t>　　第三节 2025-2031年光纤倒像器市场需求与销售分析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一、2024-2025年光纤倒像器行业需求现状</w:t>
      </w:r>
      <w:r>
        <w:rPr>
          <w:rFonts w:hint="eastAsia"/>
        </w:rPr>
        <w:br/>
      </w:r>
      <w:r>
        <w:rPr>
          <w:rFonts w:hint="eastAsia"/>
        </w:rPr>
        <w:t>　　　　二、光纤倒像器客户群体与需求特点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三、2019-2024年光纤倒像器行业销售规模分析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四、2025-2031年光纤倒像器市场增长潜力与规模预测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2024-2025年光纤倒像器行业技术发展现状及趋势分析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光纤倒像器行业技术发展现状分析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国内外光纤倒像器行业技术差距分析及差距形成的主要原因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光纤倒像器行业技术发展方向、趋势预测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提升光纤倒像器行业技术能力策略建议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中国光纤倒像器细分市场分析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一、2024-2025年光纤倒像器主要细分产品市场现状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光纤倒像器价格机制与竞争策略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一、2019-2024年光纤倒像器市场价格走势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光纤倒像器定价策略与方法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2025-2031年光纤倒像器价格竞争态势与趋势预测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中国光纤倒像器行业重点区域市场研究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2024-2025年重点区域光纤倒像器市场发展概况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二、2019-2024年光纤倒像器市场需求规模情况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三、2025-2031年光纤倒像器行业发展潜力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二、2019-2024年光纤倒像器市场需求规模情况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三、2025-2031年光纤倒像器行业发展潜力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二、2019-2024年光纤倒像器市场需求规模情况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三、2025-2031年光纤倒像器行业发展潜力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二、2019-2024年光纤倒像器市场需求规模情况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三、2025-2031年光纤倒像器行业发展潜力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二、2019-2024年光纤倒像器市场需求规模情况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三、2025-2031年光纤倒像器行业发展潜力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2019-2024年中国光纤倒像器行业进出口情况分析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光纤倒像器行业进口规模与来源分析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一、2019-2024年光纤倒像器进口规模分析</w:t>
      </w:r>
      <w:r>
        <w:rPr>
          <w:rFonts w:hint="eastAsia"/>
        </w:rPr>
        <w:br/>
      </w:r>
      <w:r>
        <w:rPr>
          <w:rFonts w:hint="eastAsia"/>
        </w:rPr>
        <w:t>　　　　二、光纤倒像器主要进口来源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光纤倒像器行业出口规模与目的地分析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一、2019-2024年光纤倒像器出口规模分析</w:t>
      </w:r>
      <w:r>
        <w:rPr>
          <w:rFonts w:hint="eastAsia"/>
        </w:rPr>
        <w:br/>
      </w:r>
      <w:r>
        <w:rPr>
          <w:rFonts w:hint="eastAsia"/>
        </w:rPr>
        <w:t>　　　　二、光纤倒像器主要出口目的地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2019-2024年中国光纤倒像器总体规模与财务指标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中国光纤倒像器行业总体规模分析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一、光纤倒像器企业数量与结构</w:t>
      </w:r>
      <w:r>
        <w:rPr>
          <w:rFonts w:hint="eastAsia"/>
        </w:rPr>
        <w:br/>
      </w:r>
      <w:r>
        <w:rPr>
          <w:rFonts w:hint="eastAsia"/>
        </w:rPr>
        <w:t>　　　　二、光纤倒像器从业人员规模</w:t>
      </w:r>
      <w:r>
        <w:rPr>
          <w:rFonts w:hint="eastAsia"/>
        </w:rPr>
        <w:br/>
      </w:r>
      <w:r>
        <w:rPr>
          <w:rFonts w:hint="eastAsia"/>
        </w:rPr>
        <w:t>　　　　三、光纤倒像器行业资产状况</w:t>
      </w:r>
      <w:r>
        <w:rPr>
          <w:rFonts w:hint="eastAsia"/>
        </w:rPr>
        <w:br/>
      </w:r>
      <w:r>
        <w:rPr>
          <w:rFonts w:hint="eastAsia"/>
        </w:rPr>
        <w:t>　　第二节 中国光纤倒像器行业财务指标总体分析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光纤倒像器行业重点企业经营状况分析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光纤倒像器重点企业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光纤倒像器领先企业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光纤倒像器标杆企业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光纤倒像器代表企业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光纤倒像器龙头企业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光纤倒像器重点企业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中国光纤倒像器行业竞争格局分析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光纤倒像器行业竞争格局总览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2024-2025年光纤倒像器行业竞争力分析</w:t>
      </w:r>
      <w:r>
        <w:rPr>
          <w:rFonts w:hint="eastAsia"/>
        </w:rPr>
        <w:br/>
      </w:r>
      <w:r>
        <w:rPr>
          <w:rFonts w:hint="eastAsia"/>
        </w:rPr>
        <w:t>　　　　一、光纤倒像器供应商议价能力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四、光纤倒像器替代品威胁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2019-2024年光纤倒像器行业企业并购活动分析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2024-2025年光纤倒像器行业会展与招投标活动分析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一、光纤倒像器行业会展活动及其市场影响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2025年中国光纤倒像器企业发展策略分析</w:t>
      </w:r>
      <w:r>
        <w:rPr>
          <w:rFonts w:hint="eastAsia"/>
        </w:rPr>
        <w:br/>
      </w:r>
      <w:r>
        <w:rPr>
          <w:rFonts w:hint="eastAsia"/>
        </w:rPr>
        <w:t>　　第一节 光纤倒像器市场策略分析</w:t>
      </w:r>
      <w:r>
        <w:rPr>
          <w:rFonts w:hint="eastAsia"/>
        </w:rPr>
        <w:br/>
      </w:r>
      <w:r>
        <w:rPr>
          <w:rFonts w:hint="eastAsia"/>
        </w:rPr>
        <w:t>　　　　一、光纤倒像器市场定位与拓展策略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二、光纤倒像器市场细分与目标客户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光纤倒像器销售策略分析</w:t>
      </w:r>
      <w:r>
        <w:rPr>
          <w:rFonts w:hint="eastAsia"/>
        </w:rPr>
        <w:br/>
      </w:r>
      <w:r>
        <w:rPr>
          <w:rFonts w:hint="eastAsia"/>
        </w:rPr>
        <w:t>　　　　一、光纤倒像器销售渠道与网络建设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提高光纤倒像器企业竞争力建议</w:t>
      </w:r>
      <w:r>
        <w:rPr>
          <w:rFonts w:hint="eastAsia"/>
        </w:rPr>
        <w:br/>
      </w:r>
      <w:r>
        <w:rPr>
          <w:rFonts w:hint="eastAsia"/>
        </w:rPr>
        <w:t>　　　　一、光纤倒像器技术创新与管理优化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光纤倒像器品牌战略思考</w:t>
      </w:r>
      <w:r>
        <w:rPr>
          <w:rFonts w:hint="eastAsia"/>
        </w:rPr>
        <w:br/>
      </w:r>
      <w:r>
        <w:rPr>
          <w:rFonts w:hint="eastAsia"/>
        </w:rPr>
        <w:t>　　　　一、光纤倒像器品牌建设与维护</w:t>
      </w:r>
      <w:r>
        <w:rPr>
          <w:rFonts w:hint="eastAsia"/>
        </w:rPr>
        <w:br/>
      </w:r>
      <w:r>
        <w:rPr>
          <w:rFonts w:hint="eastAsia"/>
        </w:rPr>
        <w:t>　　　　二、光纤倒像器品牌影响力与市场竞争力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中国光纤倒像器行业风险与对策</w:t>
      </w:r>
      <w:r>
        <w:rPr>
          <w:rFonts w:hint="eastAsia"/>
        </w:rPr>
        <w:br/>
      </w:r>
      <w:r>
        <w:rPr>
          <w:rFonts w:hint="eastAsia"/>
        </w:rPr>
        <w:t>　　第一节 光纤倒像器行业SWOT分析</w:t>
      </w:r>
      <w:r>
        <w:rPr>
          <w:rFonts w:hint="eastAsia"/>
        </w:rPr>
        <w:br/>
      </w:r>
      <w:r>
        <w:rPr>
          <w:rFonts w:hint="eastAsia"/>
        </w:rPr>
        <w:t>　　　　一、光纤倒像器行业优势分析</w:t>
      </w:r>
      <w:r>
        <w:rPr>
          <w:rFonts w:hint="eastAsia"/>
        </w:rPr>
        <w:br/>
      </w:r>
      <w:r>
        <w:rPr>
          <w:rFonts w:hint="eastAsia"/>
        </w:rPr>
        <w:t>　　　　二、光纤倒像器行业劣势分析</w:t>
      </w:r>
      <w:r>
        <w:rPr>
          <w:rFonts w:hint="eastAsia"/>
        </w:rPr>
        <w:br/>
      </w:r>
      <w:r>
        <w:rPr>
          <w:rFonts w:hint="eastAsia"/>
        </w:rPr>
        <w:t>　　　　三、光纤倒像器市场机会探索</w:t>
      </w:r>
      <w:r>
        <w:rPr>
          <w:rFonts w:hint="eastAsia"/>
        </w:rPr>
        <w:br/>
      </w:r>
      <w:r>
        <w:rPr>
          <w:rFonts w:hint="eastAsia"/>
        </w:rPr>
        <w:t>　　　　四、光纤倒像器市场威胁评估</w:t>
      </w:r>
      <w:r>
        <w:rPr>
          <w:rFonts w:hint="eastAsia"/>
        </w:rPr>
        <w:br/>
      </w:r>
      <w:r>
        <w:rPr>
          <w:rFonts w:hint="eastAsia"/>
        </w:rPr>
        <w:t>　　第二节 光纤倒像器行业风险及对策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2025-2031年中国光纤倒像器行业前景与发展趋势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光纤倒像器行业发展环境分析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2025-2031年光纤倒像器行业发展趋势与方向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一、光纤倒像器行业发展方向预测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二、光纤倒像器发展趋势分析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2025-2031年光纤倒像器行业发展潜力与机遇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一、光纤倒像器市场发展潜力评估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二、光纤倒像器新兴市场与机遇探索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光纤倒像器行业研究结论与建议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中~智林~光纤倒像器行业发展建议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光纤倒像器行业历程</w:t>
      </w:r>
      <w:r>
        <w:rPr>
          <w:rFonts w:hint="eastAsia"/>
        </w:rPr>
        <w:br/>
      </w:r>
      <w:r>
        <w:rPr>
          <w:rFonts w:hint="eastAsia"/>
        </w:rPr>
        <w:t>　　图表 光纤倒像器行业生命周期</w:t>
      </w:r>
      <w:r>
        <w:rPr>
          <w:rFonts w:hint="eastAsia"/>
        </w:rPr>
        <w:br/>
      </w:r>
      <w:r>
        <w:rPr>
          <w:rFonts w:hint="eastAsia"/>
        </w:rPr>
        <w:t>　　图表 光纤倒像器行业产业链分析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2019-2024年中国光纤倒像器行业市场规模及增长情况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2019-2024年光纤倒像器行业市场容量分析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2019-2024年中国光纤倒像器行业产能统计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2019-2024年中国光纤倒像器行业产量及增长趋势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2019-2024年中国光纤倒像器市场需求量及增速统计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2024年中国光纤倒像器行业需求领域分布格局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2019-2024年中国光纤倒像器行业销售收入分析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2019-2024年中国光纤倒像器行业盈利情况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2019-2024年中国光纤倒像器行业利润总额统计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2019-2024年中国光纤倒像器进口数量分析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2019-2024年中国光纤倒像器进口金额分析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2019-2024年中国光纤倒像器出口数量分析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2019-2024年中国光纤倒像器出口金额分析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2024年中国光纤倒像器进口国家及地区分析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2024年中国光纤倒像器出口国家及地区分析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2019-2024年中国光纤倒像器行业企业数量情况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2019-2024年中国光纤倒像器行业企业平均规模情况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**地区光纤倒像器市场规模及增长情况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**地区光纤倒像器行业市场需求情况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**地区光纤倒像器市场规模及增长情况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**地区光纤倒像器行业市场需求情况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**地区光纤倒像器市场规模及增长情况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**地区光纤倒像器行业市场需求情况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**地区光纤倒像器市场规模及增长情况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**地区光纤倒像器行业市场需求情况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光纤倒像器重点企业（一）基本信息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光纤倒像器重点企业（一）经营情况分析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光纤倒像器重点企业（一）主要经济指标情况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光纤倒像器重点企业（一）盈利能力情况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光纤倒像器重点企业（一）偿债能力情况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光纤倒像器重点企业（一）运营能力情况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光纤倒像器重点企业（一）成长能力情况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光纤倒像器重点企业（二）基本信息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光纤倒像器重点企业（二）经营情况分析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光纤倒像器重点企业（二）主要经济指标情况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光纤倒像器重点企业（二）盈利能力情况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光纤倒像器重点企业（二）偿债能力情况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光纤倒像器重点企业（二）运营能力情况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光纤倒像器重点企业（二）成长能力情况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光纤倒像器重点企业（三）基本信息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光纤倒像器重点企业（三）经营情况分析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光纤倒像器重点企业（三）主要经济指标情况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光纤倒像器重点企业（三）盈利能力情况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光纤倒像器重点企业（三）偿债能力情况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光纤倒像器重点企业（三）运营能力情况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光纤倒像器重点企业（三）成长能力情况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2025-2031年中国光纤倒像器行业产能预测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2025-2031年中国光纤倒像器行业产量预测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2025-2031年中国光纤倒像器市场需求量预测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2025-2031年中国光纤倒像器行业供需平衡预测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2025-2031年中国光纤倒像器行业市场容量预测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2025-2031年中国光纤倒像器行业市场规模预测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2025-2031年中国光纤倒像器市场前景分析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2025-2031年中国光纤倒像器行业发展趋势预测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d78c1979242ed" w:history="1">
        <w:r>
          <w:rPr>
            <w:rStyle w:val="Hyperlink"/>
          </w:rPr>
          <w:t>2025-2031年中国光纤倒像器行业现状调研与市场前景分析报告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d78c1979242ed" w:history="1">
        <w:r>
          <w:rPr>
            <w:rStyle w:val="Hyperlink"/>
          </w:rPr>
          <w:t>https://www.20087.com/6/50/GuangXianDaoXiangQiHangYeFaZhanQianJing.html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热点：光纤放大器传感器、光纤倒像器在微光夜视技术中的应用、光纤转换器、光纤倒像器分辨率、光电信号转换器、光纤倒像器填充系数、光纤工作原理图解、光纤倒像器长点多是什么原因、光电转换器的原理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ab3f8f1bf44a7" w:history="1">
      <w:r>
        <w:rPr>
          <w:rStyle w:val="Hyperlink"/>
        </w:rPr>
        <w:t>2025-2031年中国光纤倒像器行业现状调研与市场前景分析报告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angXianDaoXiangQiHangYeFaZhanQianJing.html" TargetMode="External" Id="Rae4d78c19792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angXianDaoXiangQiHangYeFaZhanQianJing.html" TargetMode="External" Id="R98bab3f8f1bf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2025-08-02T04:12:51Z</dcterms:created>
  <dcterms:modified xsi:type="dcterms:W3CDTF">2025-08-02T05:12:51Z</dcterms:modified>
  <dc:subject>2025-2031年中国光纤倒像器行业现状调研与市场前景分析报告</dc:subject>
  <dc:title>2025-2031年中国光纤倒像器行业现状调研与市场前景分析报告</dc:title>
  <cp:keywords>2025-2031年中国光纤倒像器行业现状调研与市场前景分析报告</cp:keywords>
  <dc:description>2025-2031年中国光纤倒像器行业现状调研与市场前景分析报告</dc:description>
</cp:coreProperties>
</file>