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f5701a1984182" w:history="1">
              <w:r>
                <w:rPr>
                  <w:rStyle w:val="Hyperlink"/>
                </w:rPr>
                <w:t>2025-2031年全球与中国平行合成仪行业发展研究及前景趋势分析报告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f5701a1984182" w:history="1">
              <w:r>
                <w:rPr>
                  <w:rStyle w:val="Hyperlink"/>
                </w:rPr>
                <w:t>2025-2031年全球与中国平行合成仪行业发展研究及前景趋势分析报告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f5701a1984182" w:history="1">
                <w:r>
                  <w:rPr>
                    <w:rStyle w:val="Hyperlink"/>
                  </w:rPr>
                  <w:t>https://www.20087.com/6/80/PingXingHeChengYiDeXianZhuangYuFaZhanQianJing.html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合成仪是一种高效、精确的化学实验设备，广泛应用于药物合成、催化反应等领域。它通过高度自动化的方式同时运行多个实验单元，大大提高了合成和筛选的效率。目前，平行合成仪已经成为科研机构和制药企业的重要实验工具。</w:t>
      </w:r>
      <w:r>
        <w:rPr>
          <w:rFonts w:hint="eastAsia"/>
        </w:rPr>
        <w:br/>
      </w:r>
      <w:r>
        <w:rPr>
          <w:rFonts w:hint="eastAsia"/>
        </w:rPr>
        <w:t>　　未来，平行合成仪将在自动化、智能化方面取得更大的突破。随着人工智能和大数据技术的发展，平行合成仪有望实现更高级别的自动控制和数据分析功能，进一步提高实验效率和准确性。此外，随着新材料和新能源领域的发展，平行合成仪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f5701a1984182" w:history="1">
        <w:r>
          <w:rPr>
            <w:rStyle w:val="Hyperlink"/>
          </w:rPr>
          <w:t>2025-2031年全球与中国平行合成仪行业发展研究及前景趋势分析报告</w:t>
        </w:r>
      </w:hyperlink>
      <w:r>
        <w:rPr>
          <w:rFonts w:hint="eastAsia"/>
        </w:rPr>
        <w:t>》依托行业权威数据及长期市场监测信息，系统分析了平行合成仪行业的市场规模、供需关系、竞争格局及重点企业经营状况，并结合平行合成仪行业发展现状，科学预测了平行合成仪市场前景与技术发展方向。报告通过SWOT分析，揭示了平行合成仪行业机遇与潜在风险，为投资者提供了全面的现状分析与前景评估，助力挖掘投资价值并优化决策。同时，报告从投资、生产及营销等角度提出可行性建议，为平行合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平行合成仪市场概述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按照不同反应管数量，平行合成仪主要可以分为如下几个类别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全球不同反应管数量平行合成仪销售额增长趋势2020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</w:t>
      </w:r>
      <w:r>
        <w:rPr>
          <w:rFonts w:hint="eastAsia"/>
        </w:rPr>
        <w:br/>
      </w:r>
      <w:r>
        <w:rPr>
          <w:rFonts w:hint="eastAsia"/>
        </w:rPr>
        <w:t>　　　　1.2.3 12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从不同应用，平行合成仪主要包括如下几个方面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全球不同应用平行合成仪销售额增长趋势2020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晶体工程研究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平行合成仪行业背景、发展历史、现状及趋势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平行合成仪行业目前现状分析</w:t>
      </w:r>
      <w:r>
        <w:rPr>
          <w:rFonts w:hint="eastAsia"/>
        </w:rPr>
        <w:br/>
      </w:r>
      <w:r>
        <w:rPr>
          <w:rFonts w:hint="eastAsia"/>
        </w:rPr>
        <w:t>　　　　1.4.2 平行合成仪发展趋势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全球平行合成仪总体规模分析</w:t>
      </w:r>
      <w:r>
        <w:rPr>
          <w:rFonts w:hint="eastAsia"/>
        </w:rPr>
        <w:br/>
      </w:r>
      <w:r>
        <w:rPr>
          <w:rFonts w:hint="eastAsia"/>
        </w:rPr>
        <w:t>　　2.1 全球平行合成仪供需现状及预测（2020-2031）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全球平行合成仪产能、产量、产能利用率及发展趋势（2020-2031）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全球平行合成仪产量、需求量及发展趋势（2020-2031）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全球主要地区平行合成仪产量及发展趋势（2020-2031）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全球主要地区平行合成仪产量（2020-2025）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全球主要地区平行合成仪产量（2025-2031）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全球主要地区平行合成仪产量市场份额（2020-2031）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中国平行合成仪供需现状及预测（2020-2031）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中国平行合成仪产能、产量、产能利用率及发展趋势（2020-2031）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中国平行合成仪产量、市场需求量及发展趋势（2020-2031）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全球平行合成仪销量及销售额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全球市场平行合成仪销售额（2020-2031）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全球市场平行合成仪销量（2020-2031）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全球市场平行合成仪价格趋势（2020-2031）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全球市场主要厂商平行合成仪产能市场份额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全球市场主要厂商平行合成仪销量（2020-2025）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全球市场主要厂商平行合成仪销量（2020-2025）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全球市场主要厂商平行合成仪销售收入（2020-2025）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全球市场主要厂商平行合成仪销售价格（2020-2025）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2025年全球主要生产商平行合成仪收入排名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中国市场主要厂商平行合成仪销量（2020-2025）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中国市场主要厂商平行合成仪销量（2020-2025）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中国市场主要厂商平行合成仪销售收入（2020-2025）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2025年中国主要生产商平行合成仪收入排名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中国市场主要厂商平行合成仪销售价格（2020-2025）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全球主要厂商平行合成仪总部及产地分布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全球主要厂商成立时间及平行合成仪商业化日期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全球主要厂商平行合成仪产品类型及应用</w:t>
      </w:r>
      <w:r>
        <w:rPr>
          <w:rFonts w:hint="eastAsia"/>
        </w:rPr>
        <w:br/>
      </w:r>
      <w:r>
        <w:rPr>
          <w:rFonts w:hint="eastAsia"/>
        </w:rPr>
        <w:t>　　3.7 平行合成仪行业集中度、竞争程度分析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平行合成仪行业集中度分析：2025年全球Top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全球平行合成仪第一梯队、第二梯队和第三梯队生产商（品牌）及市场份额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全球平行合成仪主要地区分析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全球主要地区平行合成仪市场规模分析：2020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全球主要地区平行合成仪销售收入及市场份额（2020-2025年）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全球主要地区平行合成仪销售收入预测（2025-2031年）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全球主要地区平行合成仪销量分析：2020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全球主要地区平行合成仪销量及市场份额（2020-2025年）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全球主要地区平行合成仪销量及市场份额预测（2025-2031）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北美市场平行合成仪销量、收入及增长率（2020-2031）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欧洲市场平行合成仪销量、收入及增长率（2020-2031）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中国市场平行合成仪销量、收入及增长率（2020-2031）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日本市场平行合成仪销量、收入及增长率（2020-2031）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全球平行合成仪主要生产商分析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平行合成仪销量、收入、价格及毛利率（2020-2025）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不同反应管数量平行合成仪分析</w:t>
      </w:r>
      <w:r>
        <w:rPr>
          <w:rFonts w:hint="eastAsia"/>
        </w:rPr>
        <w:br/>
      </w:r>
      <w:r>
        <w:rPr>
          <w:rFonts w:hint="eastAsia"/>
        </w:rPr>
        <w:t>　　6.1 全球不同反应管数量平行合成仪销量（2020-2031）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全球不同反应管数量平行合成仪销量及市场份额（2020-2025）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全球不同反应管数量平行合成仪销量预测（2025-2031）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全球不同反应管数量平行合成仪收入（2020-2031）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全球不同反应管数量平行合成仪收入及市场份额（2020-2025）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全球不同反应管数量平行合成仪收入预测（2025-2031）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全球不同反应管数量平行合成仪价格走势（2020-2031）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不同应用平行合成仪分析</w:t>
      </w:r>
      <w:r>
        <w:rPr>
          <w:rFonts w:hint="eastAsia"/>
        </w:rPr>
        <w:br/>
      </w:r>
      <w:r>
        <w:rPr>
          <w:rFonts w:hint="eastAsia"/>
        </w:rPr>
        <w:t>　　7.1 全球不同应用平行合成仪销量（2020-2031）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全球不同应用平行合成仪销量及市场份额（2020-2025）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全球不同应用平行合成仪销量预测（2025-2031）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全球不同应用平行合成仪收入（2020-2031）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全球不同应用平行合成仪收入及市场份额（2020-2025）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全球不同应用平行合成仪收入预测（2025-2031）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全球不同应用平行合成仪价格走势（2020-2031）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平行合成仪产业链分析</w:t>
      </w:r>
      <w:r>
        <w:rPr>
          <w:rFonts w:hint="eastAsia"/>
        </w:rPr>
        <w:br/>
      </w:r>
      <w:r>
        <w:rPr>
          <w:rFonts w:hint="eastAsia"/>
        </w:rPr>
        <w:t>　　8.2 平行合成仪产业上游供应分析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平行合成仪下游典型客户</w:t>
      </w:r>
      <w:r>
        <w:rPr>
          <w:rFonts w:hint="eastAsia"/>
        </w:rPr>
        <w:br/>
      </w:r>
      <w:r>
        <w:rPr>
          <w:rFonts w:hint="eastAsia"/>
        </w:rPr>
        <w:t>　　8.4 平行合成仪销售渠道分析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平行合成仪行业发展机遇及主要驱动因素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平行合成仪行业发展面临的风险</w:t>
      </w:r>
      <w:r>
        <w:rPr>
          <w:rFonts w:hint="eastAsia"/>
        </w:rPr>
        <w:br/>
      </w:r>
      <w:r>
        <w:rPr>
          <w:rFonts w:hint="eastAsia"/>
        </w:rPr>
        <w:t>　　9.3 平行合成仪行业政策分析</w:t>
      </w:r>
      <w:r>
        <w:rPr>
          <w:rFonts w:hint="eastAsia"/>
        </w:rPr>
        <w:br/>
      </w:r>
      <w:r>
        <w:rPr>
          <w:rFonts w:hint="eastAsia"/>
        </w:rPr>
        <w:t>　　9.4 平行合成仪中国企业SWOT分析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全球不同反应管数量平行合成仪销售额增长（CAGR）趋势2020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平行合成仪行业目前发展现状</w:t>
      </w:r>
      <w:r>
        <w:rPr>
          <w:rFonts w:hint="eastAsia"/>
        </w:rPr>
        <w:br/>
      </w:r>
      <w:r>
        <w:rPr>
          <w:rFonts w:hint="eastAsia"/>
        </w:rPr>
        <w:t>　　表4 平行合成仪发展趋势</w:t>
      </w:r>
      <w:r>
        <w:rPr>
          <w:rFonts w:hint="eastAsia"/>
        </w:rPr>
        <w:br/>
      </w:r>
      <w:r>
        <w:rPr>
          <w:rFonts w:hint="eastAsia"/>
        </w:rPr>
        <w:t>　　表5 全球主要地区平行合成仪产量增速（CAGR）：2020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全球主要地区平行合成仪产量（2020-2025）&amp;（千台）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全球主要地区平行合成仪产量（2025-2031）&amp;（千台）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全球主要地区平行合成仪产量市场份额（2020-2025）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全球主要地区平行合成仪产量市场份额（2025-2031）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全球市场主要厂商平行合成仪产能（2024-2025）&amp;（千台）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全球市场主要厂商平行合成仪销量（2020-2025）&amp;（千台）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全球市场主要厂商平行合成仪销量市场份额（2020-2025）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全球市场主要厂商平行合成仪销售收入（2020-2025）&amp;（百万美元）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全球市场主要厂商平行合成仪销售收入市场份额（2020-2025）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全球市场主要厂商平行合成仪销售价格（2020-2025）&amp;（美元/台）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2025年全球主要生产商平行合成仪收入排名（百万美元）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中国市场主要厂商平行合成仪销量（2020-2025）&amp;（千台）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中国市场主要厂商平行合成仪销量市场份额（2020-2025）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中国市场主要厂商平行合成仪销售收入（2020-2025）&amp;（百万美元）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中国市场主要厂商平行合成仪销售收入市场份额（2020-2025）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2025年中国主要生产商平行合成仪收入排名（百万美元）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中国市场主要厂商平行合成仪销售价格（2020-2025）&amp;（美元/台）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全球主要厂商平行合成仪总部及产地分布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全球主要厂商成立时间及平行合成仪商业化日期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全球主要厂商平行合成仪产品类型及应用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2025年全球平行合成仪主要厂商市场地位（第一梯队、第二梯队和第三梯队）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全球平行合成仪市场投资、并购等现状分析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全球主要地区平行合成仪销售收入增速：（2020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全球主要地区平行合成仪销售收入（2020-2025）&amp;（百万美元）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全球主要地区平行合成仪销售收入市场份额（2020-2025）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全球主要地区平行合成仪收入（2025-2031）&amp;（百万美元）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全球主要地区平行合成仪收入市场份额（2025-2031）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全球主要地区平行合成仪销量（千台）：2020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全球主要地区平行合成仪销量（2020-2025）&amp;（千台）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全球主要地区平行合成仪销量市场份额（2020-2025）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全球主要地区平行合成仪销量（2025-2031）&amp;（千台）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全球主要地区平行合成仪销量份额（2025-2031）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平行合成仪生产基地、销售区域、竞争对手及市场地位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平行合成仪产品规格、参数及市场应用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平行合成仪销量（千台）、收入（百万美元）、价格（美元/台）及毛利率（2020-2025）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全球不同反应管数量平行合成仪销量（2020-2025）&amp;（千台）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表114 全球不同反应管数量平行合成仪销量市场份额（2020-2025）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全球不同反应管数量平行合成仪销量预测（2025-2031）&amp;（千台）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表116 全球不同反应管数量平行合成仪销量市场份额预测（2025-2031）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全球不同产品类型平行合成仪收入（2020-2025）&amp;（百万美元）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全球不同产品类型平行合成仪收入市场份额（2020-2025）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全球不同产品类型平行合成仪收入预测（2025-2031）&amp;（百万美元）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全球不同类型平行合成仪收入市场份额预测（2025-2031）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全球不同应用平行合成仪销量（2020-2025年）&amp;（千台）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全球不同应用平行合成仪销量市场份额（2020-2025）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全球不同应用平行合成仪销量预测（2025-2031）&amp;（千台）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全球不同应用平行合成仪销量市场份额预测（2025-2031）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全球不同应用平行合成仪收入（2020-2025年）&amp;（百万美元）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全球不同应用平行合成仪收入市场份额（2020-2025）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全球不同应用平行合成仪收入预测（2025-2031）&amp;（百万美元）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全球不同应用平行合成仪收入市场份额预测（2025-2031）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平行合成仪上游原料供应商及联系方式列表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平行合成仪典型客户列表</w:t>
      </w:r>
      <w:r>
        <w:rPr>
          <w:rFonts w:hint="eastAsia"/>
        </w:rPr>
        <w:br/>
      </w:r>
      <w:r>
        <w:rPr>
          <w:rFonts w:hint="eastAsia"/>
        </w:rPr>
        <w:t>　　表131 平行合成仪主要销售模式及销售渠道</w:t>
      </w:r>
      <w:r>
        <w:rPr>
          <w:rFonts w:hint="eastAsia"/>
        </w:rPr>
        <w:br/>
      </w:r>
      <w:r>
        <w:rPr>
          <w:rFonts w:hint="eastAsia"/>
        </w:rPr>
        <w:t>　　表132 平行合成仪行业发展机遇及主要驱动因素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平行合成仪行业发展面临的风险</w:t>
      </w:r>
      <w:r>
        <w:rPr>
          <w:rFonts w:hint="eastAsia"/>
        </w:rPr>
        <w:br/>
      </w:r>
      <w:r>
        <w:rPr>
          <w:rFonts w:hint="eastAsia"/>
        </w:rPr>
        <w:t>　　表134 平行合成仪行业政策分析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平行合成仪产品图片</w:t>
      </w:r>
      <w:r>
        <w:rPr>
          <w:rFonts w:hint="eastAsia"/>
        </w:rPr>
        <w:br/>
      </w:r>
      <w:r>
        <w:rPr>
          <w:rFonts w:hint="eastAsia"/>
        </w:rPr>
        <w:t>　　图2 全球不同反应管数量平行合成仪销售额2020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全球不同反应管数量平行合成仪市场份额2024 VS 2025</w:t>
      </w:r>
      <w:r>
        <w:rPr>
          <w:rFonts w:hint="eastAsia"/>
        </w:rPr>
        <w:br/>
      </w:r>
      <w:r>
        <w:rPr>
          <w:rFonts w:hint="eastAsia"/>
        </w:rPr>
        <w:t>　　图4 6产品图片</w:t>
      </w:r>
      <w:r>
        <w:rPr>
          <w:rFonts w:hint="eastAsia"/>
        </w:rPr>
        <w:br/>
      </w:r>
      <w:r>
        <w:rPr>
          <w:rFonts w:hint="eastAsia"/>
        </w:rPr>
        <w:t>　　图5 12产品图片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全球不同应用平行合成仪销售额2020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全球不同应用平行合成仪市场份额2024 VS 2025</w:t>
      </w:r>
      <w:r>
        <w:rPr>
          <w:rFonts w:hint="eastAsia"/>
        </w:rPr>
        <w:br/>
      </w:r>
      <w:r>
        <w:rPr>
          <w:rFonts w:hint="eastAsia"/>
        </w:rPr>
        <w:t>　　图9 有机合成</w:t>
      </w:r>
      <w:r>
        <w:rPr>
          <w:rFonts w:hint="eastAsia"/>
        </w:rPr>
        <w:br/>
      </w:r>
      <w:r>
        <w:rPr>
          <w:rFonts w:hint="eastAsia"/>
        </w:rPr>
        <w:t>　　图10 晶体工程研究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全球平行合成仪产能、产量、产能利用率及发展趋势（2020-2031）&amp;（千台）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全球平行合成仪产量、需求量及发展趋势（2020-2031）&amp;（千台）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全球主要地区平行合成仪产量市场份额（2020-2031）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中国平行合成仪产能、产量、产能利用率及发展趋势（2020-2031）&amp;（千台）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中国平行合成仪产量、市场需求量及发展趋势（2020-2031）&amp;（千台）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全球平行合成仪市场销售额及增长率：（2020-2031）&amp;（百万美元）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全球市场平行合成仪市场规模：2020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全球市场平行合成仪销量及增长率（2020-2031）&amp;（千台）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全球市场平行合成仪价格趋势（2020-2031）&amp;（千台）&amp;（美元/台）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2025年全球市场主要厂商平行合成仪销量市场份额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2025年全球市场主要厂商平行合成仪收入市场份额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2025年中国市场主要厂商平行合成仪销量市场份额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2025年中国市场主要厂商平行合成仪收入市场份额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2025年全球前五大生产商平行合成仪市场份额</w:t>
      </w:r>
      <w:r>
        <w:rPr>
          <w:rFonts w:hint="eastAsia"/>
        </w:rPr>
        <w:br/>
      </w:r>
      <w:r>
        <w:rPr>
          <w:rFonts w:hint="eastAsia"/>
        </w:rPr>
        <w:t>　　图26 2025年全球平行合成仪第一梯队、第二梯队和第三梯队生产商（品牌）及市场份额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全球主要地区平行合成仪销售收入（2020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全球主要地区平行合成仪销售收入市场份额（2024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北美市场平行合成仪销量及增长率（2020-2031）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北美市场平行合成仪收入及增长率（2020-2031）&amp;（百万美元）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欧洲市场平行合成仪销量及增长率（2020-2031）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欧洲市场平行合成仪收入及增长率（2020-2031）&amp;（百万美元）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中国市场平行合成仪销量及增长率（2020-2031）&amp;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中国市场平行合成仪收入及增长率（2020-2031）&amp;（百万美元）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日本市场平行合成仪销量及增长率（2020-2031）&amp;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日本市场平行合成仪收入及增长率（2020-2031）&amp;（百万美元）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全球不同反应管数量平行合成仪价格走势（2020-2031）&amp;（美元/台）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全球不同应用平行合成仪价格走势（2020-2031）&amp;（美元/台）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平行合成仪产业链</w:t>
      </w:r>
      <w:r>
        <w:rPr>
          <w:rFonts w:hint="eastAsia"/>
        </w:rPr>
        <w:br/>
      </w:r>
      <w:r>
        <w:rPr>
          <w:rFonts w:hint="eastAsia"/>
        </w:rPr>
        <w:t>　　图40 平行合成仪中国企业SWOT分析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f5701a1984182" w:history="1">
        <w:r>
          <w:rPr>
            <w:rStyle w:val="Hyperlink"/>
          </w:rPr>
          <w:t>2025-2031年全球与中国平行合成仪行业发展研究及前景趋势分析报告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f5701a1984182" w:history="1">
        <w:r>
          <w:rPr>
            <w:rStyle w:val="Hyperlink"/>
          </w:rPr>
          <w:t>https://www.20087.com/6/80/PingXingHeChengYiDeXianZhuangYuFaZhanQianJing.html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热点：旋转混匀仪、平行合成仪如何使用、合成与组合的区别、平行合成仪 石油化工行业、平行结晶仪、平行合成仪采购招标、手机平行仪、平行合成仪厂家、两个反向平行力的合成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878d88bb54d01" w:history="1">
      <w:r>
        <w:rPr>
          <w:rStyle w:val="Hyperlink"/>
        </w:rPr>
        <w:t>2025-2031年全球与中国平行合成仪行业发展研究及前景趋势分析报告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ingXingHeChengYiDeXianZhuangYuFaZhanQianJing.html" TargetMode="External" Id="R825f5701a198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ingXingHeChengYiDeXianZhuangYuFaZhanQianJing.html" TargetMode="External" Id="Rde1878d88bb5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2025-05-05T03:12:00Z</dcterms:created>
  <dcterms:modified xsi:type="dcterms:W3CDTF">2025-05-05T04:12:00Z</dcterms:modified>
  <dc:subject>2025-2031年全球与中国平行合成仪行业发展研究及前景趋势分析报告</dc:subject>
  <dc:title>2025-2031年全球与中国平行合成仪行业发展研究及前景趋势分析报告</dc:title>
  <cp:keywords>2025-2031年全球与中国平行合成仪行业发展研究及前景趋势分析报告</cp:keywords>
  <dc:description>2025-2031年全球与中国平行合成仪行业发展研究及前景趋势分析报告</dc:description>
</cp:coreProperties>
</file>