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6218af904251" w:history="1">
              <w:r>
                <w:rPr>
                  <w:rStyle w:val="Hyperlink"/>
                </w:rPr>
                <w:t>2025-2031年全球与中国战术降噪耳机市场现状分析及发展前景报告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6218af904251" w:history="1">
              <w:r>
                <w:rPr>
                  <w:rStyle w:val="Hyperlink"/>
                </w:rPr>
                <w:t>2025-2031年全球与中国战术降噪耳机市场现状分析及发展前景报告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76218af904251" w:history="1">
                <w:r>
                  <w:rPr>
                    <w:rStyle w:val="Hyperlink"/>
                  </w:rPr>
                  <w:t>https://www.20087.com/6/00/ZhanShuJiangZaoErJiShiChangXianZhuangHeQianJing.html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战术降噪耳机是一种专为军事、执法和户外探险等领域设计的听力保护装备，近年来市场需求持续增长。目前，战术降噪耳机不仅能够有效降低周围环境噪声，还能够在需要时允许重要声音通过，保证使用者的沟通和警觉性。随着电子技术和材料科学的进步，战术降噪耳机的性能不断提升，体积更小、重量更轻、佩戴更舒适，同时还具备防水、防尘等特性。</w:t>
      </w:r>
      <w:r>
        <w:rPr>
          <w:rFonts w:hint="eastAsia"/>
        </w:rPr>
        <w:br/>
      </w:r>
      <w:r>
        <w:rPr>
          <w:rFonts w:hint="eastAsia"/>
        </w:rPr>
        <w:t>　　未来，战术降噪耳机的发展将更加注重智能化和多功能性。随着人工智能技术的应用，战术降噪耳机将集成更多智能功能，如语音识别、环境感知等，提高使用者在复杂环境下的适应能力。同时，随着无线通信技术的进步，战术降噪耳机将更好地实现与其他设备的互联，如与移动设备或无人机的协同工作，提高信息获取和传递的效率。此外，随着个性化需求的增加，战术降噪耳机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6218af904251" w:history="1">
        <w:r>
          <w:rPr>
            <w:rStyle w:val="Hyperlink"/>
          </w:rPr>
          <w:t>2025-2031年全球与中国战术降噪耳机市场现状分析及发展前景报告</w:t>
        </w:r>
      </w:hyperlink>
      <w:r>
        <w:rPr>
          <w:rFonts w:hint="eastAsia"/>
        </w:rPr>
        <w:t>》系统分析了战术降噪耳机行业的市场需求、市场规模及价格动态，全面梳理了战术降噪耳机产业链结构，并对战术降噪耳机细分市场进行了深入探究。报告基于详实数据，科学预测了战术降噪耳机市场前景与发展趋势，重点剖析了品牌竞争格局、市场集中度及重点企业的市场地位。通过SWOT分析，报告识别了行业面临的机遇与风险，并提出了针对性发展策略与建议，为战术降噪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战术降噪耳机市场概述</w:t>
      </w:r>
      <w:r>
        <w:rPr>
          <w:rFonts w:hint="eastAsia"/>
        </w:rPr>
        <w:br/>
      </w:r>
      <w:r>
        <w:rPr>
          <w:rFonts w:hint="eastAsia"/>
        </w:rPr>
        <w:t>　　1.1 战术降噪耳机行业概述及统计范围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按照不同产品类型，战术降噪耳机主要可以分为如下几个类别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不同产品类型战术降噪耳机规模增长趋势2020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IP67</w:t>
      </w:r>
      <w:r>
        <w:rPr>
          <w:rFonts w:hint="eastAsia"/>
        </w:rPr>
        <w:br/>
      </w:r>
      <w:r>
        <w:rPr>
          <w:rFonts w:hint="eastAsia"/>
        </w:rPr>
        <w:t>　　　　1.2.3 IP68</w:t>
      </w:r>
      <w:r>
        <w:rPr>
          <w:rFonts w:hint="eastAsia"/>
        </w:rPr>
        <w:br/>
      </w:r>
      <w:r>
        <w:rPr>
          <w:rFonts w:hint="eastAsia"/>
        </w:rPr>
        <w:t>　　　　1.2.4 IPX5</w:t>
      </w:r>
      <w:r>
        <w:rPr>
          <w:rFonts w:hint="eastAsia"/>
        </w:rPr>
        <w:br/>
      </w:r>
      <w:r>
        <w:rPr>
          <w:rFonts w:hint="eastAsia"/>
        </w:rPr>
        <w:t>　　　　1.2.5 IPX7</w:t>
      </w:r>
      <w:r>
        <w:rPr>
          <w:rFonts w:hint="eastAsia"/>
        </w:rPr>
        <w:br/>
      </w:r>
      <w:r>
        <w:rPr>
          <w:rFonts w:hint="eastAsia"/>
        </w:rPr>
        <w:t>　　1.3 从不同应用，战术降噪耳机主要包括如下几个方面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不同应用战术降噪耳机规模增长趋势2020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战术降噪耳机行业发展总体概况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战术降噪耳机行业发展主要特点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战术降噪耳机行业发展影响因素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全球战术降噪耳机供需现状及预测（2020-2031）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全球战术降噪耳机产能、产量、产能利用率及发展趋势（2020-2031）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全球战术降噪耳机产量、需求量及发展趋势（2020-2031）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全球主要地区战术降噪耳机产量及发展趋势（2020-2031）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中国战术降噪耳机供需现状及预测（2020-2031）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中国战术降噪耳机产能、产量、产能利用率及发展趋势（2020-2031）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中国战术降噪耳机产量、市场需求量及发展趋势（2020-2031）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中国战术降噪耳机产能和产量占全球的比重（2020-2031）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全球战术降噪耳机销量及收入（2020-2031）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全球市场战术降噪耳机收入（2020-2031）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全球市场战术降噪耳机销量（2020-2031）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全球市场战术降噪耳机价格趋势（2020-2031）</w:t>
      </w:r>
      <w:r>
        <w:rPr>
          <w:rFonts w:hint="eastAsia"/>
        </w:rPr>
        <w:br/>
      </w:r>
      <w:r>
        <w:rPr>
          <w:rFonts w:hint="eastAsia"/>
        </w:rPr>
        <w:t>　　2.4 中国战术降噪耳机销量及收入（2020-2031）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中国市场战术降噪耳机收入（2020-2031）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中国市场战术降噪耳机销量（2020-2031）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中国市场战术降噪耳机销量和收入占全球的比重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全球战术降噪耳机主要地区分析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全球主要地区战术降噪耳机市场规模分析：2020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全球主要地区战术降噪耳机销售收入及市场份额（2020-2025年）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全球主要地区战术降噪耳机销售收入预测（2025-2031）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全球主要地区战术降噪耳机销量分析：2020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全球主要地区战术降噪耳机销量及市场份额（2020-2025年）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全球主要地区战术降噪耳机销量及市场份额预测（2025-2031）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北美（美国和加拿大）战术降噪耳机销量（2020-2031）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北美（美国和加拿大）战术降噪耳机收入（2020-2031）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欧洲（德国、英国、法国和意大利等国家）战术降噪耳机销量（2020-2031）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欧洲（德国、英国、法国和意大利等国家）战术降噪耳机收入（2020-2031）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亚太（中国、日本、韩国、中国台湾、印度和东南亚等）战术降噪耳机销量（2020-2031）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亚太（中国、日本、韩国、中国台湾、印度和东南亚等）战术降噪耳机收入（2020-2031）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拉美地区（墨西哥、巴西等国家）战术降噪耳机销量（2020-2031）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拉美地区（墨西哥、巴西等国家）战术降噪耳机收入（2020-2031）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中东及非洲（土耳其、沙特等国家）战术降噪耳机销量（2020-2031）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中东及非洲（土耳其、沙特等国家）战术降噪耳机收入（2020-2031）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全球市场主要厂商战术降噪耳机产能市场份额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全球市场主要厂商战术降噪耳机销量（2020-2025）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全球市场主要厂商战术降噪耳机销售收入（2020-2025）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全球市场主要厂商战术降噪耳机销售价格（2020-2025）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2025年全球主要生产商战术降噪耳机收入排名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中国市场主要厂商战术降噪耳机销量（2020-2025）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中国市场主要厂商战术降噪耳机销售收入（2020-2025）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中国市场主要厂商战术降噪耳机销售价格（2020-2025）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2025年中国主要生产商战术降噪耳机收入排名</w:t>
      </w:r>
      <w:r>
        <w:rPr>
          <w:rFonts w:hint="eastAsia"/>
        </w:rPr>
        <w:br/>
      </w:r>
      <w:r>
        <w:rPr>
          <w:rFonts w:hint="eastAsia"/>
        </w:rPr>
        <w:t>　　4.3 全球主要厂商战术降噪耳机总部及产地分布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全球主要厂商战术降噪耳机商业化日期</w:t>
      </w:r>
      <w:r>
        <w:rPr>
          <w:rFonts w:hint="eastAsia"/>
        </w:rPr>
        <w:br/>
      </w:r>
      <w:r>
        <w:rPr>
          <w:rFonts w:hint="eastAsia"/>
        </w:rPr>
        <w:t>　　4.5 全球主要厂商战术降噪耳机产品类型及应用</w:t>
      </w:r>
      <w:r>
        <w:rPr>
          <w:rFonts w:hint="eastAsia"/>
        </w:rPr>
        <w:br/>
      </w:r>
      <w:r>
        <w:rPr>
          <w:rFonts w:hint="eastAsia"/>
        </w:rPr>
        <w:t>　　4.6 战术降噪耳机行业集中度、竞争程度分析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战术降噪耳机行业集中度分析：全球头部厂商份额（Top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全球战术降噪耳机第一梯队、第二梯队和第三梯队生产商（品牌）及市场份额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不同产品类型战术降噪耳机分析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全球市场不同产品类型战术降噪耳机销量（2020-2031）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全球市场不同产品类型战术降噪耳机销量及市场份额（2020-2025）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全球市场不同产品类型战术降噪耳机销量预测（2025-2031）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全球市场不同产品类型战术降噪耳机收入（2020-2031）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全球市场不同产品类型战术降噪耳机收入及市场份额（2020-2025）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全球市场不同产品类型战术降噪耳机收入预测（2025-2031）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全球市场不同产品类型战术降噪耳机价格走势（2020-2031）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中国市场不同产品类型战术降噪耳机销量（2020-2031）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中国市场不同产品类型战术降噪耳机销量及市场份额（2020-2025）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中国市场不同产品类型战术降噪耳机销量预测（2025-2031）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中国市场不同产品类型战术降噪耳机收入（2020-2031）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中国市场不同产品类型战术降噪耳机收入及市场份额（2020-2025）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中国市场不同产品类型战术降噪耳机收入预测（2025-2031）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不同应用战术降噪耳机分析</w:t>
      </w:r>
      <w:r>
        <w:rPr>
          <w:rFonts w:hint="eastAsia"/>
        </w:rPr>
        <w:br/>
      </w:r>
      <w:r>
        <w:rPr>
          <w:rFonts w:hint="eastAsia"/>
        </w:rPr>
        <w:t>　　6.1 全球市场不同应用战术降噪耳机销量（2020-2031）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全球市场不同应用战术降噪耳机销量及市场份额（2020-2025）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全球市场不同应用战术降噪耳机销量预测（2025-2031）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全球市场不同应用战术降噪耳机收入（2020-2031）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全球市场不同应用战术降噪耳机收入及市场份额（2020-2025）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全球市场不同应用战术降噪耳机收入预测（2025-2031）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全球市场不同应用战术降噪耳机价格走势（2020-2031）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中国市场不同应用战术降噪耳机销量（2020-2031）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中国市场不同应用战术降噪耳机销量及市场份额（2020-2025）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中国市场不同应用战术降噪耳机销量预测（2025-2031）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中国市场不同应用战术降噪耳机收入（2020-2031）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中国市场不同应用战术降噪耳机收入及市场份额（2020-2025）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中国市场不同应用战术降噪耳机收入预测（2025-2031）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战术降噪耳机行业发展趋势</w:t>
      </w:r>
      <w:r>
        <w:rPr>
          <w:rFonts w:hint="eastAsia"/>
        </w:rPr>
        <w:br/>
      </w:r>
      <w:r>
        <w:rPr>
          <w:rFonts w:hint="eastAsia"/>
        </w:rPr>
        <w:t>　　7.2 战术降噪耳机行业主要驱动因素</w:t>
      </w:r>
      <w:r>
        <w:rPr>
          <w:rFonts w:hint="eastAsia"/>
        </w:rPr>
        <w:br/>
      </w:r>
      <w:r>
        <w:rPr>
          <w:rFonts w:hint="eastAsia"/>
        </w:rPr>
        <w:t>　　7.3 战术降噪耳机中国企业SWOT分析</w:t>
      </w:r>
      <w:r>
        <w:rPr>
          <w:rFonts w:hint="eastAsia"/>
        </w:rPr>
        <w:br/>
      </w:r>
      <w:r>
        <w:rPr>
          <w:rFonts w:hint="eastAsia"/>
        </w:rPr>
        <w:t>　　7.4 中国战术降噪耳机行业政策环境分析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战术降噪耳机行业产业链简介</w:t>
      </w:r>
      <w:r>
        <w:rPr>
          <w:rFonts w:hint="eastAsia"/>
        </w:rPr>
        <w:br/>
      </w:r>
      <w:r>
        <w:rPr>
          <w:rFonts w:hint="eastAsia"/>
        </w:rPr>
        <w:t>　　　　8.1.1 战术降噪耳机行业供应链分析</w:t>
      </w:r>
      <w:r>
        <w:rPr>
          <w:rFonts w:hint="eastAsia"/>
        </w:rPr>
        <w:br/>
      </w:r>
      <w:r>
        <w:rPr>
          <w:rFonts w:hint="eastAsia"/>
        </w:rPr>
        <w:t>　　　　8.1.2 战术降噪耳机主要原料及供应情况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战术降噪耳机行业主要下游客户</w:t>
      </w:r>
      <w:r>
        <w:rPr>
          <w:rFonts w:hint="eastAsia"/>
        </w:rPr>
        <w:br/>
      </w:r>
      <w:r>
        <w:rPr>
          <w:rFonts w:hint="eastAsia"/>
        </w:rPr>
        <w:t>　　8.2 战术降噪耳机行业采购模式</w:t>
      </w:r>
      <w:r>
        <w:rPr>
          <w:rFonts w:hint="eastAsia"/>
        </w:rPr>
        <w:br/>
      </w:r>
      <w:r>
        <w:rPr>
          <w:rFonts w:hint="eastAsia"/>
        </w:rPr>
        <w:t>　　8.3 战术降噪耳机行业生产模式</w:t>
      </w:r>
      <w:r>
        <w:rPr>
          <w:rFonts w:hint="eastAsia"/>
        </w:rPr>
        <w:br/>
      </w:r>
      <w:r>
        <w:rPr>
          <w:rFonts w:hint="eastAsia"/>
        </w:rPr>
        <w:t>　　8.4 战术降噪耳机行业销售模式及销售渠道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全球市场主要战术降噪耳机厂商简介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战术降噪耳机销量、收入、价格及毛利率（2020-2025）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战术降噪耳机销量、收入、价格及毛利率（2020-2025）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战术降噪耳机销量、收入、价格及毛利率（2020-2025）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战术降噪耳机销量、收入、价格及毛利率（2020-2025）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战术降噪耳机销量、收入、价格及毛利率（2020-2025）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战术降噪耳机销量、收入、价格及毛利率（2020-2025）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战术降噪耳机销量、收入、价格及毛利率（2020-2025）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战术降噪耳机销量、收入、价格及毛利率（2020-2025）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战术降噪耳机销量、收入、价格及毛利率（2020-2025）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战术降噪耳机销量、收入、价格及毛利率（2020-2025）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中国市场战术降噪耳机产量、销量、进出口分析及未来趋势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中国市场战术降噪耳机产量、销量、进出口分析及未来趋势（2020-2031）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中国市场战术降噪耳机进出口贸易趋势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中国市场战术降噪耳机主要进口来源</w:t>
      </w:r>
      <w:r>
        <w:rPr>
          <w:rFonts w:hint="eastAsia"/>
        </w:rPr>
        <w:br/>
      </w:r>
      <w:r>
        <w:rPr>
          <w:rFonts w:hint="eastAsia"/>
        </w:rPr>
        <w:t>　　10.4 中国市场战术降噪耳机主要出口目的地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中国市场战术降噪耳机主要地区分布</w:t>
      </w:r>
      <w:r>
        <w:rPr>
          <w:rFonts w:hint="eastAsia"/>
        </w:rPr>
        <w:br/>
      </w:r>
      <w:r>
        <w:rPr>
          <w:rFonts w:hint="eastAsia"/>
        </w:rPr>
        <w:t>　　11.1 中国战术降噪耳机生产地区分布</w:t>
      </w:r>
      <w:r>
        <w:rPr>
          <w:rFonts w:hint="eastAsia"/>
        </w:rPr>
        <w:br/>
      </w:r>
      <w:r>
        <w:rPr>
          <w:rFonts w:hint="eastAsia"/>
        </w:rPr>
        <w:t>　　11.2 中国战术降噪耳机消费地区分布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全球不同产品类型战术降噪耳机增长趋势2020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不同应用战术降噪耳机增长趋势2020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战术降噪耳机行业发展主要特点</w:t>
      </w:r>
      <w:r>
        <w:rPr>
          <w:rFonts w:hint="eastAsia"/>
        </w:rPr>
        <w:br/>
      </w:r>
      <w:r>
        <w:rPr>
          <w:rFonts w:hint="eastAsia"/>
        </w:rPr>
        <w:t>　　表4 战术降噪耳机行业发展有利因素分析</w:t>
      </w:r>
      <w:r>
        <w:rPr>
          <w:rFonts w:hint="eastAsia"/>
        </w:rPr>
        <w:br/>
      </w:r>
      <w:r>
        <w:rPr>
          <w:rFonts w:hint="eastAsia"/>
        </w:rPr>
        <w:t>　　表5 战术降噪耳机行业发展不利因素分析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进入战术降噪耳机行业壁垒</w:t>
      </w:r>
      <w:r>
        <w:rPr>
          <w:rFonts w:hint="eastAsia"/>
        </w:rPr>
        <w:br/>
      </w:r>
      <w:r>
        <w:rPr>
          <w:rFonts w:hint="eastAsia"/>
        </w:rPr>
        <w:t>　　表7 全球主要地区战术降噪耳机产量（千个）：2020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全球主要地区战术降噪耳机产量（2020-2025）&amp;（千个）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全球主要地区战术降噪耳机产量市场份额（2020-2025）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全球主要地区战术降噪耳机产量（2025-2031）&amp;（千个）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全球主要地区战术降噪耳机销售收入（百万美元）：2020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全球主要地区战术降噪耳机销售收入（2020-2025）&amp;（百万美元）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全球主要地区战术降噪耳机销售收入市场份额（2020-2025）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全球主要地区战术降噪耳机收入（2025-2031）&amp;（百万美元）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全球主要地区战术降噪耳机收入市场份额（2025-2031）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全球主要地区战术降噪耳机销量（千个）：2020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全球主要地区战术降噪耳机销量（2020-2025）&amp;（千个）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全球主要地区战术降噪耳机销量市场份额（2020-2025）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全球主要地区战术降噪耳机销量（2025-2031）&amp;（千个）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全球主要地区战术降噪耳机销量份额（2025-2031）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北美战术降噪耳机基本情况分析</w:t>
      </w:r>
      <w:r>
        <w:rPr>
          <w:rFonts w:hint="eastAsia"/>
        </w:rPr>
        <w:br/>
      </w:r>
      <w:r>
        <w:rPr>
          <w:rFonts w:hint="eastAsia"/>
        </w:rPr>
        <w:t>　　表22 欧洲战术降噪耳机基本情况分析</w:t>
      </w:r>
      <w:r>
        <w:rPr>
          <w:rFonts w:hint="eastAsia"/>
        </w:rPr>
        <w:br/>
      </w:r>
      <w:r>
        <w:rPr>
          <w:rFonts w:hint="eastAsia"/>
        </w:rPr>
        <w:t>　　表23 亚太地区战术降噪耳机基本情况分析</w:t>
      </w:r>
      <w:r>
        <w:rPr>
          <w:rFonts w:hint="eastAsia"/>
        </w:rPr>
        <w:br/>
      </w:r>
      <w:r>
        <w:rPr>
          <w:rFonts w:hint="eastAsia"/>
        </w:rPr>
        <w:t>　　表24 拉美地区战术降噪耳机基本情况分析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中东及非洲战术降噪耳机基本情况分析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全球市场主要厂商战术降噪耳机产能（2024-2025）&amp;（千个）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全球市场主要厂商战术降噪耳机销量（2020-2025）&amp;（千个）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全球市场主要厂商战术降噪耳机销量市场份额（2020-2025）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全球市场主要厂商战术降噪耳机销售收入（2020-2025）&amp;（百万美元）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全球市场主要厂商战术降噪耳机销售收入市场份额（2020-2025）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全球市场主要厂商战术降噪耳机销售价格（2020-2025）&amp;（美元/个）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2025年全球主要生产商战术降噪耳机收入排名（百万美元）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中国市场主要厂商战术降噪耳机销量（2020-2025）&amp;（千个）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中国市场主要厂商战术降噪耳机销量市场份额（2020-2025）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中国市场主要厂商战术降噪耳机销售收入（2020-2025）&amp;（百万美元）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中国市场主要厂商战术降噪耳机销售收入市场份额（2020-2025）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中国市场主要厂商战术降噪耳机销售价格（2020-2025）&amp;（美元/个）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2025年中国主要生产商战术降噪耳机收入排名（百万美元）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全球主要厂商战术降噪耳机总部及产地分布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全球主要厂商战术降噪耳机商业化日期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全球主要厂商战术降噪耳机产品类型及应用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2025年全球战术降噪耳机主要厂商市场地位（第一梯队、第二梯队和第三梯队）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全球不同产品类型战术降噪耳机销量（2020-2025年）&amp;（千个）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全球不同产品类型战术降噪耳机销量市场份额（2020-2025）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全球不同产品类型战术降噪耳机销量预测（2025-2031）&amp;（千个）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全球市场不同产品类型战术降噪耳机销量市场份额预测（2025-2031）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全球不同产品类型战术降噪耳机收入（2020-2025年）&amp;（百万美元）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全球不同产品类型战术降噪耳机收入市场份额（2020-2025）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全球不同产品类型战术降噪耳机收入预测（2025-2031）&amp;（百万美元）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全球不同产品类型战术降噪耳机收入市场份额预测（2025-2031）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中国不同产品类型战术降噪耳机销量（2020-2025年）&amp;（千个）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中国不同产品类型战术降噪耳机销量市场份额（2020-2025）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中国不同产品类型战术降噪耳机销量预测（2025-2031）&amp;（千个）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中国不同产品类型战术降噪耳机销量市场份额预测（2025-2031）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中国不同产品类型战术降噪耳机收入（2020-2025年）&amp;（百万美元）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中国不同产品类型战术降噪耳机收入市场份额（2020-2025）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中国不同产品类型战术降噪耳机收入预测（2025-2031）&amp;（百万美元）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中国不同产品类型战术降噪耳机收入市场份额预测（2025-2031）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全球不同应用战术降噪耳机销量（2020-2025年）&amp;（千个）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全球不同应用战术降噪耳机销量市场份额（2020-2025）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全球不同应用战术降噪耳机销量预测（2025-2031）&amp;（千个）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全球市场不同应用战术降噪耳机销量市场份额预测（2025-2031）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全球不同应用战术降噪耳机收入（2020-2025年）&amp;（百万美元）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全球不同应用战术降噪耳机收入市场份额（2020-2025）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全球不同应用战术降噪耳机收入预测（2025-2031）&amp;（百万美元）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全球不同应用战术降噪耳机收入市场份额预测（2025-2031）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中国不同应用战术降噪耳机销量（2020-2025年）&amp;（千个）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中国不同应用战术降噪耳机销量市场份额（2020-2025）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中国不同应用战术降噪耳机销量预测（2025-2031）&amp;（千个）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中国不同应用战术降噪耳机销量市场份额预测（2025-2031）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中国不同应用战术降噪耳机收入（2020-2025年）&amp;（百万美元）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中国不同应用战术降噪耳机收入市场份额（2020-2025）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中国不同应用战术降噪耳机收入预测（2025-2031）&amp;（百万美元）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中国不同应用战术降噪耳机收入市场份额预测（2025-2031）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战术降噪耳机行业技术发展趋势</w:t>
      </w:r>
      <w:r>
        <w:rPr>
          <w:rFonts w:hint="eastAsia"/>
        </w:rPr>
        <w:br/>
      </w:r>
      <w:r>
        <w:rPr>
          <w:rFonts w:hint="eastAsia"/>
        </w:rPr>
        <w:t>　　表76 战术降噪耳机行业主要驱动因素</w:t>
      </w:r>
      <w:r>
        <w:rPr>
          <w:rFonts w:hint="eastAsia"/>
        </w:rPr>
        <w:br/>
      </w:r>
      <w:r>
        <w:rPr>
          <w:rFonts w:hint="eastAsia"/>
        </w:rPr>
        <w:t>　　表77 战术降噪耳机行业供应链分析</w:t>
      </w:r>
      <w:r>
        <w:rPr>
          <w:rFonts w:hint="eastAsia"/>
        </w:rPr>
        <w:br/>
      </w:r>
      <w:r>
        <w:rPr>
          <w:rFonts w:hint="eastAsia"/>
        </w:rPr>
        <w:t>　　表78 战术降噪耳机上游原料供应商</w:t>
      </w:r>
      <w:r>
        <w:rPr>
          <w:rFonts w:hint="eastAsia"/>
        </w:rPr>
        <w:br/>
      </w:r>
      <w:r>
        <w:rPr>
          <w:rFonts w:hint="eastAsia"/>
        </w:rPr>
        <w:t>　　表79 战术降噪耳机行业主要下游客户</w:t>
      </w:r>
      <w:r>
        <w:rPr>
          <w:rFonts w:hint="eastAsia"/>
        </w:rPr>
        <w:br/>
      </w:r>
      <w:r>
        <w:rPr>
          <w:rFonts w:hint="eastAsia"/>
        </w:rPr>
        <w:t>　　表80 战术降噪耳机行业典型经销商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战术降噪耳机销量（千个）、收入（百万美元）、价格（美元/个）及毛利率（2020-2025）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战术降噪耳机销量（千个）、收入（百万美元）、价格（美元/个）及毛利率（2020-2025）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战术降噪耳机销量（千个）、收入（百万美元）、价格（美元/个）及毛利率（2020-2025）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战术降噪耳机销量（千个）、收入（百万美元）、价格（美元/个）及毛利率（2020-2025）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战术降噪耳机销量（千个）、收入（百万美元）、价格（美元/个）及毛利率（2020-2025）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战术降噪耳机销量（千个）、收入（百万美元）、价格（美元/个）及毛利率（2020-2025）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战术降噪耳机销量（千个）、收入（百万美元）、价格（美元/个）及毛利率（2020-2025）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战术降噪耳机销量（千个）、收入（百万美元）、价格（美元/个）及毛利率（2020-2025）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战术降噪耳机销量（千个）、收入（百万美元）、价格（美元/个）及毛利率（2020-2025）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战术降噪耳机生产基地、销售区域、竞争对手及市场地位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战术降噪耳机产品规格、参数及市场应用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战术降噪耳机销量（千个）、收入（百万美元）、价格（美元/个）及毛利率（2020-2025）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中国市场战术降噪耳机产量、销量、进出口（2020-2025年）&amp;（千个）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表132 中国市场战术降噪耳机产量、销量、进出口预测（2025-2031）&amp;（千个）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表133 中国市场战术降噪耳机进出口贸易趋势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中国市场战术降噪耳机主要进口来源</w:t>
      </w:r>
      <w:r>
        <w:rPr>
          <w:rFonts w:hint="eastAsia"/>
        </w:rPr>
        <w:br/>
      </w:r>
      <w:r>
        <w:rPr>
          <w:rFonts w:hint="eastAsia"/>
        </w:rPr>
        <w:t>　　表135 中国市场战术降噪耳机主要出口目的地</w:t>
      </w:r>
      <w:r>
        <w:rPr>
          <w:rFonts w:hint="eastAsia"/>
        </w:rPr>
        <w:br/>
      </w:r>
      <w:r>
        <w:rPr>
          <w:rFonts w:hint="eastAsia"/>
        </w:rPr>
        <w:t>　　表136 中国战术降噪耳机生产地区分布</w:t>
      </w:r>
      <w:r>
        <w:rPr>
          <w:rFonts w:hint="eastAsia"/>
        </w:rPr>
        <w:br/>
      </w:r>
      <w:r>
        <w:rPr>
          <w:rFonts w:hint="eastAsia"/>
        </w:rPr>
        <w:t>　　表137 中国战术降噪耳机消费地区分布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战术降噪耳机产品图片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全球不同产品类型战术降噪耳机规模2020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全球不同产品类型战术降噪耳机市场份额2024 VS 2025</w:t>
      </w:r>
      <w:r>
        <w:rPr>
          <w:rFonts w:hint="eastAsia"/>
        </w:rPr>
        <w:br/>
      </w:r>
      <w:r>
        <w:rPr>
          <w:rFonts w:hint="eastAsia"/>
        </w:rPr>
        <w:t>　　图4 IP67产品图片</w:t>
      </w:r>
      <w:r>
        <w:rPr>
          <w:rFonts w:hint="eastAsia"/>
        </w:rPr>
        <w:br/>
      </w:r>
      <w:r>
        <w:rPr>
          <w:rFonts w:hint="eastAsia"/>
        </w:rPr>
        <w:t>　　图5 IP68产品图片</w:t>
      </w:r>
      <w:r>
        <w:rPr>
          <w:rFonts w:hint="eastAsia"/>
        </w:rPr>
        <w:br/>
      </w:r>
      <w:r>
        <w:rPr>
          <w:rFonts w:hint="eastAsia"/>
        </w:rPr>
        <w:t>　　图6 IPX5产品图片</w:t>
      </w:r>
      <w:r>
        <w:rPr>
          <w:rFonts w:hint="eastAsia"/>
        </w:rPr>
        <w:br/>
      </w:r>
      <w:r>
        <w:rPr>
          <w:rFonts w:hint="eastAsia"/>
        </w:rPr>
        <w:t>　　图7 IPX7产品图片</w:t>
      </w:r>
      <w:r>
        <w:rPr>
          <w:rFonts w:hint="eastAsia"/>
        </w:rPr>
        <w:br/>
      </w:r>
      <w:r>
        <w:rPr>
          <w:rFonts w:hint="eastAsia"/>
        </w:rPr>
        <w:t>　　图8 全球不同应用战术降噪耳机规模2020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全球不同应用战术降噪耳机市场份额2024 VS 2025</w:t>
      </w:r>
      <w:r>
        <w:rPr>
          <w:rFonts w:hint="eastAsia"/>
        </w:rPr>
        <w:br/>
      </w:r>
      <w:r>
        <w:rPr>
          <w:rFonts w:hint="eastAsia"/>
        </w:rPr>
        <w:t>　　图10 军用</w:t>
      </w:r>
      <w:r>
        <w:rPr>
          <w:rFonts w:hint="eastAsia"/>
        </w:rPr>
        <w:br/>
      </w:r>
      <w:r>
        <w:rPr>
          <w:rFonts w:hint="eastAsia"/>
        </w:rPr>
        <w:t>　　图11 民用</w:t>
      </w:r>
      <w:r>
        <w:rPr>
          <w:rFonts w:hint="eastAsia"/>
        </w:rPr>
        <w:br/>
      </w:r>
      <w:r>
        <w:rPr>
          <w:rFonts w:hint="eastAsia"/>
        </w:rPr>
        <w:t>　　图12 全球战术降噪耳机产能、产量、产能利用率及发展趋势（2020-2031）&amp;（千个）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全球战术降噪耳机产量、需求量及发展趋势（2020-2031）&amp;（千个）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全球主要地区战术降噪耳机产量规模：2020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图15 全球主要地区战术降噪耳机产量市场份额（2020-2031）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中国战术降噪耳机产能、产量、产能利用率及发展趋势（2020-2031）&amp;（千个）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中国战术降噪耳机产量、市场需求量及发展趋势（2020-2031）&amp;（千个）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中国战术降噪耳机总产能占全球比重（2020-2031）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中国战术降噪耳机总产量占全球比重（2020-2031）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全球战术降噪耳机市场收入及增长率：（2020-2031）&amp;（百万美元）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全球市场战术降噪耳机市场规模：2020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全球市场战术降噪耳机销量及增长率（2020-2031）&amp;（千个）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全球市场战术降噪耳机价格趋势（2020-2031）&amp;（美元/个）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图24 中国战术降噪耳机市场收入及增长率：（2020-2031）&amp;（百万美元）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中国市场战术降噪耳机市场规模：2020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中国市场战术降噪耳机销量及增长率（2020-2031）&amp;（千个）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中国市场战术降噪耳机销量占全球比重（2020-2031）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中国战术降噪耳机收入占全球比重（2020-2031）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全球主要地区战术降噪耳机销售收入规模：2020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全球主要地区战术降噪耳机销售收入市场份额（2020-2025）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全球主要地区战术降噪耳机销售收入市场份额（2024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全球主要地区战术降噪耳机收入市场份额（2025-2031）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北美（美国和加拿大）战术降噪耳机销量（2020-2031）&amp;（千个）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北美（美国和加拿大）战术降噪耳机销量份额（2020-2031）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北美（美国和加拿大）战术降噪耳机收入（2020-2031）&amp;（百万美元）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北美（美国和加拿大）战术降噪耳机收入份额（2020-2031）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欧洲（德国、英国、法国和意大利等国家）战术降噪耳机销量（2020-2031）&amp;（千个）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欧洲（德国、英国、法国和意大利等国家）战术降噪耳机销量份额（2020-2031）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欧洲（德国、英国、法国和意大利等国家）战术降噪耳机收入（2020-2031）&amp;（百万美元）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欧洲（德国、英国、法国和意大利等国家）战术降噪耳机收入份额（2020-2031）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亚太（中国、日本、韩国、中国台湾、印度和东南亚等）战术降噪耳机销量（2020-2031）&amp;（千个）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亚太（中国、日本、韩国、中国台湾、印度和东南亚等）战术降噪耳机销量份额（2020-2031）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亚太（中国、日本、韩国、中国台湾、印度和东南亚等）战术降噪耳机收入（2020-2031）&amp;（百万美元）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亚太（中国、日本、韩国、中国台湾、印度和东南亚等）战术降噪耳机收入份额（2020-2031）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拉美地区（墨西哥、巴西等国家）战术降噪耳机销量（2020-2031）&amp;（千个）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拉美地区（墨西哥、巴西等国家）战术降噪耳机销量份额（2020-2031）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拉美地区（墨西哥、巴西等国家）战术降噪耳机收入（2020-2031）&amp;（百万美元）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拉美地区（墨西哥、巴西等国家）战术降噪耳机收入份额（2020-2031）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中东及非洲（土耳其、沙特等国家）战术降噪耳机销量（2020-2031）&amp;（千个）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中东及非洲（土耳其、沙特等国家）战术降噪耳机销量份额（2020-2031）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中东及非洲（土耳其、沙特等国家）战术降噪耳机收入（2020-2031）&amp;（百万美元）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中东及非洲（土耳其、沙特等国家）战术降噪耳机收入份额（2020-2031）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2025年全球市场主要厂商战术降噪耳机销量市场份额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2025年全球市场主要厂商战术降噪耳机收入市场份额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2025年中国市场主要厂商战术降噪耳机销量市场份额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2025年中国市场主要厂商战术降噪耳机收入市场份额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2025年全球前五大生产商战术降噪耳机市场份额</w:t>
      </w:r>
      <w:r>
        <w:rPr>
          <w:rFonts w:hint="eastAsia"/>
        </w:rPr>
        <w:br/>
      </w:r>
      <w:r>
        <w:rPr>
          <w:rFonts w:hint="eastAsia"/>
        </w:rPr>
        <w:t>　　图58 全球战术降噪耳机第一梯队、第二梯队和第三梯队生产商（品牌）及市场份额（2025）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全球不同产品类型战术降噪耳机价格走势（2020-2031）&amp;（美元/个）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全球不同应用战术降噪耳机价格走势（2020-2031）&amp;（美元/个）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战术降噪耳机中国企业SWOT分析</w:t>
      </w:r>
      <w:r>
        <w:rPr>
          <w:rFonts w:hint="eastAsia"/>
        </w:rPr>
        <w:br/>
      </w:r>
      <w:r>
        <w:rPr>
          <w:rFonts w:hint="eastAsia"/>
        </w:rPr>
        <w:t>　　图62 战术降噪耳机产业链</w:t>
      </w:r>
      <w:r>
        <w:rPr>
          <w:rFonts w:hint="eastAsia"/>
        </w:rPr>
        <w:br/>
      </w:r>
      <w:r>
        <w:rPr>
          <w:rFonts w:hint="eastAsia"/>
        </w:rPr>
        <w:t>　　图63 战术降噪耳机行业采购模式分析</w:t>
      </w:r>
      <w:r>
        <w:rPr>
          <w:rFonts w:hint="eastAsia"/>
        </w:rPr>
        <w:br/>
      </w:r>
      <w:r>
        <w:rPr>
          <w:rFonts w:hint="eastAsia"/>
        </w:rPr>
        <w:t>　　图64 战术降噪耳机行业生产模式分析</w:t>
      </w:r>
      <w:r>
        <w:rPr>
          <w:rFonts w:hint="eastAsia"/>
        </w:rPr>
        <w:br/>
      </w:r>
      <w:r>
        <w:rPr>
          <w:rFonts w:hint="eastAsia"/>
        </w:rPr>
        <w:t>　　图65 战术降噪耳机行业销售模式分析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6218af904251" w:history="1">
        <w:r>
          <w:rPr>
            <w:rStyle w:val="Hyperlink"/>
          </w:rPr>
          <w:t>2025-2031年全球与中国战术降噪耳机市场现状分析及发展前景报告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76218af904251" w:history="1">
        <w:r>
          <w:rPr>
            <w:rStyle w:val="Hyperlink"/>
          </w:rPr>
          <w:t>https://www.20087.com/6/00/ZhanShuJiangZaoErJiShiChangXianZhuangHeQianJing.html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热点：军用耳机、战术降噪耳机 原理、解放军特种降噪耳机、战术降噪耳机推荐、主动降噪耳机损害大脑、战术降噪耳机支架臂改装、宿舍睡觉太吵了买什么隔音好、战术降噪耳机配fast头盔、拾音降噪耳机作用大吗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96f600a2348c0" w:history="1">
      <w:r>
        <w:rPr>
          <w:rStyle w:val="Hyperlink"/>
        </w:rPr>
        <w:t>2025-2031年全球与中国战术降噪耳机市场现状分析及发展前景报告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anShuJiangZaoErJiShiChangXianZhuangHeQianJing.html" TargetMode="External" Id="Rac576218af90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anShuJiangZaoErJiShiChangXianZhuangHeQianJing.html" TargetMode="External" Id="R0ce96f600a23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2025-05-20T06:10:00Z</dcterms:created>
  <dcterms:modified xsi:type="dcterms:W3CDTF">2025-05-20T07:10:00Z</dcterms:modified>
  <dc:subject>2025-2031年全球与中国战术降噪耳机市场现状分析及发展前景报告</dc:subject>
  <dc:title>2025-2031年全球与中国战术降噪耳机市场现状分析及发展前景报告</dc:title>
  <cp:keywords>2025-2031年全球与中国战术降噪耳机市场现状分析及发展前景报告</cp:keywords>
  <dc:description>2025-2031年全球与中国战术降噪耳机市场现状分析及发展前景报告</dc:description>
</cp:coreProperties>
</file>