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8206acef7417b" w:history="1">
              <w:r>
                <w:rPr>
                  <w:rStyle w:val="Hyperlink"/>
                </w:rPr>
                <w:t>中国自动光学检测装置行业发展深度调研与未来趋势分析（2023-2029年）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8206acef7417b" w:history="1">
              <w:r>
                <w:rPr>
                  <w:rStyle w:val="Hyperlink"/>
                </w:rPr>
                <w:t>中国自动光学检测装置行业发展深度调研与未来趋势分析（2023-2029年）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a8206acef7417b" w:history="1">
                <w:r>
                  <w:rPr>
                    <w:rStyle w:val="Hyperlink"/>
                  </w:rPr>
                  <w:t>https://www.20087.com/6/80/ZiDongGuangXueJianCeZhuangZhiFaZhanQuShiFenXi.html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装置是一种用于检测和测量物体表面缺陷、尺寸等参数的设备，在电子制造、汽车零部件制造等多个领域有着广泛的应用。近年来，随着制造业自动化水平的提高，对自动光学检测装置的需求量持续增长。随着光学技术的进步，新型自动光学检测装置不仅提高了检测精度和速度，还能够实现在线检测，提高了生产效率。此外，随着人工智能技术的应用，自动光学检测装置能够实现智能识别和分类，提高了检测的准确性。</w:t>
      </w:r>
      <w:r>
        <w:rPr>
          <w:rFonts w:hint="eastAsia"/>
        </w:rPr>
        <w:br/>
      </w:r>
      <w:r>
        <w:rPr>
          <w:rFonts w:hint="eastAsia"/>
        </w:rPr>
        <w:t>　　预计未来自动光学检测装置市场将持续增长。一方面，随着制造业自动化和智能化水平的提高，对高质量自动光学检测装置的需求将持续增加。另一方面，随着人工智能技术的进步，自动光学检测装置将更加智能化，能够实现远程监控和数据分析，提高设备的运行效率。此外，随着物联网技术的应用，自动光学检测装置将更加便捷地接入智能管理系统，实现数据共享和智能管理。不过，如何提高产品的性价比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8206acef7417b" w:history="1">
        <w:r>
          <w:rPr>
            <w:rStyle w:val="Hyperlink"/>
          </w:rPr>
          <w:t>中国自动光学检测装置行业发展深度调研与未来趋势分析（2023-2029年）</w:t>
        </w:r>
      </w:hyperlink>
      <w:r>
        <w:rPr>
          <w:rFonts w:hint="eastAsia"/>
        </w:rPr>
        <w:t>》依托权威数据资源与长期市场监测，系统分析了自动光学检测装置行业的市场规模、市场需求及产业链结构，深入探讨了自动光学检测装置价格变动与细分市场特征。报告科学预测了自动光学检测装置市场前景及未来发展趋势，重点剖析了行业集中度、竞争格局及重点企业的市场地位，并通过SWOT分析揭示了自动光学检测装置行业机遇与潜在风险。报告为投资者及业内企业提供了全面的市场洞察与决策参考，助力把握自动光学检测装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自动光学检测装置行业界定</w:t>
      </w:r>
      <w:r>
        <w:rPr>
          <w:rFonts w:hint="eastAsia"/>
        </w:rPr>
        <w:br/>
      </w:r>
      <w:r>
        <w:rPr>
          <w:rFonts w:hint="eastAsia"/>
        </w:rPr>
        <w:t>　　第一节 自动光学检测装置行业定义</w:t>
      </w:r>
      <w:r>
        <w:rPr>
          <w:rFonts w:hint="eastAsia"/>
        </w:rPr>
        <w:br/>
      </w:r>
      <w:r>
        <w:rPr>
          <w:rFonts w:hint="eastAsia"/>
        </w:rPr>
        <w:t>　　第二节 自动光学检测装置行业特点分析</w:t>
      </w:r>
      <w:r>
        <w:rPr>
          <w:rFonts w:hint="eastAsia"/>
        </w:rPr>
        <w:br/>
      </w:r>
      <w:r>
        <w:rPr>
          <w:rFonts w:hint="eastAsia"/>
        </w:rPr>
        <w:t>　　第三节 自动光学检测装置产业链分析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2023年世界自动光学检测装置行业市场运行形势分析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2023年全球自动光学检测装置行业发展概况</w:t>
      </w:r>
      <w:r>
        <w:rPr>
          <w:rFonts w:hint="eastAsia"/>
        </w:rPr>
        <w:br/>
      </w:r>
      <w:r>
        <w:rPr>
          <w:rFonts w:hint="eastAsia"/>
        </w:rPr>
        <w:t>　　第二节 世界自动光学检测装置行业发展走势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二、全球自动光学检测装置行业市场分布情况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三、全球自动光学检测装置行业发展趋势分析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全球自动光学检测装置行业重点国家和区域分析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中国自动光学检测装置行业发展环境分析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2023年自动光学检测装置行业技术发展现状及趋势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当前我国自动光学检测装置技术发展现状</w:t>
      </w:r>
      <w:r>
        <w:rPr>
          <w:rFonts w:hint="eastAsia"/>
        </w:rPr>
        <w:br/>
      </w:r>
      <w:r>
        <w:rPr>
          <w:rFonts w:hint="eastAsia"/>
        </w:rPr>
        <w:t>　　第二节 中外自动光学检测装置技术差距及产生差距的主要原因分析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提高我国自动光学检测装置技术的对策</w:t>
      </w:r>
      <w:r>
        <w:rPr>
          <w:rFonts w:hint="eastAsia"/>
        </w:rPr>
        <w:br/>
      </w:r>
      <w:r>
        <w:rPr>
          <w:rFonts w:hint="eastAsia"/>
        </w:rPr>
        <w:t>　　第四节 我国自动光学检测装置研发、设计发展趋势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中国自动光学检测装置发展现状调研</w:t>
      </w:r>
      <w:r>
        <w:rPr>
          <w:rFonts w:hint="eastAsia"/>
        </w:rPr>
        <w:br/>
      </w:r>
      <w:r>
        <w:rPr>
          <w:rFonts w:hint="eastAsia"/>
        </w:rPr>
        <w:t>　　第一节 中国自动光学检测装置市场现状分析</w:t>
      </w:r>
      <w:r>
        <w:rPr>
          <w:rFonts w:hint="eastAsia"/>
        </w:rPr>
        <w:br/>
      </w:r>
      <w:r>
        <w:rPr>
          <w:rFonts w:hint="eastAsia"/>
        </w:rPr>
        <w:t>　　第二节 中国自动光学检测装置行业产量情况分析及预测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一、自动光学检测装置总体产能规模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三、2018-2023年中国自动光学检测装置产量统计</w:t>
      </w:r>
      <w:r>
        <w:rPr>
          <w:rFonts w:hint="eastAsia"/>
        </w:rPr>
        <w:br/>
      </w:r>
      <w:r>
        <w:rPr>
          <w:rFonts w:hint="eastAsia"/>
        </w:rPr>
        <w:t>　　　　二、自动光学检测装置生产区域分布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三、2023-2029年中国自动光学检测装置产量预测分析</w:t>
      </w:r>
      <w:r>
        <w:rPr>
          <w:rFonts w:hint="eastAsia"/>
        </w:rPr>
        <w:br/>
      </w:r>
      <w:r>
        <w:rPr>
          <w:rFonts w:hint="eastAsia"/>
        </w:rPr>
        <w:t>　　第三节 中国自动光学检测装置市场需求分析及预测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一、中国自动光学检测装置市场需求特点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二、2018-2023年中国自动光学检测装置市场需求量统计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三、2023-2029年中国自动光学检测装置市场需求量预测分析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中国自动光学检测装置行业进出口情况分析预测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2018-2023年中国自动光学检测装置行业进出口情况分析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一、2018-2023年中国自动光学检测装置行业进口分析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二、2018-2023年中国自动光学检测装置行业出口分析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2023-2029年中国自动光学检测装置行业进出口情况预测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一、2023-2029年中国自动光学检测装置行业进口预测分析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二、2023-2029年中国自动光学检测装置行业出口预测分析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影响自动光学检测装置行业进出口变化的主要原因分析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2018-2023年中国自动光学检测装置行业重点地区调研分析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一、中国自动光学检测装置行业重点区域市场结构调研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二、**地区自动光学检测装置市场调研分析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三、**地区自动光学检测装置市场调研分析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四、**地区自动光学检测装置市场调研分析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五、**地区自动光学检测装置市场调研分析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六、**地区自动光学检测装置市场调研分析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自动光学检测装置行业竞争格局分析</w:t>
      </w:r>
      <w:r>
        <w:rPr>
          <w:rFonts w:hint="eastAsia"/>
        </w:rPr>
        <w:br/>
      </w:r>
      <w:r>
        <w:rPr>
          <w:rFonts w:hint="eastAsia"/>
        </w:rPr>
        <w:t>　　第一节 自动光学检测装置行业集中度分析</w:t>
      </w:r>
      <w:r>
        <w:rPr>
          <w:rFonts w:hint="eastAsia"/>
        </w:rPr>
        <w:br/>
      </w:r>
      <w:r>
        <w:rPr>
          <w:rFonts w:hint="eastAsia"/>
        </w:rPr>
        <w:t>　　　　一、自动光学检测装置市场集中度分析</w:t>
      </w:r>
      <w:r>
        <w:rPr>
          <w:rFonts w:hint="eastAsia"/>
        </w:rPr>
        <w:br/>
      </w:r>
      <w:r>
        <w:rPr>
          <w:rFonts w:hint="eastAsia"/>
        </w:rPr>
        <w:t>　　　　二、自动光学检测装置企业集中度分析</w:t>
      </w:r>
      <w:r>
        <w:rPr>
          <w:rFonts w:hint="eastAsia"/>
        </w:rPr>
        <w:br/>
      </w:r>
      <w:r>
        <w:rPr>
          <w:rFonts w:hint="eastAsia"/>
        </w:rPr>
        <w:t>　　　　三、自动光学检测装置区域集中度分析</w:t>
      </w:r>
      <w:r>
        <w:rPr>
          <w:rFonts w:hint="eastAsia"/>
        </w:rPr>
        <w:br/>
      </w:r>
      <w:r>
        <w:rPr>
          <w:rFonts w:hint="eastAsia"/>
        </w:rPr>
        <w:t>　　第二节 自动光学检测装置行业主要企业竞争力分析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自动光学检测装置行业竞争格局分析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一、2023年自动光学检测装置行业竞争分析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二、2023年中外自动光学检测装置产品竞争分析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三、2018-2023年我国自动光学检测装置市场竞争分析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四、2023-2029年国内主要自动光学检测装置企业动向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自动光学检测装置行业细分产品市场调研分析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自动光学检测装置行业上、下游市场分析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自动光学检测装置行业上游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自动光学检测装置行业下游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自动光学检测装置行业重点企业发展调研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自动光学检测装置重点企业（一）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自动光学检测装置重点企业（二）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自动光学检测装置重点企业（三）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自动光学检测装置重点企业（四）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自动光学检测装置重点企业（五）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自动光学检测装置重点企业（六）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自动光学检测装置企业管理策略建议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提高自动光学检测装置企业竞争力的策略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一、提高中国自动光学检测装置企业核心竞争力的对策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二、自动光学检测装置企业提升竞争力的主要方向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三、影响自动光学检测装置企业核心竞争力的因素及提升途径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四、提高自动光学检测装置企业竞争力的策略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对我国自动光学检测装置品牌的战略思考</w:t>
      </w:r>
      <w:r>
        <w:rPr>
          <w:rFonts w:hint="eastAsia"/>
        </w:rPr>
        <w:br/>
      </w:r>
      <w:r>
        <w:rPr>
          <w:rFonts w:hint="eastAsia"/>
        </w:rPr>
        <w:t>　　　　一、自动光学检测装置实施品牌战略的意义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二、自动光学检测装置企业品牌的现状分析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三、我国自动光学检测装置企业的品牌战略</w:t>
      </w:r>
      <w:r>
        <w:rPr>
          <w:rFonts w:hint="eastAsia"/>
        </w:rPr>
        <w:br/>
      </w:r>
      <w:r>
        <w:rPr>
          <w:rFonts w:hint="eastAsia"/>
        </w:rPr>
        <w:t>　　　　四、自动光学检测装置品牌战略管理的策略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2023-2029年中国自动光学检测装置行业投资前景与风险预测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2023-2029年中国自动光学检测装置行业投资前景分析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2023-2029年中国自动光学检测装置行业投资特性分析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一、2023-2029年中国自动光学检测装置行业进入壁垒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二、2023-2029年中国自动光学检测装置行业盈利模式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三、2023-2029年中国自动光学检测装置行业盈利因素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2023-2029年中国自动光学检测装置行业投资机会分析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一、2023-2029年中国自动光学检测装置细分市场投资机会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二、2023-2029年中国自动光学检测装置行业区域市场投资潜力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2023-2029年中国自动光学检测装置行业投资风险分析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一、2023-2029年中国自动光学检测装置行业市场竞争风险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二、2023-2029年中国自动光学检测装置行业技术风险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三、2023-2029年中国自动光学检测装置行业政策风险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四、2023-2029年中国自动光学检测装置行业进入退出风险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自动光学检测装置行业研究结论</w:t>
      </w:r>
      <w:r>
        <w:rPr>
          <w:rFonts w:hint="eastAsia"/>
        </w:rPr>
        <w:br/>
      </w:r>
      <w:r>
        <w:rPr>
          <w:rFonts w:hint="eastAsia"/>
        </w:rPr>
        <w:t>　　第二节 自动光学检测装置行业投资价值评估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中⋅智林－自动光学检测装置行业投资建议</w:t>
      </w:r>
      <w:r>
        <w:rPr>
          <w:rFonts w:hint="eastAsia"/>
        </w:rPr>
        <w:br/>
      </w:r>
      <w:r>
        <w:rPr>
          <w:rFonts w:hint="eastAsia"/>
        </w:rPr>
        <w:t>　　　　一、自动光学检测装置行业投资策略建议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二、自动光学检测装置行业投资方向建议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三、自动光学检测装置行业投资方式建议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自动光学检测装置行业历程</w:t>
      </w:r>
      <w:r>
        <w:rPr>
          <w:rFonts w:hint="eastAsia"/>
        </w:rPr>
        <w:br/>
      </w:r>
      <w:r>
        <w:rPr>
          <w:rFonts w:hint="eastAsia"/>
        </w:rPr>
        <w:t>　　图表 自动光学检测装置行业生命周期</w:t>
      </w:r>
      <w:r>
        <w:rPr>
          <w:rFonts w:hint="eastAsia"/>
        </w:rPr>
        <w:br/>
      </w:r>
      <w:r>
        <w:rPr>
          <w:rFonts w:hint="eastAsia"/>
        </w:rPr>
        <w:t>　　图表 自动光学检测装置行业产业链分析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2018-2023年自动光学检测装置行业市场容量分析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2018-2023年中国自动光学检测装置行业产能统计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2023年中国自动光学检测装置行业需求领域分布格局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2018-2023年中国自动光学检测装置进口数量分析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2018-2023年中国自动光学检测装置进口金额分析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2018-2023年中国自动光学检测装置出口数量分析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2018-2023年中国自动光学检测装置出口金额分析</w:t>
      </w:r>
      <w:r>
        <w:rPr>
          <w:rFonts w:hint="eastAsia"/>
        </w:rPr>
        <w:br/>
      </w:r>
      <w:r>
        <w:rPr>
          <w:rFonts w:hint="eastAsia"/>
        </w:rPr>
        <w:t>　　图表 2023年中国自动光学检测装置进口国家及地区分析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2023年中国自动光学检测装置出口国家及地区分析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2018-2023年中国自动光学检测装置行业企业平均规模情况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**地区自动光学检测装置市场规模及增长情况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自动光学检测装置重点企业（一）基本信息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自动光学检测装置重点企业（一）经营情况分析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自动光学检测装置重点企业（二）经营情况分析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自动光学检测装置重点企业（三）经营情况分析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自动光学检测装置重点企业（三）盈利能力情况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2023-2029年中国自动光学检测装置行业产能预测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2023-2029年中国自动光学检测装置行业产量预测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2023-2029年中国自动光学检测装置市场需求量预测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2023-2029年中国自动光学检测装置行业供需平衡预测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2023-2029年中国自动光学检测装置行业市场容量预测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2023-2029年中国自动光学检测装置行业市场规模预测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2023-2029年中国自动光学检测装置市场前景分析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2023-2029年中国自动光学检测装置行业发展趋势预测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8206acef7417b" w:history="1">
        <w:r>
          <w:rPr>
            <w:rStyle w:val="Hyperlink"/>
          </w:rPr>
          <w:t>中国自动光学检测装置行业发展深度调研与未来趋势分析（2023-2029年）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a8206acef7417b" w:history="1">
        <w:r>
          <w:rPr>
            <w:rStyle w:val="Hyperlink"/>
          </w:rPr>
          <w:t>https://www.20087.com/6/80/ZiDongGuangXueJianCeZhuangZhiFaZhanQuShiFenXi.html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热点：光学经纬仪组成部分、自动光学检测装置原理、光学类监视和测量装置、自动光学检测设备、光学经纬仪的竖盘装置包括、自动光学检测工作原理、自动光学检测的基本原理、光学自动检测能检测什么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ea39dded04676" w:history="1">
      <w:r>
        <w:rPr>
          <w:rStyle w:val="Hyperlink"/>
        </w:rPr>
        <w:t>中国自动光学检测装置行业发展深度调研与未来趋势分析（2023-2029年）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ZiDongGuangXueJianCeZhuangZhiFaZhanQuShiFenXi.html" TargetMode="External" Id="R88a8206acef7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ZiDongGuangXueJianCeZhuangZhiFaZhanQuShiFenXi.html" TargetMode="External" Id="R4fcea39dded0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2023-02-12T03:03:00Z</dcterms:created>
  <dcterms:modified xsi:type="dcterms:W3CDTF">2023-02-12T04:03:00Z</dcterms:modified>
  <dc:subject>中国自动光学检测装置行业发展深度调研与未来趋势分析（2023-2029年）</dc:subject>
  <dc:title>中国自动光学检测装置行业发展深度调研与未来趋势分析（2023-2029年）</dc:title>
  <cp:keywords>中国自动光学检测装置行业发展深度调研与未来趋势分析（2023-2029年）</cp:keywords>
  <dc:description>中国自动光学检测装置行业发展深度调研与未来趋势分析（2023-2029年）</dc:description>
</cp:coreProperties>
</file>