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13244fa94e97" w:history="1">
              <w:r>
                <w:rPr>
                  <w:rStyle w:val="Hyperlink"/>
                </w:rPr>
                <w:t>2025-2031年全球与中国音频信号处理设备行业现状分析及发展前景研究报告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13244fa94e97" w:history="1">
              <w:r>
                <w:rPr>
                  <w:rStyle w:val="Hyperlink"/>
                </w:rPr>
                <w:t>2025-2031年全球与中国音频信号处理设备行业现状分析及发展前景研究报告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c13244fa94e97" w:history="1">
                <w:r>
                  <w:rPr>
                    <w:rStyle w:val="Hyperlink"/>
                  </w:rPr>
                  <w:t>https://www.20087.com/6/90/YinPinXinHaoChuLiSheBeiDeXianZhuangYuFaZhanQianJing.html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信号处理设备用于录制、编辑、混音和播放音频内容，广泛应用于音乐制作、广播、电影和现场演出等领域。现代音频信号处理设备集成了数字信号处理（DSP）技术，能够实现声音的实时编辑和效果增强。随着音频技术的发展，设备的便携性、易用性和音质都得到了显著提升，满足了专业和业余音频制作者的不同需求。</w:t>
      </w:r>
      <w:r>
        <w:rPr>
          <w:rFonts w:hint="eastAsia"/>
        </w:rPr>
        <w:br/>
      </w:r>
      <w:r>
        <w:rPr>
          <w:rFonts w:hint="eastAsia"/>
        </w:rPr>
        <w:t>　　未来，音频信号处理设备将更加注重人工智能和虚拟现实技术的融合。AI算法将用于自动混音、智能降噪和声音场景的生成，降低专业音频制作的门槛。同时，与虚拟现实和增强现实技术的结合，将创造出沉浸式音频体验，改变娱乐和教育行业。此外，云端音频处理和流媒体服务的普及，将使音频创作和分享更加便捷，不受地理位置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13244fa94e97" w:history="1">
        <w:r>
          <w:rPr>
            <w:rStyle w:val="Hyperlink"/>
          </w:rPr>
          <w:t>2025-2031年全球与中国音频信号处理设备行业现状分析及发展前景研究报告</w:t>
        </w:r>
      </w:hyperlink>
      <w:r>
        <w:rPr>
          <w:rFonts w:hint="eastAsia"/>
        </w:rPr>
        <w:t>》依托多年行业监测数据，结合音频信号处理设备行业现状与未来前景，系统分析了音频信号处理设备市场需求、市场规模、产业链结构、价格机制及细分市场特征。报告对音频信号处理设备市场前景进行了客观评估，预测了音频信号处理设备行业发展趋势，并详细解读了品牌竞争格局、市场集中度及重点企业的运营表现。此外，报告通过SWOT分析识别了音频信号处理设备行业机遇与潜在风险，为投资者和决策者提供了科学、规范的战略建议，助力把握音频信号处理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音频信号处理设备市场概述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按照不同产品类型，音频信号处理设备主要可以分为如下几个类别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全球不同产品类型音频信号处理设备销售额增长趋势2020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放大器</w:t>
      </w:r>
      <w:r>
        <w:rPr>
          <w:rFonts w:hint="eastAsia"/>
        </w:rPr>
        <w:br/>
      </w:r>
      <w:r>
        <w:rPr>
          <w:rFonts w:hint="eastAsia"/>
        </w:rPr>
        <w:t>　　　　1.2.3 调音台</w:t>
      </w:r>
      <w:r>
        <w:rPr>
          <w:rFonts w:hint="eastAsia"/>
        </w:rPr>
        <w:br/>
      </w:r>
      <w:r>
        <w:rPr>
          <w:rFonts w:hint="eastAsia"/>
        </w:rPr>
        <w:t>　　　　1.2.4 效果器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从不同应用，音频信号处理设备主要包括如下几个方面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全球不同应用音频信号处理设备销售额增长趋势2020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音乐制作</w:t>
      </w:r>
      <w:r>
        <w:rPr>
          <w:rFonts w:hint="eastAsia"/>
        </w:rPr>
        <w:br/>
      </w:r>
      <w:r>
        <w:rPr>
          <w:rFonts w:hint="eastAsia"/>
        </w:rPr>
        <w:t>　　　　1.3.3 广播电视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音频信号处理设备行业背景、发展历史、现状及趋势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音频信号处理设备行业目前现状分析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音频信号处理设备发展趋势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全球音频信号处理设备总体规模分析</w:t>
      </w:r>
      <w:r>
        <w:rPr>
          <w:rFonts w:hint="eastAsia"/>
        </w:rPr>
        <w:br/>
      </w:r>
      <w:r>
        <w:rPr>
          <w:rFonts w:hint="eastAsia"/>
        </w:rPr>
        <w:t>　　2.1 全球音频信号处理设备供需现状及预测（2020-2031）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全球音频信号处理设备产能、产量、产能利用率及发展趋势（2020-2031）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全球音频信号处理设备产量、需求量及发展趋势（2020-2031）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全球主要地区音频信号处理设备产量及发展趋势（2020-2031）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全球主要地区音频信号处理设备产量（2020-2025）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全球主要地区音频信号处理设备产量（2025-2031）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全球主要地区音频信号处理设备产量市场份额（2020-2031）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中国音频信号处理设备供需现状及预测（2020-2031）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中国音频信号处理设备产能、产量、产能利用率及发展趋势（2020-2031）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中国音频信号处理设备产量、市场需求量及发展趋势（2020-2031）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全球音频信号处理设备销量及销售额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全球市场音频信号处理设备销售额（2020-2031）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全球市场音频信号处理设备销量（2020-2031）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全球市场音频信号处理设备价格趋势（2020-2031）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全球市场主要厂商音频信号处理设备产能市场份额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全球市场主要厂商音频信号处理设备销量（2020-2025）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全球市场主要厂商音频信号处理设备销量（2020-2025）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全球市场主要厂商音频信号处理设备销售收入（2020-2025）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全球市场主要厂商音频信号处理设备销售价格（2020-2025）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2025年全球主要生产商音频信号处理设备收入排名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中国市场主要厂商音频信号处理设备销量（2020-2025）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中国市场主要厂商音频信号处理设备销量（2020-2025）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中国市场主要厂商音频信号处理设备销售收入（2020-2025）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2025年中国主要生产商音频信号处理设备收入排名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中国市场主要厂商音频信号处理设备销售价格（2020-2025）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全球主要厂商音频信号处理设备总部及产地分布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全球主要厂商成立时间及音频信号处理设备商业化日期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全球主要厂商音频信号处理设备产品类型及应用</w:t>
      </w:r>
      <w:r>
        <w:rPr>
          <w:rFonts w:hint="eastAsia"/>
        </w:rPr>
        <w:br/>
      </w:r>
      <w:r>
        <w:rPr>
          <w:rFonts w:hint="eastAsia"/>
        </w:rPr>
        <w:t>　　3.7 音频信号处理设备行业集中度、竞争程度分析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音频信号处理设备行业集中度分析：2025年全球Top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全球音频信号处理设备第一梯队、第二梯队和第三梯队生产商（品牌）及市场份额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全球音频信号处理设备主要地区分析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全球主要地区音频信号处理设备市场规模分析：2020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全球主要地区音频信号处理设备销售收入及市场份额（2020-2025年）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全球主要地区音频信号处理设备销售收入预测（2025-2031年）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全球主要地区音频信号处理设备销量分析：2020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全球主要地区音频信号处理设备销量及市场份额（2020-2025年）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全球主要地区音频信号处理设备销量及市场份额预测（2025-2031）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北美市场音频信号处理设备销量、收入及增长率（2020-2031）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欧洲市场音频信号处理设备销量、收入及增长率（2020-2031）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中国市场音频信号处理设备销量、收入及增长率（2020-2031）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日本市场音频信号处理设备销量、收入及增长率（2020-2031）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东南亚市场音频信号处理设备销量、收入及增长率（2020-2031）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印度市场音频信号处理设备销量、收入及增长率（2020-2031）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音频信号处理设备销量、收入、价格及毛利率（2020-2025）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不同产品类型音频信号处理设备分析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全球不同产品类型音频信号处理设备销量（2020-2031）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全球不同产品类型音频信号处理设备销量及市场份额（2020-2025）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全球不同产品类型音频信号处理设备销量预测（2025-2031）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全球不同产品类型音频信号处理设备收入（2020-2031）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全球不同产品类型音频信号处理设备收入及市场份额（2020-2025）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全球不同产品类型音频信号处理设备收入预测（2025-2031）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全球不同产品类型音频信号处理设备价格走势（2020-2031）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不同应用音频信号处理设备分析</w:t>
      </w:r>
      <w:r>
        <w:rPr>
          <w:rFonts w:hint="eastAsia"/>
        </w:rPr>
        <w:br/>
      </w:r>
      <w:r>
        <w:rPr>
          <w:rFonts w:hint="eastAsia"/>
        </w:rPr>
        <w:t>　　7.1 全球不同应用音频信号处理设备销量（2020-2031）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全球不同应用音频信号处理设备销量及市场份额（2020-2025）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全球不同应用音频信号处理设备销量预测（2025-2031）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全球不同应用音频信号处理设备收入（2020-2031）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全球不同应用音频信号处理设备收入及市场份额（2020-2025）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全球不同应用音频信号处理设备收入预测（2025-2031）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全球不同应用音频信号处理设备价格走势（2020-2031）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音频信号处理设备产业链分析</w:t>
      </w:r>
      <w:r>
        <w:rPr>
          <w:rFonts w:hint="eastAsia"/>
        </w:rPr>
        <w:br/>
      </w:r>
      <w:r>
        <w:rPr>
          <w:rFonts w:hint="eastAsia"/>
        </w:rPr>
        <w:t>　　8.2 音频信号处理设备产业上游供应分析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音频信号处理设备下游典型客户</w:t>
      </w:r>
      <w:r>
        <w:rPr>
          <w:rFonts w:hint="eastAsia"/>
        </w:rPr>
        <w:br/>
      </w:r>
      <w:r>
        <w:rPr>
          <w:rFonts w:hint="eastAsia"/>
        </w:rPr>
        <w:t>　　8.4 音频信号处理设备销售渠道分析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音频信号处理设备行业发展机遇及主要驱动因素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音频信号处理设备行业发展面临的风险</w:t>
      </w:r>
      <w:r>
        <w:rPr>
          <w:rFonts w:hint="eastAsia"/>
        </w:rPr>
        <w:br/>
      </w:r>
      <w:r>
        <w:rPr>
          <w:rFonts w:hint="eastAsia"/>
        </w:rPr>
        <w:t>　　9.3 音频信号处理设备行业政策分析</w:t>
      </w:r>
      <w:r>
        <w:rPr>
          <w:rFonts w:hint="eastAsia"/>
        </w:rPr>
        <w:br/>
      </w:r>
      <w:r>
        <w:rPr>
          <w:rFonts w:hint="eastAsia"/>
        </w:rPr>
        <w:t>　　9.4 音频信号处理设备中国企业SWOT分析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全球不同产品类型音频信号处理设备销售额增长（CAGR）趋势2020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音频信号处理设备行业目前发展现状</w:t>
      </w:r>
      <w:r>
        <w:rPr>
          <w:rFonts w:hint="eastAsia"/>
        </w:rPr>
        <w:br/>
      </w:r>
      <w:r>
        <w:rPr>
          <w:rFonts w:hint="eastAsia"/>
        </w:rPr>
        <w:t>　　表 4： 音频信号处理设备发展趋势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全球主要地区音频信号处理设备产量增速（CAGR）：（2020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全球主要地区音频信号处理设备产量（2020-2025）&amp;（千台）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全球主要地区音频信号处理设备产量（2025-2031）&amp;（千台）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全球主要地区音频信号处理设备产量市场份额（2020-2025）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全球主要地区音频信号处理设备产量（2025-2031）&amp;（千台）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全球市场主要厂商音频信号处理设备产能（2024-2025）&amp;（千台）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全球市场主要厂商音频信号处理设备销量（2020-2025）&amp;（千台）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全球市场主要厂商音频信号处理设备销量市场份额（2020-2025）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全球市场主要厂商音频信号处理设备销售收入（2020-2025）&amp;（百万美元）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全球市场主要厂商音频信号处理设备销售收入市场份额（2020-2025）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全球市场主要厂商音频信号处理设备销售价格（2020-2025）&amp;（美元/台）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2025年全球主要生产商音频信号处理设备收入排名（百万美元）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中国市场主要厂商音频信号处理设备销量（2020-2025）&amp;（千台）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中国市场主要厂商音频信号处理设备销量市场份额（2020-2025）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中国市场主要厂商音频信号处理设备销售收入（2020-2025）&amp;（百万美元）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中国市场主要厂商音频信号处理设备销售收入市场份额（2020-2025）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2025年中国主要生产商音频信号处理设备收入排名（百万美元）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中国市场主要厂商音频信号处理设备销售价格（2020-2025）&amp;（美元/台）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全球主要厂商音频信号处理设备总部及产地分布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全球主要厂商成立时间及音频信号处理设备商业化日期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全球主要厂商音频信号处理设备产品类型及应用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2025年全球音频信号处理设备主要厂商市场地位（第一梯队、第二梯队和第三梯队）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全球音频信号处理设备市场投资、并购等现状分析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全球主要地区音频信号处理设备销售收入增速：（2020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全球主要地区音频信号处理设备销售收入（2020-2025）&amp;（百万美元）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全球主要地区音频信号处理设备销售收入市场份额（2020-2025）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全球主要地区音频信号处理设备收入（2025-2031）&amp;（百万美元）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全球主要地区音频信号处理设备收入市场份额（2025-2031）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全球主要地区音频信号处理设备销量（千台）：2020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全球主要地区音频信号处理设备销量（2020-2025）&amp;（千台）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全球主要地区音频信号处理设备销量市场份额（2020-2025）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全球主要地区音频信号处理设备销量（2025-2031）&amp;（千台）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全球主要地区音频信号处理设备销量份额（2025-2031）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音频信号处理设备生产基地、销售区域、竞争对手及市场地位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音频信号处理设备产品规格、参数及市场应用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音频信号处理设备销量（千台）、收入（百万美元）、价格（美元/台）及毛利率（2020-2025）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全球不同产品类型音频信号处理设备销量（2020-2025年）&amp;（千台）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全球不同产品类型音频信号处理设备销量市场份额（2020-2025）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全球不同产品类型音频信号处理设备销量预测（2025-2031）&amp;（千台）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全球市场不同产品类型音频信号处理设备销量市场份额预测（2025-2031）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全球不同产品类型音频信号处理设备收入（2020-2025年）&amp;（百万美元）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全球不同产品类型音频信号处理设备收入市场份额（2020-2025）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全球不同产品类型音频信号处理设备收入预测（2025-2031）&amp;（百万美元）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全球不同产品类型音频信号处理设备收入市场份额预测（2025-2031）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全球不同应用音频信号处理设备销量（2020-2025年）&amp;（千台）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全球不同应用音频信号处理设备销量市场份额（2020-2025）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全球不同应用音频信号处理设备销量预测（2025-2031）&amp;（千台）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全球市场不同应用音频信号处理设备销量市场份额预测（2025-2031）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全球不同应用音频信号处理设备收入（2020-2025年）&amp;（百万美元）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全球不同应用音频信号处理设备收入市场份额（2020-2025）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全球不同应用音频信号处理设备收入预测（2025-2031）&amp;（百万美元）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全球不同应用音频信号处理设备收入市场份额预测（2025-2031）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音频信号处理设备上游原料供应商及联系方式列表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音频信号处理设备典型客户列表</w:t>
      </w:r>
      <w:r>
        <w:rPr>
          <w:rFonts w:hint="eastAsia"/>
        </w:rPr>
        <w:br/>
      </w:r>
      <w:r>
        <w:rPr>
          <w:rFonts w:hint="eastAsia"/>
        </w:rPr>
        <w:t>　　表 106： 音频信号处理设备主要销售模式及销售渠道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音频信号处理设备行业发展机遇及主要驱动因素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音频信号处理设备行业发展面临的风险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音频信号处理设备行业政策分析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音频信号处理设备产品图片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全球不同产品类型音频信号处理设备销售额2020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全球不同产品类型音频信号处理设备市场份额2024 VS 2025</w:t>
      </w:r>
      <w:r>
        <w:rPr>
          <w:rFonts w:hint="eastAsia"/>
        </w:rPr>
        <w:br/>
      </w:r>
      <w:r>
        <w:rPr>
          <w:rFonts w:hint="eastAsia"/>
        </w:rPr>
        <w:t>　　图 4： 放大器产品图片</w:t>
      </w:r>
      <w:r>
        <w:rPr>
          <w:rFonts w:hint="eastAsia"/>
        </w:rPr>
        <w:br/>
      </w:r>
      <w:r>
        <w:rPr>
          <w:rFonts w:hint="eastAsia"/>
        </w:rPr>
        <w:t>　　图 5： 调音台产品图片</w:t>
      </w:r>
      <w:r>
        <w:rPr>
          <w:rFonts w:hint="eastAsia"/>
        </w:rPr>
        <w:br/>
      </w:r>
      <w:r>
        <w:rPr>
          <w:rFonts w:hint="eastAsia"/>
        </w:rPr>
        <w:t>　　图 6： 效果器产品图片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全球不同应用音频信号处理设备市场份额2024 VS 2025</w:t>
      </w:r>
      <w:r>
        <w:rPr>
          <w:rFonts w:hint="eastAsia"/>
        </w:rPr>
        <w:br/>
      </w:r>
      <w:r>
        <w:rPr>
          <w:rFonts w:hint="eastAsia"/>
        </w:rPr>
        <w:t>　　图 10： 音乐制作</w:t>
      </w:r>
      <w:r>
        <w:rPr>
          <w:rFonts w:hint="eastAsia"/>
        </w:rPr>
        <w:br/>
      </w:r>
      <w:r>
        <w:rPr>
          <w:rFonts w:hint="eastAsia"/>
        </w:rPr>
        <w:t>　　图 11： 广播电视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全球音频信号处理设备产能、产量、产能利用率及发展趋势（2020-2031）&amp;（千台）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全球音频信号处理设备产量、需求量及发展趋势（2020-2031）&amp;（千台）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全球主要地区音频信号处理设备产量（2020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全球主要地区音频信号处理设备产量市场份额（2020-2031）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中国音频信号处理设备产能、产量、产能利用率及发展趋势（2020-2031）&amp;（千台）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中国音频信号处理设备产量、市场需求量及发展趋势（2020-2031）&amp;（千台）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全球音频信号处理设备市场销售额及增长率：（2020-2031）&amp;（百万美元）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全球市场音频信号处理设备市场规模：2020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全球市场音频信号处理设备价格趋势（2020-2031）&amp;（美元/台）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2025年全球市场主要厂商音频信号处理设备销量市场份额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2025年全球市场主要厂商音频信号处理设备收入市场份额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2025年中国市场主要厂商音频信号处理设备销量市场份额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2025年中国市场主要厂商音频信号处理设备收入市场份额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2025年全球前五大生产商音频信号处理设备市场份额</w:t>
      </w:r>
      <w:r>
        <w:rPr>
          <w:rFonts w:hint="eastAsia"/>
        </w:rPr>
        <w:br/>
      </w:r>
      <w:r>
        <w:rPr>
          <w:rFonts w:hint="eastAsia"/>
        </w:rPr>
        <w:t>　　图 28： 2025年全球音频信号处理设备第一梯队、第二梯队和第三梯队厂商及市场份额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全球主要地区音频信号处理设备销售收入（2020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全球主要地区音频信号处理设备销售收入市场份额（2024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北美市场音频信号处理设备收入及增长率（2020-2031）&amp;（百万美元）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欧洲市场音频信号处理设备收入及增长率（2020-2031）&amp;（百万美元）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中国市场音频信号处理设备收入及增长率（2020-2031）&amp;（百万美元）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日本市场音频信号处理设备收入及增长率（2020-2031）&amp;（百万美元）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东南亚市场音频信号处理设备收入及增长率（2020-2031）&amp;（百万美元）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印度市场音频信号处理设备销量及增长率（2020-2031）&amp;（千台）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印度市场音频信号处理设备收入及增长率（2020-2031）&amp;（百万美元）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全球不同产品类型音频信号处理设备价格走势（2020-2031）&amp;（美元/台）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全球不同应用音频信号处理设备价格走势（2020-2031）&amp;（美元/台）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音频信号处理设备产业链</w:t>
      </w:r>
      <w:r>
        <w:rPr>
          <w:rFonts w:hint="eastAsia"/>
        </w:rPr>
        <w:br/>
      </w:r>
      <w:r>
        <w:rPr>
          <w:rFonts w:hint="eastAsia"/>
        </w:rPr>
        <w:t>　　图 46： 音频信号处理设备中国企业SWOT分析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13244fa94e97" w:history="1">
        <w:r>
          <w:rPr>
            <w:rStyle w:val="Hyperlink"/>
          </w:rPr>
          <w:t>2025-2031年全球与中国音频信号处理设备行业现状分析及发展前景研究报告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c13244fa94e97" w:history="1">
        <w:r>
          <w:rPr>
            <w:rStyle w:val="Hyperlink"/>
          </w:rPr>
          <w:t>https://www.20087.com/6/90/YinPinXinHaoChuLiSheBeiDeXianZhuangYuFaZhanQianJing.html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热点：音频信号分配器、音频信号处理设备分为哪三类、音频信号是什么信号、音频信号处理设备厂家、音频处理芯片有哪些、音频信号处理系统、音频信号是交流还是直流、音频信号的处理、音频设备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a677470d84fcb" w:history="1">
      <w:r>
        <w:rPr>
          <w:rStyle w:val="Hyperlink"/>
        </w:rPr>
        <w:t>2025-2031年全球与中国音频信号处理设备行业现状分析及发展前景研究报告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nPinXinHaoChuLiSheBeiDeXianZhuangYuFaZhanQianJing.html" TargetMode="External" Id="Rdd6c13244fa9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nPinXinHaoChuLiSheBeiDeXianZhuangYuFaZhanQianJing.html" TargetMode="External" Id="Rf22a677470d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2025-04-27T03:38:00Z</dcterms:created>
  <dcterms:modified xsi:type="dcterms:W3CDTF">2025-04-27T04:38:00Z</dcterms:modified>
  <dc:subject>2025-2031年全球与中国音频信号处理设备行业现状分析及发展前景研究报告</dc:subject>
  <dc:title>2025-2031年全球与中国音频信号处理设备行业现状分析及发展前景研究报告</dc:title>
  <cp:keywords>2025-2031年全球与中国音频信号处理设备行业现状分析及发展前景研究报告</cp:keywords>
  <dc:description>2025-2031年全球与中国音频信号处理设备行业现状分析及发展前景研究报告</dc:description>
</cp:coreProperties>
</file>