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727381224513" w:history="1">
              <w:r>
                <w:rPr>
                  <w:rStyle w:val="Hyperlink"/>
                </w:rPr>
                <w:t>2025-2031年中国智能浇水控制器市场现状与前景分析报告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727381224513" w:history="1">
              <w:r>
                <w:rPr>
                  <w:rStyle w:val="Hyperlink"/>
                </w:rPr>
                <w:t>2025-2031年中国智能浇水控制器市场现状与前景分析报告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727381224513" w:history="1">
                <w:r>
                  <w:rPr>
                    <w:rStyle w:val="Hyperlink"/>
                  </w:rPr>
                  <w:t>https://www.20087.com/7/30/ZhiNengJiaoShuiKongZhiQiShiChangQianJing.html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浇水控制器是一种现代园艺技术的重要组成部分，近年来随着物联网技术的发展和智能家庭概念的普及，其设计和性能不断优化。当前市场上，智能浇水控制器不仅在节水效率、智能化程度方面有所提高，还在用户友好性、安装便捷性方面实现了突破。此外，随着消费者对节能环保和智能化生活方式的认可度提高，智能浇水控制器的设计更加注重提供个性化的灌溉方案，以满足不同植物和环境的具体需求。</w:t>
      </w:r>
      <w:r>
        <w:rPr>
          <w:rFonts w:hint="eastAsia"/>
        </w:rPr>
        <w:br/>
      </w:r>
      <w:r>
        <w:rPr>
          <w:rFonts w:hint="eastAsia"/>
        </w:rPr>
        <w:t>　　未来，智能浇水控制器的发展将更加注重技术创新和用户体验的提升。一方面，随着物联网和大数据技术的进步，智能浇水控制器将更加注重提高其数据分析能力和智能化水平，以实现更精确的灌溉管理。另一方面，随着对环保和可持续性要求的提高，智能浇水控制器将更加注重采用节能设计和可持续材料，减少对环境的影响。此外，随着智能家居生态系统的不断完善，智能浇水控制器将更加注重与其他智能家居设备的集成，实现全面的家庭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0727381224513" w:history="1">
        <w:r>
          <w:rPr>
            <w:rStyle w:val="Hyperlink"/>
          </w:rPr>
          <w:t>2025-2031年中国智能浇水控制器市场现状与前景分析报告</w:t>
        </w:r>
      </w:hyperlink>
      <w:r>
        <w:rPr>
          <w:rFonts w:hint="eastAsia"/>
        </w:rPr>
        <w:t>》依托权威机构及行业协会数据，结合智能浇水控制器行业的宏观环境与微观实践，从智能浇水控制器市场规模、市场需求、技术现状及产业链结构等多维度进行了系统调研与分析。报告通过严谨的研究方法与翔实的数据支持，辅以直观图表，全面剖析了智能浇水控制器行业发展趋势、重点企业表现及市场竞争格局，并通过SWOT分析揭示了行业机遇与潜在风险，为智能浇水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智能浇水控制器行业相关概述</w:t>
      </w:r>
      <w:r>
        <w:rPr>
          <w:rFonts w:hint="eastAsia"/>
        </w:rPr>
        <w:br/>
      </w:r>
      <w:r>
        <w:rPr>
          <w:rFonts w:hint="eastAsia"/>
        </w:rPr>
        <w:t>　　　　一、智能浇水控制器行业定义及特点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1、智能浇水控制器行业定义</w:t>
      </w:r>
      <w:r>
        <w:rPr>
          <w:rFonts w:hint="eastAsia"/>
        </w:rPr>
        <w:br/>
      </w:r>
      <w:r>
        <w:rPr>
          <w:rFonts w:hint="eastAsia"/>
        </w:rPr>
        <w:t>　　　　　　2、智能浇水控制器行业特点</w:t>
      </w:r>
      <w:r>
        <w:rPr>
          <w:rFonts w:hint="eastAsia"/>
        </w:rPr>
        <w:br/>
      </w:r>
      <w:r>
        <w:rPr>
          <w:rFonts w:hint="eastAsia"/>
        </w:rPr>
        <w:t>　　　　二、智能浇水控制器行业经营模式分析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1、智能浇水控制器生产模式</w:t>
      </w:r>
      <w:r>
        <w:rPr>
          <w:rFonts w:hint="eastAsia"/>
        </w:rPr>
        <w:br/>
      </w:r>
      <w:r>
        <w:rPr>
          <w:rFonts w:hint="eastAsia"/>
        </w:rPr>
        <w:t>　　　　　　2、智能浇水控制器采购模式</w:t>
      </w:r>
      <w:r>
        <w:rPr>
          <w:rFonts w:hint="eastAsia"/>
        </w:rPr>
        <w:br/>
      </w:r>
      <w:r>
        <w:rPr>
          <w:rFonts w:hint="eastAsia"/>
        </w:rPr>
        <w:t>　　　　　　3、智能浇水控制器销售模式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2024-2025年全球智能浇水控制器行业市场运行形势分析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2024-2025年全球智能浇水控制器行业发展概况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全球智能浇水控制器行业发展走势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一、全球智能浇水控制器行业市场分布情况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二、全球智能浇水控制器行业发展趋势分析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全球智能浇水控制器行业重点国家和区域分析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2024-2025年中国智能浇水控制器行业发展环境分析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智能浇水控制器行业经济环境分析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智能浇水控制器行业政策环境分析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智能浇水控制器行业技术环境分析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2024-2025年智能浇水控制器行业技术发展现状及趋势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当前我国智能浇水控制器技术发展现状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中外智能浇水控制器技术差距及产生差距的主要原因分析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提高我国智能浇水控制器技术的对策</w:t>
      </w:r>
      <w:r>
        <w:rPr>
          <w:rFonts w:hint="eastAsia"/>
        </w:rPr>
        <w:br/>
      </w:r>
      <w:r>
        <w:rPr>
          <w:rFonts w:hint="eastAsia"/>
        </w:rPr>
        <w:t>　　第四节 中国智能浇水控制器研发、设计发展趋势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中国智能浇水控制器行业市场供需状况分析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中国智能浇水控制器行业市场规模情况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中国智能浇水控制器行业盈利情况分析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中国智能浇水控制器行业市场需求状况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一、2019-2024年智能浇水控制器行业市场需求情况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二、智能浇水控制器行业市场需求特点分析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三、2025-2031年智能浇水控制器行业市场需求预测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中国智能浇水控制器行业产量情况分析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一、2019-2024年智能浇水控制器行业产量统计</w:t>
      </w:r>
      <w:r>
        <w:rPr>
          <w:rFonts w:hint="eastAsia"/>
        </w:rPr>
        <w:br/>
      </w:r>
      <w:r>
        <w:rPr>
          <w:rFonts w:hint="eastAsia"/>
        </w:rPr>
        <w:t>　　　　二、智能浇水控制器行业市场供给特点分析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三、2025-2031年智能浇水控制器行业产量预测</w:t>
      </w:r>
      <w:r>
        <w:rPr>
          <w:rFonts w:hint="eastAsia"/>
        </w:rPr>
        <w:br/>
      </w:r>
      <w:r>
        <w:rPr>
          <w:rFonts w:hint="eastAsia"/>
        </w:rPr>
        <w:t>　　第五节 智能浇水控制器行业市场供需平衡状况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中国智能浇水控制器行业进出口情况分析预测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2019-2024年中国智能浇水控制器行业进出口情况分析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一、2019-2024年中国智能浇水控制器行业进口分析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二、2019-2024年中国智能浇水控制器行业出口分析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2025-2031年中国智能浇水控制器行业进出口情况预测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一、2025-2031年中国智能浇水控制器行业进口预测分析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二、2025-2031年中国智能浇水控制器行业出口预测分析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影响智能浇水控制器行业进出口变化的主要原因分析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2019-2024年中国智能浇水控制器行业重点地区调研分析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一、中国智能浇水控制器行业重点区域市场结构调研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二、**地区智能浇水控制器市场调研分析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三、**地区智能浇水控制器市场调研分析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四、**地区智能浇水控制器市场调研分析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五、**地区智能浇水控制器市场调研分析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六、**地区智能浇水控制器市场调研分析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智能浇水控制器行业细分产品市场调研分析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中国智能浇水控制器行业市场行情分析预测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智能浇水控制器价格影响因素分析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2019-2024年中国智能浇水控制器市场价格趋向分析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2025-2031年中国智能浇水控制器市场价格趋向预测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智能浇水控制器行业上、下游市场分析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智能浇水控制器行业上游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智能浇水控制器行业下游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智能浇水控制器行业竞争格局分析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智能浇水控制器行业集中度分析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一、智能浇水控制器市场集中度分析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二、智能浇水控制器企业集中度分析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三、智能浇水控制器区域集中度分析</w:t>
      </w:r>
      <w:r>
        <w:rPr>
          <w:rFonts w:hint="eastAsia"/>
        </w:rPr>
        <w:br/>
      </w:r>
      <w:r>
        <w:rPr>
          <w:rFonts w:hint="eastAsia"/>
        </w:rPr>
        <w:t>　　第二节 智能浇水控制器行业竞争格局分析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一、2025年智能浇水控制器行业竞争分析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二、2025年中外智能浇水控制器产品竞争分析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三、2019-2024年中国智能浇水控制器市场竞争分析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四、2025-2031年国内主要智能浇水控制器企业动向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智能浇水控制器行业重点企业发展调研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智能浇水控制器重点企业（一）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智能浇水控制器重点企业（二）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智能浇水控制器重点企业（三）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智能浇水控制器重点企业（四）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智能浇水控制器重点企业（五）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智能浇水控制器重点企业（六）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智能浇水控制器企业发展策略分析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智能浇水控制器市场策略分析</w:t>
      </w:r>
      <w:r>
        <w:rPr>
          <w:rFonts w:hint="eastAsia"/>
        </w:rPr>
        <w:br/>
      </w:r>
      <w:r>
        <w:rPr>
          <w:rFonts w:hint="eastAsia"/>
        </w:rPr>
        <w:t>　　　　一、智能浇水控制器价格策略分析</w:t>
      </w:r>
      <w:r>
        <w:rPr>
          <w:rFonts w:hint="eastAsia"/>
        </w:rPr>
        <w:br/>
      </w:r>
      <w:r>
        <w:rPr>
          <w:rFonts w:hint="eastAsia"/>
        </w:rPr>
        <w:t>　　　　二、智能浇水控制器渠道策略分析</w:t>
      </w:r>
      <w:r>
        <w:rPr>
          <w:rFonts w:hint="eastAsia"/>
        </w:rPr>
        <w:br/>
      </w:r>
      <w:r>
        <w:rPr>
          <w:rFonts w:hint="eastAsia"/>
        </w:rPr>
        <w:t>　　第二节 智能浇水控制器销售策略分析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提高智能浇水控制器企业竞争力的策略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一、提高中国智能浇水控制器企业核心竞争力的对策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二、智能浇水控制器企业提升竞争力的主要方向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三、影响智能浇水控制器企业核心竞争力的因素及提升途径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四、提高智能浇水控制器企业竞争力的策略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对我国智能浇水控制器品牌的战略思考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一、智能浇水控制器实施品牌战略的意义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二、智能浇水控制器企业品牌的现状分析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三、我国智能浇水控制器企业的品牌战略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四、智能浇水控制器品牌战略管理的策略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中国智能浇水控制器行业营销策略分析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智能浇水控制器市场推广策略研究分析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一、做好智能浇水控制器产品导入</w:t>
      </w:r>
      <w:r>
        <w:rPr>
          <w:rFonts w:hint="eastAsia"/>
        </w:rPr>
        <w:br/>
      </w:r>
      <w:r>
        <w:rPr>
          <w:rFonts w:hint="eastAsia"/>
        </w:rPr>
        <w:t>　　　　二、做好智能浇水控制器产品组合和产品线决策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三、智能浇水控制器行业城市市场推广策略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智能浇水控制器行业渠道营销研究分析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一、智能浇水控制器行业营销环境分析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二、智能浇水控制器行业现存的营销渠道分析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三、智能浇水控制器行业终端市场营销管理策略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智能浇水控制器行业营销战略研究分析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一、中国智能浇水控制器行业有效整合营销策略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二、建立智能浇水控制器行业厂商的双嬴模式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2025-2031年中国智能浇水控制器行业前景与风险预测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2025年智能浇水控制器市场前景分析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2025年智能浇水控制器发展趋势预测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2025-2031年中国智能浇水控制器行业投资特性分析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一、2025-2031年中国智能浇水控制器行业进入壁垒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二、2025-2031年中国智能浇水控制器行业盈利模式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三、2025-2031年中国智能浇水控制器行业盈利因素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2025-2031年中国智能浇水控制器行业投资机会分析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一、2025-2031年中国智能浇水控制器细分市场投资机会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二、2025-2031年中国智能浇水控制器行业区域市场投资潜力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2025-2031年中国智能浇水控制器行业投资风险分析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一、2025-2031年中国智能浇水控制器行业市场竞争风险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二、2025-2031年中国智能浇水控制器行业技术风险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三、2025-2031年中国智能浇水控制器行业政策风险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四、2025-2031年中国智能浇水控制器行业进入退出风险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2025-2031年中国智能浇水控制器行业盈利模式与投资策略分析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国外智能浇水控制器行业投资现状及经营模式分析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一、境外智能浇水控制器行业成长情况调查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中国智能浇水控制器行业商业模式探讨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中国智能浇水控制器行业投资国际化发展战略分析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中国智能浇水控制器行业投资策略分析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中国智能浇水控制器行业资本运作战略选择方案研究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(中^智林)中国智能浇水控制器行业多元化经营战略的可行性分析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2019-2024年中国智能浇水控制器市场规模及增长情况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2019-2024年中国智能浇水控制器行业产量及增长趋势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2025-2031年中国智能浇水控制器行业产量预测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2019-2024年中国智能浇水控制器行业市场需求及增长情况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2025-2031年中国智能浇水控制器行业市场需求预测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**地区智能浇水控制器市场规模及增长情况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**地区智能浇水控制器行业市场需求情况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**地区智能浇水控制器市场规模及增长情况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**地区智能浇水控制器行业市场需求情况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2019-2024年中国智能浇水控制器行业出口情况分析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智能浇水控制器重点企业经营情况分析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2025年智能浇水控制器行业壁垒</w:t>
      </w:r>
      <w:r>
        <w:rPr>
          <w:rFonts w:hint="eastAsia"/>
        </w:rPr>
        <w:br/>
      </w:r>
      <w:r>
        <w:rPr>
          <w:rFonts w:hint="eastAsia"/>
        </w:rPr>
        <w:t>　　图表 2025年智能浇水控制器市场前景分析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2025-2031年中国智能浇水控制器市场规模预测</w:t>
      </w:r>
      <w:r>
        <w:rPr>
          <w:rFonts w:hint="eastAsia"/>
        </w:rPr>
        <w:br/>
      </w:r>
      <w:r>
        <w:rPr>
          <w:rFonts w:hint="eastAsia"/>
        </w:rPr>
        <w:t>　　图表 2025年智能浇水控制器发展趋势预测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727381224513" w:history="1">
        <w:r>
          <w:rPr>
            <w:rStyle w:val="Hyperlink"/>
          </w:rPr>
          <w:t>2025-2031年中国智能浇水控制器市场现状与前景分析报告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727381224513" w:history="1">
        <w:r>
          <w:rPr>
            <w:rStyle w:val="Hyperlink"/>
          </w:rPr>
          <w:t>https://www.20087.com/7/30/ZhiNengJiaoShuiKongZhiQiShiChangQianJing.html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热点：自动浇水器、智能浇水控制器说明书、压力控制器、自动浇水控制器、自动浇花控制器使用说明书、自动浇水控制器如何定时、智能家庭自动化浇水、智能浇花控制器、pwm控制器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e30558a84f38" w:history="1">
      <w:r>
        <w:rPr>
          <w:rStyle w:val="Hyperlink"/>
        </w:rPr>
        <w:t>2025-2031年中国智能浇水控制器市场现状与前景分析报告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iNengJiaoShuiKongZhiQiShiChangQianJing.html" TargetMode="External" Id="R3a2072738122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iNengJiaoShuiKongZhiQiShiChangQianJing.html" TargetMode="External" Id="R0533e30558a8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2024-09-18T08:41:00Z</dcterms:created>
  <dcterms:modified xsi:type="dcterms:W3CDTF">2024-09-18T09:41:00Z</dcterms:modified>
  <dc:subject>2025-2031年中国智能浇水控制器市场现状与前景分析报告</dc:subject>
  <dc:title>2025-2031年中国智能浇水控制器市场现状与前景分析报告</dc:title>
  <cp:keywords>2025-2031年中国智能浇水控制器市场现状与前景分析报告</cp:keywords>
  <dc:description>2025-2031年中国智能浇水控制器市场现状与前景分析报告</dc:description>
</cp:coreProperties>
</file>