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8161999cc4263" w:history="1">
              <w:r>
                <w:rPr>
                  <w:rStyle w:val="Hyperlink"/>
                </w:rPr>
                <w:t>2026-2032年全球与中国工业导轨电源行业发展研究及市场前景分析报告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8161999cc4263" w:history="1">
              <w:r>
                <w:rPr>
                  <w:rStyle w:val="Hyperlink"/>
                </w:rPr>
                <w:t>2026-2032年全球与中国工业导轨电源行业发展研究及市场前景分析报告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8161999cc4263" w:history="1">
                <w:r>
                  <w:rPr>
                    <w:rStyle w:val="Hyperlink"/>
                  </w:rPr>
                  <w:t>https://www.20087.com/7/70/GongYeDaoGuiDianYuanDeQianJingQuShi.html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导轨电源是安装于标准DIN导轨上的直流稳压电源装置，用于为PLC、传感器、继电器等工业自动化设备提供稳定可靠的低压直流电能，广泛应用于控制柜、配电箱与过程控制系统。工业导轨电源以开关模式电源为主，具备宽电压输入范围、过压过流保护与高效率转换特性，设计强调散热性能、安装紧凑性与抗电磁干扰能力。主流型号支持并联扩容、状态指示与远程监控功能，部分具备冷备用冗余设计。国内在中低端通用电源制造方面具备规模化优势，但在极端环境适应性、超长寿命可靠性验证与复杂电网波动抑制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工业导轨电源将向数字化监控、功能集成与能源韧性方向演进。市场调研网指出，内置通信接口可实时上传电压、电流、温度与故障代码，支持预防性维护与能耗分析。多功能模块集成不间断供电（UPS）、滤波与隔离功能，提升系统整体可靠性。宽禁带半导体器件的应用将提高功率密度与转换效率，减少体积与热损耗。在电网适应性上，增强型输入滤波与动态响应算法可应对电压暂降、谐波干扰等电能质量问题。行业将推动工业导轨电源性能标准升级，涵盖平均无故障时间、效率曲线、纹波噪声水平与环境耐受等级指标。同时，电源装置将向智能配电单元延伸，支持与控制系统、能源管理平台及远程运维系统协同，构建高效、透明、可调度的工业电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8161999cc4263" w:history="1">
        <w:r>
          <w:rPr>
            <w:rStyle w:val="Hyperlink"/>
          </w:rPr>
          <w:t>2026-2032年全球与中国工业导轨电源行业发展研究及市场前景分析报告</w:t>
        </w:r>
      </w:hyperlink>
      <w:r>
        <w:rPr>
          <w:rFonts w:hint="eastAsia"/>
        </w:rPr>
        <w:t>》，2025年工业导轨电源行业市场规模达 亿元，预计2032年市场规模将达 亿元，期间年均复合增长率（CAGR）达 %。报告系统分析了工业导轨电源行业的市场规模、供需动态及竞争格局，重点评估了主要工业导轨电源企业的经营表现，并对工业导轨电源行业未来发展趋势进行了科学预测。报告结合工业导轨电源技术现状与SWOT分析，揭示了市场机遇与潜在风险。市场调研网发布的《</w:t>
      </w:r>
      <w:hyperlink r:id="R9f58161999cc4263" w:history="1">
        <w:r>
          <w:rPr>
            <w:rStyle w:val="Hyperlink"/>
          </w:rPr>
          <w:t>2026-2032年全球与中国工业导轨电源行业发展研究及市场前景分析报告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单相导轨电源</w:t>
      </w:r>
      <w:r>
        <w:rPr>
          <w:rFonts w:hint="eastAsia"/>
        </w:rPr>
        <w:br/>
      </w:r>
      <w:r>
        <w:rPr>
          <w:rFonts w:hint="eastAsia"/>
        </w:rPr>
        <w:t>　　　　1.3.3 双相导轨电源</w:t>
      </w:r>
      <w:r>
        <w:rPr>
          <w:rFonts w:hint="eastAsia"/>
        </w:rPr>
        <w:br/>
      </w:r>
      <w:r>
        <w:rPr>
          <w:rFonts w:hint="eastAsia"/>
        </w:rPr>
        <w:t>　　　　1.3.4 三相导轨电源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IT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工业导轨电源行业发展总体概况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工业导轨电源行业发展主要特点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工业导轨电源行业发展影响因素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工业导轨电源有利因素</w:t>
      </w:r>
      <w:r>
        <w:rPr>
          <w:rFonts w:hint="eastAsia"/>
        </w:rPr>
        <w:br/>
      </w:r>
      <w:r>
        <w:rPr>
          <w:rFonts w:hint="eastAsia"/>
        </w:rPr>
        <w:t>　　　　1.5.3 .2 工业导轨电源不利因素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2025年工业导轨电源主要企业在国际市场排名（按销量）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全球市场主要企业工业导轨电源销量（2023-2026）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2025年工业导轨电源主要企业在国际市场排名（按收入）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全球市场主要企业工业导轨电源销售收入（2023-2026）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全球市场主要企业工业导轨电源销售价格（2023-2026）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2025年工业导轨电源主要企业在中国市场排名（按销量）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中国市场主要企业工业导轨电源销量（2023-2026）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2025年工业导轨电源主要企业在中国市场排名（按收入）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中国市场主要企业工业导轨电源销售收入（2023-2026）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全球主要厂商工业导轨电源总部及产地分布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全球主要厂商成立时间及工业导轨电源商业化日期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全球主要厂商工业导轨电源产品类型及应用</w:t>
      </w:r>
      <w:r>
        <w:rPr>
          <w:rFonts w:hint="eastAsia"/>
        </w:rPr>
        <w:br/>
      </w:r>
      <w:r>
        <w:rPr>
          <w:rFonts w:hint="eastAsia"/>
        </w:rPr>
        <w:t>　　2.9 工业导轨电源行业集中度、竞争程度分析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工业导轨电源行业集中度分析：2025年全球Top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全球工业导轨电源第一梯队、第二梯队和第三梯队生产商（品牌）及市场份额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全球工业导轨电源总体规模分析</w:t>
      </w:r>
      <w:r>
        <w:rPr>
          <w:rFonts w:hint="eastAsia"/>
        </w:rPr>
        <w:br/>
      </w:r>
      <w:r>
        <w:rPr>
          <w:rFonts w:hint="eastAsia"/>
        </w:rPr>
        <w:t>　　3.1 全球工业导轨电源供需现状及预测（2021-2032）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全球工业导轨电源产量、需求量及发展趋势（2021-2032）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全球主要地区工业导轨电源产量及发展趋势（2021-2032）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全球主要地区工业导轨电源产量（2021-2026）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全球主要地区工业导轨电源产量（2027-2032）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中国工业导轨电源产量、市场需求量及发展趋势（2021-2032）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中国市场工业导轨电源进出口（2021-2032）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全球工业导轨电源销量及销售额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全球市场工业导轨电源销售额（2021-2032）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全球市场工业导轨电源销量（2021-2032）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全球市场工业导轨电源价格趋势（2021-2032）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全球工业导轨电源主要地区分析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全球主要地区工业导轨电源市场规模分析：2021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全球主要地区工业导轨电源销售收入及市场份额（2021-2026）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全球主要地区工业导轨电源销售收入预测（2027-2032）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全球主要地区工业导轨电源销量分析：2021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全球主要地区工业导轨电源销量及市场份额预测（2027-2032）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不同产品类型工业导轨电源分析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全球不同产品类型工业导轨电源销量（2021-2032）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全球不同产品类型工业导轨电源销量预测（2027-2032）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全球不同产品类型工业导轨电源收入（2021-2032）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全球不同产品类型工业导轨电源收入预测（2027-2032）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全球不同产品类型工业导轨电源价格走势（2021-2032）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中国不同产品类型工业导轨电源销量（2021-2032）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中国不同产品类型工业导轨电源销量预测（2027-2032）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中国不同产品类型工业导轨电源收入（2021-2032）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不同应用工业导轨电源分析</w:t>
      </w:r>
      <w:r>
        <w:rPr>
          <w:rFonts w:hint="eastAsia"/>
        </w:rPr>
        <w:br/>
      </w:r>
      <w:r>
        <w:rPr>
          <w:rFonts w:hint="eastAsia"/>
        </w:rPr>
        <w:t>　　7.1 全球不同应用工业导轨电源销量（2021-2032）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全球不同应用工业导轨电源销量预测（2027-2032）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全球不同应用工业导轨电源收入（2021-2032）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全球不同应用工业导轨电源收入预测（2027-2032）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全球不同应用工业导轨电源价格走势（2021-2032）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中国不同应用工业导轨电源销量（2021-2032）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中国不同应用工业导轨电源销量预测（2027-2032）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中国不同应用工业导轨电源收入（2021-2032）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工业导轨电源行业发展趋势</w:t>
      </w:r>
      <w:r>
        <w:rPr>
          <w:rFonts w:hint="eastAsia"/>
        </w:rPr>
        <w:br/>
      </w:r>
      <w:r>
        <w:rPr>
          <w:rFonts w:hint="eastAsia"/>
        </w:rPr>
        <w:t>　　8.2 工业导轨电源行业主要驱动因素</w:t>
      </w:r>
      <w:r>
        <w:rPr>
          <w:rFonts w:hint="eastAsia"/>
        </w:rPr>
        <w:br/>
      </w:r>
      <w:r>
        <w:rPr>
          <w:rFonts w:hint="eastAsia"/>
        </w:rPr>
        <w:t>　　8.3 工业导轨电源中国企业SWOT分析</w:t>
      </w:r>
      <w:r>
        <w:rPr>
          <w:rFonts w:hint="eastAsia"/>
        </w:rPr>
        <w:br/>
      </w:r>
      <w:r>
        <w:rPr>
          <w:rFonts w:hint="eastAsia"/>
        </w:rPr>
        <w:t>　　8.4 中国工业导轨电源行业政策环境分析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工业导轨电源行业产业链简介</w:t>
      </w:r>
      <w:r>
        <w:rPr>
          <w:rFonts w:hint="eastAsia"/>
        </w:rPr>
        <w:br/>
      </w:r>
      <w:r>
        <w:rPr>
          <w:rFonts w:hint="eastAsia"/>
        </w:rPr>
        <w:t>　　　　9.1.1 工业导轨电源行业供应链分析</w:t>
      </w:r>
      <w:r>
        <w:rPr>
          <w:rFonts w:hint="eastAsia"/>
        </w:rPr>
        <w:br/>
      </w:r>
      <w:r>
        <w:rPr>
          <w:rFonts w:hint="eastAsia"/>
        </w:rPr>
        <w:t>　　　　9.1.2 工业导轨电源主要原料及供应情况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工业导轨电源行业采购模式</w:t>
      </w:r>
      <w:r>
        <w:rPr>
          <w:rFonts w:hint="eastAsia"/>
        </w:rPr>
        <w:br/>
      </w:r>
      <w:r>
        <w:rPr>
          <w:rFonts w:hint="eastAsia"/>
        </w:rPr>
        <w:t>　　9.3 工业导轨电源行业生产模式</w:t>
      </w:r>
      <w:r>
        <w:rPr>
          <w:rFonts w:hint="eastAsia"/>
        </w:rPr>
        <w:br/>
      </w:r>
      <w:r>
        <w:rPr>
          <w:rFonts w:hint="eastAsia"/>
        </w:rPr>
        <w:t>　　9.4 工业导轨电源行业销售模式及销售渠道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按产品类型细分，全球工业导轨电源市场规模2021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按应用细分，全球工业导轨电源市场规模（CAGR）2021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工业导轨电源行业发展主要特点</w:t>
      </w:r>
      <w:r>
        <w:rPr>
          <w:rFonts w:hint="eastAsia"/>
        </w:rPr>
        <w:br/>
      </w:r>
      <w:r>
        <w:rPr>
          <w:rFonts w:hint="eastAsia"/>
        </w:rPr>
        <w:t>　　表 4： 工业导轨电源行业发展有利因素分析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工业导轨电源行业发展不利因素分析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进入工业导轨电源行业壁垒</w:t>
      </w:r>
      <w:r>
        <w:rPr>
          <w:rFonts w:hint="eastAsia"/>
        </w:rPr>
        <w:br/>
      </w:r>
      <w:r>
        <w:rPr>
          <w:rFonts w:hint="eastAsia"/>
        </w:rPr>
        <w:t>　　表 7： 工业导轨电源主要企业在国际市场占有率（按销量，2023-2026）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2025年工业导轨电源主要企业在国际市场排名（按销量）&amp;（千个）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2025年工业导轨电源主要企业在国际市场排名（按收入）&amp;（万元）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全球市场主要企业工业导轨电源销售价格（2023-2026）&amp;（元/个）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2025年工业导轨电源主要企业在中国市场排名（按销量）&amp;（千个）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2025年工业导轨电源主要企业在中国市场排名（按收入）&amp;（万元）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全球主要厂商工业导轨电源总部及产地分布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全球主要厂商成立时间及工业导轨电源商业化日期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全球主要厂商工业导轨电源产品类型及应用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2025年全球工业导轨电源主要厂商市场地位（第一梯队、第二梯队和第三梯队）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全球工业导轨电源市场投资、并购等现状分析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全球主要地区工业导轨电源产量增速（CAGR）：（2021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全球主要地区工业导轨电源产量（2021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全球主要地区工业导轨电源产量（2021-2026）&amp;（千个）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全球主要地区工业导轨电源产量（2027-2032）&amp;（千个）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全球主要地区工业导轨电源产量市场份额（2021-2026）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全球主要地区工业导轨电源产量市场份额（2027-2032）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中国市场工业导轨电源产量、销量、进出口（2021-2026）&amp;（千个）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中国市场工业导轨电源产量、销量、进出口预测（2027-2032）&amp;（千个）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全球主要地区工业导轨电源销售收入增速：（2021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全球主要地区工业导轨电源销售收入（2021-2026）&amp;（万元）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全球主要地区工业导轨电源销售收入市场份额（2021-2026）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全球主要地区工业导轨电源收入（2027-2032）&amp;（万元）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全球主要地区工业导轨电源收入市场份额（2027-2032）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全球主要地区工业导轨电源销量（千个）：2021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全球主要地区工业导轨电源销量（2027-2032）&amp;（千个）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全球主要地区工业导轨电源销量份额（2027-2032）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全球市场不同产品类型工业导轨电源销量市场份额预测（2027-2032）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全球不同应用工业导轨电源销量（2021-2026）&amp;（千个）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全球不同应用工业导轨电源销量市场份额（2021-2026）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全球不同应用工业导轨电源销量预测（2027-2032）&amp;（千个）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全球不同应用工业导轨电源收入（2021-2026）&amp;（万元）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全球不同应用工业导轨电源收入预测（2027-2032）&amp;（万元）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中国不同应用工业导轨电源销量（2021-2026）&amp;（千个）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中国不同应用工业导轨电源销量市场份额（2021-2026）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中国不同应用工业导轨电源销量预测（2027-2032）&amp;（千个）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中国不同应用工业导轨电源收入（2021-2026）&amp;（万元）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中国不同应用工业导轨电源收入预测（2027-2032）&amp;（万元）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工业导轨电源行业发展趋势</w:t>
      </w:r>
      <w:r>
        <w:rPr>
          <w:rFonts w:hint="eastAsia"/>
        </w:rPr>
        <w:br/>
      </w:r>
      <w:r>
        <w:rPr>
          <w:rFonts w:hint="eastAsia"/>
        </w:rPr>
        <w:t>　　表 181： 工业导轨电源行业主要驱动因素</w:t>
      </w:r>
      <w:r>
        <w:rPr>
          <w:rFonts w:hint="eastAsia"/>
        </w:rPr>
        <w:br/>
      </w:r>
      <w:r>
        <w:rPr>
          <w:rFonts w:hint="eastAsia"/>
        </w:rPr>
        <w:t>　　表 182： 工业导轨电源行业供应链分析</w:t>
      </w:r>
      <w:r>
        <w:rPr>
          <w:rFonts w:hint="eastAsia"/>
        </w:rPr>
        <w:br/>
      </w:r>
      <w:r>
        <w:rPr>
          <w:rFonts w:hint="eastAsia"/>
        </w:rPr>
        <w:t>　　表 183： 工业导轨电源上游原料供应商</w:t>
      </w:r>
      <w:r>
        <w:rPr>
          <w:rFonts w:hint="eastAsia"/>
        </w:rPr>
        <w:br/>
      </w:r>
      <w:r>
        <w:rPr>
          <w:rFonts w:hint="eastAsia"/>
        </w:rPr>
        <w:t>　　表 184： 工业导轨电源主要地区不同应用客户分析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工业导轨电源典型经销商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工业导轨电源产品图片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全球不同产品类型工业导轨电源销售额2021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单相导轨电源产品图片</w:t>
      </w:r>
      <w:r>
        <w:rPr>
          <w:rFonts w:hint="eastAsia"/>
        </w:rPr>
        <w:br/>
      </w:r>
      <w:r>
        <w:rPr>
          <w:rFonts w:hint="eastAsia"/>
        </w:rPr>
        <w:t>　　图 5： 双相导轨电源产品图片</w:t>
      </w:r>
      <w:r>
        <w:rPr>
          <w:rFonts w:hint="eastAsia"/>
        </w:rPr>
        <w:br/>
      </w:r>
      <w:r>
        <w:rPr>
          <w:rFonts w:hint="eastAsia"/>
        </w:rPr>
        <w:t>　　图 6： 三相导轨电源产品图片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IT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2025年全球前五大生产商工业导轨电源市场份额</w:t>
      </w:r>
      <w:r>
        <w:rPr>
          <w:rFonts w:hint="eastAsia"/>
        </w:rPr>
        <w:br/>
      </w:r>
      <w:r>
        <w:rPr>
          <w:rFonts w:hint="eastAsia"/>
        </w:rPr>
        <w:t>　　图 15： 2025年全球工业导轨电源第一梯队、第二梯队和第三梯队厂商及市场份额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全球工业导轨电源产量、需求量及发展趋势（2021-2032）&amp;（千个）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全球主要地区工业导轨电源产量市场份额（2021-2032）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中国工业导轨电源产量、市场需求量及发展趋势（2021-2032）&amp;（千个）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全球工业导轨电源市场销售额及增长率：（2021-2032）&amp;（万元）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全球市场工业导轨电源市场规模：2021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全球市场工业导轨电源价格趋势（2021-2032）&amp;（元/个）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全球主要地区工业导轨电源销售收入（2021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全球主要地区工业导轨电源销售收入市场份额（2021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中东市场工业导轨电源收入及增长率（2021-2032）&amp;（万元）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全球不同产品类型工业导轨电源价格走势（2021-2032）&amp;（元/个）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全球不同应用工业导轨电源价格走势（2021-2032）&amp;（元/个）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工业导轨电源中国企业SWOT分析</w:t>
      </w:r>
      <w:r>
        <w:rPr>
          <w:rFonts w:hint="eastAsia"/>
        </w:rPr>
        <w:br/>
      </w:r>
      <w:r>
        <w:rPr>
          <w:rFonts w:hint="eastAsia"/>
        </w:rPr>
        <w:t>　　图 46： 工业导轨电源产业链</w:t>
      </w:r>
      <w:r>
        <w:rPr>
          <w:rFonts w:hint="eastAsia"/>
        </w:rPr>
        <w:br/>
      </w:r>
      <w:r>
        <w:rPr>
          <w:rFonts w:hint="eastAsia"/>
        </w:rPr>
        <w:t>　　图 47： 工业导轨电源行业采购模式分析</w:t>
      </w:r>
      <w:r>
        <w:rPr>
          <w:rFonts w:hint="eastAsia"/>
        </w:rPr>
        <w:br/>
      </w:r>
      <w:r>
        <w:rPr>
          <w:rFonts w:hint="eastAsia"/>
        </w:rPr>
        <w:t>　　图 48： 工业导轨电源行业生产模式</w:t>
      </w:r>
      <w:r>
        <w:rPr>
          <w:rFonts w:hint="eastAsia"/>
        </w:rPr>
        <w:br/>
      </w:r>
      <w:r>
        <w:rPr>
          <w:rFonts w:hint="eastAsia"/>
        </w:rPr>
        <w:t>　　图 49： 工业导轨电源行业销售模式分析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8161999cc4263" w:history="1">
        <w:r>
          <w:rPr>
            <w:rStyle w:val="Hyperlink"/>
          </w:rPr>
          <w:t>2026-2032年全球与中国工业导轨电源行业发展研究及市场前景分析报告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8161999cc4263" w:history="1">
        <w:r>
          <w:rPr>
            <w:rStyle w:val="Hyperlink"/>
          </w:rPr>
          <w:t>https://www.20087.com/7/70/GongYeDaoGuiDianYuanDeQianJingQuShi.html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热点：220v交流变直流12v的电源、工业导轨电源十大排名、工业用滑道导轨图片、工业导轨电源的作用、轨道电源、导轨电源工作原理、十大军用手摇发电机、导轨型电源、三相四线制滑触线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be77c01ad4c14" w:history="1">
      <w:r>
        <w:rPr>
          <w:rStyle w:val="Hyperlink"/>
        </w:rPr>
        <w:t>2026-2032年全球与中国工业导轨电源行业发展研究及市场前景分析报告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YeDaoGuiDianYuanDeQianJingQuShi.html" TargetMode="External" Id="R9f58161999cc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YeDaoGuiDianYuanDeQianJingQuShi.html" TargetMode="External" Id="Rb55be77c01a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2026-03-23T00:41:44Z</dcterms:created>
  <dcterms:modified xsi:type="dcterms:W3CDTF">2026-03-23T01:41:44Z</dcterms:modified>
  <dc:subject>2026-2032年全球与中国工业导轨电源行业发展研究及市场前景分析报告</dc:subject>
  <dc:title>2026-2032年全球与中国工业导轨电源行业发展研究及市场前景分析报告</dc:title>
  <cp:keywords>2026-2032年全球与中国工业导轨电源行业发展研究及市场前景分析报告</cp:keywords>
  <dc:description>2026-2032年全球与中国工业导轨电源行业发展研究及市场前景分析报告</dc:description>
</cp:coreProperties>
</file>