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530d4b57b44aa" w:history="1">
              <w:r>
                <w:rPr>
                  <w:rStyle w:val="Hyperlink"/>
                </w:rPr>
                <w:t>2025-2031年全球与中国触控平板电脑市场现状调研及发展前景趋势分析报告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530d4b57b44aa" w:history="1">
              <w:r>
                <w:rPr>
                  <w:rStyle w:val="Hyperlink"/>
                </w:rPr>
                <w:t>2025-2031年全球与中国触控平板电脑市场现状调研及发展前景趋势分析报告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530d4b57b44aa" w:history="1">
                <w:r>
                  <w:rPr>
                    <w:rStyle w:val="Hyperlink"/>
                  </w:rPr>
                  <w:t>https://www.20087.com/8/60/ChuKongPingBanDianNaoDeFaZhanQuShi.html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平板电脑是一种集便携性、交互性和多媒体功能于一体的智能设备，近年来随着移动互联网和物联网技术的发展，其性能和应用范围不断拓展。现代触控平板电脑不仅在处理器速度、屏幕分辨率和电池续航能力上有所突破，如采用高性能处理器和高分辨率触摸屏，还具备良好的便携性和交互性，如轻薄设计和多点触控功能，满足不同场景和用户群体的需求。同时，随着人工智能和大数据技术的应用，触控平板电脑的功能和服务不断丰富，如集成语音助手、人脸识别和虚拟现实技术，提高了用户体验和智能生活水平。</w:t>
      </w:r>
      <w:r>
        <w:rPr>
          <w:rFonts w:hint="eastAsia"/>
        </w:rPr>
        <w:br/>
      </w:r>
      <w:r>
        <w:rPr>
          <w:rFonts w:hint="eastAsia"/>
        </w:rPr>
        <w:t>　　未来，触控平板电脑的发展将更加侧重于智能化和个性化。一方面，通过人工智能和物联网技术的融合，触控平板电脑将实现更智能的场景理解和个性化服务，如开发基于用户行为和喜好的智能推荐系统，或通过数据分析预测用户需求和健康状况，提高设备的智能感知和响应能力。另一方面，采用可穿戴技术和生物识别技术，触控平板电脑将提高设备的便携性和安全性，如开发适用于户外和运动场景的防水防尘平板，或通过指纹、虹膜等生物特征识别技术，提高设备的安全性和私密性，推动智能设备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530d4b57b44aa" w:history="1">
        <w:r>
          <w:rPr>
            <w:rStyle w:val="Hyperlink"/>
          </w:rPr>
          <w:t>2025-2031年全球与中国触控平板电脑市场现状调研及发展前景趋势分析报告</w:t>
        </w:r>
      </w:hyperlink>
      <w:r>
        <w:rPr>
          <w:rFonts w:hint="eastAsia"/>
        </w:rPr>
        <w:t>》依托权威机构及行业协会数据，结合触控平板电脑行业的宏观环境与微观实践，从触控平板电脑市场规模、市场需求、技术现状及产业链结构等多维度进行了系统调研与分析。报告通过严谨的研究方法与翔实的数据支持，辅以直观图表，全面剖析了触控平板电脑行业发展趋势、重点企业表现及市场竞争格局，并通过SWOT分析揭示了行业机遇与潜在风险，为触控平板电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触控平板电脑市场概述</w:t>
      </w:r>
      <w:r>
        <w:rPr>
          <w:rFonts w:hint="eastAsia"/>
        </w:rPr>
        <w:br/>
      </w:r>
      <w:r>
        <w:rPr>
          <w:rFonts w:hint="eastAsia"/>
        </w:rPr>
        <w:t>　　1.1 触控平板电脑产品定义及统计范围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按照不同产品类型，触控平板电脑主要可以分为如下几个类别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不同产品类型触控平板电脑增长趋势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从不同应用，触控平板电脑主要包括如下几个方面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全球与中国触控平板电脑发展现状及趋势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2020-2025年全球触控平板电脑发展现状及未来趋势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2020-2025年中国触控平板电脑发展现状及未来趋势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2020-2025年全球触控平板电脑供需现状及2025-2031年预测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2020-2025年全球触控平板电脑产能、产量、产能利用率及发展趋势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2020-2025年全球触控平板电脑产量、表观消费量及发展趋势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2020-2025年中国触控平板电脑供需现状及2025-2031年预测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2020-2025年中国触控平板电脑产能、产量、产能利用率及2025-2031年趋势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2020-2025年中国触控平板电脑产量、表观消费量及发展趋势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2020-2025年中国触控平板电脑产量、市场需求量及发展趋势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中国及欧美日等触控平板电脑行业政策分析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全球与中国主要厂商触控平板电脑产量、产值及竞争分析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2020-2025年全球触控平板电脑主要厂商列表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2020-2025年全球触控平板电脑主要厂商产量列表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2020-2025年全球触控平板电脑主要厂商产值列表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2025年全球主要生产商触控平板电脑收入排名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2020-2025年全球触控平板电脑主要厂商产品价格列表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中国触控平板电脑主要厂商产量、产值及市场份额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2020-2025年中国触控平板电脑主要厂商产量列表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2020-2025年中国触控平板电脑主要厂商产值列表</w:t>
      </w:r>
      <w:r>
        <w:rPr>
          <w:rFonts w:hint="eastAsia"/>
        </w:rPr>
        <w:br/>
      </w:r>
      <w:r>
        <w:rPr>
          <w:rFonts w:hint="eastAsia"/>
        </w:rPr>
        <w:t>　　2.3 触控平板电脑厂商产地分布及商业化日期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触控平板电脑行业集中度、竞争程度分析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触控平板电脑行业集中度分析：全球Top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全球触控平板电脑第一梯队、第二梯队和第三梯队生产商（品牌）及市场份额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全球领先触控平板电脑企业SWOT分析</w:t>
      </w:r>
      <w:r>
        <w:rPr>
          <w:rFonts w:hint="eastAsia"/>
        </w:rPr>
        <w:br/>
      </w:r>
      <w:r>
        <w:rPr>
          <w:rFonts w:hint="eastAsia"/>
        </w:rPr>
        <w:t>　　2.6 全球主要触控平板电脑企业采访及观点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全球主要触控平板电脑生产地区分析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全球主要地区触控平板电脑市场规模分析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2020-2025年全球主要地区触控平板电脑产量及市场份额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2025-2031年全球主要地区触控平板电脑产量及市场份额预测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2020-2025年全球主要地区触控平板电脑产值及市场份额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2025-2031年全球主要地区触控平板电脑产值及市场份额预测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2020-2025年北美市场触控平板电脑产量、产值及增长率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2020-2025年欧洲市场触控平板电脑产量、产值及增长率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2020-2025年中国市场触控平板电脑产量、产值及增长率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2020-2025年日本市场触控平板电脑产量、产值及增长率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2020-2025年东南亚市场触控平板电脑产量、产值及增长率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2020-2025年印度市场触控平板电脑产量、产值及增长率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2025-2031年全球主要地区触控平板电脑消费展望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2020-2025年全球主要地区触控平板电脑消费量及增长率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2025-2031年全球主要地区触控平板电脑消费量预测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全球触控平板电脑行业重点企业调研分析</w:t>
      </w:r>
      <w:r>
        <w:rPr>
          <w:rFonts w:hint="eastAsia"/>
        </w:rPr>
        <w:br/>
      </w:r>
      <w:r>
        <w:rPr>
          <w:rFonts w:hint="eastAsia"/>
        </w:rPr>
        <w:t>　　5.1 触控平板电脑重点企业（一）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重点企业（一）触控平板电脑产能、产量、产值、价格及毛利率统计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触控平板电脑重点企业（二）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重点企业（二）触控平板电脑产能、产量、产值、价格及毛利率统计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触控平板电脑重点企业（三）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重点企业（三）触控平板电脑产能、产量、产值、价格及毛利率统计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触控平板电脑重点企业（四）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重点企业（四）触控平板电脑产能、产量、产值、价格及毛利率统计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触控平板电脑重点企业（五）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重点企业（五）触控平板电脑产能、产量、产值、价格及毛利率统计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触控平板电脑重点企业（六）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重点企业（六）触控平板电脑产能、产量、产值、价格及毛利率统计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触控平板电脑重点企业（七）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重点企业（七）触控平板电脑产能、产量、产值、价格及毛利率统计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不同类型触控平板电脑市场分析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2020-2031年全球不同类型触控平板电脑产量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2020-2025年全球不同类型触控平板电脑产量及市场份额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2025-2031年全球不同类型触控平板电脑产量预测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2020-2031年全球不同类型触控平板电脑产值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2020-2025年全球不同类型触控平板电脑产值及市场份额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2025-2031年全球不同类型触控平板电脑产值预测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2020-2025年全球不同类型触控平板电脑价格走势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2020-2025年不同价格区间触控平板电脑市场份额对比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2020-2031年中国不同类型触控平板电脑产量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2020-2025年中国不同类型触控平板电脑产量及市场份额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2025-2031年中国不同类型触控平板电脑产量预测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2020-2031年中国不同类型触控平板电脑产值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2020-2025年中国不同类型触控平板电脑产值及市场份额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2025-2031年中国不同类型触控平板电脑产值预测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触控平板电脑上游原料及下游主要应用分析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触控平板电脑产业链分析</w:t>
      </w:r>
      <w:r>
        <w:rPr>
          <w:rFonts w:hint="eastAsia"/>
        </w:rPr>
        <w:br/>
      </w:r>
      <w:r>
        <w:rPr>
          <w:rFonts w:hint="eastAsia"/>
        </w:rPr>
        <w:t>　　7.2 触控平板电脑产业上游供应分析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2020-2031年全球不同应用触控平板电脑消费量、市场份额及增长率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2020-2025年全球不同应用触控平板电脑消费量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2025-2031年全球不同应用触控平板电脑消费量预测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2020-2031年中国不同应用触控平板电脑消费量、市场份额及增长率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2020-2025年中国不同应用触控平板电脑消费量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2025-2031年中国不同应用触控平板电脑消费量预测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中国触控平板电脑产量、消费量、进出口分析及未来趋势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2020-2031年中国触控平板电脑产量、消费量、进出口分析及未来趋势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中国触控平板电脑进出口贸易趋势</w:t>
      </w:r>
      <w:r>
        <w:rPr>
          <w:rFonts w:hint="eastAsia"/>
        </w:rPr>
        <w:br/>
      </w:r>
      <w:r>
        <w:rPr>
          <w:rFonts w:hint="eastAsia"/>
        </w:rPr>
        <w:t>　　8.3 中国触控平板电脑主要进口来源</w:t>
      </w:r>
      <w:r>
        <w:rPr>
          <w:rFonts w:hint="eastAsia"/>
        </w:rPr>
        <w:br/>
      </w:r>
      <w:r>
        <w:rPr>
          <w:rFonts w:hint="eastAsia"/>
        </w:rPr>
        <w:t>　　8.4 中国触控平板电脑主要出口目的地</w:t>
      </w:r>
      <w:r>
        <w:rPr>
          <w:rFonts w:hint="eastAsia"/>
        </w:rPr>
        <w:br/>
      </w:r>
      <w:r>
        <w:rPr>
          <w:rFonts w:hint="eastAsia"/>
        </w:rPr>
        <w:t>　　8.5 中国触控平板电脑未来发展的有利因素、不利因素分析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中国触控平板电脑主要生产消费地区分布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中国触控平板电脑生产地区分布</w:t>
      </w:r>
      <w:r>
        <w:rPr>
          <w:rFonts w:hint="eastAsia"/>
        </w:rPr>
        <w:br/>
      </w:r>
      <w:r>
        <w:rPr>
          <w:rFonts w:hint="eastAsia"/>
        </w:rPr>
        <w:t>　　9.2 中国触控平板电脑消费地区分布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影响中国触控平板电脑供需的主要因素分析</w:t>
      </w:r>
      <w:r>
        <w:rPr>
          <w:rFonts w:hint="eastAsia"/>
        </w:rPr>
        <w:br/>
      </w:r>
      <w:r>
        <w:rPr>
          <w:rFonts w:hint="eastAsia"/>
        </w:rPr>
        <w:t>　　10.1 触控平板电脑技术及相关行业技术发展</w:t>
      </w:r>
      <w:r>
        <w:rPr>
          <w:rFonts w:hint="eastAsia"/>
        </w:rPr>
        <w:br/>
      </w:r>
      <w:r>
        <w:rPr>
          <w:rFonts w:hint="eastAsia"/>
        </w:rPr>
        <w:t>　　10.2 触控平板电脑进出口贸易现状及趋势</w:t>
      </w:r>
      <w:r>
        <w:rPr>
          <w:rFonts w:hint="eastAsia"/>
        </w:rPr>
        <w:br/>
      </w:r>
      <w:r>
        <w:rPr>
          <w:rFonts w:hint="eastAsia"/>
        </w:rPr>
        <w:t>　　10.3 触控平板电脑下游行业需求变化因素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2025-2031年触控平板电脑行业、产品及技术发展趋势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触控平板电脑行业及市场环境发展趋势</w:t>
      </w:r>
      <w:r>
        <w:rPr>
          <w:rFonts w:hint="eastAsia"/>
        </w:rPr>
        <w:br/>
      </w:r>
      <w:r>
        <w:rPr>
          <w:rFonts w:hint="eastAsia"/>
        </w:rPr>
        <w:t>　　11.2 触控平板电脑产品及技术发展趋势</w:t>
      </w:r>
      <w:r>
        <w:rPr>
          <w:rFonts w:hint="eastAsia"/>
        </w:rPr>
        <w:br/>
      </w:r>
      <w:r>
        <w:rPr>
          <w:rFonts w:hint="eastAsia"/>
        </w:rPr>
        <w:t>　　11.3 触控平板电脑产品价格走势</w:t>
      </w:r>
      <w:r>
        <w:rPr>
          <w:rFonts w:hint="eastAsia"/>
        </w:rPr>
        <w:br/>
      </w:r>
      <w:r>
        <w:rPr>
          <w:rFonts w:hint="eastAsia"/>
        </w:rPr>
        <w:t>　　11.4 2025-2031年触控平板电脑市场消费形态、消费者偏好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触控平板电脑销售渠道分析及建议</w:t>
      </w:r>
      <w:r>
        <w:rPr>
          <w:rFonts w:hint="eastAsia"/>
        </w:rPr>
        <w:br/>
      </w:r>
      <w:r>
        <w:rPr>
          <w:rFonts w:hint="eastAsia"/>
        </w:rPr>
        <w:t>　　12.1 国内触控平板电脑销售渠道</w:t>
      </w:r>
      <w:r>
        <w:rPr>
          <w:rFonts w:hint="eastAsia"/>
        </w:rPr>
        <w:br/>
      </w:r>
      <w:r>
        <w:rPr>
          <w:rFonts w:hint="eastAsia"/>
        </w:rPr>
        <w:t>　　12.2 海外市场触控平板电脑销售渠道</w:t>
      </w:r>
      <w:r>
        <w:rPr>
          <w:rFonts w:hint="eastAsia"/>
        </w:rPr>
        <w:br/>
      </w:r>
      <w:r>
        <w:rPr>
          <w:rFonts w:hint="eastAsia"/>
        </w:rPr>
        <w:t>　　12.3 触控平板电脑销售/营销策略建议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按照不同产品类型，触控平板电脑主要可以分为如下几个类别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不同种类触控平板电脑增长趋势</w:t>
      </w:r>
      <w:r>
        <w:rPr>
          <w:rFonts w:hint="eastAsia"/>
        </w:rPr>
        <w:br/>
      </w:r>
      <w:r>
        <w:rPr>
          <w:rFonts w:hint="eastAsia"/>
        </w:rPr>
        <w:t>　　表3 按不同应用，触控平板电脑主要包括如下几个方面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不同应用触控平板电脑消费量增长趋势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中国及欧美日等地区触控平板电脑相关政策分析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2020-2025年全球触控平板电脑主要厂商产量列表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2020-2025年全球触控平板电脑主要厂商产量市场份额列表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2020-2025年全球触控平板电脑主要厂商产值列表</w:t>
      </w:r>
      <w:r>
        <w:rPr>
          <w:rFonts w:hint="eastAsia"/>
        </w:rPr>
        <w:br/>
      </w:r>
      <w:r>
        <w:rPr>
          <w:rFonts w:hint="eastAsia"/>
        </w:rPr>
        <w:t>　　表9 全球触控平板电脑主要厂商产值、市场份额列表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2025年全球主要生产商触控平板电脑收入排名</w:t>
      </w:r>
      <w:r>
        <w:rPr>
          <w:rFonts w:hint="eastAsia"/>
        </w:rPr>
        <w:br/>
      </w:r>
      <w:r>
        <w:rPr>
          <w:rFonts w:hint="eastAsia"/>
        </w:rPr>
        <w:t>　　表11 2020-2025年全球触控平板电脑主要厂商产品价格列表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中国触控平板电脑主要厂商产品价格列表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2020-2025年中国触控平板电脑主要厂商产量市场份额列表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2020-2025年中国触控平板电脑主要厂商产值列表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2020-2025年中国触控平板电脑主要厂商产值市场份额列表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全球主要触控平板电脑厂商产地分布及商业化日期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全球主要触控平板电脑企业采访及观点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全球主要地区触控平板电脑产值对比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全球主要地区2020-2025年触控平板电脑产量市场份额列表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2025-2031年全球主要地区触控平板电脑产量列表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2025-2031年全球主要地区触控平板电脑产量份额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2020-2025年全球主要地区触控平板电脑产值列表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2020-2025年全球主要地区触控平板电脑产值份额列表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2020-2025年全球主要地区触控平板电脑消费量列表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2020-2025年全球主要地区触控平板电脑消费量市场份额列表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重点企业（一）触控平板电脑产能、产量、产值、价格及毛利率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重点企业（一）触控平板电脑产品规格及价格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重点企业（二）触控平板电脑产能、产量、产值、价格及毛利率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重点企业（二）触控平板电脑产品规格及价格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重点企业（三）触控平板电脑产能、产量、产值、价格及毛利率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重点企业（三）触控平板电脑产品规格及价格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重点企业（四）触控平板电脑产能、产量、产值、价格及毛利率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重点企业（四）触控平板电脑产品规格及价格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重点企业（五）触控平板电脑产能、产量、产值、价格及毛利率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重点企业（五）触控平板电脑产品规格及价格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重点企业（六）触控平板电脑产能、产量、产值、价格及毛利率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重点企业（六）触控平板电脑产品规格及价格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重点企业（七）触控平板电脑产能、产量、产值、价格及毛利率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重点企业（七）触控平板电脑产品规格及价格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2020-2025年全球不同产品类型触控平板电脑产量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2020-2025年全球不同产品类型触控平板电脑产量市场份额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2025-2031年全球不同产品类型触控平板电脑产量预测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2025-2031年全球不同产品类型触控平板电脑产量市场份额预测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2020-2025年全球不同类型触控平板电脑产值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2020-2025年全球不同类型触控平板电脑产值市场份额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2025-2031年全球不同类型触控平板电脑产值预测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2025-2031年全球不同类型触控平板电脑产值市场份额预测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2020-2025年全球不同价格区间触控平板电脑市场份额对比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2020-2025年中国不同产品类型触控平板电脑产量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2020-2025年中国不同产品类型触控平板电脑产量市场份额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2025-2031年中国不同产品类型触控平板电脑产量预测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2025-2031年中国不同产品类型触控平板电脑产量市场份额预测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2020-2025年中国不同产品类型触控平板电脑产值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2020-2025年中国不同产品类型触控平板电脑产值市场份额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2025-2031年中国不同产品类型触控平板电脑产值预测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2025-2031年中国不同产品类型触控平板电脑产值市场份额预测</w:t>
      </w:r>
      <w:r>
        <w:rPr>
          <w:rFonts w:hint="eastAsia"/>
        </w:rPr>
        <w:br/>
      </w:r>
      <w:r>
        <w:rPr>
          <w:rFonts w:hint="eastAsia"/>
        </w:rPr>
        <w:t>　　表78 触控平板电脑上游原料供应商及联系方式列表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2020-2025年全球不同应用触控平板电脑消费量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2020-2025年全球不同应用触控平板电脑消费量市场份额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2025-2031年全球不同应用触控平板电脑消费量预测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2025-2031年全球不同应用触控平板电脑消费量市场份额预测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2020-2025年中国不同应用触控平板电脑消费量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2020-2025年中国不同应用触控平板电脑消费量市场份额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2025-2031年中国不同应用触控平板电脑消费量预测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2025-2031年中国不同应用触控平板电脑消费量市场份额预测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2020-2025年中国触控平板电脑产量、消费量、进出口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2025-2031年中国触控平板电脑产量、消费量、进出口预测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中国市场触控平板电脑进出口贸易趋势</w:t>
      </w:r>
      <w:r>
        <w:rPr>
          <w:rFonts w:hint="eastAsia"/>
        </w:rPr>
        <w:br/>
      </w:r>
      <w:r>
        <w:rPr>
          <w:rFonts w:hint="eastAsia"/>
        </w:rPr>
        <w:t>　　表90 中国市场触控平板电脑主要进口来源</w:t>
      </w:r>
      <w:r>
        <w:rPr>
          <w:rFonts w:hint="eastAsia"/>
        </w:rPr>
        <w:br/>
      </w:r>
      <w:r>
        <w:rPr>
          <w:rFonts w:hint="eastAsia"/>
        </w:rPr>
        <w:t>　　表91 中国市场触控平板电脑主要出口目的地</w:t>
      </w:r>
      <w:r>
        <w:rPr>
          <w:rFonts w:hint="eastAsia"/>
        </w:rPr>
        <w:br/>
      </w:r>
      <w:r>
        <w:rPr>
          <w:rFonts w:hint="eastAsia"/>
        </w:rPr>
        <w:t>　　表92 中国触控平板电脑市场未来发展的有利因素、不利因素分析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中国触控平板电脑生产地区分布</w:t>
      </w:r>
      <w:r>
        <w:rPr>
          <w:rFonts w:hint="eastAsia"/>
        </w:rPr>
        <w:br/>
      </w:r>
      <w:r>
        <w:rPr>
          <w:rFonts w:hint="eastAsia"/>
        </w:rPr>
        <w:t>　　表94 中国触控平板电脑消费地区分布</w:t>
      </w:r>
      <w:r>
        <w:rPr>
          <w:rFonts w:hint="eastAsia"/>
        </w:rPr>
        <w:br/>
      </w:r>
      <w:r>
        <w:rPr>
          <w:rFonts w:hint="eastAsia"/>
        </w:rPr>
        <w:t>　　表95 触控平板电脑行业及市场环境发展趋势</w:t>
      </w:r>
      <w:r>
        <w:rPr>
          <w:rFonts w:hint="eastAsia"/>
        </w:rPr>
        <w:br/>
      </w:r>
      <w:r>
        <w:rPr>
          <w:rFonts w:hint="eastAsia"/>
        </w:rPr>
        <w:t>　　表96 触控平板电脑产品及技术发展趋势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2020-2025年国内触控平板电脑主要销售模式及销售渠道趋势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2020-2025年欧美日等地区触控平板电脑主要销售模式及销售渠道趋势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触控平板电脑产品市场定位及目标消费者分析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触控平板电脑产品图片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2025年全球不同产品类型触控平板电脑产量市场份额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全球不同类型触控平板电脑消费量市场份额对比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2020-2025年全球触控平板电脑产量及增长率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2020-2025年全球触控平板电脑产值及增长率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2020-2025年中国触控平板电脑产量及发展趋势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2020-2025年中国触控平板电脑产值及未来发展趋势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2020-2025年全球触控平板电脑产能、产量、产能利用率及发展趋势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2020-2025年全球触控平板电脑产量、市场需求量及发展趋势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2020-2025年中国触控平板电脑产能、产量、产能利用率及发展趋势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2020-2025年中国触控平板电脑产量、市场需求量及发展趋势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全球触控平板电脑主要厂商2025年产量市场份额列表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全球触控平板电脑主要厂商2025年产值市场份额列表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2020-2025年中国市场触控平板电脑主要厂商产量市场份额列表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中国触控平板电脑主要厂商2025年产量市场份额列表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中国触控平板电脑主要厂商2025年产值市场份额列表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2025年全球前五及前十大生产商触控平板电脑市场份额</w:t>
      </w:r>
      <w:r>
        <w:rPr>
          <w:rFonts w:hint="eastAsia"/>
        </w:rPr>
        <w:br/>
      </w:r>
      <w:r>
        <w:rPr>
          <w:rFonts w:hint="eastAsia"/>
        </w:rPr>
        <w:t>　　图24 2020-2025年全球触控平板电脑第一梯队、第二梯队和第三梯队生产商（品牌）及市场份额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触控平板电脑全球领先企业SWOT分析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全球主要地区触控平板电脑消费量市场份额对比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2020-2025年北美市场触控平板电脑产量及增长率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2020-2025年北美市场触控平板电脑产值及增长率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2020-2025年欧洲市场触控平板电脑产量及增长率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2020-2025年欧洲市场触控平板电脑产值及增长率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2020-2025年中国市场触控平板电脑产量及增长率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2020-2025年中国市场触控平板电脑产值及增长率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2020-2025年日本市场触控平板电脑产量及增长率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2020-2025年日本市场触控平板电脑产值及增长率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2020-2025年东南亚市场触控平板电脑产量及增长率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2020-2025年东南亚市场触控平板电脑产值及增长率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2020-2025年印度市场触控平板电脑产量及增长率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2020-2025年印度市场触控平板电脑产值及增长率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2020-2025年全球主要地区触控平板电脑消费量市场份额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2025-2031年全球主要地区触控平板电脑消费量市场份额预测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2020-2025年印度市场触控平板电脑消费量、增长率及发展预测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触控平板电脑产业链分析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触控平板电脑产品价格走势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530d4b57b44aa" w:history="1">
        <w:r>
          <w:rPr>
            <w:rStyle w:val="Hyperlink"/>
          </w:rPr>
          <w:t>2025-2031年全球与中国触控平板电脑市场现状调研及发展前景趋势分析报告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530d4b57b44aa" w:history="1">
        <w:r>
          <w:rPr>
            <w:rStyle w:val="Hyperlink"/>
          </w:rPr>
          <w:t>https://www.20087.com/8/60/ChuKongPingBanDianNaoDeFaZhanQuShi.html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热点：怎么用平板当电脑副屏、触控平板电脑控制plc、平板办公用哪个牌子好、触控平板电脑推荐、平板触控怎么设置、触控平板电脑怎么开机、笔记本轻薄本推荐2023、触摸平板电脑、2023windows平板推荐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9e7815fb24d1e" w:history="1">
      <w:r>
        <w:rPr>
          <w:rStyle w:val="Hyperlink"/>
        </w:rPr>
        <w:t>2025-2031年全球与中国触控平板电脑市场现状调研及发展前景趋势分析报告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uKongPingBanDianNaoDeFaZhanQuShi.html" TargetMode="External" Id="Rd9c530d4b57b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uKongPingBanDianNaoDeFaZhanQuShi.html" TargetMode="External" Id="Rb939e7815fb2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2025-03-28T04:11:00Z</dcterms:created>
  <dcterms:modified xsi:type="dcterms:W3CDTF">2025-03-28T05:11:00Z</dcterms:modified>
  <dc:subject>2025-2031年全球与中国触控平板电脑市场现状调研及发展前景趋势分析报告</dc:subject>
  <dc:title>2025-2031年全球与中国触控平板电脑市场现状调研及发展前景趋势分析报告</dc:title>
  <cp:keywords>2025-2031年全球与中国触控平板电脑市场现状调研及发展前景趋势分析报告</cp:keywords>
  <dc:description>2025-2031年全球与中国触控平板电脑市场现状调研及发展前景趋势分析报告</dc:description>
</cp:coreProperties>
</file>