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e8a02dd8144c4" w:history="1">
              <w:r>
                <w:rPr>
                  <w:rStyle w:val="Hyperlink"/>
                </w:rPr>
                <w:t>中国CT X射线管行业发展调研与市场前景分析报告（2025-2031年）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e8a02dd8144c4" w:history="1">
              <w:r>
                <w:rPr>
                  <w:rStyle w:val="Hyperlink"/>
                </w:rPr>
                <w:t>中国CT X射线管行业发展调研与市场前景分析报告（2025-2031年）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e8a02dd8144c4" w:history="1">
                <w:r>
                  <w:rPr>
                    <w:rStyle w:val="Hyperlink"/>
                  </w:rPr>
                  <w:t>https://www.20087.com/8/80/CT-XSheXianGuanDeXianZhuangYuQianJing.html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（计算机断层扫描）X射线管是医学影像设备中的核心部件，用于产生X射线，是CT扫描成像的基础。近年来，随着CT技术的不断进步，X射线管的性能也在不断提升，包括更高的分辨率、更低的辐射剂量和更长的使用寿命。同时，数字化和智能化技术的应用使得CT成像更加精准，对疾病的早期诊断和治疗具有重要意义。</w:t>
      </w:r>
      <w:r>
        <w:rPr>
          <w:rFonts w:hint="eastAsia"/>
        </w:rPr>
        <w:br/>
      </w:r>
      <w:r>
        <w:rPr>
          <w:rFonts w:hint="eastAsia"/>
        </w:rPr>
        <w:t>　　未来，CT X射线管的发展将更加聚焦于提升成像质量和患者安全性。通过采用更先进的材料和设计，X射线管将实现更低的剂量水平，减少患者接受的辐射量，同时保证图像质量。此外，随着人工智能在医疗影像领域的应用，CT X射线管将集成智能算法，实现图像的实时分析和优化，提高诊断效率和准确性。同时，远程医疗和云影像服务的兴起将促使X射线管与网络技术的深度融合，实现跨地域的影像资源共享。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e8a02dd8144c4" w:history="1">
        <w:r>
          <w:rPr>
            <w:rStyle w:val="Hyperlink"/>
          </w:rPr>
          <w:t>中国CT X射线管行业发展调研与市场前景分析报告（2025-2031年）</w:t>
        </w:r>
      </w:hyperlink>
      <w:r>
        <w:rPr>
          <w:rFonts w:hint="eastAsia"/>
        </w:rPr>
        <w:t>》在多年CT X射线管行业研究结论的基础上，结合中国CT X射线管行业市场的发展现状，通过资深研究团队对CT X射线管市场各类资讯进行整理分析，并依托国家权威数据资源和长期市场监测的数据库，对CT X射线管行业进行了全面调研。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19e8a02dd8144c4" w:history="1">
        <w:r>
          <w:rPr>
            <w:rStyle w:val="Hyperlink"/>
          </w:rPr>
          <w:t>中国CT X射线管行业发展调研与市场前景分析报告（2025-2031年）</w:t>
        </w:r>
      </w:hyperlink>
      <w:r>
        <w:rPr>
          <w:rFonts w:hint="eastAsia"/>
        </w:rPr>
        <w:t>可以帮助投资者准确把握CT X射线管行业的市场现状，为投资者进行投资作出CT X射线管行业前景预判，挖掘CT X射线管行业投资价值，同时提出CT X射线管行业投资策略、营销策略等方面的建议。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 X射线管行业发展概述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一、CT X射线管行业定义及分类</w:t>
      </w:r>
      <w:r>
        <w:rPr>
          <w:rFonts w:hint="eastAsia"/>
        </w:rPr>
        <w:br/>
      </w:r>
      <w:r>
        <w:rPr>
          <w:rFonts w:hint="eastAsia"/>
        </w:rPr>
        <w:t>　　　　二、CT X射线管行业经济特性</w:t>
      </w:r>
      <w:r>
        <w:rPr>
          <w:rFonts w:hint="eastAsia"/>
        </w:rPr>
        <w:br/>
      </w:r>
      <w:r>
        <w:rPr>
          <w:rFonts w:hint="eastAsia"/>
        </w:rPr>
        <w:t>　　　　三、CT X射线管行业产业链简介</w:t>
      </w:r>
      <w:r>
        <w:rPr>
          <w:rFonts w:hint="eastAsia"/>
        </w:rPr>
        <w:br/>
      </w:r>
      <w:r>
        <w:rPr>
          <w:rFonts w:hint="eastAsia"/>
        </w:rPr>
        <w:t>　　第二节 CT X射线管行业发展成熟度</w:t>
      </w:r>
      <w:r>
        <w:rPr>
          <w:rFonts w:hint="eastAsia"/>
        </w:rPr>
        <w:br/>
      </w:r>
      <w:r>
        <w:rPr>
          <w:rFonts w:hint="eastAsia"/>
        </w:rPr>
        <w:t>　　　　一、CT X射线管行业发展周期分析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2024-2025年CT X射线管行业相关产业动态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2024-2025年CT X射线管行业发展环境分析</w:t>
      </w:r>
      <w:r>
        <w:rPr>
          <w:rFonts w:hint="eastAsia"/>
        </w:rPr>
        <w:br/>
      </w:r>
      <w:r>
        <w:rPr>
          <w:rFonts w:hint="eastAsia"/>
        </w:rPr>
        <w:t>　　第一节 CT X射线管行业环境分析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CT X射线管行业相关政策、法规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2024-2025年CT X射线管行业技术发展现状及趋势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当前我国CT X射线管技术发展现状</w:t>
      </w:r>
      <w:r>
        <w:rPr>
          <w:rFonts w:hint="eastAsia"/>
        </w:rPr>
        <w:br/>
      </w:r>
      <w:r>
        <w:rPr>
          <w:rFonts w:hint="eastAsia"/>
        </w:rPr>
        <w:t>　　第二节 中外CT X射线管技术差距及产生差距的主要原因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提高我国CT X射线管技术的对策</w:t>
      </w:r>
      <w:r>
        <w:rPr>
          <w:rFonts w:hint="eastAsia"/>
        </w:rPr>
        <w:br/>
      </w:r>
      <w:r>
        <w:rPr>
          <w:rFonts w:hint="eastAsia"/>
        </w:rPr>
        <w:t>　　第四节 我国CT X射线管产品研发、设计发展趋势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 X射线管市场发展调研</w:t>
      </w:r>
      <w:r>
        <w:rPr>
          <w:rFonts w:hint="eastAsia"/>
        </w:rPr>
        <w:br/>
      </w:r>
      <w:r>
        <w:rPr>
          <w:rFonts w:hint="eastAsia"/>
        </w:rPr>
        <w:t>　　第一节 CT X射线管市场现状分析及预测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一、2019-2024年中国CT X射线管市场规模分析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二、2025-2031年中国CT X射线管市场规模预测</w:t>
      </w:r>
      <w:r>
        <w:rPr>
          <w:rFonts w:hint="eastAsia"/>
        </w:rPr>
        <w:br/>
      </w:r>
      <w:r>
        <w:rPr>
          <w:rFonts w:hint="eastAsia"/>
        </w:rPr>
        <w:t>　　第二节 CT X射线管行业产能分析及预测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一、2019-2024年中国CT X射线管行业产能分析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二、2025-2031年中国CT X射线管行业产能预测</w:t>
      </w:r>
      <w:r>
        <w:rPr>
          <w:rFonts w:hint="eastAsia"/>
        </w:rPr>
        <w:br/>
      </w:r>
      <w:r>
        <w:rPr>
          <w:rFonts w:hint="eastAsia"/>
        </w:rPr>
        <w:t>　　第三节 CT X射线管行业产量分析及预测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一、2019-2024年中国CT X射线管行业产量分析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二、2025-2031年中国CT X射线管行业产量预测</w:t>
      </w:r>
      <w:r>
        <w:rPr>
          <w:rFonts w:hint="eastAsia"/>
        </w:rPr>
        <w:br/>
      </w:r>
      <w:r>
        <w:rPr>
          <w:rFonts w:hint="eastAsia"/>
        </w:rPr>
        <w:t>　　第四节 CT X射线管市场需求分析及预测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一、2019-2024年中国CT X射线管市场需求分析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二、2025-2031年中国CT X射线管市场需求预测</w:t>
      </w:r>
      <w:r>
        <w:rPr>
          <w:rFonts w:hint="eastAsia"/>
        </w:rPr>
        <w:br/>
      </w:r>
      <w:r>
        <w:rPr>
          <w:rFonts w:hint="eastAsia"/>
        </w:rPr>
        <w:t>　　第五节 CT X射线管进出口数据分析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一、2019-2024年中国CT X射线管进出口数据分析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二、2025-2031年国内CT X射线管进出口情况预测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2019-2024年中国CT X射线管行业总体发展状况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中国CT X射线管行业规模情况分析</w:t>
      </w:r>
      <w:r>
        <w:rPr>
          <w:rFonts w:hint="eastAsia"/>
        </w:rPr>
        <w:br/>
      </w:r>
      <w:r>
        <w:rPr>
          <w:rFonts w:hint="eastAsia"/>
        </w:rPr>
        <w:t>　　　　一、CT X射线管行业单位规模情况分析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二、CT X射线管行业人员规模状况分析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三、CT X射线管行业资产规模状况分析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四、CT X射线管行业市场规模状况分析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五、CT X射线管行业敏感性分析</w:t>
      </w:r>
      <w:r>
        <w:rPr>
          <w:rFonts w:hint="eastAsia"/>
        </w:rPr>
        <w:br/>
      </w:r>
      <w:r>
        <w:rPr>
          <w:rFonts w:hint="eastAsia"/>
        </w:rPr>
        <w:t>　　第二节 中国CT X射线管行业财务能力分析</w:t>
      </w:r>
      <w:r>
        <w:rPr>
          <w:rFonts w:hint="eastAsia"/>
        </w:rPr>
        <w:br/>
      </w:r>
      <w:r>
        <w:rPr>
          <w:rFonts w:hint="eastAsia"/>
        </w:rPr>
        <w:t>　　　　一、CT X射线管行业盈利能力分析</w:t>
      </w:r>
      <w:r>
        <w:rPr>
          <w:rFonts w:hint="eastAsia"/>
        </w:rPr>
        <w:br/>
      </w:r>
      <w:r>
        <w:rPr>
          <w:rFonts w:hint="eastAsia"/>
        </w:rPr>
        <w:t>　　　　二、CT X射线管行业偿债能力分析</w:t>
      </w:r>
      <w:r>
        <w:rPr>
          <w:rFonts w:hint="eastAsia"/>
        </w:rPr>
        <w:br/>
      </w:r>
      <w:r>
        <w:rPr>
          <w:rFonts w:hint="eastAsia"/>
        </w:rPr>
        <w:t>　　　　三、CT X射线管行业营运能力分析</w:t>
      </w:r>
      <w:r>
        <w:rPr>
          <w:rFonts w:hint="eastAsia"/>
        </w:rPr>
        <w:br/>
      </w:r>
      <w:r>
        <w:rPr>
          <w:rFonts w:hint="eastAsia"/>
        </w:rPr>
        <w:t>　　　　四、CT X射线管行业发展能力分析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 X射线管行业重点区域发展分析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一、中国CT X射线管行业重点区域市场结构变化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二、重点地区（一）CT X射线管行业发展分析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三、重点地区（二）CT X射线管行业发展分析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四、重点地区（三）CT X射线管行业发展分析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五、重点地区（四）CT X射线管行业发展分析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六、重点地区（五）CT X射线管行业发展分析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 X射线管行业产品价格分析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三、主要CT X射线管品牌产品价位分析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五、价格在CT X射线管行业竞争中的重要性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2025年中国CT X射线管行业上下游行业发展分析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CT X射线管上游行业分析</w:t>
      </w:r>
      <w:r>
        <w:rPr>
          <w:rFonts w:hint="eastAsia"/>
        </w:rPr>
        <w:br/>
      </w:r>
      <w:r>
        <w:rPr>
          <w:rFonts w:hint="eastAsia"/>
        </w:rPr>
        <w:t>　　　　一、CT X射线管产品成本构成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四、上游供给对CT X射线管行业的影响</w:t>
      </w:r>
      <w:r>
        <w:rPr>
          <w:rFonts w:hint="eastAsia"/>
        </w:rPr>
        <w:br/>
      </w:r>
      <w:r>
        <w:rPr>
          <w:rFonts w:hint="eastAsia"/>
        </w:rPr>
        <w:t>　　第二节 CT X射线管下游行业分析</w:t>
      </w:r>
      <w:r>
        <w:rPr>
          <w:rFonts w:hint="eastAsia"/>
        </w:rPr>
        <w:br/>
      </w:r>
      <w:r>
        <w:rPr>
          <w:rFonts w:hint="eastAsia"/>
        </w:rPr>
        <w:t>　　　　一、CT X射线管下游行业分布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四、下游需求对CT X射线管行业的影响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 X射线管行业重点企业发展调研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CT 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CT 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CT 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CT 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CT 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CT X射线管重点企业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2025年中国CT X射线管产业市场竞争格局分析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2025年中国CT X射线管产业竞争现状分析</w:t>
      </w:r>
      <w:r>
        <w:rPr>
          <w:rFonts w:hint="eastAsia"/>
        </w:rPr>
        <w:br/>
      </w:r>
      <w:r>
        <w:rPr>
          <w:rFonts w:hint="eastAsia"/>
        </w:rPr>
        <w:t>　　　　一、CT X射线管竞争力分析</w:t>
      </w:r>
      <w:r>
        <w:rPr>
          <w:rFonts w:hint="eastAsia"/>
        </w:rPr>
        <w:br/>
      </w:r>
      <w:r>
        <w:rPr>
          <w:rFonts w:hint="eastAsia"/>
        </w:rPr>
        <w:t>　　　　二、CT X射线管技术竞争分析</w:t>
      </w:r>
      <w:r>
        <w:rPr>
          <w:rFonts w:hint="eastAsia"/>
        </w:rPr>
        <w:br/>
      </w:r>
      <w:r>
        <w:rPr>
          <w:rFonts w:hint="eastAsia"/>
        </w:rPr>
        <w:t>　　　　三、CT X射线管价格竞争分析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2025年中国CT X射线管产业集中度分析</w:t>
      </w:r>
      <w:r>
        <w:rPr>
          <w:rFonts w:hint="eastAsia"/>
        </w:rPr>
        <w:br/>
      </w:r>
      <w:r>
        <w:rPr>
          <w:rFonts w:hint="eastAsia"/>
        </w:rPr>
        <w:t>　　　　一、CT 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二、CT X射线管企业集中度分析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2025-2031年提高CT X射线管企业竞争力的策略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 X射线管行业投资风险预警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2025年影响CT X射线管行业发展的主要因素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一、影响CT X射线管行业运行的有利因素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二、影响CT X射线管行业运行的稳定因素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三、影响CT X射线管行业运行的不利因素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四、我国CT X射线管行业发展面临的挑战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五、我国CT X射线管行业发展面临的机遇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对CT X射线管行业投资风险预警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一、2025-2031年CT X射线管行业市场风险及控制策略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二、2025-2031年CT X射线管行业政策风险及控制策略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三、2025-2031年CT X射线管行业经营风险及控制策略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四、2025-2031年CT X射线管同业竞争风险及控制策略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五、2025-2031年CT X射线管行业其他风险及控制策略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 X射线管行业发展趋势与投资规划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2025-2031年CT X射线管市场发展潜力分析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2025-2031年CT X射线管行业发展趋势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2025-2031年CT X射线管行业投资前景研究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对我国CT X射线管品牌的战略思考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二、CT X射线管实施品牌战略的意义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三、CT X射线管企业品牌的现状分析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四、我国CT X射线管企业的品牌战略</w:t>
      </w:r>
      <w:r>
        <w:rPr>
          <w:rFonts w:hint="eastAsia"/>
        </w:rPr>
        <w:br/>
      </w:r>
      <w:r>
        <w:rPr>
          <w:rFonts w:hint="eastAsia"/>
        </w:rPr>
        <w:t>　　　　五、CT X射线管品牌战略管理的策略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 X射线管行业类别</w:t>
      </w:r>
      <w:r>
        <w:rPr>
          <w:rFonts w:hint="eastAsia"/>
        </w:rPr>
        <w:br/>
      </w:r>
      <w:r>
        <w:rPr>
          <w:rFonts w:hint="eastAsia"/>
        </w:rPr>
        <w:t>　　图表 CT X射线管行业产业链调研</w:t>
      </w:r>
      <w:r>
        <w:rPr>
          <w:rFonts w:hint="eastAsia"/>
        </w:rPr>
        <w:br/>
      </w:r>
      <w:r>
        <w:rPr>
          <w:rFonts w:hint="eastAsia"/>
        </w:rPr>
        <w:t>　　图表 CT X射线管行业现状</w:t>
      </w:r>
      <w:r>
        <w:rPr>
          <w:rFonts w:hint="eastAsia"/>
        </w:rPr>
        <w:br/>
      </w:r>
      <w:r>
        <w:rPr>
          <w:rFonts w:hint="eastAsia"/>
        </w:rPr>
        <w:t>　　图表 CT X射线管行业标准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 X射线管行业市场规模</w:t>
      </w:r>
      <w:r>
        <w:rPr>
          <w:rFonts w:hint="eastAsia"/>
        </w:rPr>
        <w:br/>
      </w:r>
      <w:r>
        <w:rPr>
          <w:rFonts w:hint="eastAsia"/>
        </w:rPr>
        <w:t>　　图表 2025年中国CT X射线管行业产能</w:t>
      </w:r>
      <w:r>
        <w:rPr>
          <w:rFonts w:hint="eastAsia"/>
        </w:rPr>
        <w:br/>
      </w:r>
      <w:r>
        <w:rPr>
          <w:rFonts w:hint="eastAsia"/>
        </w:rPr>
        <w:t>　　图表 2019-2024年中国CT X射线管行业产量统计</w:t>
      </w:r>
      <w:r>
        <w:rPr>
          <w:rFonts w:hint="eastAsia"/>
        </w:rPr>
        <w:br/>
      </w:r>
      <w:r>
        <w:rPr>
          <w:rFonts w:hint="eastAsia"/>
        </w:rPr>
        <w:t>　　图表 CT X射线管行业动态</w:t>
      </w:r>
      <w:r>
        <w:rPr>
          <w:rFonts w:hint="eastAsia"/>
        </w:rPr>
        <w:br/>
      </w:r>
      <w:r>
        <w:rPr>
          <w:rFonts w:hint="eastAsia"/>
        </w:rPr>
        <w:t>　　图表 2019-2024年中国CT X射线管市场需求量</w:t>
      </w:r>
      <w:r>
        <w:rPr>
          <w:rFonts w:hint="eastAsia"/>
        </w:rPr>
        <w:br/>
      </w:r>
      <w:r>
        <w:rPr>
          <w:rFonts w:hint="eastAsia"/>
        </w:rPr>
        <w:t>　　图表 2025年中国CT X射线管行业需求区域调研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2019-2024年中国CT X射线管行情</w:t>
      </w:r>
      <w:r>
        <w:rPr>
          <w:rFonts w:hint="eastAsia"/>
        </w:rPr>
        <w:br/>
      </w:r>
      <w:r>
        <w:rPr>
          <w:rFonts w:hint="eastAsia"/>
        </w:rPr>
        <w:t>　　图表 2019-2024年中国CT X射线管价格走势图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2019-2024年中国CT X射线管行业销售收入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2019-2024年中国CT X射线管行业盈利情况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2019-2024年中国CT X射线管行业利润总额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 X射线管进口统计</w:t>
      </w:r>
      <w:r>
        <w:rPr>
          <w:rFonts w:hint="eastAsia"/>
        </w:rPr>
        <w:br/>
      </w:r>
      <w:r>
        <w:rPr>
          <w:rFonts w:hint="eastAsia"/>
        </w:rPr>
        <w:t>　　图表 2019-2024年中国CT X射线管出口统计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 X射线管行业企业数量统计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**地区CT X射线管市场规模</w:t>
      </w:r>
      <w:r>
        <w:rPr>
          <w:rFonts w:hint="eastAsia"/>
        </w:rPr>
        <w:br/>
      </w:r>
      <w:r>
        <w:rPr>
          <w:rFonts w:hint="eastAsia"/>
        </w:rPr>
        <w:t>　　图表 **地区CT 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**地区CT X射线管市场调研</w:t>
      </w:r>
      <w:r>
        <w:rPr>
          <w:rFonts w:hint="eastAsia"/>
        </w:rPr>
        <w:br/>
      </w:r>
      <w:r>
        <w:rPr>
          <w:rFonts w:hint="eastAsia"/>
        </w:rPr>
        <w:t>　　图表 **地区CT X射线管行业市场需求分析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**地区CT X射线管市场规模</w:t>
      </w:r>
      <w:r>
        <w:rPr>
          <w:rFonts w:hint="eastAsia"/>
        </w:rPr>
        <w:br/>
      </w:r>
      <w:r>
        <w:rPr>
          <w:rFonts w:hint="eastAsia"/>
        </w:rPr>
        <w:t>　　图表 **地区CT 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**地区CT X射线管市场调研</w:t>
      </w:r>
      <w:r>
        <w:rPr>
          <w:rFonts w:hint="eastAsia"/>
        </w:rPr>
        <w:br/>
      </w:r>
      <w:r>
        <w:rPr>
          <w:rFonts w:hint="eastAsia"/>
        </w:rPr>
        <w:t>　　图表 **地区CT X射线管行业市场需求分析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 X射线管行业竞争对手分析</w:t>
      </w:r>
      <w:r>
        <w:rPr>
          <w:rFonts w:hint="eastAsia"/>
        </w:rPr>
        <w:br/>
      </w:r>
      <w:r>
        <w:rPr>
          <w:rFonts w:hint="eastAsia"/>
        </w:rPr>
        <w:t>　　图表 CT X射线管重点企业（一）基本信息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 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 X射线管重点企业（一）主要经济指标情况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 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 X射线管重点企业（二）主要经济指标情况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 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 X射线管重点企业（三）主要经济指标情况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 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 X射线管行业产能预测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 X射线管行业产量预测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 X射线管市场需求预测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 X射线管行业市场规模预测</w:t>
      </w:r>
      <w:r>
        <w:rPr>
          <w:rFonts w:hint="eastAsia"/>
        </w:rPr>
        <w:br/>
      </w:r>
      <w:r>
        <w:rPr>
          <w:rFonts w:hint="eastAsia"/>
        </w:rPr>
        <w:t>　　图表 CT X射线管行业准入条件</w:t>
      </w:r>
      <w:r>
        <w:rPr>
          <w:rFonts w:hint="eastAsia"/>
        </w:rPr>
        <w:br/>
      </w:r>
      <w:r>
        <w:rPr>
          <w:rFonts w:hint="eastAsia"/>
        </w:rPr>
        <w:t>　　图表 2025年中国CT X射线管市场前景</w:t>
      </w:r>
      <w:r>
        <w:rPr>
          <w:rFonts w:hint="eastAsia"/>
        </w:rPr>
        <w:br/>
      </w:r>
      <w:r>
        <w:rPr>
          <w:rFonts w:hint="eastAsia"/>
        </w:rPr>
        <w:t>　　图表 2025-2031年中国CT X射线管行业信息化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2025-2031年中国CT X射线管行业风险分析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2025-2031年中国CT X射线管行业发展趋势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e8a02dd8144c4" w:history="1">
        <w:r>
          <w:rPr>
            <w:rStyle w:val="Hyperlink"/>
          </w:rPr>
          <w:t>中国CT X射线管行业发展调研与市场前景分析报告（2025-2031年）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e8a02dd8144c4" w:history="1">
        <w:r>
          <w:rPr>
            <w:rStyle w:val="Hyperlink"/>
          </w:rPr>
          <w:t>https://www.20087.com/8/80/CT-XSheXianGuanDeXianZhuangYuQianJing.html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热点：X射线管、x线管在ct设备中的具体位置、ct射线的辐射方向、x射线管长什么样、放射线和ct的区别、ct用x线管的突出特点、x射线管原理、x射线管的工作原理、x射线管主要由什么组成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b55f418484d11" w:history="1">
      <w:r>
        <w:rPr>
          <w:rStyle w:val="Hyperlink"/>
        </w:rPr>
        <w:t>中国CT X射线管行业发展调研与市场前景分析报告（2025-2031年）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T-XSheXianGuanDeXianZhuangYuQianJing.html" TargetMode="External" Id="R419e8a02dd81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T-XSheXianGuanDeXianZhuangYuQianJing.html" TargetMode="External" Id="Rd20b55f41848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2025-01-06T06:36:00Z</dcterms:created>
  <dcterms:modified xsi:type="dcterms:W3CDTF">2025-01-06T07:36:00Z</dcterms:modified>
  <dc:subject>中国CT X射线管行业发展调研与市场前景分析报告（2025-2031年）</dc:subject>
  <dc:title>中国CT X射线管行业发展调研与市场前景分析报告（2025-2031年）</dc:title>
  <cp:keywords>中国CT X射线管行业发展调研与市场前景分析报告（2025-2031年）</cp:keywords>
  <dc:description>中国CT X射线管行业发展调研与市场前景分析报告（2025-2031年）</dc:description>
</cp:coreProperties>
</file>