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4c4b5ca14511" w:history="1">
              <w:r>
                <w:rPr>
                  <w:rStyle w:val="Hyperlink"/>
                </w:rPr>
                <w:t>2024-2030年全球与中国PWM智能调光芯片市场调查研究及前景趋势分析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4c4b5ca14511" w:history="1">
              <w:r>
                <w:rPr>
                  <w:rStyle w:val="Hyperlink"/>
                </w:rPr>
                <w:t>2024-2030年全球与中国PWM智能调光芯片市场调查研究及前景趋势分析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d4c4b5ca14511" w:history="1">
                <w:r>
                  <w:rPr>
                    <w:rStyle w:val="Hyperlink"/>
                  </w:rPr>
                  <w:t>https://www.20087.com/8/60/PWMZhiNengDiaoGuangXinPianShiChangXianZhuangHeQianJing.html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智能调光芯片是一种用于控制LED灯具亮度的集成电路，广泛应用于照明系统中。近年来，随着LED照明技术的发展和对节能环保要求的提高，PWM智能调光芯片得到了广泛应用。目前，PWM智能调光芯片不仅具备高精度的调光能力和低功耗特性，还能够通过集成先进的调光算法，实现平滑无闪烁的调光效果。此外，通过优化电路设计，这些芯片能够适应更宽泛的工作电压范围，提高系统的兼容性和灵活性。</w:t>
      </w:r>
      <w:r>
        <w:rPr>
          <w:rFonts w:hint="eastAsia"/>
        </w:rPr>
        <w:br/>
      </w:r>
      <w:r>
        <w:rPr>
          <w:rFonts w:hint="eastAsia"/>
        </w:rPr>
        <w:t>　　未来，PWM智能调光芯片将更加注重智能化和多功能性。一方面，通过集成人工智能算法和物联网技术，PWM智能调光芯片将能够实现更加精准的光照控制，提高照明系统的能效和用户体验。另一方面，随着智能家居技术的发展，这些芯片将支持更多智能功能，如环境光感应、定时开关等，以适应更多应用场景。此外，为了提高产品的竞争力，PWM智能调光芯片将采用更先进的制造工艺，提高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d4c4b5ca14511" w:history="1">
        <w:r>
          <w:rPr>
            <w:rStyle w:val="Hyperlink"/>
          </w:rPr>
          <w:t>2024-2030年全球与中国PWM智能调光芯片市场调查研究及前景趋势分析</w:t>
        </w:r>
      </w:hyperlink>
      <w:r>
        <w:rPr>
          <w:rFonts w:hint="eastAsia"/>
        </w:rPr>
        <w:t>》基于对PWM智能调光芯片行业的深入研究和市场监测数据，全面分析了PWM智能调光芯片行业现状、市场需求与市场规模。PWM智能调光芯片报告详细探讨了产业链结构，价格动态，以及PWM智能调光芯片各细分市场的特点。同时，还科学预测了市场前景与发展趋势，深入剖析了PWM智能调光芯片品牌竞争格局，市场集中度，以及重点企业的经营状况。PWM智能调光芯片报告旨在挖掘行业投资价值，揭示潜在风险与机遇，为投资者和决策者提供专业、科学、客观的战略建议，是了解PWM智能调光芯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PWM智能调光芯片市场概述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按照不同产品类型，PWM智能调光芯片主要可以分为如下几个类别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全球不同产品类型PWM智能调光芯片销售额增长趋势2019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模拟调光芯片</w:t>
      </w:r>
      <w:r>
        <w:rPr>
          <w:rFonts w:hint="eastAsia"/>
        </w:rPr>
        <w:br/>
      </w:r>
      <w:r>
        <w:rPr>
          <w:rFonts w:hint="eastAsia"/>
        </w:rPr>
        <w:t>　　　　1.2.3 数字调光芯片</w:t>
      </w:r>
      <w:r>
        <w:rPr>
          <w:rFonts w:hint="eastAsia"/>
        </w:rPr>
        <w:br/>
      </w:r>
      <w:r>
        <w:rPr>
          <w:rFonts w:hint="eastAsia"/>
        </w:rPr>
        <w:t>　　1.3 从不同应用，PWM智能调光芯片主要包括如下几个方面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全球不同应用PWM智能调光芯片销售额增长趋势2019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家居照明</w:t>
      </w:r>
      <w:r>
        <w:rPr>
          <w:rFonts w:hint="eastAsia"/>
        </w:rPr>
        <w:br/>
      </w:r>
      <w:r>
        <w:rPr>
          <w:rFonts w:hint="eastAsia"/>
        </w:rPr>
        <w:t>　　　　1.3.3 商业照明</w:t>
      </w:r>
      <w:r>
        <w:rPr>
          <w:rFonts w:hint="eastAsia"/>
        </w:rPr>
        <w:br/>
      </w:r>
      <w:r>
        <w:rPr>
          <w:rFonts w:hint="eastAsia"/>
        </w:rPr>
        <w:t>　　　　1.3.4 车载照明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PWM智能调光芯片行业背景、发展历史、现状及趋势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PWM智能调光芯片行业目前现状分析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PWM智能调光芯片发展趋势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全球PWM智能调光芯片总体规模分析</w:t>
      </w:r>
      <w:r>
        <w:rPr>
          <w:rFonts w:hint="eastAsia"/>
        </w:rPr>
        <w:br/>
      </w:r>
      <w:r>
        <w:rPr>
          <w:rFonts w:hint="eastAsia"/>
        </w:rPr>
        <w:t>　　2.1 全球PWM智能调光芯片供需现状及预测（2019-2030）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全球PWM智能调光芯片产能、产量、产能利用率及发展趋势（2019-2030）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全球PWM智能调光芯片产量、需求量及发展趋势（2019-2030）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全球主要地区PWM智能调光芯片产量及发展趋势（2019-2030）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全球主要地区PWM智能调光芯片产量（2019-2024）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全球主要地区PWM智能调光芯片产量（2025-2030）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全球主要地区PWM智能调光芯片产量市场份额（2019-2030）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中国PWM智能调光芯片供需现状及预测（2019-2030）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中国PWM智能调光芯片产能、产量、产能利用率及发展趋势（2019-2030）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中国PWM智能调光芯片产量、市场需求量及发展趋势（2019-2030）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全球PWM智能调光芯片销量及销售额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全球市场PWM智能调光芯片销售额（2019-2030）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全球市场PWM智能调光芯片销量（2019-2030）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全球市场PWM智能调光芯片价格趋势（2019-2030）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全球市场主要厂商PWM智能调光芯片产能市场份额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全球市场主要厂商PWM智能调光芯片销量（2019-2024）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全球市场主要厂商PWM智能调光芯片销量（2019-2024）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全球市场主要厂商PWM智能调光芯片销售收入（2019-2024）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全球市场主要厂商PWM智能调光芯片销售价格（2019-2024）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2023年全球主要生产商PWM智能调光芯片收入排名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中国市场主要厂商PWM智能调光芯片销量（2019-2024）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中国市场主要厂商PWM智能调光芯片销量（2019-2024）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中国市场主要厂商PWM智能调光芯片销售收入（2019-2024）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2023年中国主要生产商PWM智能调光芯片收入排名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中国市场主要厂商PWM智能调光芯片销售价格（2019-2024）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全球主要厂商PWM智能调光芯片总部及产地分布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全球主要厂商成立时间及PWM智能调光芯片商业化日期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全球主要厂商PWM智能调光芯片产品类型及应用</w:t>
      </w:r>
      <w:r>
        <w:rPr>
          <w:rFonts w:hint="eastAsia"/>
        </w:rPr>
        <w:br/>
      </w:r>
      <w:r>
        <w:rPr>
          <w:rFonts w:hint="eastAsia"/>
        </w:rPr>
        <w:t>　　3.7 PWM智能调光芯片行业集中度、竞争程度分析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PWM智能调光芯片行业集中度分析：2023年全球Top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全球PWM智能调光芯片第一梯队、第二梯队和第三梯队生产商（品牌）及市场份额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全球PWM智能调光芯片主要地区分析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全球主要地区PWM智能调光芯片市场规模分析：2019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全球主要地区PWM智能调光芯片销售收入及市场份额（2019-2024年）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全球主要地区PWM智能调光芯片销售收入预测（2024-2030年）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全球主要地区PWM智能调光芯片销量分析：2019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全球主要地区PWM智能调光芯片销量及市场份额（2019-2024年）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全球主要地区PWM智能调光芯片销量及市场份额预测（2025-2030）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北美市场PWM智能调光芯片销量、收入及增长率（2019-2030）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欧洲市场PWM智能调光芯片销量、收入及增长率（2019-2030）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中国市场PWM智能调光芯片销量、收入及增长率（2019-2030）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日本市场PWM智能调光芯片销量、收入及增长率（2019-2030）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东南亚市场PWM智能调光芯片销量、收入及增长率（2019-2030）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印度市场PWM智能调光芯片销量、收入及增长率（2019-2030）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PWM智能调光芯片销量、收入、价格及毛利率（2019-2024）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不同产品类型PWM智能调光芯片分析</w:t>
      </w:r>
      <w:r>
        <w:rPr>
          <w:rFonts w:hint="eastAsia"/>
        </w:rPr>
        <w:br/>
      </w:r>
      <w:r>
        <w:rPr>
          <w:rFonts w:hint="eastAsia"/>
        </w:rPr>
        <w:t>　　6.1 全球不同产品类型PWM智能调光芯片销量（2019-2030）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全球不同产品类型PWM智能调光芯片销量及市场份额（2019-2024）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全球不同产品类型PWM智能调光芯片销量预测（2025-2030）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全球不同产品类型PWM智能调光芯片收入（2019-2030）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全球不同产品类型PWM智能调光芯片收入及市场份额（2019-2024）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全球不同产品类型PWM智能调光芯片收入预测（2025-2030）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全球不同产品类型PWM智能调光芯片价格走势（2019-2030）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不同应用PWM智能调光芯片分析</w:t>
      </w:r>
      <w:r>
        <w:rPr>
          <w:rFonts w:hint="eastAsia"/>
        </w:rPr>
        <w:br/>
      </w:r>
      <w:r>
        <w:rPr>
          <w:rFonts w:hint="eastAsia"/>
        </w:rPr>
        <w:t>　　7.1 全球不同应用PWM智能调光芯片销量（2019-2030）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全球不同应用PWM智能调光芯片销量及市场份额（2019-2024）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全球不同应用PWM智能调光芯片销量预测（2025-2030）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全球不同应用PWM智能调光芯片收入（2019-2030）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全球不同应用PWM智能调光芯片收入及市场份额（2019-2024）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全球不同应用PWM智能调光芯片收入预测（2025-2030）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全球不同应用PWM智能调光芯片价格走势（2019-2030）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PWM智能调光芯片产业链分析</w:t>
      </w:r>
      <w:r>
        <w:rPr>
          <w:rFonts w:hint="eastAsia"/>
        </w:rPr>
        <w:br/>
      </w:r>
      <w:r>
        <w:rPr>
          <w:rFonts w:hint="eastAsia"/>
        </w:rPr>
        <w:t>　　8.2 PWM智能调光芯片产业上游供应分析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PWM智能调光芯片下游典型客户</w:t>
      </w:r>
      <w:r>
        <w:rPr>
          <w:rFonts w:hint="eastAsia"/>
        </w:rPr>
        <w:br/>
      </w:r>
      <w:r>
        <w:rPr>
          <w:rFonts w:hint="eastAsia"/>
        </w:rPr>
        <w:t>　　8.4 PWM智能调光芯片销售渠道分析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PWM智能调光芯片行业发展机遇及主要驱动因素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PWM智能调光芯片行业发展面临的风险</w:t>
      </w:r>
      <w:r>
        <w:rPr>
          <w:rFonts w:hint="eastAsia"/>
        </w:rPr>
        <w:br/>
      </w:r>
      <w:r>
        <w:rPr>
          <w:rFonts w:hint="eastAsia"/>
        </w:rPr>
        <w:t>　　9.3 PWM智能调光芯片行业政策分析</w:t>
      </w:r>
      <w:r>
        <w:rPr>
          <w:rFonts w:hint="eastAsia"/>
        </w:rPr>
        <w:br/>
      </w:r>
      <w:r>
        <w:rPr>
          <w:rFonts w:hint="eastAsia"/>
        </w:rPr>
        <w:t>　　9.4 PWM智能调光芯片中国企业SWOT分析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全球不同产品类型PWM智能调光芯片销售额增长（CAGR）趋势2019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PWM智能调光芯片行业目前发展现状</w:t>
      </w:r>
      <w:r>
        <w:rPr>
          <w:rFonts w:hint="eastAsia"/>
        </w:rPr>
        <w:br/>
      </w:r>
      <w:r>
        <w:rPr>
          <w:rFonts w:hint="eastAsia"/>
        </w:rPr>
        <w:t>　　表 4： PWM智能调光芯片发展趋势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全球主要地区PWM智能调光芯片产量增速（CAGR）：（2019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全球主要地区PWM智能调光芯片产量（2019-2024）&amp;（千件）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全球主要地区PWM智能调光芯片产量（2025-2030）&amp;（千件）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全球主要地区PWM智能调光芯片产量市场份额（2019-2024）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全球主要地区PWM智能调光芯片产量（2025-2030）&amp;（千件）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全球市场主要厂商PWM智能调光芯片产能（2023-2024）&amp;（千件）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全球市场主要厂商PWM智能调光芯片销量（2019-2024）&amp;（千件）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全球市场主要厂商PWM智能调光芯片销量市场份额（2019-2024）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全球市场主要厂商PWM智能调光芯片销售收入（2019-2024）&amp;（百万美元）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全球市场主要厂商PWM智能调光芯片销售收入市场份额（2019-2024）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全球市场主要厂商PWM智能调光芯片销售价格（2019-2024）&amp;（美元/件）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2023年全球主要生产商PWM智能调光芯片收入排名（百万美元）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中国市场主要厂商PWM智能调光芯片销量（2019-2024）&amp;（千件）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中国市场主要厂商PWM智能调光芯片销量市场份额（2019-2024）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中国市场主要厂商PWM智能调光芯片销售收入（2019-2024）&amp;（百万美元）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中国市场主要厂商PWM智能调光芯片销售收入市场份额（2019-2024）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2023年中国主要生产商PWM智能调光芯片收入排名（百万美元）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中国市场主要厂商PWM智能调光芯片销售价格（2019-2024）&amp;（美元/件）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全球主要厂商PWM智能调光芯片总部及产地分布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全球主要厂商成立时间及PWM智能调光芯片商业化日期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全球主要厂商PWM智能调光芯片产品类型及应用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2023年全球PWM智能调光芯片主要厂商市场地位（第一梯队、第二梯队和第三梯队）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全球PWM智能调光芯片市场投资、并购等现状分析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全球主要地区PWM智能调光芯片销售收入增速：（2019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全球主要地区PWM智能调光芯片销售收入（2019-2024）&amp;（百万美元）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全球主要地区PWM智能调光芯片销售收入市场份额（2019-2024）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全球主要地区PWM智能调光芯片收入（2025-2030）&amp;（百万美元）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全球主要地区PWM智能调光芯片收入市场份额（2025-2030）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全球主要地区PWM智能调光芯片销量（千件）：2019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全球主要地区PWM智能调光芯片销量（2019-2024）&amp;（千件）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全球主要地区PWM智能调光芯片销量市场份额（2019-2024）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全球主要地区PWM智能调光芯片销量（2025-2030）&amp;（千件）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全球主要地区PWM智能调光芯片销量份额（2025-2030）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PWM智能调光芯片生产基地、销售区域、竞争对手及市场地位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PWM智能调光芯片产品规格、参数及市场应用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PWM智能调光芯片销量（千件）、收入（百万美元）、价格（美元/件）及毛利率（2019-2024）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全球不同产品类型PWM智能调光芯片销量（2019-2024年）&amp;（千件）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全球不同产品类型PWM智能调光芯片销量市场份额（2019-2024）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全球不同产品类型PWM智能调光芯片销量预测（2025-2030）&amp;（千件）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全球市场不同产品类型PWM智能调光芯片销量市场份额预测（2025-2030）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全球不同产品类型PWM智能调光芯片收入（2019-2024年）&amp;（百万美元）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全球不同产品类型PWM智能调光芯片收入市场份额（2019-2024）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全球不同产品类型PWM智能调光芯片收入预测（2025-2030）&amp;（百万美元）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全球不同产品类型PWM智能调光芯片收入市场份额预测（2025-2030）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全球不同应用PWM智能调光芯片销量（2019-2024年）&amp;（千件）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全球不同应用PWM智能调光芯片销量市场份额（2019-2024）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全球不同应用PWM智能调光芯片销量预测（2025-2030）&amp;（千件）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全球市场不同应用PWM智能调光芯片销量市场份额预测（2025-2030）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全球不同应用PWM智能调光芯片收入（2019-2024年）&amp;（百万美元）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全球不同应用PWM智能调光芯片收入市场份额（2019-2024）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全球不同应用PWM智能调光芯片收入预测（2025-2030）&amp;（百万美元）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全球不同应用PWM智能调光芯片收入市场份额预测（2025-2030）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PWM智能调光芯片上游原料供应商及联系方式列表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PWM智能调光芯片典型客户列表</w:t>
      </w:r>
      <w:r>
        <w:rPr>
          <w:rFonts w:hint="eastAsia"/>
        </w:rPr>
        <w:br/>
      </w:r>
      <w:r>
        <w:rPr>
          <w:rFonts w:hint="eastAsia"/>
        </w:rPr>
        <w:t>　　表 116： PWM智能调光芯片主要销售模式及销售渠道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PWM智能调光芯片行业发展机遇及主要驱动因素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PWM智能调光芯片行业发展面临的风险</w:t>
      </w:r>
      <w:r>
        <w:rPr>
          <w:rFonts w:hint="eastAsia"/>
        </w:rPr>
        <w:br/>
      </w:r>
      <w:r>
        <w:rPr>
          <w:rFonts w:hint="eastAsia"/>
        </w:rPr>
        <w:t>　　表 119： PWM智能调光芯片行业政策分析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PWM智能调光芯片产品图片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全球不同产品类型PWM智能调光芯片销售额2019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全球不同产品类型PWM智能调光芯片市场份额2023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模拟调光芯片产品图片</w:t>
      </w:r>
      <w:r>
        <w:rPr>
          <w:rFonts w:hint="eastAsia"/>
        </w:rPr>
        <w:br/>
      </w:r>
      <w:r>
        <w:rPr>
          <w:rFonts w:hint="eastAsia"/>
        </w:rPr>
        <w:t>　　图 5： 数字调光芯片产品图片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全球不同应用PWM智能调光芯片市场份额2023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家居照明</w:t>
      </w:r>
      <w:r>
        <w:rPr>
          <w:rFonts w:hint="eastAsia"/>
        </w:rPr>
        <w:br/>
      </w:r>
      <w:r>
        <w:rPr>
          <w:rFonts w:hint="eastAsia"/>
        </w:rPr>
        <w:t>　　图 9： 商业照明</w:t>
      </w:r>
      <w:r>
        <w:rPr>
          <w:rFonts w:hint="eastAsia"/>
        </w:rPr>
        <w:br/>
      </w:r>
      <w:r>
        <w:rPr>
          <w:rFonts w:hint="eastAsia"/>
        </w:rPr>
        <w:t>　　图 10： 车载照明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全球PWM智能调光芯片产能、产量、产能利用率及发展趋势（2019-2030）&amp;（千件）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全球PWM智能调光芯片产量、需求量及发展趋势（2019-2030）&amp;（千件）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全球主要地区PWM智能调光芯片产量（2019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全球主要地区PWM智能调光芯片产量市场份额（2019-2030）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中国PWM智能调光芯片产能、产量、产能利用率及发展趋势（2019-2030）&amp;（千件）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中国PWM智能调光芯片产量、市场需求量及发展趋势（2019-2030）&amp;（千件）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全球PWM智能调光芯片市场销售额及增长率：（2019-2030）&amp;（百万美元）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全球市场PWM智能调光芯片市场规模：2019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全球市场PWM智能调光芯片价格趋势（2019-2030）&amp;（美元/件）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2023年全球市场主要厂商PWM智能调光芯片销量市场份额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2023年全球市场主要厂商PWM智能调光芯片收入市场份额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2023年中国市场主要厂商PWM智能调光芯片销量市场份额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2023年中国市场主要厂商PWM智能调光芯片收入市场份额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2023年全球前五大生产商PWM智能调光芯片市场份额</w:t>
      </w:r>
      <w:r>
        <w:rPr>
          <w:rFonts w:hint="eastAsia"/>
        </w:rPr>
        <w:br/>
      </w:r>
      <w:r>
        <w:rPr>
          <w:rFonts w:hint="eastAsia"/>
        </w:rPr>
        <w:t>　　图 27： 2023年全球PWM智能调光芯片第一梯队、第二梯队和第三梯队厂商及市场份额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全球主要地区PWM智能调光芯片销售收入（2019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全球主要地区PWM智能调光芯片销售收入市场份额（2019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北美市场PWM智能调光芯片收入及增长率（2019-2030）&amp;（百万美元）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欧洲市场PWM智能调光芯片收入及增长率（2019-2030）&amp;（百万美元）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中国市场PWM智能调光芯片收入及增长率（2019-2030）&amp;（百万美元）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日本市场PWM智能调光芯片收入及增长率（2019-2030）&amp;（百万美元）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东南亚市场PWM智能调光芯片收入及增长率（2019-2030）&amp;（百万美元）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印度市场PWM智能调光芯片销量及增长率（2019-2030）&amp;（千件）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印度市场PWM智能调光芯片收入及增长率（2019-2030）&amp;（百万美元）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全球不同产品类型PWM智能调光芯片价格走势（2019-2030）&amp;（美元/件）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全球不同应用PWM智能调光芯片价格走势（2019-2030）&amp;（美元/件）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PWM智能调光芯片产业链</w:t>
      </w:r>
      <w:r>
        <w:rPr>
          <w:rFonts w:hint="eastAsia"/>
        </w:rPr>
        <w:br/>
      </w:r>
      <w:r>
        <w:rPr>
          <w:rFonts w:hint="eastAsia"/>
        </w:rPr>
        <w:t>　　图 45： PWM智能调光芯片中国企业SWOT分析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4c4b5ca14511" w:history="1">
        <w:r>
          <w:rPr>
            <w:rStyle w:val="Hyperlink"/>
          </w:rPr>
          <w:t>2024-2030年全球与中国PWM智能调光芯片市场调查研究及前景趋势分析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d4c4b5ca14511" w:history="1">
        <w:r>
          <w:rPr>
            <w:rStyle w:val="Hyperlink"/>
          </w:rPr>
          <w:t>https://www.20087.com/8/60/PWMZhiNengDiaoGuangXinPianShiChangXianZhuangHeQianJing.html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e28900b24be5" w:history="1">
      <w:r>
        <w:rPr>
          <w:rStyle w:val="Hyperlink"/>
        </w:rPr>
        <w:t>2024-2030年全球与中国PWM智能调光芯片市场调查研究及前景趋势分析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WMZhiNengDiaoGuangXinPianShiChangXianZhuangHeQianJing.html" TargetMode="External" Id="R6f9d4c4b5ca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WMZhiNengDiaoGuangXinPianShiChangXianZhuangHeQianJing.html" TargetMode="External" Id="R6536e28900b2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2024-08-21T00:25:25Z</dcterms:created>
  <dcterms:modified xsi:type="dcterms:W3CDTF">2024-08-21T01:25:25Z</dcterms:modified>
  <dc:subject>2024-2030年全球与中国PWM智能调光芯片市场调查研究及前景趋势分析</dc:subject>
  <dc:title>2024-2030年全球与中国PWM智能调光芯片市场调查研究及前景趋势分析</dc:title>
  <cp:keywords>2024-2030年全球与中国PWM智能调光芯片市场调查研究及前景趋势分析</cp:keywords>
  <dc:description>2024-2030年全球与中国PWM智能调光芯片市场调查研究及前景趋势分析</dc:description>
</cp:coreProperties>
</file>