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09501082c40ad" w:history="1">
              <w:r>
                <w:rPr>
                  <w:rStyle w:val="Hyperlink"/>
                </w:rPr>
                <w:t>2025-2031年中国分光光度仪市场调研与行业前景预测报告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09501082c40ad" w:history="1">
              <w:r>
                <w:rPr>
                  <w:rStyle w:val="Hyperlink"/>
                </w:rPr>
                <w:t>2025-2031年中国分光光度仪市场调研与行业前景预测报告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09501082c40ad" w:history="1">
                <w:r>
                  <w:rPr>
                    <w:rStyle w:val="Hyperlink"/>
                  </w:rPr>
                  <w:t>https://www.20087.com/8/70/FenGuangGuangDuYiHangYeQianJing.html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光度仪是实验室中常见的光谱分析仪器，广泛应用于化学、生物、环境监测等领域。目前，分光光度仪拥有高灵敏度、宽波长范围和自动化操作等特点，支持多种分析模式，如紫外可见光谱、荧光光谱和红外光谱分析。随着技术进步，仪器的小型化和便携化成为趋势，便于现场快速检测。</w:t>
      </w:r>
      <w:r>
        <w:rPr>
          <w:rFonts w:hint="eastAsia"/>
        </w:rPr>
        <w:br/>
      </w:r>
      <w:r>
        <w:rPr>
          <w:rFonts w:hint="eastAsia"/>
        </w:rPr>
        <w:t>　　分光光度仪的未来发展将聚焦于多功能集成与智能化。一方面，仪器将集成更多的分析技术，如联用技术（LC-MS、GC-MS），实现更复杂的样品分析。另一方面，人工智能算法的应用将提升数据处理速度和分析准确性，简化用户操作流程，实现智能诊断和预测。同时，远程控制和云数据管理功能将允许科研人员跨地域协作，加速科研成果产出。可持续性和易维护性设计也将是未来产品设计的重要方向，确保长期稳定运行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09501082c40ad" w:history="1">
        <w:r>
          <w:rPr>
            <w:rStyle w:val="Hyperlink"/>
          </w:rPr>
          <w:t>2025-2031年中国分光光度仪市场调研与行业前景预测报告</w:t>
        </w:r>
      </w:hyperlink>
      <w:r>
        <w:rPr>
          <w:rFonts w:hint="eastAsia"/>
        </w:rPr>
        <w:t>》基于权威数据和长期市场监测，全面分析了分光光度仪行业的市场规模、供需状况及竞争格局。报告梳理了分光光度仪技术现状与未来方向，预测了市场前景与趋势，并评估了重点企业的表现与地位。同时，报告揭示了分光光度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分光光度仪行业概述</w:t>
      </w:r>
      <w:r>
        <w:rPr>
          <w:rFonts w:hint="eastAsia"/>
        </w:rPr>
        <w:br/>
      </w:r>
      <w:r>
        <w:rPr>
          <w:rFonts w:hint="eastAsia"/>
        </w:rPr>
        <w:t>　　第一节 分光光度仪定义与分类</w:t>
      </w:r>
      <w:r>
        <w:rPr>
          <w:rFonts w:hint="eastAsia"/>
        </w:rPr>
        <w:br/>
      </w:r>
      <w:r>
        <w:rPr>
          <w:rFonts w:hint="eastAsia"/>
        </w:rPr>
        <w:t>　　第二节 分光光度仪应用领域</w:t>
      </w:r>
      <w:r>
        <w:rPr>
          <w:rFonts w:hint="eastAsia"/>
        </w:rPr>
        <w:br/>
      </w:r>
      <w:r>
        <w:rPr>
          <w:rFonts w:hint="eastAsia"/>
        </w:rPr>
        <w:t>　　第三节 分光光度仪行业经济指标分析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一、分光光度仪行业赢利性评估</w:t>
      </w:r>
      <w:r>
        <w:rPr>
          <w:rFonts w:hint="eastAsia"/>
        </w:rPr>
        <w:br/>
      </w:r>
      <w:r>
        <w:rPr>
          <w:rFonts w:hint="eastAsia"/>
        </w:rPr>
        <w:t>　　　　二、分光光度仪行业成长速度分析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三、分光光度仪附加值提升空间探讨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四、分光光度仪行业进入壁垒分析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五、分光光度仪行业风险性评估</w:t>
      </w:r>
      <w:r>
        <w:rPr>
          <w:rFonts w:hint="eastAsia"/>
        </w:rPr>
        <w:br/>
      </w:r>
      <w:r>
        <w:rPr>
          <w:rFonts w:hint="eastAsia"/>
        </w:rPr>
        <w:t>　　　　六、分光光度仪行业周期性分析</w:t>
      </w:r>
      <w:r>
        <w:rPr>
          <w:rFonts w:hint="eastAsia"/>
        </w:rPr>
        <w:br/>
      </w:r>
      <w:r>
        <w:rPr>
          <w:rFonts w:hint="eastAsia"/>
        </w:rPr>
        <w:t>　　　　七、分光光度仪行业竞争程度指标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八、分光光度仪行业成熟度综合分析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分光光度仪产业链及经营模式分析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三、分光光度仪销售模式与渠道策略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全球分光光度仪市场发展分析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2024-2025年全球分光光度仪行业发展分析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一、全球分光光度仪行业市场规模与趋势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二、全球分光光度仪行业发展特点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三、全球分光光度仪行业竞争格局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主要国家与地区分光光度仪市场分析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2025-2031年全球分光光度仪行业发展趋势与前景预测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一、分光光度仪技术发展趋势</w:t>
      </w:r>
      <w:r>
        <w:rPr>
          <w:rFonts w:hint="eastAsia"/>
        </w:rPr>
        <w:br/>
      </w:r>
      <w:r>
        <w:rPr>
          <w:rFonts w:hint="eastAsia"/>
        </w:rPr>
        <w:t>　　　　二、分光光度仪行业发展趋势</w:t>
      </w:r>
      <w:r>
        <w:rPr>
          <w:rFonts w:hint="eastAsia"/>
        </w:rPr>
        <w:br/>
      </w:r>
      <w:r>
        <w:rPr>
          <w:rFonts w:hint="eastAsia"/>
        </w:rPr>
        <w:t>　　　　三、分光光度仪行业发展潜力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中国分光光度仪行业市场分析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2024-2025年分光光度仪产能与投资动态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一、国内分光光度仪产能现状与利用效率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二、分光光度仪产能扩张与投资动态分析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分光光度仪行业产量情况分析与趋势预测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一、2019-2024年分光光度仪行业产量与增长趋势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1、2019-2024年分光光度仪产量及增长趋势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2、2019-2024年分光光度仪细分产品产量及份额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二、分光光度仪产量影响因素分析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三、2025-2031年分光光度仪产量预测</w:t>
      </w:r>
      <w:r>
        <w:rPr>
          <w:rFonts w:hint="eastAsia"/>
        </w:rPr>
        <w:br/>
      </w:r>
      <w:r>
        <w:rPr>
          <w:rFonts w:hint="eastAsia"/>
        </w:rPr>
        <w:t>　　第三节 2025-2031年分光光度仪市场需求与销售分析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一、2024-2025年分光光度仪行业需求现状</w:t>
      </w:r>
      <w:r>
        <w:rPr>
          <w:rFonts w:hint="eastAsia"/>
        </w:rPr>
        <w:br/>
      </w:r>
      <w:r>
        <w:rPr>
          <w:rFonts w:hint="eastAsia"/>
        </w:rPr>
        <w:t>　　　　二、分光光度仪客户群体与需求特点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三、2019-2024年分光光度仪行业销售规模分析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四、2025-2031年分光光度仪市场增长潜力与规模预测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中国分光光度仪细分市场分析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一、2024-2025年分光光度仪主要细分产品市场现状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2024-2025年分光光度仪行业技术发展现状及趋势分析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分光光度仪行业技术发展现状分析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国内外分光光度仪行业技术差异与原因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分光光度仪行业技术发展方向、趋势预测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提升分光光度仪行业技术能力策略建议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分光光度仪价格机制与竞争策略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一、2019-2024年分光光度仪市场价格走势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分光光度仪定价策略与方法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2025-2031年分光光度仪价格竞争态势与趋势预测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中国分光光度仪行业重点区域市场研究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2024-2025年重点区域分光光度仪市场发展概况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二、2019-2024年分光光度仪市场需求规模情况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三、2025-2031年分光光度仪行业发展潜力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二、2019-2024年分光光度仪市场需求规模情况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三、2025-2031年分光光度仪行业发展潜力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二、2019-2024年分光光度仪市场需求规模情况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三、2025-2031年分光光度仪行业发展潜力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二、2019-2024年分光光度仪市场需求规模情况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三、2025-2031年分光光度仪行业发展潜力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二、2019-2024年分光光度仪市场需求规模情况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三、2025-2031年分光光度仪行业发展潜力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2019-2024年中国分光光度仪行业进出口情况分析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分光光度仪行业进口规模与来源分析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一、2019-2024年分光光度仪进口规模分析</w:t>
      </w:r>
      <w:r>
        <w:rPr>
          <w:rFonts w:hint="eastAsia"/>
        </w:rPr>
        <w:br/>
      </w:r>
      <w:r>
        <w:rPr>
          <w:rFonts w:hint="eastAsia"/>
        </w:rPr>
        <w:t>　　　　二、分光光度仪主要进口来源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分光光度仪行业出口规模与目的地分析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一、2019-2024年分光光度仪出口规模分析</w:t>
      </w:r>
      <w:r>
        <w:rPr>
          <w:rFonts w:hint="eastAsia"/>
        </w:rPr>
        <w:br/>
      </w:r>
      <w:r>
        <w:rPr>
          <w:rFonts w:hint="eastAsia"/>
        </w:rPr>
        <w:t>　　　　二、分光光度仪主要出口目的地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2019-2024年中国分光光度仪总体规模与财务指标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中国分光光度仪行业总体规模分析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一、分光光度仪企业数量与结构</w:t>
      </w:r>
      <w:r>
        <w:rPr>
          <w:rFonts w:hint="eastAsia"/>
        </w:rPr>
        <w:br/>
      </w:r>
      <w:r>
        <w:rPr>
          <w:rFonts w:hint="eastAsia"/>
        </w:rPr>
        <w:t>　　　　二、分光光度仪从业人员规模</w:t>
      </w:r>
      <w:r>
        <w:rPr>
          <w:rFonts w:hint="eastAsia"/>
        </w:rPr>
        <w:br/>
      </w:r>
      <w:r>
        <w:rPr>
          <w:rFonts w:hint="eastAsia"/>
        </w:rPr>
        <w:t>　　　　三、分光光度仪行业资产状况</w:t>
      </w:r>
      <w:r>
        <w:rPr>
          <w:rFonts w:hint="eastAsia"/>
        </w:rPr>
        <w:br/>
      </w:r>
      <w:r>
        <w:rPr>
          <w:rFonts w:hint="eastAsia"/>
        </w:rPr>
        <w:t>　　第二节 中国分光光度仪行业财务指标总体分析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分光光度仪行业重点企业经营状况分析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分光光度仪重点企业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分光光度仪领先企业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分光光度仪标杆企业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分光光度仪代表企业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分光光度仪龙头企业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分光光度仪重点企业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中国分光光度仪行业竞争格局分析</w:t>
      </w:r>
      <w:r>
        <w:rPr>
          <w:rFonts w:hint="eastAsia"/>
        </w:rPr>
        <w:br/>
      </w:r>
      <w:r>
        <w:rPr>
          <w:rFonts w:hint="eastAsia"/>
        </w:rPr>
        <w:t>　　第一节 分光光度仪行业竞争格局总览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2024-2025年分光光度仪行业竞争力分析</w:t>
      </w:r>
      <w:r>
        <w:rPr>
          <w:rFonts w:hint="eastAsia"/>
        </w:rPr>
        <w:br/>
      </w:r>
      <w:r>
        <w:rPr>
          <w:rFonts w:hint="eastAsia"/>
        </w:rPr>
        <w:t>　　　　一、分光光度仪供应商议价能力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四、分光光度仪替代品威胁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2019-2024年分光光度仪行业企业并购活动分析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2024-2025年分光光度仪行业会展与招投标活动分析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一、分光光度仪行业会展活动及其市场影响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2025年中国分光光度仪企业发展策略分析</w:t>
      </w:r>
      <w:r>
        <w:rPr>
          <w:rFonts w:hint="eastAsia"/>
        </w:rPr>
        <w:br/>
      </w:r>
      <w:r>
        <w:rPr>
          <w:rFonts w:hint="eastAsia"/>
        </w:rPr>
        <w:t>　　第一节 分光光度仪市场策略分析</w:t>
      </w:r>
      <w:r>
        <w:rPr>
          <w:rFonts w:hint="eastAsia"/>
        </w:rPr>
        <w:br/>
      </w:r>
      <w:r>
        <w:rPr>
          <w:rFonts w:hint="eastAsia"/>
        </w:rPr>
        <w:t>　　　　一、分光光度仪市场定位与拓展策略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二、分光光度仪市场细分与目标客户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分光光度仪销售策略分析</w:t>
      </w:r>
      <w:r>
        <w:rPr>
          <w:rFonts w:hint="eastAsia"/>
        </w:rPr>
        <w:br/>
      </w:r>
      <w:r>
        <w:rPr>
          <w:rFonts w:hint="eastAsia"/>
        </w:rPr>
        <w:t>　　　　一、分光光度仪销售渠道与网络建设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提高分光光度仪企业竞争力建议</w:t>
      </w:r>
      <w:r>
        <w:rPr>
          <w:rFonts w:hint="eastAsia"/>
        </w:rPr>
        <w:br/>
      </w:r>
      <w:r>
        <w:rPr>
          <w:rFonts w:hint="eastAsia"/>
        </w:rPr>
        <w:t>　　　　一、分光光度仪技术创新与管理优化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分光光度仪品牌战略思考</w:t>
      </w:r>
      <w:r>
        <w:rPr>
          <w:rFonts w:hint="eastAsia"/>
        </w:rPr>
        <w:br/>
      </w:r>
      <w:r>
        <w:rPr>
          <w:rFonts w:hint="eastAsia"/>
        </w:rPr>
        <w:t>　　　　一、分光光度仪品牌建设与维护</w:t>
      </w:r>
      <w:r>
        <w:rPr>
          <w:rFonts w:hint="eastAsia"/>
        </w:rPr>
        <w:br/>
      </w:r>
      <w:r>
        <w:rPr>
          <w:rFonts w:hint="eastAsia"/>
        </w:rPr>
        <w:t>　　　　二、分光光度仪品牌影响力与市场竞争力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中国分光光度仪行业风险与对策</w:t>
      </w:r>
      <w:r>
        <w:rPr>
          <w:rFonts w:hint="eastAsia"/>
        </w:rPr>
        <w:br/>
      </w:r>
      <w:r>
        <w:rPr>
          <w:rFonts w:hint="eastAsia"/>
        </w:rPr>
        <w:t>　　第一节 分光光度仪行业SWOT分析</w:t>
      </w:r>
      <w:r>
        <w:rPr>
          <w:rFonts w:hint="eastAsia"/>
        </w:rPr>
        <w:br/>
      </w:r>
      <w:r>
        <w:rPr>
          <w:rFonts w:hint="eastAsia"/>
        </w:rPr>
        <w:t>　　　　一、分光光度仪行业优势分析</w:t>
      </w:r>
      <w:r>
        <w:rPr>
          <w:rFonts w:hint="eastAsia"/>
        </w:rPr>
        <w:br/>
      </w:r>
      <w:r>
        <w:rPr>
          <w:rFonts w:hint="eastAsia"/>
        </w:rPr>
        <w:t>　　　　二、分光光度仪行业劣势分析</w:t>
      </w:r>
      <w:r>
        <w:rPr>
          <w:rFonts w:hint="eastAsia"/>
        </w:rPr>
        <w:br/>
      </w:r>
      <w:r>
        <w:rPr>
          <w:rFonts w:hint="eastAsia"/>
        </w:rPr>
        <w:t>　　　　三、分光光度仪市场机会探索</w:t>
      </w:r>
      <w:r>
        <w:rPr>
          <w:rFonts w:hint="eastAsia"/>
        </w:rPr>
        <w:br/>
      </w:r>
      <w:r>
        <w:rPr>
          <w:rFonts w:hint="eastAsia"/>
        </w:rPr>
        <w:t>　　　　四、分光光度仪市场威胁评估</w:t>
      </w:r>
      <w:r>
        <w:rPr>
          <w:rFonts w:hint="eastAsia"/>
        </w:rPr>
        <w:br/>
      </w:r>
      <w:r>
        <w:rPr>
          <w:rFonts w:hint="eastAsia"/>
        </w:rPr>
        <w:t>　　第二节 分光光度仪行业风险及对策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2025-2031年中国分光光度仪行业前景与发展趋势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分光光度仪行业发展环境分析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2025-2031年分光光度仪行业发展趋势与方向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一、分光光度仪行业发展方向预测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二、分光光度仪发展趋势分析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2025-2031年分光光度仪行业发展潜力与机遇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一、分光光度仪市场发展潜力评估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二、分光光度仪新兴市场与机遇探索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分光光度仪行业研究结论与建议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中⋅智⋅林⋅：分光光度仪行业发展建议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分光光度仪行业历程</w:t>
      </w:r>
      <w:r>
        <w:rPr>
          <w:rFonts w:hint="eastAsia"/>
        </w:rPr>
        <w:br/>
      </w:r>
      <w:r>
        <w:rPr>
          <w:rFonts w:hint="eastAsia"/>
        </w:rPr>
        <w:t>　　图表 分光光度仪行业生命周期</w:t>
      </w:r>
      <w:r>
        <w:rPr>
          <w:rFonts w:hint="eastAsia"/>
        </w:rPr>
        <w:br/>
      </w:r>
      <w:r>
        <w:rPr>
          <w:rFonts w:hint="eastAsia"/>
        </w:rPr>
        <w:t>　　图表 分光光度仪行业产业链分析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2019-2024年分光光度仪行业市场容量分析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2019-2024年中国分光光度仪行业产量及增长趋势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2019-2024年中国分光光度仪市场需求量及增速统计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2025年中国分光光度仪行业需求领域分布格局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2019-2024年中国分光光度仪行业盈利情况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2019-2024年中国分光光度仪行业利润总额统计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2019-2024年中国分光光度仪进口金额分析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2019-2024年中国分光光度仪出口数量分析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2019-2024年中国分光光度仪出口金额分析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2025年中国分光光度仪进口国家及地区分析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2025年中国分光光度仪出口国家及地区分析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2019-2024年中国分光光度仪行业企业平均规模情况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**地区分光光度仪市场规模及增长情况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**地区分光光度仪市场规模及增长情况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**地区分光光度仪市场规模及增长情况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**地区分光光度仪市场规模及增长情况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分光光度仪重点企业（三）成长能力情况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2025-2031年中国分光光度仪行业产能预测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2025-2031年中国分光光度仪行业产量预测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2025-2031年中国分光光度仪市场需求量预测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2025-2031年中国分光光度仪行业供需平衡预测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2025-2031年中国分光光度仪行业市场容量预测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2025-2031年中国分光光度仪行业市场规模预测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2025-2031年中国分光光度仪市场前景分析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2025-2031年中国分光光度仪行业发展趋势预测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09501082c40ad" w:history="1">
        <w:r>
          <w:rPr>
            <w:rStyle w:val="Hyperlink"/>
          </w:rPr>
          <w:t>2025-2031年中国分光光度仪市场调研与行业前景预测报告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09501082c40ad" w:history="1">
        <w:r>
          <w:rPr>
            <w:rStyle w:val="Hyperlink"/>
          </w:rPr>
          <w:t>https://www.20087.com/8/70/FenGuangGuangDuYiHangYeQianJing.html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热点：光谱仪色谱仪、分光光度仪是干嘛用的、分光仪和光谱仪的区别、分光光度仪器、分光度仪器怎么用、分光光度仪的原理、光谱仪和光度计的区别、分光光度仪测什么、光度仪器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24c230c45421a" w:history="1">
      <w:r>
        <w:rPr>
          <w:rStyle w:val="Hyperlink"/>
        </w:rPr>
        <w:t>2025-2031年中国分光光度仪市场调研与行业前景预测报告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enGuangGuangDuYiHangYeQianJing.html" TargetMode="External" Id="Rcbc09501082c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enGuangGuangDuYiHangYeQianJing.html" TargetMode="External" Id="R9ec24c230c45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2024-08-28T03:24:00Z</dcterms:created>
  <dcterms:modified xsi:type="dcterms:W3CDTF">2024-08-28T04:24:00Z</dcterms:modified>
  <dc:subject>2025-2031年中国分光光度仪市场调研与行业前景预测报告</dc:subject>
  <dc:title>2025-2031年中国分光光度仪市场调研与行业前景预测报告</dc:title>
  <cp:keywords>2025-2031年中国分光光度仪市场调研与行业前景预测报告</cp:keywords>
  <dc:description>2025-2031年中国分光光度仪市场调研与行业前景预测报告</dc:description>
</cp:coreProperties>
</file>