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4f5ea90f0d4dc0" w:history="1">
              <w:r>
                <w:rPr>
                  <w:rStyle w:val="Hyperlink"/>
                </w:rPr>
                <w:t>2025-2031年全球与中国商用灶市场调查研究及前景趋势分析报告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4f5ea90f0d4dc0" w:history="1">
              <w:r>
                <w:rPr>
                  <w:rStyle w:val="Hyperlink"/>
                </w:rPr>
                <w:t>2025-2031年全球与中国商用灶市场调查研究及前景趋势分析报告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2860808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4f5ea90f0d4dc0" w:history="1">
                <w:r>
                  <w:rPr>
                    <w:rStyle w:val="Hyperlink"/>
                  </w:rPr>
                  <w:t>https://www.20087.com/8/80/ShangYongZaoHangYeQianJing.html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灶是餐饮业的核心设备之一，其性能直接影响到餐厅的运营效率和菜品质量。近年来，随着餐饮行业的快速发展和技术的进步，商用灶经历了显著的技术革新。现代商用灶不仅在设计上更加人性化，操作更加简便，还采用了高效燃烧技术，减少了能源消耗。同时，随着智能化技术的应用，一些商用灶还配备了智能控制系统，能够实现精确的温度控制和远程监控。</w:t>
      </w:r>
      <w:r>
        <w:rPr>
          <w:rFonts w:hint="eastAsia"/>
        </w:rPr>
        <w:br/>
      </w:r>
      <w:r>
        <w:rPr>
          <w:rFonts w:hint="eastAsia"/>
        </w:rPr>
        <w:t>　　未来，商用灶的发展将更加注重节能性和智能化。一方面，随着能源效率法规的实施，商用灶将采用更加高效的燃烧系统，减少燃料消耗和排放。另一方面，通过集成物联网技术，商用灶将实现更高级别的自动化和远程管理，提高厨房工作的效率和准确性。此外，商用灶的设计将进一步优化，以适应快节奏的餐饮环境和厨师的工作习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4f5ea90f0d4dc0" w:history="1">
        <w:r>
          <w:rPr>
            <w:rStyle w:val="Hyperlink"/>
          </w:rPr>
          <w:t>2025-2031年全球与中国商用灶市场调查研究及前景趋势分析报告</w:t>
        </w:r>
      </w:hyperlink>
      <w:r>
        <w:rPr>
          <w:rFonts w:hint="eastAsia"/>
        </w:rPr>
        <w:t>》基于国家统计局及相关行业协会的详实数据，结合国内外商用灶行业研究资料及深入市场调研，系统分析了商用灶行业的市场规模、市场需求及产业链现状。报告重点探讨了商用灶行业整体运行情况及细分领域特点，科学预测了商用灶市场前景与发展趋势，揭示了商用灶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b4f5ea90f0d4dc0" w:history="1">
        <w:r>
          <w:rPr>
            <w:rStyle w:val="Hyperlink"/>
          </w:rPr>
          <w:t>2025-2031年全球与中国商用灶市场调查研究及前景趋势分析报告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商用灶市场概述</w:t>
      </w:r>
      <w:r>
        <w:rPr>
          <w:rFonts w:hint="eastAsia"/>
        </w:rPr>
        <w:br/>
      </w:r>
      <w:r>
        <w:rPr>
          <w:rFonts w:hint="eastAsia"/>
        </w:rPr>
        <w:t>　　1.1 商用灶产品定义及统计范围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按照不同产品类型，商用灶主要可以分为如下几个类别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不同产品类型商用灶增长趋势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从不同应用，商用灶主要包括如下几个方面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全球与中国商用灶发展现状及趋势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2020-2031年全球商用灶发展现状及未来趋势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2020-2031年中国商用灶发展现状及未来趋势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2020-2025年全球商用灶供需现状及2025-2031年预测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2020-2031年全球商用灶产能、产量、产能利用率及发展趋势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2020-2031年全球商用灶产量、表观消费量及发展趋势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2020-2025年中国商用灶供需现状及2025-2031年预测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2020-2025年中国商用灶产能、产量、产能利用率及2025-2031年趋势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2020-2031年中国商用灶产量、表观消费量及发展趋势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2020-2031年中国商用灶产量、市场需求量及发展趋势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中国及欧美日等商用灶行业政策分析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全球与中国主要厂商商用灶产量、产值及竞争分析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2020-2025年全球商用灶主要厂商列表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2020-2025年全球商用灶主要厂商产量列表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2020-2025年全球商用灶主要厂商产值列表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2025年全球主要生产商商用灶收入排名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2020-2025年全球商用灶主要厂商产品价格列表</w:t>
      </w:r>
      <w:r>
        <w:rPr>
          <w:rFonts w:hint="eastAsia"/>
        </w:rPr>
        <w:br/>
      </w:r>
      <w:r>
        <w:rPr>
          <w:rFonts w:hint="eastAsia"/>
        </w:rPr>
        <w:t>　　2.2 中国商用灶主要厂商产量、产值及市场份额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2020-2025年中国商用灶主要厂商产量列表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2020-2025年中国商用灶主要厂商产值列表</w:t>
      </w:r>
      <w:r>
        <w:rPr>
          <w:rFonts w:hint="eastAsia"/>
        </w:rPr>
        <w:br/>
      </w:r>
      <w:r>
        <w:rPr>
          <w:rFonts w:hint="eastAsia"/>
        </w:rPr>
        <w:t>　　2.3 商用灶厂商产地分布及商业化日期</w:t>
      </w:r>
      <w:r>
        <w:rPr>
          <w:rFonts w:hint="eastAsia"/>
        </w:rPr>
        <w:br/>
      </w:r>
      <w:r>
        <w:rPr>
          <w:rFonts w:hint="eastAsia"/>
        </w:rPr>
        <w:t>　　2.4 商用灶行业集中度、竞争程度分析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商用灶行业集中度分析：全球Top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全球商用灶第一梯队、第二梯队和第三梯队生产商（品牌）及市场份额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全球领先商用灶企业SWOT分析</w:t>
      </w:r>
      <w:r>
        <w:rPr>
          <w:rFonts w:hint="eastAsia"/>
        </w:rPr>
        <w:br/>
      </w:r>
      <w:r>
        <w:rPr>
          <w:rFonts w:hint="eastAsia"/>
        </w:rPr>
        <w:t>　　2.6 全球主要商用灶企业采访及观点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全球主要商用灶生产地区分析</w:t>
      </w:r>
      <w:r>
        <w:rPr>
          <w:rFonts w:hint="eastAsia"/>
        </w:rPr>
        <w:br/>
      </w:r>
      <w:r>
        <w:rPr>
          <w:rFonts w:hint="eastAsia"/>
        </w:rPr>
        <w:t>　　3.1 全球主要地区商用灶市场规模分析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2020-2025年全球主要地区商用灶产量及市场份额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2025-2031年全球主要地区商用灶产量及市场份额预测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2020-2025年全球主要地区商用灶产值及市场份额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2025-2031年全球主要地区商用灶产值及市场份额预测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2020-2025年北美市场商用灶产量、产值及增长率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2020-2025年欧洲市场商用灶产量、产值及增长率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2020-2025年中国市场商用灶产量、产值及增长率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2020-2025年日本市场商用灶产量、产值及增长率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2020-2025年东南亚市场商用灶产量、产值及增长率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2020-2025年印度市场商用灶产量、产值及增长率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2025-2031年全球主要地区商用灶消费展望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2020-2025年全球主要地区商用灶消费量及增长率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2025-2031年全球主要地区商用灶消费量预测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2020-2025年中国市场商用灶消费量、增长率及发展预测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2020-2025年北美市场商用灶消费量、增长率及发展预测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2020-2025年欧洲市场商用灶消费量、增长率及发展预测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2020-2025年日本市场商用灶消费量、增长率及发展预测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2020-2025年东南亚市场商用灶消费量、增长率及发展预测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2020-2025年印度市场商用灶消费量、增长率及发展预测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全球商用灶行业重点企业调研分析</w:t>
      </w:r>
      <w:r>
        <w:rPr>
          <w:rFonts w:hint="eastAsia"/>
        </w:rPr>
        <w:br/>
      </w:r>
      <w:r>
        <w:rPr>
          <w:rFonts w:hint="eastAsia"/>
        </w:rPr>
        <w:t>　　5.1 商用灶重点企业（一）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重点企业（一）基本信息、商用灶生产基地、销售区域、竞争对手及市场地位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重点企业（一）商用灶产品规格、参数及市场应用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重点企业（一）商用灶产能、产量、产值、价格及毛利率统计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商用灶重点企业（二）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重点企业（二）基本信息、商用灶生产基地、销售区域、竞争对手及市场地位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重点企业（二）商用灶产品规格、参数及市场应用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重点企业（二）商用灶产能、产量、产值、价格及毛利率统计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商用灶重点企业（三）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重点企业（三）基本信息、商用灶生产基地、销售区域、竞争对手及市场地位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重点企业（三）商用灶产品规格、参数及市场应用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重点企业（三）商用灶产能、产量、产值、价格及毛利率统计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商用灶重点企业（四）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重点企业（四）基本信息、商用灶生产基地、销售区域、竞争对手及市场地位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重点企业（四）商用灶产品规格、参数及市场应用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重点企业（四）商用灶产能、产量、产值、价格及毛利率统计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商用灶重点企业（五）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重点企业（五）基本信息、商用灶生产基地、销售区域、竞争对手及市场地位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重点企业（五）商用灶产品规格、参数及市场应用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重点企业（五）商用灶产能、产量、产值、价格及毛利率统计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商用灶重点企业（六）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重点企业（六）基本信息、商用灶生产基地、销售区域、竞争对手及市场地位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重点企业（六）商用灶产品规格、参数及市场应用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重点企业（六）商用灶产能、产量、产值、价格及毛利率统计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商用灶重点企业（七）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重点企业（七）基本信息、商用灶生产基地、销售区域、竞争对手及市场地位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重点企业（七）商用灶产品规格、参数及市场应用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重点企业（七）商用灶产能、产量、产值、价格及毛利率统计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不同类型商用灶市场分析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2020-2031年全球不同类型商用灶产量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2020-2025年全球不同类型商用灶产量及市场份额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2025-2031年全球不同类型商用灶产量预测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2020-2031年全球不同类型商用灶产值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2020-2025年全球不同类型商用灶产值及市场份额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2025-2031年全球不同类型商用灶产值预测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2020-2025年全球不同类型商用灶价格走势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2020-2025年不同价格区间商用灶市场份额对比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2020-2031年中国不同类型商用灶产量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2020-2025年中国不同类型商用灶产量及市场份额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2025-2031年中国不同类型商用灶产量预测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2020-2031年中国不同类型商用灶产值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2020-2025年中国不同类型商用灶产值及市场份额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2025-2031年中国不同类型商用灶产值预测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商用灶上游原料及下游主要应用分析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商用灶产业链分析</w:t>
      </w:r>
      <w:r>
        <w:rPr>
          <w:rFonts w:hint="eastAsia"/>
        </w:rPr>
        <w:br/>
      </w:r>
      <w:r>
        <w:rPr>
          <w:rFonts w:hint="eastAsia"/>
        </w:rPr>
        <w:t>　　7.2 商用灶产业上游供应分析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2020-2031年全球不同应用商用灶消费量、市场份额及增长率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2020-2025年全球不同应用商用灶消费量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2025-2031年全球不同应用商用灶消费量预测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2020-2031年中国不同应用商用灶消费量、市场份额及增长率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2020-2025年中国不同应用商用灶消费量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2025-2031年中国不同应用商用灶消费量预测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中国商用灶产量、消费量、进出口分析及未来趋势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2020-2031年中国商用灶产量、消费量、进出口分析及未来趋势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中国商用灶进出口贸易趋势</w:t>
      </w:r>
      <w:r>
        <w:rPr>
          <w:rFonts w:hint="eastAsia"/>
        </w:rPr>
        <w:br/>
      </w:r>
      <w:r>
        <w:rPr>
          <w:rFonts w:hint="eastAsia"/>
        </w:rPr>
        <w:t>　　8.3 中国商用灶主要进口来源</w:t>
      </w:r>
      <w:r>
        <w:rPr>
          <w:rFonts w:hint="eastAsia"/>
        </w:rPr>
        <w:br/>
      </w:r>
      <w:r>
        <w:rPr>
          <w:rFonts w:hint="eastAsia"/>
        </w:rPr>
        <w:t>　　8.4 中国商用灶主要出口目的地</w:t>
      </w:r>
      <w:r>
        <w:rPr>
          <w:rFonts w:hint="eastAsia"/>
        </w:rPr>
        <w:br/>
      </w:r>
      <w:r>
        <w:rPr>
          <w:rFonts w:hint="eastAsia"/>
        </w:rPr>
        <w:t>　　8.5 中国商用灶未来发展的有利因素、不利因素分析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中国商用灶主要生产消费地区分布</w:t>
      </w:r>
      <w:r>
        <w:rPr>
          <w:rFonts w:hint="eastAsia"/>
        </w:rPr>
        <w:br/>
      </w:r>
      <w:r>
        <w:rPr>
          <w:rFonts w:hint="eastAsia"/>
        </w:rPr>
        <w:t>　　9.1 中国商用灶生产地区分布</w:t>
      </w:r>
      <w:r>
        <w:rPr>
          <w:rFonts w:hint="eastAsia"/>
        </w:rPr>
        <w:br/>
      </w:r>
      <w:r>
        <w:rPr>
          <w:rFonts w:hint="eastAsia"/>
        </w:rPr>
        <w:t>　　9.2 中国商用灶消费地区分布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影响中国商用灶供需的主要因素分析</w:t>
      </w:r>
      <w:r>
        <w:rPr>
          <w:rFonts w:hint="eastAsia"/>
        </w:rPr>
        <w:br/>
      </w:r>
      <w:r>
        <w:rPr>
          <w:rFonts w:hint="eastAsia"/>
        </w:rPr>
        <w:t>　　10.1 商用灶技术及相关行业技术发展</w:t>
      </w:r>
      <w:r>
        <w:rPr>
          <w:rFonts w:hint="eastAsia"/>
        </w:rPr>
        <w:br/>
      </w:r>
      <w:r>
        <w:rPr>
          <w:rFonts w:hint="eastAsia"/>
        </w:rPr>
        <w:t>　　10.2 商用灶进出口贸易现状及趋势</w:t>
      </w:r>
      <w:r>
        <w:rPr>
          <w:rFonts w:hint="eastAsia"/>
        </w:rPr>
        <w:br/>
      </w:r>
      <w:r>
        <w:rPr>
          <w:rFonts w:hint="eastAsia"/>
        </w:rPr>
        <w:t>　　10.3 商用灶下游行业需求变化因素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2025-2031年商用灶行业、产品及技术发展趋势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商用灶行业及市场环境发展趋势</w:t>
      </w:r>
      <w:r>
        <w:rPr>
          <w:rFonts w:hint="eastAsia"/>
        </w:rPr>
        <w:br/>
      </w:r>
      <w:r>
        <w:rPr>
          <w:rFonts w:hint="eastAsia"/>
        </w:rPr>
        <w:t>　　11.2 商用灶产品及技术发展趋势</w:t>
      </w:r>
      <w:r>
        <w:rPr>
          <w:rFonts w:hint="eastAsia"/>
        </w:rPr>
        <w:br/>
      </w:r>
      <w:r>
        <w:rPr>
          <w:rFonts w:hint="eastAsia"/>
        </w:rPr>
        <w:t>　　11.3 商用灶产品价格走势</w:t>
      </w:r>
      <w:r>
        <w:rPr>
          <w:rFonts w:hint="eastAsia"/>
        </w:rPr>
        <w:br/>
      </w:r>
      <w:r>
        <w:rPr>
          <w:rFonts w:hint="eastAsia"/>
        </w:rPr>
        <w:t>　　11.4 2025-2031年商用灶市场消费形态、消费者偏好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商用灶销售渠道分析及建议</w:t>
      </w:r>
      <w:r>
        <w:rPr>
          <w:rFonts w:hint="eastAsia"/>
        </w:rPr>
        <w:br/>
      </w:r>
      <w:r>
        <w:rPr>
          <w:rFonts w:hint="eastAsia"/>
        </w:rPr>
        <w:t>　　12.1 国内商用灶销售渠道</w:t>
      </w:r>
      <w:r>
        <w:rPr>
          <w:rFonts w:hint="eastAsia"/>
        </w:rPr>
        <w:br/>
      </w:r>
      <w:r>
        <w:rPr>
          <w:rFonts w:hint="eastAsia"/>
        </w:rPr>
        <w:t>　　12.2 海外市场商用灶销售渠道</w:t>
      </w:r>
      <w:r>
        <w:rPr>
          <w:rFonts w:hint="eastAsia"/>
        </w:rPr>
        <w:br/>
      </w:r>
      <w:r>
        <w:rPr>
          <w:rFonts w:hint="eastAsia"/>
        </w:rPr>
        <w:t>　　12.3 商用灶销售/营销策略建议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(中~智~林)附录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按照不同产品类型，商用灶主要可以分为如下几个类别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不同种类商用灶增长趋势</w:t>
      </w:r>
      <w:r>
        <w:rPr>
          <w:rFonts w:hint="eastAsia"/>
        </w:rPr>
        <w:br/>
      </w:r>
      <w:r>
        <w:rPr>
          <w:rFonts w:hint="eastAsia"/>
        </w:rPr>
        <w:t>　　表3 按不同应用，商用灶主要包括如下几个方面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不同应用商用灶消费量增长趋势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中国及欧美日等地区商用灶相关政策分析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2020-2025年全球商用灶主要厂商产量列表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2020-2025年全球商用灶主要厂商产量市场份额列表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2020-2025年全球商用灶主要厂商产值列表</w:t>
      </w:r>
      <w:r>
        <w:rPr>
          <w:rFonts w:hint="eastAsia"/>
        </w:rPr>
        <w:br/>
      </w:r>
      <w:r>
        <w:rPr>
          <w:rFonts w:hint="eastAsia"/>
        </w:rPr>
        <w:t>　　表9 全球商用灶主要厂商产值、市场份额列表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2025年全球主要生产商商用灶收入排名</w:t>
      </w:r>
      <w:r>
        <w:rPr>
          <w:rFonts w:hint="eastAsia"/>
        </w:rPr>
        <w:br/>
      </w:r>
      <w:r>
        <w:rPr>
          <w:rFonts w:hint="eastAsia"/>
        </w:rPr>
        <w:t>　　表11 2020-2025年全球商用灶主要厂商产品价格列表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中国商用灶主要厂商产品价格列表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2020-2025年中国商用灶主要厂商产量市场份额列表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2020-2025年中国商用灶主要厂商产值列表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2020-2025年中国商用灶主要厂商产值市场份额列表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全球主要商用灶厂商产地分布及商业化日期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全球主要商用灶企业采访及观点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全球主要地区商用灶产值对比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全球主要地区2020-2025年商用灶产量市场份额列表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2025-2031年全球主要地区商用灶产量列表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2025-2031年全球主要地区商用灶产量份额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2020-2025年全球主要地区商用灶产值列表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2020-2025年全球主要地区商用灶产值份额列表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2020-2025年全球主要地区商用灶消费量列表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2020-2025年全球主要地区商用灶消费量市场份额列表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重点企业（一）商用灶产品规格、参数及市场应用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重点企业（一）商用灶产能、产量、产值、价格及毛利率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重点企业（一）商用灶产品规格及价格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重点企业（二）商用灶产品规格、参数及市场应用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重点企业（二）商用灶产能、产量、产值、价格及毛利率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重点企业（二）商用灶产品规格及价格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重点企业（三）商用灶产品规格、参数及市场应用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重点企业（三）商用灶产能、产量、产值、价格及毛利率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重点企业（三）商用灶产品规格及价格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重点企业（四）商用灶产品规格、参数及市场应用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重点企业（四）商用灶产能、产量、产值、价格及毛利率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重点企业（四）商用灶产品规格及价格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重点企业（五）商用灶产品规格、参数及市场应用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重点企业（五）商用灶产能、产量、产值、价格及毛利率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重点企业（五）商用灶产品规格及价格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重点企业（六）商用灶产品规格、参数及市场应用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重点企业（六）商用灶产能、产量、产值、价格及毛利率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重点企业（六）商用灶产品规格及价格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重点企业（七）商用灶产品规格、参数及市场应用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重点企业（七）商用灶产能、产量、产值、价格及毛利率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重点企业（七）商用灶产品规格及价格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2020-2025年全球不同产品类型商用灶产量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2020-2025年全球不同产品类型商用灶产量市场份额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2025-2031年全球不同产品类型商用灶产量预测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2025-2031年全球不同产品类型商用灶产量市场份额预测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2020-2025年全球不同类型商用灶产值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2020-2025年全球不同类型商用灶产值市场份额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2025-2031年全球不同类型商用灶产值预测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2025-2031年全球不同类型商用灶产值市场份额预测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2020-2025年全球不同价格区间商用灶市场份额对比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2020-2025年中国不同产品类型商用灶产量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2020-2025年中国不同产品类型商用灶产量市场份额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2025-2031年中国不同产品类型商用灶产量预测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2025-2031年中国不同产品类型商用灶产量市场份额预测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2020-2025年中国不同产品类型商用灶产值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2020-2025年中国不同产品类型商用灶产值市场份额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2025-2031年中国不同产品类型商用灶产值预测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2025-2031年中国不同产品类型商用灶产值市场份额预测</w:t>
      </w:r>
      <w:r>
        <w:rPr>
          <w:rFonts w:hint="eastAsia"/>
        </w:rPr>
        <w:br/>
      </w:r>
      <w:r>
        <w:rPr>
          <w:rFonts w:hint="eastAsia"/>
        </w:rPr>
        <w:t>　　表78 商用灶上游原料供应商及联系方式列表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2020-2025年全球不同应用商用灶消费量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2020-2025年全球不同应用商用灶消费量市场份额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2025-2031年全球不同应用商用灶消费量预测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2025-2031年全球不同应用商用灶消费量市场份额预测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2020-2025年中国不同应用商用灶消费量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2020-2025年中国不同应用商用灶消费量市场份额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2025-2031年中国不同应用商用灶消费量预测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2025-2031年中国不同应用商用灶消费量市场份额预测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2020-2025年中国商用灶产量、消费量、进出口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2025-2031年中国商用灶产量、消费量、进出口预测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中国市场商用灶进出口贸易趋势</w:t>
      </w:r>
      <w:r>
        <w:rPr>
          <w:rFonts w:hint="eastAsia"/>
        </w:rPr>
        <w:br/>
      </w:r>
      <w:r>
        <w:rPr>
          <w:rFonts w:hint="eastAsia"/>
        </w:rPr>
        <w:t>　　表90 中国市场商用灶主要进口来源</w:t>
      </w:r>
      <w:r>
        <w:rPr>
          <w:rFonts w:hint="eastAsia"/>
        </w:rPr>
        <w:br/>
      </w:r>
      <w:r>
        <w:rPr>
          <w:rFonts w:hint="eastAsia"/>
        </w:rPr>
        <w:t>　　表91 中国市场商用灶主要出口目的地</w:t>
      </w:r>
      <w:r>
        <w:rPr>
          <w:rFonts w:hint="eastAsia"/>
        </w:rPr>
        <w:br/>
      </w:r>
      <w:r>
        <w:rPr>
          <w:rFonts w:hint="eastAsia"/>
        </w:rPr>
        <w:t>　　表92 中国商用灶市场未来发展的有利因素、不利因素分析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中国商用灶生产地区分布</w:t>
      </w:r>
      <w:r>
        <w:rPr>
          <w:rFonts w:hint="eastAsia"/>
        </w:rPr>
        <w:br/>
      </w:r>
      <w:r>
        <w:rPr>
          <w:rFonts w:hint="eastAsia"/>
        </w:rPr>
        <w:t>　　表94 中国商用灶消费地区分布</w:t>
      </w:r>
      <w:r>
        <w:rPr>
          <w:rFonts w:hint="eastAsia"/>
        </w:rPr>
        <w:br/>
      </w:r>
      <w:r>
        <w:rPr>
          <w:rFonts w:hint="eastAsia"/>
        </w:rPr>
        <w:t>　　表95 商用灶行业及市场环境发展趋势</w:t>
      </w:r>
      <w:r>
        <w:rPr>
          <w:rFonts w:hint="eastAsia"/>
        </w:rPr>
        <w:br/>
      </w:r>
      <w:r>
        <w:rPr>
          <w:rFonts w:hint="eastAsia"/>
        </w:rPr>
        <w:t>　　表96 商用灶产品及技术发展趋势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2020-2025年国内商用灶主要销售模式及销售渠道趋势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2020-2031年欧美日等地区商用灶主要销售模式及销售渠道趋势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商用灶产品市场定位及目标消费者分析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商用灶产品图片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2025年全球不同产品类型商用灶产量市场份额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全球不同类型商用灶消费量市场份额对比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2020-2025年全球商用灶产量及增长率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2020-2025年全球商用灶产值及增长率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2020-2031年中国商用灶产量及发展趋势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2020-2025年中国商用灶产值及未来发展趋势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2020-2031年全球商用灶产能、产量、产能利用率及发展趋势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2020-2031年全球商用灶产量、市场需求量及发展趋势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2020-2031年中国商用灶产能、产量、产能利用率及发展趋势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2020-2031年中国商用灶产量、市场需求量及发展趋势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全球商用灶主要厂商2025年产量市场份额列表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全球商用灶主要厂商2025年产值市场份额列表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2020-2025年中国市场商用灶主要厂商产量市场份额列表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中国商用灶主要厂商2025年产量市场份额列表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中国商用灶主要厂商2025年产值市场份额列表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2025年全球前五及前十大生产商商用灶市场份额</w:t>
      </w:r>
      <w:r>
        <w:rPr>
          <w:rFonts w:hint="eastAsia"/>
        </w:rPr>
        <w:br/>
      </w:r>
      <w:r>
        <w:rPr>
          <w:rFonts w:hint="eastAsia"/>
        </w:rPr>
        <w:t>　　图24 2020-2025年全球商用灶第一梯队、第二梯队和第三梯队生产商（品牌）及市场份额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商用灶全球领先企业SWOT分析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全球主要地区商用灶消费量市场份额对比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2020-2025年北美市场商用灶产量及增长率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2020-2025年北美市场商用灶产值及增长率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2020-2025年欧洲市场商用灶产量及增长率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2020-2025年欧洲市场商用灶产值及增长率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2020-2025年中国市场商用灶产量及增长率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2020-2025年中国市场商用灶产值及增长率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2020-2025年日本市场商用灶产量及增长率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2020-2025年日本市场商用灶产值及增长率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2020-2025年东南亚市场商用灶产量及增长率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2020-2025年东南亚市场商用灶产值及增长率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2020-2025年印度市场商用灶产量及增长率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2020-2025年印度市场商用灶产值及增长率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2020-2025年全球主要地区商用灶消费量市场份额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2025-2031年全球主要地区商用灶消费量市场份额预测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2020-2031年中国市场商用灶消费量、增长率及发展预测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2020-2031年北美市场商用灶消费量、增长率及发展预测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2020-2031年欧洲市场商用灶消费量、增长率及发展预测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2020-2031年日本市场商用灶消费量、增长率及发展预测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2020-2031年东南亚市场商用灶消费量、增长率及发展预测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2020-2031年印度市场商用灶消费量、增长率及发展预测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商用灶产业链分析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商用灶产品价格走势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4f5ea90f0d4dc0" w:history="1">
        <w:r>
          <w:rPr>
            <w:rStyle w:val="Hyperlink"/>
          </w:rPr>
          <w:t>2025-2031年全球与中国商用灶市场调查研究及前景趋势分析报告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2860808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4f5ea90f0d4dc0" w:history="1">
        <w:r>
          <w:rPr>
            <w:rStyle w:val="Hyperlink"/>
          </w:rPr>
          <w:t>https://www.20087.com/8/80/ShangYongZaoHangYeQianJing.html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酒店商用厨房灶品牌、商用灶火不猛怎么办、新一代家用商用多功能猛火灶、商用灶具维修、商用猛火灶品牌大全、商用灶具维修上门服务、品牌商用猛火灶、商用灶怎么调火呀商用、最新商用节能灶牌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0ef1d807a44690" w:history="1">
      <w:r>
        <w:rPr>
          <w:rStyle w:val="Hyperlink"/>
        </w:rPr>
        <w:t>2025-2031年全球与中国商用灶市场调查研究及前景趋势分析报告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ShangYongZaoHangYeQianJing.html" TargetMode="External" Id="R9b4f5ea90f0d4d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ShangYongZaoHangYeQianJing.html" TargetMode="External" Id="R090ef1d807a446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2025-01-16T08:30:00Z</dcterms:created>
  <dcterms:modified xsi:type="dcterms:W3CDTF">2025-01-16T09:30:00Z</dcterms:modified>
  <dc:subject>2025-2031年全球与中国商用灶市场调查研究及前景趋势分析报告</dc:subject>
  <dc:title>2025-2031年全球与中国商用灶市场调查研究及前景趋势分析报告</dc:title>
  <cp:keywords>2025-2031年全球与中国商用灶市场调查研究及前景趋势分析报告</cp:keywords>
  <dc:description>2025-2031年全球与中国商用灶市场调查研究及前景趋势分析报告</dc:description>
</cp:coreProperties>
</file>