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811d65b7b40b5" w:history="1">
              <w:r>
                <w:rPr>
                  <w:rStyle w:val="Hyperlink"/>
                </w:rPr>
                <w:t>2025-2031年中国汽车车身焊装夹具行业研究分析与市场前景报告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811d65b7b40b5" w:history="1">
              <w:r>
                <w:rPr>
                  <w:rStyle w:val="Hyperlink"/>
                </w:rPr>
                <w:t>2025-2031年中国汽车车身焊装夹具行业研究分析与市场前景报告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811d65b7b40b5" w:history="1">
                <w:r>
                  <w:rPr>
                    <w:rStyle w:val="Hyperlink"/>
                  </w:rPr>
                  <w:t>https://www.20087.com/8/00/QiCheCheShenHanZhuangJiaJuShiChangQianJingFenXi.html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身焊装夹具作为汽车制造过程中不可或缺的精密装备，目前在全球汽车产业中已经历了多次技术革新。现有的焊装夹具采用了高强度合金材料制造，具有精度高、耐用性强的特点，可以适应不同车型的快速切换和柔性生产线的要求。伴随着智能制造技术的发展，焊装夹具已实现数字化设计、模拟仿真和自动调整，大大提高了车身焊接质量和生产效率。</w:t>
      </w:r>
      <w:r>
        <w:rPr>
          <w:rFonts w:hint="eastAsia"/>
        </w:rPr>
        <w:br/>
      </w:r>
      <w:r>
        <w:rPr>
          <w:rFonts w:hint="eastAsia"/>
        </w:rPr>
        <w:t>　　未来汽车车身焊装夹具将更加注重轻量化、模块化、智能化的发展。轻量化设计有助于减少能源消耗和提高生产速度，模块化则便于快速更换和组合以适应多款车型的共线生产。智能化方面，夹具将集成更多的传感器和通讯模块，与工业物联网、大数据分析和人工智能相结合，实现状态实时监控、故障预测和自我调整，进一步提高生产的灵活性和精益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811d65b7b40b5" w:history="1">
        <w:r>
          <w:rPr>
            <w:rStyle w:val="Hyperlink"/>
          </w:rPr>
          <w:t>2025-2031年中国汽车车身焊装夹具行业研究分析与市场前景报告</w:t>
        </w:r>
      </w:hyperlink>
      <w:r>
        <w:rPr>
          <w:rFonts w:hint="eastAsia"/>
        </w:rPr>
        <w:t>》系统分析了汽车车身焊装夹具行业的市场规模、供需动态及竞争格局，重点评估了主要汽车车身焊装夹具企业的经营表现，并对汽车车身焊装夹具行业未来发展趋势进行了科学预测。报告结合汽车车身焊装夹具技术现状与SWOT分析，揭示了市场机遇与潜在风险。市场调研网发布的《</w:t>
      </w:r>
      <w:hyperlink r:id="R2ca811d65b7b40b5" w:history="1">
        <w:r>
          <w:rPr>
            <w:rStyle w:val="Hyperlink"/>
          </w:rPr>
          <w:t>2025-2031年中国汽车车身焊装夹具行业研究分析与市场前景报告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汽车车身焊装夹具产品概述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2024-2025年汽车车身焊装夹具市场特点分析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汽车车身焊装夹具行业发展周期特征分析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2024-2025年中国汽车车身焊装夹具行业发展环境分析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汽车车身焊装夹具行业经济环境分析</w:t>
      </w:r>
      <w:r>
        <w:rPr>
          <w:rFonts w:hint="eastAsia"/>
        </w:rPr>
        <w:br/>
      </w:r>
      <w:r>
        <w:rPr>
          <w:rFonts w:hint="eastAsia"/>
        </w:rPr>
        <w:t>　　第二节 汽车车身焊装夹具行业政策环境分析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一、汽车车身焊装夹具行业政策影响分析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二、相关汽车车身焊装夹具行业标准分析</w:t>
      </w:r>
      <w:r>
        <w:rPr>
          <w:rFonts w:hint="eastAsia"/>
        </w:rPr>
        <w:br/>
      </w:r>
      <w:r>
        <w:rPr>
          <w:rFonts w:hint="eastAsia"/>
        </w:rPr>
        <w:t>　　第三节 汽车车身焊装夹具行业社会环境分析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2024-2025年汽车车身焊装夹具行业技术发展现状及趋势分析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汽车车身焊装夹具行业技术发展现状分析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国内外汽车车身焊装夹具行业技术差异与原因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汽车车身焊装夹具行业技术发展方向、趋势预测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提升汽车车身焊装夹具行业技术能力策略建议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2024-2025年全球汽车车身焊装夹具行业市场发展调研分析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全球汽车车身焊装夹具行业市场运行环境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全球汽车车身焊装夹具行业市场发展情况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一、全球汽车车身焊装夹具行业市场供给分析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二、全球汽车车身焊装夹具行业市场需求分析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三、全球汽车车身焊装夹具行业主要国家地区发展情况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2025-2031年全球汽车车身焊装夹具行业市场规模趋势预测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中国汽车车身焊装夹具行业市场供需现状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2024-2025年中国汽车车身焊装夹具市场现状</w:t>
      </w:r>
      <w:r>
        <w:rPr>
          <w:rFonts w:hint="eastAsia"/>
        </w:rPr>
        <w:br/>
      </w:r>
      <w:r>
        <w:rPr>
          <w:rFonts w:hint="eastAsia"/>
        </w:rPr>
        <w:t>　　第二节 中国汽车车身焊装夹具行业产量情况分析及预测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一、汽车车身焊装夹具总体产能规模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二、2019-2024年中国汽车车身焊装夹具产量统计</w:t>
      </w:r>
      <w:r>
        <w:rPr>
          <w:rFonts w:hint="eastAsia"/>
        </w:rPr>
        <w:br/>
      </w:r>
      <w:r>
        <w:rPr>
          <w:rFonts w:hint="eastAsia"/>
        </w:rPr>
        <w:t>　　　　三、汽车车身焊装夹具行业区域产量分布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四、2025-2031年中国汽车车身焊装夹具产量预测</w:t>
      </w:r>
      <w:r>
        <w:rPr>
          <w:rFonts w:hint="eastAsia"/>
        </w:rPr>
        <w:br/>
      </w:r>
      <w:r>
        <w:rPr>
          <w:rFonts w:hint="eastAsia"/>
        </w:rPr>
        <w:t>　　第三节 中国汽车车身焊装夹具市场需求分析及预测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一、2019-2024年中国汽车车身焊装夹具市场需求统计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二、中国汽车车身焊装夹具市场需求特点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三、2025-2031年中国汽车车身焊装夹具市场需求量预测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汽车车身焊装夹具细分市场深度分析</w:t>
      </w:r>
      <w:r>
        <w:rPr>
          <w:rFonts w:hint="eastAsia"/>
        </w:rPr>
        <w:br/>
      </w:r>
      <w:r>
        <w:rPr>
          <w:rFonts w:hint="eastAsia"/>
        </w:rPr>
        <w:t>　　第一节 汽车车身焊装夹具细分市场（一）发展研究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汽车车身焊装夹具细分市场（二）发展研究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2024-2025年中国汽车车身焊装夹具行业现状调研分析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中国汽车车身焊装夹具行业发展现状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一、2024-2025年汽车车身焊装夹具行业品牌发展现状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二、2024-2025年汽车车身焊装夹具行业需求市场现状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三、2024-2025年汽车车身焊装夹具市场需求层次分析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四、2024-2025年中国汽车车身焊装夹具市场走向分析</w:t>
      </w:r>
      <w:r>
        <w:rPr>
          <w:rFonts w:hint="eastAsia"/>
        </w:rPr>
        <w:br/>
      </w:r>
      <w:r>
        <w:rPr>
          <w:rFonts w:hint="eastAsia"/>
        </w:rPr>
        <w:t>　　第二节 中国汽车车身焊装夹具行业存在的问题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一、2024-2025年汽车车身焊装夹具产品市场存在的主要问题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二、2024-2025年国内汽车车身焊装夹具产品市场的三大瓶颈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三、2024-2025年汽车车身焊装夹具产品市场遭遇的规模难题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对中国汽车车身焊装夹具市场的分析及思考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一、汽车车身焊装夹具市场特点</w:t>
      </w:r>
      <w:r>
        <w:rPr>
          <w:rFonts w:hint="eastAsia"/>
        </w:rPr>
        <w:br/>
      </w:r>
      <w:r>
        <w:rPr>
          <w:rFonts w:hint="eastAsia"/>
        </w:rPr>
        <w:t>　　　　二、汽车车身焊装夹具市场分析</w:t>
      </w:r>
      <w:r>
        <w:rPr>
          <w:rFonts w:hint="eastAsia"/>
        </w:rPr>
        <w:br/>
      </w:r>
      <w:r>
        <w:rPr>
          <w:rFonts w:hint="eastAsia"/>
        </w:rPr>
        <w:t>　　　　三、汽车车身焊装夹具市场变化的方向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四、中国汽车车身焊装夹具行业发展的新思路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五、对中国汽车车身焊装夹具行业发展的思考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2019-2024年中国汽车车身焊装夹具行业区域市场分析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中国汽车车身焊装夹具行业区域市场结构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重点地区汽车车身焊装夹具行业调研分析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一、重点地区（一）汽车车身焊装夹具市场分析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二、重点地区（二）汽车车身焊装夹具市场分析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三、重点地区（三）汽车车身焊装夹具市场分析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四、重点地区（四）汽车车身焊装夹具市场分析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五、重点地区（五）汽车车身焊装夹具市场分析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2019-2024年中国汽车车身焊装夹具产品市场进出口数据分析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2019-2024年中国汽车车身焊装夹具产品出口统计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2019-2024年中国汽车车身焊装夹具产品进口统计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2019-2024年中国汽车车身焊装夹具产品进出口价格对比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中国汽车车身焊装夹具主要进口来源地及出口目的地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2019-2024年中国汽车车身焊装夹具行业竞争态势分析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2025年汽车车身焊装夹具行业集中度分析</w:t>
      </w:r>
      <w:r>
        <w:rPr>
          <w:rFonts w:hint="eastAsia"/>
        </w:rPr>
        <w:br/>
      </w:r>
      <w:r>
        <w:rPr>
          <w:rFonts w:hint="eastAsia"/>
        </w:rPr>
        <w:t>　　　　一、汽车车身焊装夹具市场集中度分析</w:t>
      </w:r>
      <w:r>
        <w:rPr>
          <w:rFonts w:hint="eastAsia"/>
        </w:rPr>
        <w:br/>
      </w:r>
      <w:r>
        <w:rPr>
          <w:rFonts w:hint="eastAsia"/>
        </w:rPr>
        <w:t>　　　　二、汽车车身焊装夹具企业分布区域集中度分析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三、汽车车身焊装夹具区域消费集中度分析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2019-2024年汽车车身焊装夹具主要企业竞争力分析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2024-2025年汽车车身焊装夹具行业竞争格局分析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一、汽车车身焊装夹具行业竞争分析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二、中外汽车车身焊装夹具产品竞争分析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三、国内汽车车身焊装夹具行业重点企业发展动向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汽车车身焊装夹具行业上下游产业链发展情况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汽车车身焊装夹具上游产业发展分析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汽车车身焊装夹具下游产业发展分析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汽车车身焊装夹具行业重点企业竞争力分析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三、企业汽车车身焊装夹具经营状况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三、企业汽车车身焊装夹具经营状况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三、企业汽车车身焊装夹具经营状况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三、企业汽车车身焊装夹具经营状况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三、企业汽车车身焊装夹具经营状况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三、企业汽车车身焊装夹具经营状况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2025年汽车车身焊装夹具企业管理策略建议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提高汽车车身焊装夹具企业竞争力的策略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一、提高中国汽车车身焊装夹具企业核心竞争力的对策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二、汽车车身焊装夹具企业提升竞争力的主要方向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三、影响汽车车身焊装夹具企业核心竞争力的因素及提升途径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四、提高汽车车身焊装夹具企业竞争力的策略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对中国汽车车身焊装夹具品牌的战略思考</w:t>
      </w:r>
      <w:r>
        <w:rPr>
          <w:rFonts w:hint="eastAsia"/>
        </w:rPr>
        <w:br/>
      </w:r>
      <w:r>
        <w:rPr>
          <w:rFonts w:hint="eastAsia"/>
        </w:rPr>
        <w:t>　　　　一、汽车车身焊装夹具实施品牌战略的意义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二、汽车车身焊装夹具企业品牌的现状分析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三、中国汽车车身焊装夹具企业的品牌战略</w:t>
      </w:r>
      <w:r>
        <w:rPr>
          <w:rFonts w:hint="eastAsia"/>
        </w:rPr>
        <w:br/>
      </w:r>
      <w:r>
        <w:rPr>
          <w:rFonts w:hint="eastAsia"/>
        </w:rPr>
        <w:t>　　　　四、汽车车身焊装夹具品牌战略管理的策略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汽车车身焊装夹具行业发展趋势及投资风险预警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2025年汽车车身焊装夹具市场前景分析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2025年汽车车身焊装夹具行业发展趋势预测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影响汽车车身焊装夹具行业发展的主要因素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一、2025年影响汽车车身焊装夹具行业运行的有利因素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二、2025年影响汽车车身焊装夹具行业运行的稳定因素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三、2025年影响汽车车身焊装夹具行业运行的不利因素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四、2025年中国汽车车身焊装夹具行业发展面临的挑战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五、2025年中国汽车车身焊装夹具行业发展面临的机遇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汽车车身焊装夹具行业投资风险预警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一、2025年汽车车身焊装夹具行业市场风险及控制策略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二、2025年汽车车身焊装夹具行业政策风险及控制策略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三、2025年汽车车身焊装夹具行业经营风险及控制策略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四、2025年汽车车身焊装夹具同业竞争风险及控制策略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五、2025年汽车车身焊装夹具行业其他风险及控制策略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汽车车身焊装夹具市场研究结论</w:t>
      </w:r>
      <w:r>
        <w:rPr>
          <w:rFonts w:hint="eastAsia"/>
        </w:rPr>
        <w:br/>
      </w:r>
      <w:r>
        <w:rPr>
          <w:rFonts w:hint="eastAsia"/>
        </w:rPr>
        <w:t>　　第二节 汽车车身焊装夹具子行业研究结论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中~智~林~：汽车车身焊装夹具市场发展建议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2019-2024年中国汽车车身焊装夹具市场规模及增长情况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2019-2024年中国汽车车身焊装夹具行业产量及增长趋势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2025-2031年中国汽车车身焊装夹具行业产量预测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2019-2024年中国汽车车身焊装夹具行业市场需求及增长情况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2025-2031年中国汽车车身焊装夹具行业市场需求预测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**地区汽车车身焊装夹具市场规模及增长情况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**地区汽车车身焊装夹具行业市场需求情况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**地区汽车车身焊装夹具市场规模及增长情况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**地区汽车车身焊装夹具行业市场需求情况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2019-2024年中国汽车车身焊装夹具行业出口情况分析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汽车车身焊装夹具重点企业经营情况分析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2025年汽车车身焊装夹具行业壁垒</w:t>
      </w:r>
      <w:r>
        <w:rPr>
          <w:rFonts w:hint="eastAsia"/>
        </w:rPr>
        <w:br/>
      </w:r>
      <w:r>
        <w:rPr>
          <w:rFonts w:hint="eastAsia"/>
        </w:rPr>
        <w:t>　　图表 2025年汽车车身焊装夹具市场前景分析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2025-2031年中国汽车车身焊装夹具市场规模预测</w:t>
      </w:r>
      <w:r>
        <w:rPr>
          <w:rFonts w:hint="eastAsia"/>
        </w:rPr>
        <w:br/>
      </w:r>
      <w:r>
        <w:rPr>
          <w:rFonts w:hint="eastAsia"/>
        </w:rPr>
        <w:t>　　图表 2025年汽车车身焊装夹具发展趋势预测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811d65b7b40b5" w:history="1">
        <w:r>
          <w:rPr>
            <w:rStyle w:val="Hyperlink"/>
          </w:rPr>
          <w:t>2025-2031年中国汽车车身焊装夹具行业研究分析与市场前景报告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811d65b7b40b5" w:history="1">
        <w:r>
          <w:rPr>
            <w:rStyle w:val="Hyperlink"/>
          </w:rPr>
          <w:t>https://www.20087.com/8/00/QiCheCheShenHanZhuangJiaJuShiChangQianJingFenXi.html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焊装夹具是做什么用的、汽车车身焊装夹具图片、汽车焊装夹具发展怎么汽车焊装夹具、汽车车身焊装夹具视频、汽车焊接夹具设计、汽车车身焊接夹具、汽车夹具加工工艺、汽车焊装夹具的基本要求是什么、汽车座椅焊接夹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9ae401eb043cf" w:history="1">
      <w:r>
        <w:rPr>
          <w:rStyle w:val="Hyperlink"/>
        </w:rPr>
        <w:t>2025-2031年中国汽车车身焊装夹具行业研究分析与市场前景报告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QiCheCheShenHanZhuangJiaJuShiChangQianJingFenXi.html" TargetMode="External" Id="R2ca811d65b7b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QiCheCheShenHanZhuangJiaJuShiChangQianJingFenXi.html" TargetMode="External" Id="R4449ae401eb0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2024-10-19T07:18:00Z</dcterms:created>
  <dcterms:modified xsi:type="dcterms:W3CDTF">2024-10-19T08:18:00Z</dcterms:modified>
  <dc:subject>2025-2031年中国汽车车身焊装夹具行业研究分析与市场前景报告</dc:subject>
  <dc:title>2025-2031年中国汽车车身焊装夹具行业研究分析与市场前景报告</dc:title>
  <cp:keywords>2025-2031年中国汽车车身焊装夹具行业研究分析与市场前景报告</cp:keywords>
  <dc:description>2025-2031年中国汽车车身焊装夹具行业研究分析与市场前景报告</dc:description>
</cp:coreProperties>
</file>