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1af6a5d3c74539" w:history="1">
              <w:r>
                <w:rPr>
                  <w:rStyle w:val="Hyperlink"/>
                </w:rPr>
                <w:t>2026-2032年全球与中国相控阵T/R芯片市场研究及前景趋势报告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1af6a5d3c74539" w:history="1">
              <w:r>
                <w:rPr>
                  <w:rStyle w:val="Hyperlink"/>
                </w:rPr>
                <w:t>2026-2032年全球与中国相控阵T/R芯片市场研究及前景趋势报告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1af6a5d3c74539" w:history="1">
                <w:r>
                  <w:rPr>
                    <w:rStyle w:val="Hyperlink"/>
                  </w:rPr>
                  <w:t>https://www.20087.com/8/60/XiangKongZhenT-RXinPianQianJing.html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控阵T/R芯片是相控阵天线中实现信号发射、接收、幅相控制和波束赋形的核心射频器件，直接决定雷达、通信和电子战系统的探测距离、扫描速度、抗干扰能力和系统功耗。相控阵T/R芯片主要采用砷化镓、氮化镓、硅锗和硅基CMOS等工艺路线，其中氮化镓在高功率发射端具备优势，砷化镓在高频性能与成本之间保持平衡，硅基工艺则在接收、控制和高度集成链路中渗透率提升。相控阵T/R芯片应用仍以国防雷达、机载/舰载电子系统和卫星通信为主，同时向5G毫米波基站、低轨卫星终端、车载雷达和感知通信一体化方向延伸。芯片设计正从模拟波束控制向数字/混合波束控制演进，封装形态也从分立模块向系统级封装、三维集成和片上多通道方向发展。</w:t>
      </w:r>
      <w:r>
        <w:rPr>
          <w:rFonts w:hint="eastAsia"/>
        </w:rPr>
        <w:br/>
      </w:r>
      <w:r>
        <w:rPr>
          <w:rFonts w:hint="eastAsia"/>
        </w:rPr>
        <w:t>　　未来，相控阵T/R芯片将围绕更高集成度、更低功耗、更低成本和更强软件可重构能力展开竞争。市场调研网认为，卫星互联网和智能驾驶带来的规模化需求，将推动芯片从专用高端器件向可批量制造的通用射频平台演进。氮化镓、硅基CMOS、硅锗等工艺将更多走向异质集成，形成覆盖发射、接收、移相、衰减、开关和数字控制的片上系统。人工智能算法与自适应波束控制结合，有望提升复杂电磁环境下的抗干扰、目标识别和动态资源分配能力。车载和卫星终端应用还会进一步强调尺寸、重量、功耗和散热约束，促使相控阵T/R芯片从单一通信或探测功能，向通感一体、多频段复用和多场景适配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1af6a5d3c74539" w:history="1">
        <w:r>
          <w:rPr>
            <w:rStyle w:val="Hyperlink"/>
          </w:rPr>
          <w:t>2026-2032年全球与中国相控阵T/R芯片市场研究及前景趋势报告</w:t>
        </w:r>
      </w:hyperlink>
      <w:r>
        <w:rPr>
          <w:rFonts w:hint="eastAsia"/>
        </w:rPr>
        <w:t>》，2025年相控阵T/R芯片行业市场规模达 亿元，预计2032年市场规模将达 亿元，期间年均复合增长率（CAGR）达 %。报告依托多年行业监测数据，结合相控阵T/R芯片行业现状与未来前景，系统分析了相控阵T/R芯片市场需求、市场规模、产业链结构、价格机制及细分市场特征。报告对相控阵T/R芯片市场前景进行了客观评估，预测了相控阵T/R芯片行业发展趋势，并详细解读了品牌竞争格局、市场集中度及重点企业的运营表现。此外，报告通过SWOT分析识别了相控阵T/R芯片行业机遇与潜在风险，为投资者和决策者提供了科学、规范的战略建议，助力把握相控阵T/R芯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相控阵T/R芯片市场概述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按照不同产品类型，相控阵T/R芯片主要可以分为如下几个类别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全球不同产品类型相控阵T/R芯片销售额增长趋势2021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T/R前端芯片与MMIC</w:t>
      </w:r>
      <w:r>
        <w:rPr>
          <w:rFonts w:hint="eastAsia"/>
        </w:rPr>
        <w:br/>
      </w:r>
      <w:r>
        <w:rPr>
          <w:rFonts w:hint="eastAsia"/>
        </w:rPr>
        <w:t>　　　　1.2.3 T/R波束赋形及核心芯片</w:t>
      </w:r>
      <w:r>
        <w:rPr>
          <w:rFonts w:hint="eastAsia"/>
        </w:rPr>
        <w:br/>
      </w:r>
      <w:r>
        <w:rPr>
          <w:rFonts w:hint="eastAsia"/>
        </w:rPr>
        <w:t>　　　　1.2.4 全集成T/R波束赋形前端芯片</w:t>
      </w:r>
      <w:r>
        <w:rPr>
          <w:rFonts w:hint="eastAsia"/>
        </w:rPr>
        <w:br/>
      </w:r>
      <w:r>
        <w:rPr>
          <w:rFonts w:hint="eastAsia"/>
        </w:rPr>
        <w:t>　　1.3 按照不同半导体技术路线，相控阵T/R芯片主要可以分为如下几个类别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全球不同半导体技术路线相控阵T/R芯片销售额增长趋势2021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GaN基</w:t>
      </w:r>
      <w:r>
        <w:rPr>
          <w:rFonts w:hint="eastAsia"/>
        </w:rPr>
        <w:br/>
      </w:r>
      <w:r>
        <w:rPr>
          <w:rFonts w:hint="eastAsia"/>
        </w:rPr>
        <w:t>　　　　1.3.3 GaAs基</w:t>
      </w:r>
      <w:r>
        <w:rPr>
          <w:rFonts w:hint="eastAsia"/>
        </w:rPr>
        <w:br/>
      </w:r>
      <w:r>
        <w:rPr>
          <w:rFonts w:hint="eastAsia"/>
        </w:rPr>
        <w:t>　　　　1.3.4 硅基</w:t>
      </w:r>
      <w:r>
        <w:rPr>
          <w:rFonts w:hint="eastAsia"/>
        </w:rPr>
        <w:br/>
      </w:r>
      <w:r>
        <w:rPr>
          <w:rFonts w:hint="eastAsia"/>
        </w:rPr>
        <w:t>　　　　1.3.5 其他半导体技术</w:t>
      </w:r>
      <w:r>
        <w:rPr>
          <w:rFonts w:hint="eastAsia"/>
        </w:rPr>
        <w:br/>
      </w:r>
      <w:r>
        <w:rPr>
          <w:rFonts w:hint="eastAsia"/>
        </w:rPr>
        <w:t>　　1.4 从不同应用，相控阵T/R芯片主要包括如下几个方面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全球不同应用相控阵T/R芯片销售额增长趋势2021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雷达</w:t>
      </w:r>
      <w:r>
        <w:rPr>
          <w:rFonts w:hint="eastAsia"/>
        </w:rPr>
        <w:br/>
      </w:r>
      <w:r>
        <w:rPr>
          <w:rFonts w:hint="eastAsia"/>
        </w:rPr>
        <w:t>　　　　1.4.3 卫星通信</w:t>
      </w:r>
      <w:r>
        <w:rPr>
          <w:rFonts w:hint="eastAsia"/>
        </w:rPr>
        <w:br/>
      </w:r>
      <w:r>
        <w:rPr>
          <w:rFonts w:hint="eastAsia"/>
        </w:rPr>
        <w:t>　　　　1.4.4 地面无线通信</w:t>
      </w:r>
      <w:r>
        <w:rPr>
          <w:rFonts w:hint="eastAsia"/>
        </w:rPr>
        <w:br/>
      </w:r>
      <w:r>
        <w:rPr>
          <w:rFonts w:hint="eastAsia"/>
        </w:rPr>
        <w:t>　　　　1.4.5 电子战</w:t>
      </w:r>
      <w:r>
        <w:rPr>
          <w:rFonts w:hint="eastAsia"/>
        </w:rPr>
        <w:br/>
      </w:r>
      <w:r>
        <w:rPr>
          <w:rFonts w:hint="eastAsia"/>
        </w:rPr>
        <w:t>　　　　1.4.6 其他相控阵应用</w:t>
      </w:r>
      <w:r>
        <w:rPr>
          <w:rFonts w:hint="eastAsia"/>
        </w:rPr>
        <w:br/>
      </w:r>
      <w:r>
        <w:rPr>
          <w:rFonts w:hint="eastAsia"/>
        </w:rPr>
        <w:t>　　1.5 相控阵T/R芯片行业背景、发展历史、现状及趋势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相控阵T/R芯片行业目前现状分析</w:t>
      </w:r>
      <w:r>
        <w:rPr>
          <w:rFonts w:hint="eastAsia"/>
        </w:rPr>
        <w:br/>
      </w:r>
      <w:r>
        <w:rPr>
          <w:rFonts w:hint="eastAsia"/>
        </w:rPr>
        <w:t>　　　　1.5.2 相控阵T/R芯片发展趋势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全球相控阵T/R芯片总体规模分析</w:t>
      </w:r>
      <w:r>
        <w:rPr>
          <w:rFonts w:hint="eastAsia"/>
        </w:rPr>
        <w:br/>
      </w:r>
      <w:r>
        <w:rPr>
          <w:rFonts w:hint="eastAsia"/>
        </w:rPr>
        <w:t>　　2.1 全球相控阵T/R芯片供需现状及预测（2021-2032）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全球相控阵T/R芯片产能、产量、产能利用率及发展趋势（2021-2032）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全球相控阵T/R芯片产量、需求量及发展趋势（2021-2032）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全球主要地区相控阵T/R芯片产量及发展趋势（2021-2032）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全球主要地区相控阵T/R芯片产量（2021-2026）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全球主要地区相控阵T/R芯片产量（2027-2032）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全球主要地区相控阵T/R芯片产量市场份额（2021-2032）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中国相控阵T/R芯片供需现状及预测（2021-2032）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中国相控阵T/R芯片产能、产量、产能利用率及发展趋势（2021-2032）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中国相控阵T/R芯片产量、市场需求量及发展趋势（2021-2032）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全球相控阵T/R芯片销量及销售额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全球市场相控阵T/R芯片销售额（2021-2032）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全球市场相控阵T/R芯片价格趋势（2021-2032）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全球相控阵T/R芯片主要地区分析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全球主要地区相控阵T/R芯片市场规模分析：2021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全球主要地区相控阵T/R芯片销售收入及市场份额（2021-2026）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全球主要地区相控阵T/R芯片销售收入预测（2027-2032）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全球主要地区相控阵T/R芯片销量分析：2021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全球主要地区相控阵T/R芯片销量及市场份额预测（2027-2032）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北美市场相控阵T/R芯片销量、收入及增长率（2021-2032）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欧洲市场相控阵T/R芯片销量、收入及增长率（2021-2032）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中国市场相控阵T/R芯片销量、收入及增长率（2021-2032）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日本市场相控阵T/R芯片销量、收入及增长率（2021-2032）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东南亚市场相控阵T/R芯片销量、收入及增长率（2021-2032）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印度市场相控阵T/R芯片销量、收入及增长率（2021-2032）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全球市场主要厂商相控阵T/R芯片产能市场份额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全球市场主要厂商相控阵T/R芯片销量（2021-2026）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全球市场主要厂商相控阵T/R芯片销量（2021-2026）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全球市场主要厂商相控阵T/R芯片销售收入（2021-2026）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全球市场主要厂商相控阵T/R芯片销售价格（2021-2026）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2025年全球主要生产商相控阵T/R芯片收入排名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中国市场主要厂商相控阵T/R芯片销量（2021-2026）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中国市场主要厂商相控阵T/R芯片销量（2021-2026）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中国市场主要厂商相控阵T/R芯片销售收入（2021-2026）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2025年中国主要生产商相控阵T/R芯片收入排名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中国市场主要厂商相控阵T/R芯片销售价格（2021-2026）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全球主要厂商相控阵T/R芯片总部及产地分布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全球主要厂商成立时间及相控阵T/R芯片商业化日期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全球主要厂商相控阵T/R芯片产品类型及应用</w:t>
      </w:r>
      <w:r>
        <w:rPr>
          <w:rFonts w:hint="eastAsia"/>
        </w:rPr>
        <w:br/>
      </w:r>
      <w:r>
        <w:rPr>
          <w:rFonts w:hint="eastAsia"/>
        </w:rPr>
        <w:t>　　4.7 相控阵T/R芯片行业集中度、竞争程度分析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相控阵T/R芯片行业集中度分析：2025年全球Top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全球相控阵T/R芯片第一梯队、第二梯队和第三梯队生产商（品牌）及市场份额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相控阵T/R芯片销量、收入、价格及毛利率（2021-2026）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不同产品类型相控阵T/R芯片分析</w:t>
      </w:r>
      <w:r>
        <w:rPr>
          <w:rFonts w:hint="eastAsia"/>
        </w:rPr>
        <w:br/>
      </w:r>
      <w:r>
        <w:rPr>
          <w:rFonts w:hint="eastAsia"/>
        </w:rPr>
        <w:t>　　6.1 全球不同产品类型相控阵T/R芯片销量（2021-2032）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全球不同产品类型相控阵T/R芯片销量预测（2027-2032）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全球不同产品类型相控阵T/R芯片收入及市场份额（2021-2026）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全球不同产品类型相控阵T/R芯片收入预测（2027-2032）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全球不同产品类型相控阵T/R芯片价格走势（2021-2032）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不同应用相控阵T/R芯片分析</w:t>
      </w:r>
      <w:r>
        <w:rPr>
          <w:rFonts w:hint="eastAsia"/>
        </w:rPr>
        <w:br/>
      </w:r>
      <w:r>
        <w:rPr>
          <w:rFonts w:hint="eastAsia"/>
        </w:rPr>
        <w:t>　　7.1 全球不同应用相控阵T/R芯片销量（2021-2032）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全球不同应用相控阵T/R芯片销量及市场份额（2021-2026）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全球不同应用相控阵T/R芯片销量预测（2027-2032）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全球不同应用相控阵T/R芯片收入（2021-2032）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全球不同应用相控阵T/R芯片收入及市场份额（2021-2026）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全球不同应用相控阵T/R芯片收入预测（2027-2032）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全球不同应用相控阵T/R芯片价格走势（2021-2032）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相控阵T/R芯片产业链分析</w:t>
      </w:r>
      <w:r>
        <w:rPr>
          <w:rFonts w:hint="eastAsia"/>
        </w:rPr>
        <w:br/>
      </w:r>
      <w:r>
        <w:rPr>
          <w:rFonts w:hint="eastAsia"/>
        </w:rPr>
        <w:t>　　8.2 相控阵T/R芯片工艺制造技术分析</w:t>
      </w:r>
      <w:r>
        <w:rPr>
          <w:rFonts w:hint="eastAsia"/>
        </w:rPr>
        <w:br/>
      </w:r>
      <w:r>
        <w:rPr>
          <w:rFonts w:hint="eastAsia"/>
        </w:rPr>
        <w:t>　　8.3 相控阵T/R芯片产业上游供应分析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相控阵T/R芯片下游客户分析</w:t>
      </w:r>
      <w:r>
        <w:rPr>
          <w:rFonts w:hint="eastAsia"/>
        </w:rPr>
        <w:br/>
      </w:r>
      <w:r>
        <w:rPr>
          <w:rFonts w:hint="eastAsia"/>
        </w:rPr>
        <w:t>　　8.5 相控阵T/R芯片销售渠道分析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相控阵T/R芯片行业发展机遇及主要驱动因素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相控阵T/R芯片行业发展面临的风险</w:t>
      </w:r>
      <w:r>
        <w:rPr>
          <w:rFonts w:hint="eastAsia"/>
        </w:rPr>
        <w:br/>
      </w:r>
      <w:r>
        <w:rPr>
          <w:rFonts w:hint="eastAsia"/>
        </w:rPr>
        <w:t>　　9.3 相控阵T/R芯片行业政策分析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全球不同产品类型相控阵T/R芯片销售额增长（CAGR）趋势2021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全球不同半导体技术路线相控阵T/R芯片销售额增长（CAGR）趋势2021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相控阵T/R芯片行业目前发展现状</w:t>
      </w:r>
      <w:r>
        <w:rPr>
          <w:rFonts w:hint="eastAsia"/>
        </w:rPr>
        <w:br/>
      </w:r>
      <w:r>
        <w:rPr>
          <w:rFonts w:hint="eastAsia"/>
        </w:rPr>
        <w:t>　　表 5： 相控阵T/R芯片发展趋势</w:t>
      </w:r>
      <w:r>
        <w:rPr>
          <w:rFonts w:hint="eastAsia"/>
        </w:rPr>
        <w:br/>
      </w:r>
      <w:r>
        <w:rPr>
          <w:rFonts w:hint="eastAsia"/>
        </w:rPr>
        <w:t>　　表 6： 全球主要地区相控阵T/R芯片产量增速（CAGR）：（2021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7： 全球主要地区相控阵T/R芯片产量（2021-2026）&amp;（百万颗）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全球主要地区相控阵T/R芯片产量（2027-2032）&amp;（百万颗）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全球主要地区相控阵T/R芯片产量市场份额（2021-2026）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全球主要地区相控阵T/R芯片产量市场份额（2027-2032）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全球主要地区相控阵T/R芯片销售收入增速：（2021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全球主要地区相控阵T/R芯片销售收入（2021-2026）&amp;（百万美元）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全球主要地区相控阵T/R芯片收入（2027-2032）&amp;（百万美元）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全球主要地区相控阵T/R芯片收入市场份额（2027-2032）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全球主要地区相控阵T/R芯片销量（百万颗）：2021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全球主要地区相控阵T/R芯片销量（2027-2032）&amp;（百万颗）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全球主要地区相控阵T/R芯片销量份额（2027-2032）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全球市场主要厂商相控阵T/R芯片产能（2025-2026）&amp;（百万颗）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22： 全球市场主要厂商相控阵T/R芯片销量（2021-2026）&amp;（百万颗）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全球市场主要厂商相控阵T/R芯片销售收入（2021-2026）&amp;（百万美元）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全球市场主要厂商相控阵T/R芯片销售价格（2021-2026）&amp;（美元/颗）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2025年全球主要生产商相控阵T/R芯片收入排名（百万美元）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中国市场主要厂商相控阵T/R芯片销量市场份额（2021-2026）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中国市场主要厂商相控阵T/R芯片销售收入（2021-2026）&amp;（百万美元）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中国市场主要厂商相控阵T/R芯片销售收入市场份额（2021-2026）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2025年中国主要生产商相控阵T/R芯片收入排名（百万美元）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中国市场主要厂商相控阵T/R芯片销售价格（2021-2026）&amp;（美元/颗）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全球主要厂商相控阵T/R芯片总部及产地分布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全球主要厂商成立时间及相控阵T/R芯片商业化日期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全球主要厂商相控阵T/R芯片产品类型及应用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2025年全球相控阵T/R芯片主要厂商市场地位（第一梯队、第二梯队和第三梯队）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全球相控阵T/R芯片市场投资、并购等现状分析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相控阵T/R芯片生产基地、销售区域、竞争对手及市场地位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相控阵T/R芯片产品规格、参数及市场应用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相控阵T/R芯片销量（百万颗）、收入（百万美元）、价格（美元/颗）及毛利率（2021-2026）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全球不同产品类型相控阵T/R芯片销量（2021-2026）&amp;（百万颗）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145： 全球不同产品类型相控阵T/R芯片销量市场份额（2021-2026）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全球不同产品类型相控阵T/R芯片销量预测（2027-2032）&amp;（百万颗）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147： 全球市场不同产品类型相控阵T/R芯片销量市场份额预测（2027-2032）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全球不同产品类型相控阵T/R芯片收入（2021-2026）&amp;（百万美元）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149： 全球不同产品类型相控阵T/R芯片收入市场份额（2021-2026）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全球不同产品类型相控阵T/R芯片收入预测（2027-2032）&amp;（百万美元）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全球不同产品类型相控阵T/R芯片收入市场份额预测（2027-2032）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全球不同应用相控阵T/R芯片销量（2021-2026）&amp;（百万颗）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153： 全球不同应用相控阵T/R芯片销量市场份额（2021-2026）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全球不同应用相控阵T/R芯片销量预测（2027-2032）&amp;（百万颗）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155： 全球市场不同应用相控阵T/R芯片销量市场份额预测（2027-2032）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全球不同应用相控阵T/R芯片收入（2021-2026）&amp;（百万美元）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157： 全球不同应用相控阵T/R芯片收入市场份额（2021-2026）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全球不同应用相控阵T/R芯片收入预测（2027-2032）&amp;（百万美元）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159： 全球不同应用相控阵T/R芯片收入市场份额预测（2027-2032）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相控阵T/R芯片上游原料供应商及联系方式列表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161： 相控阵T/R芯片典型客户列表</w:t>
      </w:r>
      <w:r>
        <w:rPr>
          <w:rFonts w:hint="eastAsia"/>
        </w:rPr>
        <w:br/>
      </w:r>
      <w:r>
        <w:rPr>
          <w:rFonts w:hint="eastAsia"/>
        </w:rPr>
        <w:t>　　表 162： 相控阵T/R芯片主要销售模式及销售渠道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163： 相控阵T/R芯片行业发展机遇及主要驱动因素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164： 相控阵T/R芯片行业发展面临的风险</w:t>
      </w:r>
      <w:r>
        <w:rPr>
          <w:rFonts w:hint="eastAsia"/>
        </w:rPr>
        <w:br/>
      </w:r>
      <w:r>
        <w:rPr>
          <w:rFonts w:hint="eastAsia"/>
        </w:rPr>
        <w:t>　　表 165： 相控阵T/R芯片行业政策分析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相控阵T/R芯片产品图片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全球不同产品类型相控阵T/R芯片销售额2021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全球不同产品类型相控阵T/R芯片市场份额2025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T/R前端芯片与MMIC产品图片</w:t>
      </w:r>
      <w:r>
        <w:rPr>
          <w:rFonts w:hint="eastAsia"/>
        </w:rPr>
        <w:br/>
      </w:r>
      <w:r>
        <w:rPr>
          <w:rFonts w:hint="eastAsia"/>
        </w:rPr>
        <w:t>　　图 5： T/R波束赋形及核心芯片产品图片</w:t>
      </w:r>
      <w:r>
        <w:rPr>
          <w:rFonts w:hint="eastAsia"/>
        </w:rPr>
        <w:br/>
      </w:r>
      <w:r>
        <w:rPr>
          <w:rFonts w:hint="eastAsia"/>
        </w:rPr>
        <w:t>　　图 6： 全集成T/R波束赋形前端芯片产品图片</w:t>
      </w:r>
      <w:r>
        <w:rPr>
          <w:rFonts w:hint="eastAsia"/>
        </w:rPr>
        <w:br/>
      </w:r>
      <w:r>
        <w:rPr>
          <w:rFonts w:hint="eastAsia"/>
        </w:rPr>
        <w:t>　　图 7： 全球不同半导体技术路线相控阵T/R芯片销售额2021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全球不同半导体技术路线相控阵T/R芯片市场份额2025 &amp; 2032</w:t>
      </w:r>
      <w:r>
        <w:rPr>
          <w:rFonts w:hint="eastAsia"/>
        </w:rPr>
        <w:br/>
      </w:r>
      <w:r>
        <w:rPr>
          <w:rFonts w:hint="eastAsia"/>
        </w:rPr>
        <w:t>　　图 9： GaN基产品图片</w:t>
      </w:r>
      <w:r>
        <w:rPr>
          <w:rFonts w:hint="eastAsia"/>
        </w:rPr>
        <w:br/>
      </w:r>
      <w:r>
        <w:rPr>
          <w:rFonts w:hint="eastAsia"/>
        </w:rPr>
        <w:t>　　图 10： GaAs基产品图片</w:t>
      </w:r>
      <w:r>
        <w:rPr>
          <w:rFonts w:hint="eastAsia"/>
        </w:rPr>
        <w:br/>
      </w:r>
      <w:r>
        <w:rPr>
          <w:rFonts w:hint="eastAsia"/>
        </w:rPr>
        <w:t>　　图 11： 硅基产品图片</w:t>
      </w:r>
      <w:r>
        <w:rPr>
          <w:rFonts w:hint="eastAsia"/>
        </w:rPr>
        <w:br/>
      </w:r>
      <w:r>
        <w:rPr>
          <w:rFonts w:hint="eastAsia"/>
        </w:rPr>
        <w:t>　　图 12： 其他半导体技术产品图片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全球不同应用相控阵T/R芯片市场份额2025 &amp; 2032</w:t>
      </w:r>
      <w:r>
        <w:rPr>
          <w:rFonts w:hint="eastAsia"/>
        </w:rPr>
        <w:br/>
      </w:r>
      <w:r>
        <w:rPr>
          <w:rFonts w:hint="eastAsia"/>
        </w:rPr>
        <w:t>　　图 15： 雷达</w:t>
      </w:r>
      <w:r>
        <w:rPr>
          <w:rFonts w:hint="eastAsia"/>
        </w:rPr>
        <w:br/>
      </w:r>
      <w:r>
        <w:rPr>
          <w:rFonts w:hint="eastAsia"/>
        </w:rPr>
        <w:t>　　图 16： 卫星通信</w:t>
      </w:r>
      <w:r>
        <w:rPr>
          <w:rFonts w:hint="eastAsia"/>
        </w:rPr>
        <w:br/>
      </w:r>
      <w:r>
        <w:rPr>
          <w:rFonts w:hint="eastAsia"/>
        </w:rPr>
        <w:t>　　图 17： 地面无线通信</w:t>
      </w:r>
      <w:r>
        <w:rPr>
          <w:rFonts w:hint="eastAsia"/>
        </w:rPr>
        <w:br/>
      </w:r>
      <w:r>
        <w:rPr>
          <w:rFonts w:hint="eastAsia"/>
        </w:rPr>
        <w:t>　　图 18： 电子战</w:t>
      </w:r>
      <w:r>
        <w:rPr>
          <w:rFonts w:hint="eastAsia"/>
        </w:rPr>
        <w:br/>
      </w:r>
      <w:r>
        <w:rPr>
          <w:rFonts w:hint="eastAsia"/>
        </w:rPr>
        <w:t>　　图 19： 其他相控阵应用</w:t>
      </w:r>
      <w:r>
        <w:rPr>
          <w:rFonts w:hint="eastAsia"/>
        </w:rPr>
        <w:br/>
      </w:r>
      <w:r>
        <w:rPr>
          <w:rFonts w:hint="eastAsia"/>
        </w:rPr>
        <w:t>　　图 20： 全球相控阵T/R芯片产能、产量、产能利用率及发展趋势（2021-2032）&amp;（百万颗）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21： 全球相控阵T/R芯片产量、需求量及发展趋势（2021-2032）&amp;（百万颗）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22： 全球主要地区相控阵T/R芯片产量（2021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23： 全球主要地区相控阵T/R芯片产量市场份额（2021-2032）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中国相控阵T/R芯片产能、产量、产能利用率及发展趋势（2021-2032）&amp;（百万颗）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中国相控阵T/R芯片产量、市场需求量及发展趋势（2021-2032）&amp;（百万颗）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全球相控阵T/R芯片市场销售额及增长率：（2021-2032）&amp;（百万美元）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全球市场相控阵T/R芯片市场规模：2021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全球市场相控阵T/R芯片价格趋势（2021-2032）&amp;（美元/颗）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30： 全球主要地区相控阵T/R芯片销售收入（2021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全球主要地区相控阵T/R芯片销售收入市场份额（2021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北美市场相控阵T/R芯片收入及增长率（2021-2032）&amp;（百万美元）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欧洲市场相控阵T/R芯片收入及增长率（2021-2032）&amp;（百万美元）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中国市场相控阵T/R芯片收入及增长率（2021-2032）&amp;（百万美元）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39： 日本市场相控阵T/R芯片收入及增长率（2021-2032）&amp;（百万美元）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东南亚市场相控阵T/R芯片收入及增长率（2021-2032）&amp;（百万美元）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印度市场相控阵T/R芯片销量及增长率（2021-2032）&amp;（百万颗）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印度市场相控阵T/R芯片收入及增长率（2021-2032）&amp;（百万美元）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2025年全球市场主要厂商相控阵T/R芯片销量市场份额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2025年全球市场主要厂商相控阵T/R芯片收入市场份额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2025年中国市场主要厂商相控阵T/R芯片销量市场份额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2025年中国市场主要厂商相控阵T/R芯片收入市场份额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2025年全球前五大生产商相控阵T/R芯片市场份额</w:t>
      </w:r>
      <w:r>
        <w:rPr>
          <w:rFonts w:hint="eastAsia"/>
        </w:rPr>
        <w:br/>
      </w:r>
      <w:r>
        <w:rPr>
          <w:rFonts w:hint="eastAsia"/>
        </w:rPr>
        <w:t>　　图 49： 2025年全球相控阵T/R芯片第一梯队、第二梯队和第三梯队厂商及市场份额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全球不同产品类型相控阵T/R芯片价格走势（2021-2032）&amp;（美元/颗）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51： 全球不同应用相控阵T/R芯片价格走势（2021-2032）&amp;（美元/颗）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52： 相控阵T/R芯片产业链</w:t>
      </w:r>
      <w:r>
        <w:rPr>
          <w:rFonts w:hint="eastAsia"/>
        </w:rPr>
        <w:br/>
      </w:r>
      <w:r>
        <w:rPr>
          <w:rFonts w:hint="eastAsia"/>
        </w:rPr>
        <w:t>　　图 53： 相控阵T/R芯片中国企业SWOT分析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1af6a5d3c74539" w:history="1">
        <w:r>
          <w:rPr>
            <w:rStyle w:val="Hyperlink"/>
          </w:rPr>
          <w:t>2026-2032年全球与中国相控阵T/R芯片市场研究及前景趋势报告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1af6a5d3c74539" w:history="1">
        <w:r>
          <w:rPr>
            <w:rStyle w:val="Hyperlink"/>
          </w:rPr>
          <w:t>https://www.20087.com/8/60/XiangKongZhenT-RXinPianQianJing.html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95a571ddf4238" w:history="1">
      <w:r>
        <w:rPr>
          <w:rStyle w:val="Hyperlink"/>
        </w:rPr>
        <w:t>2026-2032年全球与中国相控阵T/R芯片市场研究及前景趋势报告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XiangKongZhenT-RXinPianQianJing.html" TargetMode="External" Id="Ra11af6a5d3c7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XiangKongZhenT-RXinPianQianJing.html" TargetMode="External" Id="R69795a571ddf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2026-10-08T02:20:46Z</dcterms:created>
  <dcterms:modified xsi:type="dcterms:W3CDTF">2026-10-08T03:20:46Z</dcterms:modified>
  <dc:subject>2026-2032年全球与中国相控阵T/R芯片市场研究及前景趋势报告</dc:subject>
  <dc:title>2026-2032年全球与中国相控阵T/R芯片市场研究及前景趋势报告</dc:title>
  <cp:keywords>2026-2032年全球与中国相控阵T/R芯片市场研究及前景趋势报告</cp:keywords>
  <dc:description>2026-2032年全球与中国相控阵T/R芯片市场研究及前景趋势报告</dc:description>
</cp:coreProperties>
</file>