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54a0cc4cf417c" w:history="1">
              <w:r>
                <w:rPr>
                  <w:rStyle w:val="Hyperlink"/>
                </w:rPr>
                <w:t>2024-2030年中国贴片铝电解电容器行业调研与市场前景分析报告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54a0cc4cf417c" w:history="1">
              <w:r>
                <w:rPr>
                  <w:rStyle w:val="Hyperlink"/>
                </w:rPr>
                <w:t>2024-2030年中国贴片铝电解电容器行业调研与市场前景分析报告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54a0cc4cf417c" w:history="1">
                <w:r>
                  <w:rPr>
                    <w:rStyle w:val="Hyperlink"/>
                  </w:rPr>
                  <w:t>https://www.20087.com/8/90/TiePianLvDianJieDianRongQiFaZhanQianJingFenXi.html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铝电解电容器是电子电路中常见的电子元件，广泛应用于电源、通信设备、家用电器、汽车电子等领域。目前，贴片铝电解电容器的体积不断缩小，电容量和耐压性能不断提高，同时，耐高温、长寿命、低ESR（等效串联电阻）等性能也有所改善，以满足现代电子产品的小型化和高性能需求。</w:t>
      </w:r>
      <w:r>
        <w:rPr>
          <w:rFonts w:hint="eastAsia"/>
        </w:rPr>
        <w:br/>
      </w:r>
      <w:r>
        <w:rPr>
          <w:rFonts w:hint="eastAsia"/>
        </w:rPr>
        <w:t>　　随着5G通信、新能源汽车、物联网等新兴领域的快速发展，贴片铝电解电容器将面临更高的性能挑战。未来产品将向更小型化、大容量、高耐压、高频率响应的方向发展，同时，新型电解液和阳极材料的开发，以及内部结构的优化设计，将进一步提高电容器的可靠性、耐久性和适应性。此外，环保材料和无铅化工艺的推广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54a0cc4cf417c" w:history="1">
        <w:r>
          <w:rPr>
            <w:rStyle w:val="Hyperlink"/>
          </w:rPr>
          <w:t>2024-2030年中国贴片铝电解电容器行业调研与市场前景分析报告</w:t>
        </w:r>
      </w:hyperlink>
      <w:r>
        <w:rPr>
          <w:rFonts w:hint="eastAsia"/>
        </w:rPr>
        <w:t>》在多年贴片铝电解电容器行业研究结论的基础上，结合中国贴片铝电解电容器行业市场的发展现状，通过资深研究团队对贴片铝电解电容器市场各类资讯进行整理分析，并依托国家权威数据资源和长期市场监测的数据库，对贴片铝电解电容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054a0cc4cf417c" w:history="1">
        <w:r>
          <w:rPr>
            <w:rStyle w:val="Hyperlink"/>
          </w:rPr>
          <w:t>2024-2030年中国贴片铝电解电容器行业调研与市场前景分析报告</w:t>
        </w:r>
      </w:hyperlink>
      <w:r>
        <w:rPr>
          <w:rFonts w:hint="eastAsia"/>
        </w:rPr>
        <w:t>可以帮助投资者准确把握贴片铝电解电容器行业的市场现状，为投资者进行投资作出贴片铝电解电容器行业前景预判，挖掘贴片铝电解电容器行业投资价值，同时提出贴片铝电解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贴片铝电解电容器行业相关概述</w:t>
      </w:r>
      <w:r>
        <w:rPr>
          <w:rFonts w:hint="eastAsia"/>
        </w:rPr>
        <w:br/>
      </w:r>
      <w:r>
        <w:rPr>
          <w:rFonts w:hint="eastAsia"/>
        </w:rPr>
        <w:t>　　　　一、贴片铝电解电容器行业定义及特点</w:t>
      </w:r>
      <w:r>
        <w:rPr>
          <w:rFonts w:hint="eastAsia"/>
        </w:rPr>
        <w:br/>
      </w:r>
      <w:r>
        <w:rPr>
          <w:rFonts w:hint="eastAsia"/>
        </w:rPr>
        <w:t>　　　　　　1、贴片铝电解电容器行业定义</w:t>
      </w:r>
      <w:r>
        <w:rPr>
          <w:rFonts w:hint="eastAsia"/>
        </w:rPr>
        <w:br/>
      </w:r>
      <w:r>
        <w:rPr>
          <w:rFonts w:hint="eastAsia"/>
        </w:rPr>
        <w:t>　　　　　　2、贴片铝电解电容器行业特点</w:t>
      </w:r>
      <w:r>
        <w:rPr>
          <w:rFonts w:hint="eastAsia"/>
        </w:rPr>
        <w:br/>
      </w:r>
      <w:r>
        <w:rPr>
          <w:rFonts w:hint="eastAsia"/>
        </w:rPr>
        <w:t>　　　　二、贴片铝电解电容器行业经营模式分析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1、贴片铝电解电容器生产模式</w:t>
      </w:r>
      <w:r>
        <w:rPr>
          <w:rFonts w:hint="eastAsia"/>
        </w:rPr>
        <w:br/>
      </w:r>
      <w:r>
        <w:rPr>
          <w:rFonts w:hint="eastAsia"/>
        </w:rPr>
        <w:t>　　　　　　2、贴片铝电解电容器采购模式</w:t>
      </w:r>
      <w:r>
        <w:rPr>
          <w:rFonts w:hint="eastAsia"/>
        </w:rPr>
        <w:br/>
      </w:r>
      <w:r>
        <w:rPr>
          <w:rFonts w:hint="eastAsia"/>
        </w:rPr>
        <w:t>　　　　　　3、贴片铝电解电容器销售模式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2023年世界贴片铝电解电容器行业市场运行形势分析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2023年全球贴片铝电解电容器行业发展概况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世界贴片铝电解电容器行业发展走势</w:t>
      </w:r>
      <w:r>
        <w:rPr>
          <w:rFonts w:hint="eastAsia"/>
        </w:rPr>
        <w:br/>
      </w:r>
      <w:r>
        <w:rPr>
          <w:rFonts w:hint="eastAsia"/>
        </w:rPr>
        <w:t>　　　　一、全球贴片铝电解电容器行业市场分布情况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二、全球贴片铝电解电容器行业发展趋势分析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全球贴片铝电解电容器行业重点国家和区域分析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2023年中国贴片铝电解电容器行业发展环境分析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贴片铝电解电容器政策环境分析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贴片铝电解电容器技术环境分析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2023年贴片铝电解电容器行业技术发展现状及趋势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当前我国贴片铝电解电容器技术发展现状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中外贴片铝电解电容器技术差距及产生差距的主要原因分析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提高我国贴片铝电解电容器技术的对策</w:t>
      </w:r>
      <w:r>
        <w:rPr>
          <w:rFonts w:hint="eastAsia"/>
        </w:rPr>
        <w:br/>
      </w:r>
      <w:r>
        <w:rPr>
          <w:rFonts w:hint="eastAsia"/>
        </w:rPr>
        <w:t>　　第四节 我国贴片铝电解电容器研发、设计发展趋势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中国贴片铝电解电容器行业市场供需状况分析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中国贴片铝电解电容器行业市场规模情况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中国贴片铝电解电容器行业盈利情况分析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中国贴片铝电解电容器行业市场需求状况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一、2018-2023年贴片铝电解电容器行业市场需求情况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二、贴片铝电解电容器行业市场需求特点分析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三、2024-2030年贴片铝电解电容器行业市场需求预测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中国贴片铝电解电容器行业市场供给状况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一、2018-2023年贴片铝电解电容器行业市场供给情况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二、贴片铝电解电容器行业市场供给特点分析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三、2024-2030年贴片铝电解电容器行业市场供给预测</w:t>
      </w:r>
      <w:r>
        <w:rPr>
          <w:rFonts w:hint="eastAsia"/>
        </w:rPr>
        <w:br/>
      </w:r>
      <w:r>
        <w:rPr>
          <w:rFonts w:hint="eastAsia"/>
        </w:rPr>
        <w:t>　　第五节 贴片铝电解电容器行业市场供需平衡状况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中国贴片铝电解电容器行业进出口情况分析预测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2018-2023年中国贴片铝电解电容器行业进出口情况分析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一、2018-2023年中国贴片铝电解电容器行业进口分析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二、2018-2023年中国贴片铝电解电容器行业出口分析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2024-2030年中国贴片铝电解电容器行业进出口情况预测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一、2024-2030年中国贴片铝电解电容器行业进口预测分析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二、2024-2030年中国贴片铝电解电容器行业出口预测分析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影响贴片铝电解电容器行业进出口变化的主要原因分析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2018-2023年中国贴片铝电解电容器行业重点地区调研分析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一、中国贴片铝电解电容器行业重点区域市场结构调研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二、**地区贴片铝电解电容器市场调研分析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三、**地区贴片铝电解电容器市场调研分析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四、**地区贴片铝电解电容器市场调研分析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五、**地区贴片铝电解电容器市场调研分析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六、**地区贴片铝电解电容器市场调研分析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贴片铝电解电容器行业细分产品市场调研分析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中国贴片铝电解电容器行业市场行情分析预测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贴片铝电解电容器价格影响因素分析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2018-2023年中国贴片铝电解电容器市场价格趋向分析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2024-2030年中国贴片铝电解电容器市场价格趋向预测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贴片铝电解电容器行业上、下游市场分析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贴片铝电解电容器行业上游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贴片铝电解电容器行业下游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贴片铝电解电容器行业集中度分析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一、贴片铝电解电容器市场集中度分析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二、贴片铝电解电容器企业集中度分析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三、贴片铝电解电容器区域集中度分析</w:t>
      </w:r>
      <w:r>
        <w:rPr>
          <w:rFonts w:hint="eastAsia"/>
        </w:rPr>
        <w:br/>
      </w:r>
      <w:r>
        <w:rPr>
          <w:rFonts w:hint="eastAsia"/>
        </w:rPr>
        <w:t>　　第二节 贴片铝电解电容器行业竞争格局分析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一、2023年贴片铝电解电容器行业竞争分析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二、2023年中外贴片铝电解电容器产品竞争分析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三、2018-2023年中国贴片铝电解电容器市场竞争分析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四、2024-2030年国内主要贴片铝电解电容器企业动向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贴片铝电解电容器行业重点企业发展调研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贴片铝电解电容器重点企业（一）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贴片铝电解电容器重点企业（二）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贴片铝电解电容器重点企业（三）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贴片铝电解电容器重点企业（四）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贴片铝电解电容器重点企业（五）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贴片铝电解电容器重点企业（六）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贴片铝电解电容器企业发展策略分析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贴片铝电解电容器市场策略分析</w:t>
      </w:r>
      <w:r>
        <w:rPr>
          <w:rFonts w:hint="eastAsia"/>
        </w:rPr>
        <w:br/>
      </w:r>
      <w:r>
        <w:rPr>
          <w:rFonts w:hint="eastAsia"/>
        </w:rPr>
        <w:t>　　　　一、贴片铝电解电容器价格策略分析</w:t>
      </w:r>
      <w:r>
        <w:rPr>
          <w:rFonts w:hint="eastAsia"/>
        </w:rPr>
        <w:br/>
      </w:r>
      <w:r>
        <w:rPr>
          <w:rFonts w:hint="eastAsia"/>
        </w:rPr>
        <w:t>　　　　二、贴片铝电解电容器渠道策略分析</w:t>
      </w:r>
      <w:r>
        <w:rPr>
          <w:rFonts w:hint="eastAsia"/>
        </w:rPr>
        <w:br/>
      </w:r>
      <w:r>
        <w:rPr>
          <w:rFonts w:hint="eastAsia"/>
        </w:rPr>
        <w:t>　　第二节 贴片铝电解电容器销售策略分析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提高贴片铝电解电容器企业竞争力的策略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一、提高中国贴片铝电解电容器企业核心竞争力的对策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二、贴片铝电解电容器企业提升竞争力的主要方向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三、影响贴片铝电解电容器企业核心竞争力的因素及提升途径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四、提高贴片铝电解电容器企业竞争力的策略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对我国贴片铝电解电容器品牌的战略思考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一、贴片铝电解电容器实施品牌战略的意义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二、贴片铝电解电容器企业品牌的现状分析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三、我国贴片铝电解电容器企业的品牌战略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四、贴片铝电解电容器品牌战略管理的策略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中国贴片铝电解电容器行业营销策略分析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贴片铝电解电容器市场推广策略研究分析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一、做好贴片铝电解电容器产品导入</w:t>
      </w:r>
      <w:r>
        <w:rPr>
          <w:rFonts w:hint="eastAsia"/>
        </w:rPr>
        <w:br/>
      </w:r>
      <w:r>
        <w:rPr>
          <w:rFonts w:hint="eastAsia"/>
        </w:rPr>
        <w:t>　　　　二、做好贴片铝电解电容器产品组合和产品线决策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三、贴片铝电解电容器行业城市市场推广策略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贴片铝电解电容器行业渠道营销研究分析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一、贴片铝电解电容器行业营销环境分析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二、贴片铝电解电容器行业现存的营销渠道分析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三、贴片铝电解电容器行业终端市场营销管理策略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贴片铝电解电容器行业营销战略研究分析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一、中国贴片铝电解电容器行业有效整合营销策略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二、建立贴片铝电解电容器行业厂商的双嬴模式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2024-2030年中国贴片铝电解电容器行业前景与风险预测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2024年贴片铝电解电容器市场前景分析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2024年贴片铝电解电容器发展趋势预测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2024-2030年中国贴片铝电解电容器行业投资特性分析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一、2024-2030年中国贴片铝电解电容器行业进入壁垒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二、2024-2030年中国贴片铝电解电容器行业盈利模式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三、2024-2030年中国贴片铝电解电容器行业盈利因素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2024-2030年中国贴片铝电解电容器行业投资机会分析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一、2024-2030年中国贴片铝电解电容器细分市场投资机会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二、2024-2030年中国贴片铝电解电容器行业区域市场投资潜力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2024-2030年中国贴片铝电解电容器行业投资风险分析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一、2024-2030年中国贴片铝电解电容器行业市场竞争风险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二、2024-2030年中国贴片铝电解电容器行业技术风险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三、2024-2030年中国贴片铝电解电容器行业政策风险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四、2024-2030年中国贴片铝电解电容器行业进入退出风险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2024-2030年中国贴片铝电解电容器行业盈利模式与投资策略分析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国外贴片铝电解电容器行业投资现状及经营模式分析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一、境外贴片铝电解电容器行业成长情况调查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中国贴片铝电解电容器行业商业模式探讨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中国贴片铝电解电容器行业投资国际化发展战略分析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中国贴片铝电解电容器行业投资策略分析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中国贴片铝电解电容器行业资本运作战略选择方案研究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[⋅中⋅智⋅林⋅]中国贴片铝电解电容器行业多元化经营战略的可行性分析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贴片铝电解电容器图片</w:t>
      </w:r>
      <w:r>
        <w:rPr>
          <w:rFonts w:hint="eastAsia"/>
        </w:rPr>
        <w:br/>
      </w:r>
      <w:r>
        <w:rPr>
          <w:rFonts w:hint="eastAsia"/>
        </w:rPr>
        <w:t>　　图表 贴片铝电解电容器种类 分类</w:t>
      </w:r>
      <w:r>
        <w:rPr>
          <w:rFonts w:hint="eastAsia"/>
        </w:rPr>
        <w:br/>
      </w:r>
      <w:r>
        <w:rPr>
          <w:rFonts w:hint="eastAsia"/>
        </w:rPr>
        <w:t>　　图表 贴片铝电解电容器用途 应用</w:t>
      </w:r>
      <w:r>
        <w:rPr>
          <w:rFonts w:hint="eastAsia"/>
        </w:rPr>
        <w:br/>
      </w:r>
      <w:r>
        <w:rPr>
          <w:rFonts w:hint="eastAsia"/>
        </w:rPr>
        <w:t>　　图表 贴片铝电解电容器主要特点</w:t>
      </w:r>
      <w:r>
        <w:rPr>
          <w:rFonts w:hint="eastAsia"/>
        </w:rPr>
        <w:br/>
      </w:r>
      <w:r>
        <w:rPr>
          <w:rFonts w:hint="eastAsia"/>
        </w:rPr>
        <w:t>　　图表 贴片铝电解电容器产业链分析</w:t>
      </w:r>
      <w:r>
        <w:rPr>
          <w:rFonts w:hint="eastAsia"/>
        </w:rPr>
        <w:br/>
      </w:r>
      <w:r>
        <w:rPr>
          <w:rFonts w:hint="eastAsia"/>
        </w:rPr>
        <w:t>　　图表 贴片铝电解电容器政策分析</w:t>
      </w:r>
      <w:r>
        <w:rPr>
          <w:rFonts w:hint="eastAsia"/>
        </w:rPr>
        <w:br/>
      </w:r>
      <w:r>
        <w:rPr>
          <w:rFonts w:hint="eastAsia"/>
        </w:rPr>
        <w:t>　　图表 贴片铝电解电容器技术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2018-2023年中国贴片铝电解电容器行业市场规模及增长情况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2018-2023年贴片铝电解电容器行业市场容量分析</w:t>
      </w:r>
      <w:r>
        <w:rPr>
          <w:rFonts w:hint="eastAsia"/>
        </w:rPr>
        <w:br/>
      </w:r>
      <w:r>
        <w:rPr>
          <w:rFonts w:hint="eastAsia"/>
        </w:rPr>
        <w:t>　　图表 贴片铝电解电容器生产现状</w:t>
      </w:r>
      <w:r>
        <w:rPr>
          <w:rFonts w:hint="eastAsia"/>
        </w:rPr>
        <w:br/>
      </w:r>
      <w:r>
        <w:rPr>
          <w:rFonts w:hint="eastAsia"/>
        </w:rPr>
        <w:t>　　图表 2018-2023年中国贴片铝电解电容器行业产能统计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2018-2023年中国贴片铝电解电容器行业产量及增长趋势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贴片铝电解电容器行业动态</w:t>
      </w:r>
      <w:r>
        <w:rPr>
          <w:rFonts w:hint="eastAsia"/>
        </w:rPr>
        <w:br/>
      </w:r>
      <w:r>
        <w:rPr>
          <w:rFonts w:hint="eastAsia"/>
        </w:rPr>
        <w:t>　　图表 2018-2023年中国贴片铝电解电容器市场需求量及增速统计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2018-2023年中国贴片铝电解电容器行业销售收入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2023年中国贴片铝电解电容器行业需求领域分布格局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2018-2023年中国贴片铝电解电容器行业利润总额统计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2018-2023年中国贴片铝电解电容器进口情况分析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2018-2023年中国贴片铝电解电容器出口情况分析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2018-2023年中国贴片铝电解电容器行业企业数量情况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2018-2023年中国贴片铝电解电容器行业企业平均规模情况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2018-2023年中国贴片铝电解电容器价格走势</w:t>
      </w:r>
      <w:r>
        <w:rPr>
          <w:rFonts w:hint="eastAsia"/>
        </w:rPr>
        <w:br/>
      </w:r>
      <w:r>
        <w:rPr>
          <w:rFonts w:hint="eastAsia"/>
        </w:rPr>
        <w:t>　　图表 2023年贴片铝电解电容器成本和利润分析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**地区贴片铝电解电容器市场规模及增长情况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**地区贴片铝电解电容器行业市场需求情况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贴片铝电解电容器品牌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贴片铝电解电容器企业（一）概况</w:t>
      </w:r>
      <w:r>
        <w:rPr>
          <w:rFonts w:hint="eastAsia"/>
        </w:rPr>
        <w:br/>
      </w:r>
      <w:r>
        <w:rPr>
          <w:rFonts w:hint="eastAsia"/>
        </w:rPr>
        <w:t>　　图表 企业贴片铝电解电容器型号 规格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贴片铝电解电容器企业（一）经营分析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贴片铝电解电容器上游现状</w:t>
      </w:r>
      <w:r>
        <w:rPr>
          <w:rFonts w:hint="eastAsia"/>
        </w:rPr>
        <w:br/>
      </w:r>
      <w:r>
        <w:rPr>
          <w:rFonts w:hint="eastAsia"/>
        </w:rPr>
        <w:t>　　图表 贴片铝电解电容器下游调研</w:t>
      </w:r>
      <w:r>
        <w:rPr>
          <w:rFonts w:hint="eastAsia"/>
        </w:rPr>
        <w:br/>
      </w:r>
      <w:r>
        <w:rPr>
          <w:rFonts w:hint="eastAsia"/>
        </w:rPr>
        <w:t>　　图表 贴片铝电解电容器企业（二）概况</w:t>
      </w:r>
      <w:r>
        <w:rPr>
          <w:rFonts w:hint="eastAsia"/>
        </w:rPr>
        <w:br/>
      </w:r>
      <w:r>
        <w:rPr>
          <w:rFonts w:hint="eastAsia"/>
        </w:rPr>
        <w:t>　　图表 企业贴片铝电解电容器型号 规格</w:t>
      </w:r>
      <w:r>
        <w:rPr>
          <w:rFonts w:hint="eastAsia"/>
        </w:rPr>
        <w:br/>
      </w:r>
      <w:r>
        <w:rPr>
          <w:rFonts w:hint="eastAsia"/>
        </w:rPr>
        <w:t>　　图表 贴片铝电解电容器企业（二）经营分析</w:t>
      </w:r>
      <w:r>
        <w:rPr>
          <w:rFonts w:hint="eastAsia"/>
        </w:rPr>
        <w:br/>
      </w:r>
      <w:r>
        <w:rPr>
          <w:rFonts w:hint="eastAsia"/>
        </w:rPr>
        <w:t>　　图表 贴片铝电解电容器企业（二）盈利能力情况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贴片铝电解电容器企业（二）偿债能力情况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贴片铝电解电容器企业（二）运营能力情况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贴片铝电解电容器企业（二）成长能力情况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贴片铝电解电容器企业（三）概况</w:t>
      </w:r>
      <w:r>
        <w:rPr>
          <w:rFonts w:hint="eastAsia"/>
        </w:rPr>
        <w:br/>
      </w:r>
      <w:r>
        <w:rPr>
          <w:rFonts w:hint="eastAsia"/>
        </w:rPr>
        <w:t>　　图表 企业贴片铝电解电容器型号 规格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贴片铝电解电容器企业（三）经营分析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贴片铝电解电容器企业（三）成长能力情况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贴片铝电解电容器优势</w:t>
      </w:r>
      <w:r>
        <w:rPr>
          <w:rFonts w:hint="eastAsia"/>
        </w:rPr>
        <w:br/>
      </w:r>
      <w:r>
        <w:rPr>
          <w:rFonts w:hint="eastAsia"/>
        </w:rPr>
        <w:t>　　图表 贴片铝电解电容器劣势</w:t>
      </w:r>
      <w:r>
        <w:rPr>
          <w:rFonts w:hint="eastAsia"/>
        </w:rPr>
        <w:br/>
      </w:r>
      <w:r>
        <w:rPr>
          <w:rFonts w:hint="eastAsia"/>
        </w:rPr>
        <w:t>　　图表 贴片铝电解电容器机会</w:t>
      </w:r>
      <w:r>
        <w:rPr>
          <w:rFonts w:hint="eastAsia"/>
        </w:rPr>
        <w:br/>
      </w:r>
      <w:r>
        <w:rPr>
          <w:rFonts w:hint="eastAsia"/>
        </w:rPr>
        <w:t>　　图表 贴片铝电解电容器威胁</w:t>
      </w:r>
      <w:r>
        <w:rPr>
          <w:rFonts w:hint="eastAsia"/>
        </w:rPr>
        <w:br/>
      </w:r>
      <w:r>
        <w:rPr>
          <w:rFonts w:hint="eastAsia"/>
        </w:rPr>
        <w:t>　　图表 2024-2030年中国贴片铝电解电容器行业产能预测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2024-2030年中国贴片铝电解电容器行业产量预测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2024-2030年中国贴片铝电解电容器市场销售预测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2024-2030年中国贴片铝电解电容器行业市场规模预测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2024-2030年中国贴片铝电解电容器市场前景分析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2024-2030年中国贴片铝电解电容器行业风险分析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2024-2030年中国贴片铝电解电容器行业发展趋势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54a0cc4cf417c" w:history="1">
        <w:r>
          <w:rPr>
            <w:rStyle w:val="Hyperlink"/>
          </w:rPr>
          <w:t>2024-2030年中国贴片铝电解电容器行业调研与市场前景分析报告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54a0cc4cf417c" w:history="1">
        <w:r>
          <w:rPr>
            <w:rStyle w:val="Hyperlink"/>
          </w:rPr>
          <w:t>https://www.20087.com/8/90/TiePianLvDianJieDianRongQiFaZhanQianJingFenXi.html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5c99f38524a01" w:history="1">
      <w:r>
        <w:rPr>
          <w:rStyle w:val="Hyperlink"/>
        </w:rPr>
        <w:t>2024-2030年中国贴片铝电解电容器行业调研与市场前景分析报告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iePianLvDianJieDianRongQiFaZhanQianJingFenXi.html" TargetMode="External" Id="Rf6054a0cc4cf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iePianLvDianJieDianRongQiFaZhanQianJingFenXi.html" TargetMode="External" Id="Rff65c99f3852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2024-02-29T09:06:41Z</dcterms:created>
  <dcterms:modified xsi:type="dcterms:W3CDTF">2024-02-29T10:06:41Z</dcterms:modified>
  <dc:subject>2024-2030年中国贴片铝电解电容器行业调研与市场前景分析报告</dc:subject>
  <dc:title>2024-2030年中国贴片铝电解电容器行业调研与市场前景分析报告</dc:title>
  <cp:keywords>2024-2030年中国贴片铝电解电容器行业调研与市场前景分析报告</cp:keywords>
  <dc:description>2024-2030年中国贴片铝电解电容器行业调研与市场前景分析报告</dc:description>
</cp:coreProperties>
</file>