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00f8b8a6045f8" w:history="1">
              <w:r>
                <w:rPr>
                  <w:rStyle w:val="Hyperlink"/>
                </w:rPr>
                <w:t>2025-2031年中国摆线齿轮马达行业分析与前景趋势预测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00f8b8a6045f8" w:history="1">
              <w:r>
                <w:rPr>
                  <w:rStyle w:val="Hyperlink"/>
                </w:rPr>
                <w:t>2025-2031年中国摆线齿轮马达行业分析与前景趋势预测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00f8b8a6045f8" w:history="1">
                <w:r>
                  <w:rPr>
                    <w:rStyle w:val="Hyperlink"/>
                  </w:rPr>
                  <w:t>https://www.20087.com/9/70/BaiXianChiLunMaDaDeFaZhanQuShi.html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线齿轮马达是一种小型、低速、大扭矩的液压马达，近年来在工业自动化、农业机械、建筑设备等领域得到了广泛应用。随着材料科学和制造技术的进步，摆线齿轮马达的性能和可靠性得到了显著提升。目前，摆线齿轮马达不仅在效率和噪音控制方面有了显著改善，还在结构紧凑性和维护便利性方面实现了优化。此外，随着对节能减排的关注，市场上出现了更多高效能、低能耗的产品。</w:t>
      </w:r>
      <w:r>
        <w:rPr>
          <w:rFonts w:hint="eastAsia"/>
        </w:rPr>
        <w:br/>
      </w:r>
      <w:r>
        <w:rPr>
          <w:rFonts w:hint="eastAsia"/>
        </w:rPr>
        <w:t>　　未来，摆线齿轮马达的发展将更加注重技术创新和能效提升。一方面，通过采用更先进的材料和设计，摆线齿轮马达将实现更高的功率密度和更长的使用寿命，以适应更复杂的工作环境。另一方面，随着工业自动化水平的提高，摆线齿轮马达将更加注重智能化功能，如内置传感器和远程监控系统，以提高设备的可靠性和维护效率。此外，随着可持续发展理念的普及，摆线齿轮马达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00f8b8a6045f8" w:history="1">
        <w:r>
          <w:rPr>
            <w:rStyle w:val="Hyperlink"/>
          </w:rPr>
          <w:t>2025-2031年中国摆线齿轮马达行业分析与前景趋势预测</w:t>
        </w:r>
      </w:hyperlink>
      <w:r>
        <w:rPr>
          <w:rFonts w:hint="eastAsia"/>
        </w:rPr>
        <w:t>》基于国家统计局及相关行业协会的详实数据，结合国内外摆线齿轮马达行业研究资料及深入市场调研，系统分析了摆线齿轮马达行业的市场规模、市场需求及产业链现状。报告重点探讨了摆线齿轮马达行业整体运行情况及细分领域特点，科学预测了摆线齿轮马达市场前景与发展趋势，揭示了摆线齿轮马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200f8b8a6045f8" w:history="1">
        <w:r>
          <w:rPr>
            <w:rStyle w:val="Hyperlink"/>
          </w:rPr>
          <w:t>2025-2031年中国摆线齿轮马达行业分析与前景趋势预测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摆线齿轮马达市场概述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按照不同分类，摆线齿轮马达主要可以分为如下几个类别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不同分类摆线齿轮马达增长趋势2020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从不同应用，摆线齿轮马达主要包括如下几个方面</w:t>
      </w:r>
      <w:r>
        <w:rPr>
          <w:rFonts w:hint="eastAsia"/>
        </w:rPr>
        <w:br/>
      </w:r>
      <w:r>
        <w:rPr>
          <w:rFonts w:hint="eastAsia"/>
        </w:rPr>
        <w:t>　　1.4 中国摆线齿轮马达发展现状及未来趋势（2020-2031）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中国市场摆线齿轮马达销售规模及增长率（2020-2031）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中国市场摆线齿轮马达销量及增长率（2020-2031）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中国市场主要摆线齿轮马达厂商分析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中国市场主要厂商摆线齿轮马达销量、收入及市场份额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中国市场主要厂商摆线齿轮马达销量（2020-2025）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中国市场主要厂商摆线齿轮马达收入（2020-2025）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2025年中国市场主要厂商摆线齿轮马达收入排名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中国市场主要厂商摆线齿轮马达价格（2020-2025）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中国市场主要厂商摆线齿轮马达产地分布及商业化日期</w:t>
      </w:r>
      <w:r>
        <w:rPr>
          <w:rFonts w:hint="eastAsia"/>
        </w:rPr>
        <w:br/>
      </w:r>
      <w:r>
        <w:rPr>
          <w:rFonts w:hint="eastAsia"/>
        </w:rPr>
        <w:t>　　2.3 摆线齿轮马达行业集中度、竞争程度分析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摆线齿轮马达行业集中度分析：中国Top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中国市场摆线齿轮马达第一梯队、第二梯队和第三梯队厂商（品牌）及市场份额（2024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中国主要地区摆线齿轮马达分析</w:t>
      </w:r>
      <w:r>
        <w:rPr>
          <w:rFonts w:hint="eastAsia"/>
        </w:rPr>
        <w:br/>
      </w:r>
      <w:r>
        <w:rPr>
          <w:rFonts w:hint="eastAsia"/>
        </w:rPr>
        <w:t>　　3.1 中国主要地区摆线齿轮马达市场规模分析：2020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中国主要地区摆线齿轮马达销量及市场份额（2020-2025）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中国主要地区摆线齿轮马达销量及市场份额预测（2025-2031）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中国主要地区摆线齿轮马达销售规模及市场份额（2020-2025）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中国主要地区摆线齿轮马达销售规模及市场份额预测（2025-2031）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华东地区摆线齿轮马达销量、销售规模及增长率（2020-2031）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华南地区摆线齿轮马达销量、销售规模及增长率（2020-2031）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华中地区摆线齿轮马达销量、销售规模及增长率（2020-2031）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华北地区摆线齿轮马达销量、销售规模及增长率（2020-2031）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西南地区摆线齿轮马达销量、销售规模及增长率（2020-2031）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东北及西北地区摆线齿轮马达销量、销售规模及增长率（2020-2031）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中国市场摆线齿轮马达主要企业分析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重点企业（1）基本信息、摆线齿轮马达生产基地、总部、竞争对手及市场地位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重点企业（1）摆线齿轮马达产品规格、参数及市场应用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重点企业（1）在中国市场摆线齿轮马达销量、收入、价格及毛利率（2020-2025）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重点企业（2）基本信息、摆线齿轮马达生产基地、总部、竞争对手及市场地位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重点企业（2）摆线齿轮马达产品规格、参数及市场应用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重点企业（2）在中国市场摆线齿轮马达销量、收入、价格及毛利率（2020-2025）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重点企业（3）基本信息、摆线齿轮马达生产基地、总部、竞争对手及市场地位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重点企业（3）摆线齿轮马达产品规格、参数及市场应用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重点企业（3）在中国市场摆线齿轮马达销量、收入、价格及毛利率（2020-2025）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重点企业（4）基本信息、摆线齿轮马达生产基地、总部、竞争对手及市场地位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重点企业（4）摆线齿轮马达产品规格、参数及市场应用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重点企业（4）在中国市场摆线齿轮马达销量、收入、价格及毛利率（2020-2025）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重点企业（5）基本信息、摆线齿轮马达生产基地、总部、竞争对手及市场地位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重点企业（5）摆线齿轮马达产品规格、参数及市场应用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重点企业（5）在中国市场摆线齿轮马达销量、收入、价格及毛利率（2020-2025）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重点企业（6）基本信息、摆线齿轮马达生产基地、总部、竞争对手及市场地位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重点企业（6）摆线齿轮马达产品规格、参数及市场应用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重点企业（6）在中国市场摆线齿轮马达销量、收入、价格及毛利率（2020-2025）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重点企业（7）基本信息、摆线齿轮马达生产基地、总部、竞争对手及市场地位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重点企业（7）摆线齿轮马达产品规格、参数及市场应用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重点企业（7）在中国市场摆线齿轮马达销量、收入、价格及毛利率（2020-2025）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重点企业（8）基本信息、摆线齿轮马达生产基地、总部、竞争对手及市场地位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重点企业（8）摆线齿轮马达产品规格、参数及市场应用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重点企业（8）在中国市场摆线齿轮马达销量、收入、价格及毛利率（2020-2025）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重点企业（9）基本信息、摆线齿轮马达生产基地、总部、竞争对手及市场地位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重点企业（9）摆线齿轮马达产品规格、参数及市场应用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重点企业（9）在中国市场摆线齿轮马达销量、收入、价格及毛利率（2020-2025）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重点企业（10）基本信息、摆线齿轮马达生产基地、总部、竞争对手及市场地位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重点企业（10）摆线齿轮马达产品规格、参数及市场应用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重点企业（10）在中国市场摆线齿轮马达销量、收入、价格及毛利率（2020-2025）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不同分类摆线齿轮马达分析</w:t>
      </w:r>
      <w:r>
        <w:rPr>
          <w:rFonts w:hint="eastAsia"/>
        </w:rPr>
        <w:br/>
      </w:r>
      <w:r>
        <w:rPr>
          <w:rFonts w:hint="eastAsia"/>
        </w:rPr>
        <w:t>　　5.1 中国市场不同分类摆线齿轮马达销量（2020-2031）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中国市场不同分类摆线齿轮马达销量及市场份额（2020-2025）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中国市场不同分类摆线齿轮马达销量预测（2025-2031）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中国市场不同分类摆线齿轮马达规模（2020-2031）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中国市场不同分类摆线齿轮马达规模及市场份额（2020-2025）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中国市场不同分类摆线齿轮马达规模预测（2025-2031）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中国市场不同分类摆线齿轮马达价格走势（2020-2031）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不同应用摆线齿轮马达分析</w:t>
      </w:r>
      <w:r>
        <w:rPr>
          <w:rFonts w:hint="eastAsia"/>
        </w:rPr>
        <w:br/>
      </w:r>
      <w:r>
        <w:rPr>
          <w:rFonts w:hint="eastAsia"/>
        </w:rPr>
        <w:t>　　6.1 中国市场不同应用摆线齿轮马达销量（2020-2031）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中国市场不同应用摆线齿轮马达销量及市场份额（2020-2025）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中国市场不同应用摆线齿轮马达销量预测（2025-2031）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中国市场不同应用摆线齿轮马达规模（2020-2031）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中国市场不同应用摆线齿轮马达规模及市场份额（2020-2025）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中国市场不同应用摆线齿轮马达规模预测（2025-2031）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中国市场不同应用摆线齿轮马达价格走势（2020-2031）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摆线齿轮马达行业技术发展趋势</w:t>
      </w:r>
      <w:r>
        <w:rPr>
          <w:rFonts w:hint="eastAsia"/>
        </w:rPr>
        <w:br/>
      </w:r>
      <w:r>
        <w:rPr>
          <w:rFonts w:hint="eastAsia"/>
        </w:rPr>
        <w:t>　　7.2 摆线齿轮马达行业主要的增长驱动因素</w:t>
      </w:r>
      <w:r>
        <w:rPr>
          <w:rFonts w:hint="eastAsia"/>
        </w:rPr>
        <w:br/>
      </w:r>
      <w:r>
        <w:rPr>
          <w:rFonts w:hint="eastAsia"/>
        </w:rPr>
        <w:t>　　7.3 摆线齿轮马达中国企业SWOT分析</w:t>
      </w:r>
      <w:r>
        <w:rPr>
          <w:rFonts w:hint="eastAsia"/>
        </w:rPr>
        <w:br/>
      </w:r>
      <w:r>
        <w:rPr>
          <w:rFonts w:hint="eastAsia"/>
        </w:rPr>
        <w:t>　　7.4 中国摆线齿轮马达行业政策环境分析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政策环境对摆线齿轮马达行业的影响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摆线齿轮马达行业产业链简介</w:t>
      </w:r>
      <w:r>
        <w:rPr>
          <w:rFonts w:hint="eastAsia"/>
        </w:rPr>
        <w:br/>
      </w:r>
      <w:r>
        <w:rPr>
          <w:rFonts w:hint="eastAsia"/>
        </w:rPr>
        <w:t>　　8.3 摆线齿轮马达行业供应链分析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上下游行业对摆线齿轮马达行业的影响</w:t>
      </w:r>
      <w:r>
        <w:rPr>
          <w:rFonts w:hint="eastAsia"/>
        </w:rPr>
        <w:br/>
      </w:r>
      <w:r>
        <w:rPr>
          <w:rFonts w:hint="eastAsia"/>
        </w:rPr>
        <w:t>　　8.4 摆线齿轮马达行业采购模式</w:t>
      </w:r>
      <w:r>
        <w:rPr>
          <w:rFonts w:hint="eastAsia"/>
        </w:rPr>
        <w:br/>
      </w:r>
      <w:r>
        <w:rPr>
          <w:rFonts w:hint="eastAsia"/>
        </w:rPr>
        <w:t>　　8.5 摆线齿轮马达行业生产模式</w:t>
      </w:r>
      <w:r>
        <w:rPr>
          <w:rFonts w:hint="eastAsia"/>
        </w:rPr>
        <w:br/>
      </w:r>
      <w:r>
        <w:rPr>
          <w:rFonts w:hint="eastAsia"/>
        </w:rPr>
        <w:t>　　8.6 摆线齿轮马达行业销售模式及销售渠道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中国本土摆线齿轮马达产能、产量分析</w:t>
      </w:r>
      <w:r>
        <w:rPr>
          <w:rFonts w:hint="eastAsia"/>
        </w:rPr>
        <w:br/>
      </w:r>
      <w:r>
        <w:rPr>
          <w:rFonts w:hint="eastAsia"/>
        </w:rPr>
        <w:t>　　9.1 中国摆线齿轮马达供需现状及预测（2020-2031）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中国摆线齿轮马达产能、产量、产能利用率及发展趋势（2020-2031）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中国摆线齿轮马达产量、市场需求量及发展趋势（2020-2031）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中国摆线齿轮马达进出口分析</w:t>
      </w:r>
      <w:r>
        <w:rPr>
          <w:rFonts w:hint="eastAsia"/>
        </w:rPr>
        <w:br/>
      </w:r>
      <w:r>
        <w:rPr>
          <w:rFonts w:hint="eastAsia"/>
        </w:rPr>
        <w:t>　　　　9.2.1 中国市场摆线齿轮马达主要进口来源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中国市场摆线齿轮马达主要出口目的地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中国本土生产商摆线齿轮马达产能分析（2020-2025）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中国本土生产商摆线齿轮马达产量分析（2020-2025）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按照不同分类，摆线齿轮马达主要可以分为如下几个类别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不同分类摆线齿轮马达市场规模2020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从不同应用，摆线齿轮马达主要包括如下几个方面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不同应用摆线齿轮马达市场规模2020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中国市场主要厂商摆线齿轮马达销量（2020-2025）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中国市场主要厂商摆线齿轮马达销量市场份额（2020-2025）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中国市场主要厂商摆线齿轮马达收入（2020-2025）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中国市场主要厂商摆线齿轮马达收入份额（2020-2025）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2025年中国主要生产商摆线齿轮马达收入排名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中国市场主要厂商摆线齿轮马达价格（2020-2025）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中国市场主要厂商摆线齿轮马达产地分布及商业化日期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中国主要地区摆线齿轮马达销售规模：2020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中国主要地区摆线齿轮马达销量（2020-2025）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中国主要地区摆线齿轮马达销量市场份额（2020-2025）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中国主要地区摆线齿轮马达销量（2025-2031）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中国主要地区摆线齿轮马达销量份额（2025-2031）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中国主要地区摆线齿轮马达销售规模（2020-2025）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中国主要地区摆线齿轮马达销售规模份额（2020-2025）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中国主要地区摆线齿轮马达销售规模（2025-2031）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中国主要地区摆线齿轮马达销售规模份额（2025-2031）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重点企业（1）摆线齿轮马达生产基地、总部、竞争对手及市场地位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重点企业（1）摆线齿轮马达产品规格、参数及市场应用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重点企业（1）摆线齿轮马达销量、收入、价格及毛利率（2020-2025）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重点企业（2）摆线齿轮马达生产基地、总部、竞争对手及市场地位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重点企业（2）摆线齿轮马达产品规格、参数及市场应用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重点企业（2）摆线齿轮马达销量、收入、价格及毛利率（2020-2025）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重点企业（3）摆线齿轮马达生产基地、总部、竞争对手及市场地位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重点企业（3）摆线齿轮马达产品规格、参数及市场应用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重点企业（3）摆线齿轮马达销量、收入、价格及毛利率（2020-2025）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摆线齿轮马达生产基地、总部、竞争对手及市场地位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重点企业（4）摆线齿轮马达产品规格、参数及市场应用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重点企业（4）摆线齿轮马达销量、收入、价格及毛利率（2020-2025）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摆线齿轮马达生产基地、总部、竞争对手及市场地位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重点企业（5）摆线齿轮马达产品规格、参数及市场应用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重点企业（5）摆线齿轮马达销量、收入、价格及毛利率（2020-2025）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摆线齿轮马达生产基地、总部、竞争对手及市场地位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重点企业（6）摆线齿轮马达产品规格、参数及市场应用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重点企业（6）摆线齿轮马达销量、收入、价格及毛利率（2020-2025）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摆线齿轮马达生产基地、总部、竞争对手及市场地位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重点企业（7）摆线齿轮马达产品规格、参数及市场应用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重点企业（7）摆线齿轮马达销量、收入、价格及毛利率（2020-2025）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摆线齿轮马达生产基地、总部、竞争对手及市场地位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重点企业（8）摆线齿轮马达产品规格、参数及市场应用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重点企业（8）摆线齿轮马达销量、收入、价格及毛利率（2020-2025）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摆线齿轮马达生产基地、总部、竞争对手及市场地位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重点企业（9）摆线齿轮马达产品规格、参数及市场应用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重点企业（9）摆线齿轮马达销量、收入、价格及毛利率（2020-2025）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摆线齿轮马达生产基地、总部、竞争对手及市场地位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重点企业（10）摆线齿轮马达产品规格、参数及市场应用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重点企业（10）摆线齿轮马达销量、收入、价格及毛利率（2020-2025）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中国市场不同分类摆线齿轮马达销量（2020-2025）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中国市场不同分类摆线齿轮马达销量市场份额（2020-2025）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中国市场不同分类摆线齿轮马达销量预测（2025-2031）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中国市场不同分类摆线齿轮马达销量市场份额预测（2025-2031）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中国市场不同分类摆线齿轮马达规模（2020-2025）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中国市场不同分类摆线齿轮马达规模市场份额（2020-2025）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中国市场不同分类摆线齿轮马达规模预测（2025-2031）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中国市场不同分类摆线齿轮马达规模市场份额预测（2025-2031）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中国市场不同分类摆线齿轮马达价格走势（2020-2031）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中国市场不同应用摆线齿轮马达销量（2020-2025）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中国市场不同应用摆线齿轮马达销量市场份额（2020-2025）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中国市场不同应用摆线齿轮马达销量预测（2025-2031）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中国市场不同应用摆线齿轮马达销量市场份额预测（2025-2031）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中国市场不同应用摆线齿轮马达规模（2020-2025）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中国市场不同应用摆线齿轮马达规模市场份额（2020-2025）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中国市场不同应用摆线齿轮马达规模预测（2025-2031）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中国市场不同应用摆线齿轮马达规模市场份额预测（2025-2031）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中国市场不同应用摆线齿轮马达价格走势（2020-2031）</w:t>
      </w:r>
      <w:r>
        <w:rPr>
          <w:rFonts w:hint="eastAsia"/>
        </w:rPr>
        <w:br/>
      </w:r>
      <w:r>
        <w:rPr>
          <w:rFonts w:hint="eastAsia"/>
        </w:rPr>
        <w:t>　　表： 摆线齿轮马达行业技术发展趋势</w:t>
      </w:r>
      <w:r>
        <w:rPr>
          <w:rFonts w:hint="eastAsia"/>
        </w:rPr>
        <w:br/>
      </w:r>
      <w:r>
        <w:rPr>
          <w:rFonts w:hint="eastAsia"/>
        </w:rPr>
        <w:t>　　表： 摆线齿轮马达行业主要的增长驱动因素</w:t>
      </w:r>
      <w:r>
        <w:rPr>
          <w:rFonts w:hint="eastAsia"/>
        </w:rPr>
        <w:br/>
      </w:r>
      <w:r>
        <w:rPr>
          <w:rFonts w:hint="eastAsia"/>
        </w:rPr>
        <w:t>　　表： 摆线齿轮马达行业供应链分析</w:t>
      </w:r>
      <w:r>
        <w:rPr>
          <w:rFonts w:hint="eastAsia"/>
        </w:rPr>
        <w:br/>
      </w:r>
      <w:r>
        <w:rPr>
          <w:rFonts w:hint="eastAsia"/>
        </w:rPr>
        <w:t>　　表： 摆线齿轮马达上游原料供应商</w:t>
      </w:r>
      <w:r>
        <w:rPr>
          <w:rFonts w:hint="eastAsia"/>
        </w:rPr>
        <w:br/>
      </w:r>
      <w:r>
        <w:rPr>
          <w:rFonts w:hint="eastAsia"/>
        </w:rPr>
        <w:t>　　表： 摆线齿轮马达行业下游客户分析</w:t>
      </w:r>
      <w:r>
        <w:rPr>
          <w:rFonts w:hint="eastAsia"/>
        </w:rPr>
        <w:br/>
      </w:r>
      <w:r>
        <w:rPr>
          <w:rFonts w:hint="eastAsia"/>
        </w:rPr>
        <w:t>　　表： 摆线齿轮马达行业主要下游客户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上下游行业对摆线齿轮马达行业的影响</w:t>
      </w:r>
      <w:r>
        <w:rPr>
          <w:rFonts w:hint="eastAsia"/>
        </w:rPr>
        <w:br/>
      </w:r>
      <w:r>
        <w:rPr>
          <w:rFonts w:hint="eastAsia"/>
        </w:rPr>
        <w:t>　　表： 摆线齿轮马达行业主要经销商</w:t>
      </w:r>
      <w:r>
        <w:rPr>
          <w:rFonts w:hint="eastAsia"/>
        </w:rPr>
        <w:br/>
      </w:r>
      <w:r>
        <w:rPr>
          <w:rFonts w:hint="eastAsia"/>
        </w:rPr>
        <w:t>　　表： 中国摆线齿轮马达产量、销量、进口量及出口量（2020-2025）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中国摆线齿轮马达产量、销量、进口量及出口量预测（2025-2031）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中国市场摆线齿轮马达主要进口来源</w:t>
      </w:r>
      <w:r>
        <w:rPr>
          <w:rFonts w:hint="eastAsia"/>
        </w:rPr>
        <w:br/>
      </w:r>
      <w:r>
        <w:rPr>
          <w:rFonts w:hint="eastAsia"/>
        </w:rPr>
        <w:t>　　表： 中国市场摆线齿轮马达主要出口目的地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中国本主要土生产商摆线齿轮马达产能（2020-2025）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中国本土主要生产商摆线齿轮马达产能份额（2020-2025）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中国本土主要生产商摆线齿轮马达产量（2020-2025）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中国本土主要生产商摆线齿轮马达产量份额（2020-2025）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摆线齿轮马达产品图片</w:t>
      </w:r>
      <w:r>
        <w:rPr>
          <w:rFonts w:hint="eastAsia"/>
        </w:rPr>
        <w:br/>
      </w:r>
      <w:r>
        <w:rPr>
          <w:rFonts w:hint="eastAsia"/>
        </w:rPr>
        <w:t>　　图： 中国不同分类摆线齿轮马达市场规模市场份额2024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中国不同分类摆线齿轮马达产品图片</w:t>
      </w:r>
      <w:r>
        <w:rPr>
          <w:rFonts w:hint="eastAsia"/>
        </w:rPr>
        <w:br/>
      </w:r>
      <w:r>
        <w:rPr>
          <w:rFonts w:hint="eastAsia"/>
        </w:rPr>
        <w:t>　　图： 中国不同应用摆线齿轮马达市场份额2024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中国不同应用摆线齿轮马达</w:t>
      </w:r>
      <w:r>
        <w:rPr>
          <w:rFonts w:hint="eastAsia"/>
        </w:rPr>
        <w:br/>
      </w:r>
      <w:r>
        <w:rPr>
          <w:rFonts w:hint="eastAsia"/>
        </w:rPr>
        <w:t>　　图： 中国摆线齿轮马达市场规模预测（2020-2031）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中国市场摆线齿轮马达市场规模,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中国市场摆线齿轮马达销售规模及增长率（2020-2031）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中国市场摆线齿轮马达销量及增长率（2020-2031）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2025年中国市场主要厂商摆线齿轮马达销量市场份额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2025年中国市场主要厂商摆线齿轮马达收入市场份额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2025年中国市场前五及前十大厂商商摆线齿轮马达市场份额</w:t>
      </w:r>
      <w:r>
        <w:rPr>
          <w:rFonts w:hint="eastAsia"/>
        </w:rPr>
        <w:br/>
      </w:r>
      <w:r>
        <w:rPr>
          <w:rFonts w:hint="eastAsia"/>
        </w:rPr>
        <w:t>　　图： 中国市场摆线齿轮马达第一梯队、第二梯队和第三梯队厂商（品牌）及市场份额（2024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中国主要地区摆线齿轮马达销量市场份额（2024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中国主要地区摆线齿轮马达销售规模份额（2024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华东地区摆线齿轮马达销量及增长率（2020-2031）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华东地区摆线齿轮马达销售规模及增长率（2020-2031）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华南地区摆线齿轮马达销量及增长率（2020-2031）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华南地区摆线齿轮马达销售规模及增长率（2020-2031）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华中地区摆线齿轮马达销量及增长率（2020-2031）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华中地区摆线齿轮马达销售规模及增长率（2020-2031）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华北地区摆线齿轮马达销量及增长率（2020-2031）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华北地区摆线齿轮马达销售规模及增长率（2020-2031）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西南地区摆线齿轮马达销量及增长率（2020-2031）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西南地区摆线齿轮马达销售规模及增长率（2020-2031）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东北及西北地区摆线齿轮马达销量及增长率（2020-2031）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东北及西北地区摆线齿轮马达销售规模及增长率（2020-2031）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摆线齿轮马达中国企业SWOT分析</w:t>
      </w:r>
      <w:r>
        <w:rPr>
          <w:rFonts w:hint="eastAsia"/>
        </w:rPr>
        <w:br/>
      </w:r>
      <w:r>
        <w:rPr>
          <w:rFonts w:hint="eastAsia"/>
        </w:rPr>
        <w:t>　　图： 摆线齿轮马达产业链</w:t>
      </w:r>
      <w:r>
        <w:rPr>
          <w:rFonts w:hint="eastAsia"/>
        </w:rPr>
        <w:br/>
      </w:r>
      <w:r>
        <w:rPr>
          <w:rFonts w:hint="eastAsia"/>
        </w:rPr>
        <w:t>　　图： 摆线齿轮马达行业采购模式分析</w:t>
      </w:r>
      <w:r>
        <w:rPr>
          <w:rFonts w:hint="eastAsia"/>
        </w:rPr>
        <w:br/>
      </w:r>
      <w:r>
        <w:rPr>
          <w:rFonts w:hint="eastAsia"/>
        </w:rPr>
        <w:t>　　图： 摆线齿轮马达行业销售模式分析</w:t>
      </w:r>
      <w:r>
        <w:rPr>
          <w:rFonts w:hint="eastAsia"/>
        </w:rPr>
        <w:br/>
      </w:r>
      <w:r>
        <w:rPr>
          <w:rFonts w:hint="eastAsia"/>
        </w:rPr>
        <w:t>　　图： 摆线齿轮马达行业销售模式分析</w:t>
      </w:r>
      <w:r>
        <w:rPr>
          <w:rFonts w:hint="eastAsia"/>
        </w:rPr>
        <w:br/>
      </w:r>
      <w:r>
        <w:rPr>
          <w:rFonts w:hint="eastAsia"/>
        </w:rPr>
        <w:t>　　图： 中国摆线齿轮马达产能、产量、产能利用率及发展趋势（2020-2031）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中国摆线齿轮马达产量、市场需求量及发展趋势（2020-2031）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00f8b8a6045f8" w:history="1">
        <w:r>
          <w:rPr>
            <w:rStyle w:val="Hyperlink"/>
          </w:rPr>
          <w:t>2025-2031年中国摆线齿轮马达行业分析与前景趋势预测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00f8b8a6045f8" w:history="1">
        <w:r>
          <w:rPr>
            <w:rStyle w:val="Hyperlink"/>
          </w:rPr>
          <w:t>https://www.20087.com/9/70/BaiXianChiLunMaDaDeFaZhanQuShi.html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热点：摆线马达组装图解、摆线齿轮马达有哪几种、柱塞马达与摆线马达的优点、齿轮 摆线、摆线马达怎么看型号、摆线齿轮传动、摆线减速机电机、摆线齿轮加工视频、摆线齿轮传动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d5740b7614449" w:history="1">
      <w:r>
        <w:rPr>
          <w:rStyle w:val="Hyperlink"/>
        </w:rPr>
        <w:t>2025-2031年中国摆线齿轮马达行业分析与前景趋势预测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BaiXianChiLunMaDaDeFaZhanQuShi.html" TargetMode="External" Id="R1e200f8b8a60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BaiXianChiLunMaDaDeFaZhanQuShi.html" TargetMode="External" Id="R2d3d5740b761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2025-03-21T23:50:00Z</dcterms:created>
  <dcterms:modified xsi:type="dcterms:W3CDTF">2025-03-22T00:50:00Z</dcterms:modified>
  <dc:subject>2025-2031年中国摆线齿轮马达行业分析与前景趋势预测</dc:subject>
  <dc:title>2025-2031年中国摆线齿轮马达行业分析与前景趋势预测</dc:title>
  <cp:keywords>2025-2031年中国摆线齿轮马达行业分析与前景趋势预测</cp:keywords>
  <dc:description>2025-2031年中国摆线齿轮马达行业分析与前景趋势预测</dc:description>
</cp:coreProperties>
</file>