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bec679f254784" w:history="1">
              <w:r>
                <w:rPr>
                  <w:rStyle w:val="Hyperlink"/>
                </w:rPr>
                <w:t>全球与中国粒度分析仪行业现状调研及前景分析（2025-2031年）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bec679f254784" w:history="1">
              <w:r>
                <w:rPr>
                  <w:rStyle w:val="Hyperlink"/>
                </w:rPr>
                <w:t>全球与中国粒度分析仪行业现状调研及前景分析（2025-2031年）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bec679f254784" w:history="1">
                <w:r>
                  <w:rPr>
                    <w:rStyle w:val="Hyperlink"/>
                  </w:rPr>
                  <w:t>https://www.20087.com/9/00/LiDuFenXiYiShiChangQianJingYuCe.html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度分析仪作为重要的检测仪器，在制药、化工、矿物加工等多个领域发挥着关键作用。随着技术的迭代，现代粒度分析仪具备了更高的测量精度、更快的分析速度以及更友好的用户界面。自动化和智能化技术的应用，如自动样品处理和远程监控，极大地提高了实验室的工作效率。</w:t>
      </w:r>
      <w:r>
        <w:rPr>
          <w:rFonts w:hint="eastAsia"/>
        </w:rPr>
        <w:br/>
      </w:r>
      <w:r>
        <w:rPr>
          <w:rFonts w:hint="eastAsia"/>
        </w:rPr>
        <w:t>　　粒度分析仪的未来将聚焦于更广泛的适用性和更高的智能化水平。设备将集成更多传感器和高级算法，实现对更复杂样品的精确分析。云计算和大数据技术的应用将使得数据分析更加深入，为用户提供更全面的粒度分布信息和趋势预测。同时，便携式和手持式设备的发展将使得粒度测试变得更加灵活方便，适用于现场检测和快速筛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bec679f254784" w:history="1">
        <w:r>
          <w:rPr>
            <w:rStyle w:val="Hyperlink"/>
          </w:rPr>
          <w:t>全球与中国粒度分析仪行业现状调研及前景分析（2025-2031年）</w:t>
        </w:r>
      </w:hyperlink>
      <w:r>
        <w:rPr>
          <w:rFonts w:hint="eastAsia"/>
        </w:rPr>
        <w:t>》基于国家统计局及相关协会的权威数据，系统研究了粒度分析仪行业的市场需求、市场规模及产业链现状，分析了粒度分析仪价格波动、细分市场动态及重点企业的经营表现，科学预测了粒度分析仪市场前景与发展趋势，揭示了潜在需求与投资机会，同时指出了粒度分析仪行业可能面临的风险。通过对粒度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粒度分析仪行业概述</w:t>
      </w:r>
      <w:r>
        <w:rPr>
          <w:rFonts w:hint="eastAsia"/>
        </w:rPr>
        <w:br/>
      </w:r>
      <w:r>
        <w:rPr>
          <w:rFonts w:hint="eastAsia"/>
        </w:rPr>
        <w:t>　　第一节 粒度分析仪定义与分类</w:t>
      </w:r>
      <w:r>
        <w:rPr>
          <w:rFonts w:hint="eastAsia"/>
        </w:rPr>
        <w:br/>
      </w:r>
      <w:r>
        <w:rPr>
          <w:rFonts w:hint="eastAsia"/>
        </w:rPr>
        <w:t>　　第二节 粒度分析仪应用领域</w:t>
      </w:r>
      <w:r>
        <w:rPr>
          <w:rFonts w:hint="eastAsia"/>
        </w:rPr>
        <w:br/>
      </w:r>
      <w:r>
        <w:rPr>
          <w:rFonts w:hint="eastAsia"/>
        </w:rPr>
        <w:t>　　第三节 粒度分析仪行业经济指标分析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粒度分析仪产业链及经营模式分析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三、粒度分析仪销售模式及销售渠道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全球粒度分析仪市场发展综述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2019-2024年全球粒度分析仪市场规模与趋势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主要国家与地区粒度分析仪市场分析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2025-2031年全球粒度分析仪行业发展趋势与前景预测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中国粒度分析仪行业市场分析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2024-2025年粒度分析仪产能与投资动态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一、国内粒度分析仪产能及利用情况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二、粒度分析仪产能扩张与投资动态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粒度分析仪行业产量情况分析与趋势预测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一、2019-2024年粒度分析仪行业产量数据统计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1、2019-2024年粒度分析仪产量及增长趋势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2、2019-2024年粒度分析仪细分产品产量及份额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二、影响粒度分析仪产量的关键因素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三、2025-2031年粒度分析仪产量预测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2025-2031年粒度分析仪市场需求与销售分析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一、2024-2025年粒度分析仪行业需求现状</w:t>
      </w:r>
      <w:r>
        <w:rPr>
          <w:rFonts w:hint="eastAsia"/>
        </w:rPr>
        <w:br/>
      </w:r>
      <w:r>
        <w:rPr>
          <w:rFonts w:hint="eastAsia"/>
        </w:rPr>
        <w:t>　　　　二、粒度分析仪客户群体与需求特点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三、2019-2024年粒度分析仪行业销售规模分析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四、2025-2031年粒度分析仪市场增长潜力与规模预测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2024-2025年粒度分析仪行业技术发展现状及趋势分析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粒度分析仪行业技术发展现状分析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国内外粒度分析仪行业技术差异与原因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粒度分析仪行业技术发展方向、趋势预测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提升粒度分析仪行业技术能力策略建议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中国粒度分析仪细分市场与下游应用领域分析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粒度分析仪细分市场分析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一、2024-2025年粒度分析仪主要细分产品市场现状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粒度分析仪下游应用与客户群体分析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一、2024-2025年粒度分析仪各应用领域市场现状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粒度分析仪价格机制与竞争策略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一、2019-2024年粒度分析仪市场价格走势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粒度分析仪定价策略与方法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2025-2031年粒度分析仪价格竞争态势与趋势预测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中国粒度分析仪行业重点区域市场研究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2024-2025年重点区域粒度分析仪市场发展概况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三、2025-2031年粒度分析仪行业发展潜力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三、2025-2031年粒度分析仪行业发展潜力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三、2025-2031年粒度分析仪行业发展潜力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三、2025-2031年粒度分析仪行业发展潜力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三、2025-2031年粒度分析仪行业发展潜力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2019-2024年中国粒度分析仪行业进出口情况分析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粒度分析仪行业进口情况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一、2019-2024年粒度分析仪进口规模及增长情况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二、粒度分析仪主要进口来源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粒度分析仪行业出口情况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一、2019-2024年粒度分析仪出口规模及增长情况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二、粒度分析仪主要出口目的地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2019-2024年中国粒度分析仪行业总体发展与财务状况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2019-2024年中国粒度分析仪行业规模情况</w:t>
      </w:r>
      <w:r>
        <w:rPr>
          <w:rFonts w:hint="eastAsia"/>
        </w:rPr>
        <w:br/>
      </w:r>
      <w:r>
        <w:rPr>
          <w:rFonts w:hint="eastAsia"/>
        </w:rPr>
        <w:t>　　　　一、粒度分析仪行业企业数量规模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二、粒度分析仪行业从业人员规模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三、粒度分析仪行业市场敏感性分析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2019-2024年中国粒度分析仪行业财务能力分析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一、粒度分析仪行业盈利能力</w:t>
      </w:r>
      <w:r>
        <w:rPr>
          <w:rFonts w:hint="eastAsia"/>
        </w:rPr>
        <w:br/>
      </w:r>
      <w:r>
        <w:rPr>
          <w:rFonts w:hint="eastAsia"/>
        </w:rPr>
        <w:t>　　　　二、粒度分析仪行业偿债能力</w:t>
      </w:r>
      <w:r>
        <w:rPr>
          <w:rFonts w:hint="eastAsia"/>
        </w:rPr>
        <w:br/>
      </w:r>
      <w:r>
        <w:rPr>
          <w:rFonts w:hint="eastAsia"/>
        </w:rPr>
        <w:t>　　　　三、粒度分析仪行业营运能力</w:t>
      </w:r>
      <w:r>
        <w:rPr>
          <w:rFonts w:hint="eastAsia"/>
        </w:rPr>
        <w:br/>
      </w:r>
      <w:r>
        <w:rPr>
          <w:rFonts w:hint="eastAsia"/>
        </w:rPr>
        <w:t>　　　　四、粒度分析仪行业发展能力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粒度分析仪行业重点企业调研分析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中国粒度分析仪行业竞争格局分析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粒度分析仪行业竞争格局总览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2024-2025年粒度分析仪行业竞争力分析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2019-2024年粒度分析仪行业企业并购活动分析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2024-2025年粒度分析仪行业会展与招投标活动分析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一、粒度分析仪行业会展活动及其市场影响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2025年中国粒度分析仪企业发展企业发展策略与建议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粒度分析仪销售模式与渠道策略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粒度分析仪品牌与市场推广策略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粒度分析仪研发投入与技术创新能力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粒度分析仪合作联盟与资源整合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中国粒度分析仪行业风险与对策</w:t>
      </w:r>
      <w:r>
        <w:rPr>
          <w:rFonts w:hint="eastAsia"/>
        </w:rPr>
        <w:br/>
      </w:r>
      <w:r>
        <w:rPr>
          <w:rFonts w:hint="eastAsia"/>
        </w:rPr>
        <w:t>　　第一节 粒度分析仪行业SWOT分析</w:t>
      </w:r>
      <w:r>
        <w:rPr>
          <w:rFonts w:hint="eastAsia"/>
        </w:rPr>
        <w:br/>
      </w:r>
      <w:r>
        <w:rPr>
          <w:rFonts w:hint="eastAsia"/>
        </w:rPr>
        <w:t>　　　　一、粒度分析仪行业优势</w:t>
      </w:r>
      <w:r>
        <w:rPr>
          <w:rFonts w:hint="eastAsia"/>
        </w:rPr>
        <w:br/>
      </w:r>
      <w:r>
        <w:rPr>
          <w:rFonts w:hint="eastAsia"/>
        </w:rPr>
        <w:t>　　　　二、粒度分析仪行业劣势</w:t>
      </w:r>
      <w:r>
        <w:rPr>
          <w:rFonts w:hint="eastAsia"/>
        </w:rPr>
        <w:br/>
      </w:r>
      <w:r>
        <w:rPr>
          <w:rFonts w:hint="eastAsia"/>
        </w:rPr>
        <w:t>　　　　三、粒度分析仪市场机会</w:t>
      </w:r>
      <w:r>
        <w:rPr>
          <w:rFonts w:hint="eastAsia"/>
        </w:rPr>
        <w:br/>
      </w:r>
      <w:r>
        <w:rPr>
          <w:rFonts w:hint="eastAsia"/>
        </w:rPr>
        <w:t>　　　　四、粒度分析仪市场威胁</w:t>
      </w:r>
      <w:r>
        <w:rPr>
          <w:rFonts w:hint="eastAsia"/>
        </w:rPr>
        <w:br/>
      </w:r>
      <w:r>
        <w:rPr>
          <w:rFonts w:hint="eastAsia"/>
        </w:rPr>
        <w:t>　　第二节 粒度分析仪行业风险及对策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2025-2031年中国粒度分析仪行业前景与发展趋势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2024-2025年粒度分析仪行业发展环境分析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一、粒度分析仪行业主管部门与监管体制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二、粒度分析仪行业主要法律法规及政策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三、粒度分析仪行业标准与质量监管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2025-2031年粒度分析仪行业发展趋势与方向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2025-2031年粒度分析仪行业发展潜力与机遇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粒度分析仪行业研究结论与建议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中.智.林.粒度分析仪行业发展建议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粒度分析仪行业类别</w:t>
      </w:r>
      <w:r>
        <w:rPr>
          <w:rFonts w:hint="eastAsia"/>
        </w:rPr>
        <w:br/>
      </w:r>
      <w:r>
        <w:rPr>
          <w:rFonts w:hint="eastAsia"/>
        </w:rPr>
        <w:t>　　图表 粒度分析仪行业产业链调研</w:t>
      </w:r>
      <w:r>
        <w:rPr>
          <w:rFonts w:hint="eastAsia"/>
        </w:rPr>
        <w:br/>
      </w:r>
      <w:r>
        <w:rPr>
          <w:rFonts w:hint="eastAsia"/>
        </w:rPr>
        <w:t>　　图表 粒度分析仪行业现状</w:t>
      </w:r>
      <w:r>
        <w:rPr>
          <w:rFonts w:hint="eastAsia"/>
        </w:rPr>
        <w:br/>
      </w:r>
      <w:r>
        <w:rPr>
          <w:rFonts w:hint="eastAsia"/>
        </w:rPr>
        <w:t>　　图表 粒度分析仪行业标准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2019-2024年中国粒度分析仪行业市场规模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2025年中国粒度分析仪行业产能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2019-2024年中国粒度分析仪行业产量统计</w:t>
      </w:r>
      <w:r>
        <w:rPr>
          <w:rFonts w:hint="eastAsia"/>
        </w:rPr>
        <w:br/>
      </w:r>
      <w:r>
        <w:rPr>
          <w:rFonts w:hint="eastAsia"/>
        </w:rPr>
        <w:t>　　图表 粒度分析仪行业动态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2019-2024年中国粒度分析仪市场需求量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2025年中国粒度分析仪行业需求区域调研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2019-2024年中国粒度分析仪行情</w:t>
      </w:r>
      <w:r>
        <w:rPr>
          <w:rFonts w:hint="eastAsia"/>
        </w:rPr>
        <w:br/>
      </w:r>
      <w:r>
        <w:rPr>
          <w:rFonts w:hint="eastAsia"/>
        </w:rPr>
        <w:t>　　图表 2019-2024年中国粒度分析仪价格走势图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2019-2024年中国粒度分析仪行业销售收入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2019-2024年中国粒度分析仪行业盈利情况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2019-2024年中国粒度分析仪行业利润总额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2019-2024年中国粒度分析仪进口统计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2019-2024年中国粒度分析仪出口统计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2019-2024年中国粒度分析仪行业企业数量统计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**地区粒度分析仪市场规模</w:t>
      </w:r>
      <w:r>
        <w:rPr>
          <w:rFonts w:hint="eastAsia"/>
        </w:rPr>
        <w:br/>
      </w:r>
      <w:r>
        <w:rPr>
          <w:rFonts w:hint="eastAsia"/>
        </w:rPr>
        <w:t>　　图表 **地区粒度分析仪行业市场需求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**地区粒度分析仪市场调研</w:t>
      </w:r>
      <w:r>
        <w:rPr>
          <w:rFonts w:hint="eastAsia"/>
        </w:rPr>
        <w:br/>
      </w:r>
      <w:r>
        <w:rPr>
          <w:rFonts w:hint="eastAsia"/>
        </w:rPr>
        <w:t>　　图表 **地区粒度分析仪行业市场需求分析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**地区粒度分析仪市场规模</w:t>
      </w:r>
      <w:r>
        <w:rPr>
          <w:rFonts w:hint="eastAsia"/>
        </w:rPr>
        <w:br/>
      </w:r>
      <w:r>
        <w:rPr>
          <w:rFonts w:hint="eastAsia"/>
        </w:rPr>
        <w:t>　　图表 **地区粒度分析仪行业市场需求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**地区粒度分析仪市场调研</w:t>
      </w:r>
      <w:r>
        <w:rPr>
          <w:rFonts w:hint="eastAsia"/>
        </w:rPr>
        <w:br/>
      </w:r>
      <w:r>
        <w:rPr>
          <w:rFonts w:hint="eastAsia"/>
        </w:rPr>
        <w:t>　　图表 **地区粒度分析仪行业市场需求分析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粒度分析仪行业竞争对手分析</w:t>
      </w:r>
      <w:r>
        <w:rPr>
          <w:rFonts w:hint="eastAsia"/>
        </w:rPr>
        <w:br/>
      </w:r>
      <w:r>
        <w:rPr>
          <w:rFonts w:hint="eastAsia"/>
        </w:rPr>
        <w:t>　　图表 粒度分析仪重点企业（一）基本信息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粒度分析仪重点企业（一）经营情况分析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粒度分析仪重点企业（一）主要经济指标情况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粒度分析仪重点企业（二）经营情况分析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粒度分析仪重点企业（二）主要经济指标情况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粒度分析仪重点企业（三）经营情况分析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粒度分析仪重点企业（三）主要经济指标情况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粒度分析仪重点企业（三）成长能力情况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2025-2031年中国粒度分析仪行业产能预测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2025-2031年中国粒度分析仪行业产量预测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2025-2031年中国粒度分析仪市场需求预测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2025-2031年中国粒度分析仪行业市场规模预测</w:t>
      </w:r>
      <w:r>
        <w:rPr>
          <w:rFonts w:hint="eastAsia"/>
        </w:rPr>
        <w:br/>
      </w:r>
      <w:r>
        <w:rPr>
          <w:rFonts w:hint="eastAsia"/>
        </w:rPr>
        <w:t>　　图表 粒度分析仪行业准入条件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2025-2031年中国粒度分析仪行业信息化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2025-2031年中国粒度分析仪市场前景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2025-2031年中国粒度分析仪行业风险分析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2025-2031年中国粒度分析仪行业发展趋势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bec679f254784" w:history="1">
        <w:r>
          <w:rPr>
            <w:rStyle w:val="Hyperlink"/>
          </w:rPr>
          <w:t>全球与中国粒度分析仪行业现状调研及前景分析（2025-2031年）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bec679f254784" w:history="1">
        <w:r>
          <w:rPr>
            <w:rStyle w:val="Hyperlink"/>
          </w:rPr>
          <w:t>https://www.20087.com/9/00/LiDuFenXiYiShiChangQianJingYuCe.html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热点：粒度仪的使用、粒度分析仪报告怎么看、颗粒粒度分析仪、粒度分析仪的操作步骤、筛分粒度仪、百特激光粒度分析仪、粒度分析仪原理、马尔文粒度分析仪、动态光散射粒度分析仪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0f552150e43a2" w:history="1">
      <w:r>
        <w:rPr>
          <w:rStyle w:val="Hyperlink"/>
        </w:rPr>
        <w:t>全球与中国粒度分析仪行业现状调研及前景分析（2025-2031年）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iDuFenXiYiShiChangQianJingYuCe.html" TargetMode="External" Id="Rd88bec679f25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iDuFenXiYiShiChangQianJingYuCe.html" TargetMode="External" Id="R7a70f552150e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2024-08-27T06:45:00Z</dcterms:created>
  <dcterms:modified xsi:type="dcterms:W3CDTF">2024-08-27T07:45:00Z</dcterms:modified>
  <dc:subject>全球与中国粒度分析仪行业现状调研及前景分析（2025-2031年）</dc:subject>
  <dc:title>全球与中国粒度分析仪行业现状调研及前景分析（2025-2031年）</dc:title>
  <cp:keywords>全球与中国粒度分析仪行业现状调研及前景分析（2025-2031年）</cp:keywords>
  <dc:description>全球与中国粒度分析仪行业现状调研及前景分析（2025-2031年）</dc:description>
</cp:coreProperties>
</file>