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e64467bab422f" w:history="1">
              <w:r>
                <w:rPr>
                  <w:rStyle w:val="Hyperlink"/>
                </w:rPr>
                <w:t>2024-2030年全球与中国光纤环行业现状调研及前景分析报告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e64467bab422f" w:history="1">
              <w:r>
                <w:rPr>
                  <w:rStyle w:val="Hyperlink"/>
                </w:rPr>
                <w:t>2024-2030年全球与中国光纤环行业现状调研及前景分析报告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5e64467bab422f" w:history="1">
                <w:r>
                  <w:rPr>
                    <w:rStyle w:val="Hyperlink"/>
                  </w:rPr>
                  <w:t>https://www.20087.com/9/20/GuangXianHuanDeQianJingQuShi.html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环即环形光纤器件，广泛应用于光纤通信、激光器和光纤传感器等领域。近年来，随着光纤技术的不断创新和宽带网络的普及，光纤环的需求量显著增加。高精度制造和封装技术的进步提升了光纤环的性能和稳定性，使其在高精度测量、高功率激光传输和高速数据通信中发挥着关键作用。</w:t>
      </w:r>
      <w:r>
        <w:rPr>
          <w:rFonts w:hint="eastAsia"/>
        </w:rPr>
        <w:br/>
      </w:r>
      <w:r>
        <w:rPr>
          <w:rFonts w:hint="eastAsia"/>
        </w:rPr>
        <w:t>　　未来，光纤环将更加紧密地与光子集成电路、量子通信和超高速网络技术相结合。纳米光子学和微纳制造技术的突破将推动光纤环向更小尺寸、更高集成度的方向发展，以适应未来通信网络的高密度化和低功耗需求。同时，光纤环在生物医学和环境监测等新兴领域的应用将得到拓展，促进跨学科的创新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e64467bab422f" w:history="1">
        <w:r>
          <w:rPr>
            <w:rStyle w:val="Hyperlink"/>
          </w:rPr>
          <w:t>2024-2030年全球与中国光纤环行业现状调研及前景分析报告</w:t>
        </w:r>
      </w:hyperlink>
      <w:r>
        <w:rPr>
          <w:rFonts w:hint="eastAsia"/>
        </w:rPr>
        <w:t>》基于权威数据资源与长期监测数据，全面分析了光纤环行业现状、市场需求、市场规模及产业链结构。光纤环报告探讨了价格变动、细分市场特征以及市场前景，并对未来发展趋势进行了科学预测。同时，光纤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光纤环市场概述</w:t>
      </w:r>
      <w:r>
        <w:rPr>
          <w:rFonts w:hint="eastAsia"/>
        </w:rPr>
        <w:br/>
      </w:r>
      <w:r>
        <w:rPr>
          <w:rFonts w:hint="eastAsia"/>
        </w:rPr>
        <w:t>　　1.1 光纤环行业概述及统计范围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不同产品类型光纤环增长趋势2019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单模光纤环</w:t>
      </w:r>
      <w:r>
        <w:rPr>
          <w:rFonts w:hint="eastAsia"/>
        </w:rPr>
        <w:br/>
      </w:r>
      <w:r>
        <w:rPr>
          <w:rFonts w:hint="eastAsia"/>
        </w:rPr>
        <w:t>　　　　1.2.3 多模光纤环</w:t>
      </w:r>
      <w:r>
        <w:rPr>
          <w:rFonts w:hint="eastAsia"/>
        </w:rPr>
        <w:br/>
      </w:r>
      <w:r>
        <w:rPr>
          <w:rFonts w:hint="eastAsia"/>
        </w:rPr>
        <w:t>　　1.3 从不同应用，光纤环主要包括如下几个方面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不同应用光纤环增长趋势2019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国防军工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船舶行业</w:t>
      </w:r>
      <w:r>
        <w:rPr>
          <w:rFonts w:hint="eastAsia"/>
        </w:rPr>
        <w:br/>
      </w:r>
      <w:r>
        <w:rPr>
          <w:rFonts w:hint="eastAsia"/>
        </w:rPr>
        <w:t>　　　　1.3.5 医疗行业</w:t>
      </w:r>
      <w:r>
        <w:rPr>
          <w:rFonts w:hint="eastAsia"/>
        </w:rPr>
        <w:br/>
      </w:r>
      <w:r>
        <w:rPr>
          <w:rFonts w:hint="eastAsia"/>
        </w:rPr>
        <w:t>　　　　1.3.6 航空航天</w:t>
      </w:r>
      <w:r>
        <w:rPr>
          <w:rFonts w:hint="eastAsia"/>
        </w:rPr>
        <w:br/>
      </w:r>
      <w:r>
        <w:rPr>
          <w:rFonts w:hint="eastAsia"/>
        </w:rPr>
        <w:t>　　　　1.3.7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光纤环行业发展总体概况</w:t>
      </w:r>
      <w:r>
        <w:rPr>
          <w:rFonts w:hint="eastAsia"/>
        </w:rPr>
        <w:br/>
      </w:r>
      <w:r>
        <w:rPr>
          <w:rFonts w:hint="eastAsia"/>
        </w:rPr>
        <w:t>　　　　1.4.2 光纤环行业发展主要特点</w:t>
      </w:r>
      <w:r>
        <w:rPr>
          <w:rFonts w:hint="eastAsia"/>
        </w:rPr>
        <w:br/>
      </w:r>
      <w:r>
        <w:rPr>
          <w:rFonts w:hint="eastAsia"/>
        </w:rPr>
        <w:t>　　　　1.4.3 光纤环行业发展影响因素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全球光纤环供需现状及预测（2019-2030）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全球光纤环产能、产量、产能利用率及发展趋势（2019-2030）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全球光纤环产量、需求量及发展趋势（2019-2030）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全球主要地区光纤环产量及发展趋势（2019-2030）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中国光纤环供需现状及预测（2019-2030）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中国光纤环产能、产量、产能利用率及发展趋势（2019-2030）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中国光纤环产量、市场需求量及发展趋势（2019-2030）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中国光纤环产能和产量占全球的比重（2019-2030）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全球光纤环销量及收入（2019-2030）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全球市场光纤环收入（2019-2030）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全球市场光纤环销量（2019-2030）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全球市场光纤环价格趋势（2019-2030）</w:t>
      </w:r>
      <w:r>
        <w:rPr>
          <w:rFonts w:hint="eastAsia"/>
        </w:rPr>
        <w:br/>
      </w:r>
      <w:r>
        <w:rPr>
          <w:rFonts w:hint="eastAsia"/>
        </w:rPr>
        <w:t>　　2.4 中国光纤环销量及收入（2019-2030）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中国市场光纤环收入（2019-2030）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中国市场光纤环销量（2019-2030）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中国市场光纤环销量和收入占全球的比重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全球主要地区光纤环市场规模分析：2019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全球主要地区光纤环销售收入及市场份额（2019-2024年）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全球主要地区光纤环销量分析：2019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全球主要地区光纤环销量及市场份额（2019-2024年）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全球主要地区光纤环销量及市场份额预测（2024-2030）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北美（美国和加拿大）光纤环销量（2019-2030）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北美（美国和加拿大）光纤环收入（2019-2030）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欧洲（德国、英国、法国和意大利等国家）光纤环销量（2019-2030）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欧洲（德国、英国、法国和意大利等国家）光纤环收入（2019-2030）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亚太（中国、日本、韩国、中国台湾、印度和东南亚等）光纤环销量（2019-2030）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亚太（中国、日本、韩国、中国台湾、印度和东南亚等）光纤环收入（2019-2030）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拉美地区（墨西哥、巴西等国家）光纤环销量（2019-2030）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拉美地区（墨西哥、巴西等国家）光纤环收入（2019-2030）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中东及非洲（土耳其、沙特等国家）光纤环销量（2019-2030）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中东及非洲（土耳其、沙特等国家）光纤环收入（2019-2030）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全球市场主要厂商光纤环产能市场份额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全球市场主要厂商光纤环销量（2019-2024）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全球市场主要厂商光纤环销售收入（2019-2024）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全球市场主要厂商光纤环销售价格（2019-2024）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2024年全球主要生产商光纤环收入排名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中国市场主要厂商光纤环销量（2019-2024）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中国市场主要厂商光纤环销售收入（2019-2024）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中国市场主要厂商光纤环销售价格（2019-2024）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2024年中国主要生产商光纤环收入排名</w:t>
      </w:r>
      <w:r>
        <w:rPr>
          <w:rFonts w:hint="eastAsia"/>
        </w:rPr>
        <w:br/>
      </w:r>
      <w:r>
        <w:rPr>
          <w:rFonts w:hint="eastAsia"/>
        </w:rPr>
        <w:t>　　4.3 全球主要厂商光纤环产地分布及商业化日期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全球主要厂商光纤环产品类型列表</w:t>
      </w:r>
      <w:r>
        <w:rPr>
          <w:rFonts w:hint="eastAsia"/>
        </w:rPr>
        <w:br/>
      </w:r>
      <w:r>
        <w:rPr>
          <w:rFonts w:hint="eastAsia"/>
        </w:rPr>
        <w:t>　　4.5 光纤环行业集中度、竞争程度分析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光纤环行业集中度分析：全球头部厂商份额（Top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全球光纤环第一梯队、第二梯队和第三梯队生产商（品牌）及市场份额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不同产品类型光纤环分析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全球市场不同产品类型光纤环销量（2019-2030）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全球市场不同产品类型光纤环销量及市场份额（2019-2024）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全球市场不同产品类型光纤环销量预测（2024-2030）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全球市场不同产品类型光纤环收入（2019-2030）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全球市场不同产品类型光纤环收入及市场份额（2019-2024）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全球市场不同产品类型光纤环收入预测（2024-2030）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全球市场不同产品类型光纤环价格走势（2019-2030）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中国市场不同产品类型光纤环销量（2019-2030）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中国市场不同产品类型光纤环销量及市场份额（2019-2024）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中国市场不同产品类型光纤环销量预测（2024-2030）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中国市场不同产品类型光纤环收入（2019-2030）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中国市场不同产品类型光纤环收入及市场份额（2019-2024）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中国市场不同产品类型光纤环收入预测（2024-2030）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不同应用光纤环分析</w:t>
      </w:r>
      <w:r>
        <w:rPr>
          <w:rFonts w:hint="eastAsia"/>
        </w:rPr>
        <w:br/>
      </w:r>
      <w:r>
        <w:rPr>
          <w:rFonts w:hint="eastAsia"/>
        </w:rPr>
        <w:t>　　6.1 全球市场不同应用光纤环销量（2019-2030）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全球市场不同应用光纤环销量及市场份额（2019-2024）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全球市场不同应用光纤环销量预测（2024-2030）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全球市场不同应用光纤环收入（2019-2030）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全球市场不同应用光纤环收入及市场份额（2019-2024）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全球市场不同应用光纤环收入预测（2024-2030）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全球市场不同应用光纤环价格走势（2019-2030）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中国市场不同应用光纤环销量（2019-2030）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中国市场不同应用光纤环销量及市场份额（2019-2024）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中国市场不同应用光纤环销量预测（2024-2030）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中国市场不同应用光纤环收入（2019-2030）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中国市场不同应用光纤环收入及市场份额（2019-2024）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中国市场不同应用光纤环收入预测（2024-2030）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光纤环行业发展趋势</w:t>
      </w:r>
      <w:r>
        <w:rPr>
          <w:rFonts w:hint="eastAsia"/>
        </w:rPr>
        <w:br/>
      </w:r>
      <w:r>
        <w:rPr>
          <w:rFonts w:hint="eastAsia"/>
        </w:rPr>
        <w:t>　　7.2 光纤环行业主要驱动因素</w:t>
      </w:r>
      <w:r>
        <w:rPr>
          <w:rFonts w:hint="eastAsia"/>
        </w:rPr>
        <w:br/>
      </w:r>
      <w:r>
        <w:rPr>
          <w:rFonts w:hint="eastAsia"/>
        </w:rPr>
        <w:t>　　7.3 光纤环中国企业SWOT分析</w:t>
      </w:r>
      <w:r>
        <w:rPr>
          <w:rFonts w:hint="eastAsia"/>
        </w:rPr>
        <w:br/>
      </w:r>
      <w:r>
        <w:rPr>
          <w:rFonts w:hint="eastAsia"/>
        </w:rPr>
        <w:t>　　7.4 中国光纤环行业政策环境分析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光纤环行业产业链简介</w:t>
      </w:r>
      <w:r>
        <w:rPr>
          <w:rFonts w:hint="eastAsia"/>
        </w:rPr>
        <w:br/>
      </w:r>
      <w:r>
        <w:rPr>
          <w:rFonts w:hint="eastAsia"/>
        </w:rPr>
        <w:t>　　　　8.2.1 光纤环行业供应链分析</w:t>
      </w:r>
      <w:r>
        <w:rPr>
          <w:rFonts w:hint="eastAsia"/>
        </w:rPr>
        <w:br/>
      </w:r>
      <w:r>
        <w:rPr>
          <w:rFonts w:hint="eastAsia"/>
        </w:rPr>
        <w:t>　　　　8.2.2 光纤环主要原料及供应情况</w:t>
      </w:r>
      <w:r>
        <w:rPr>
          <w:rFonts w:hint="eastAsia"/>
        </w:rPr>
        <w:br/>
      </w:r>
      <w:r>
        <w:rPr>
          <w:rFonts w:hint="eastAsia"/>
        </w:rPr>
        <w:t>　　　　8.2.3 光纤环行业主要下游客户</w:t>
      </w:r>
      <w:r>
        <w:rPr>
          <w:rFonts w:hint="eastAsia"/>
        </w:rPr>
        <w:br/>
      </w:r>
      <w:r>
        <w:rPr>
          <w:rFonts w:hint="eastAsia"/>
        </w:rPr>
        <w:t>　　8.3 光纤环行业采购模式</w:t>
      </w:r>
      <w:r>
        <w:rPr>
          <w:rFonts w:hint="eastAsia"/>
        </w:rPr>
        <w:br/>
      </w:r>
      <w:r>
        <w:rPr>
          <w:rFonts w:hint="eastAsia"/>
        </w:rPr>
        <w:t>　　8.4 光纤环行业生产模式</w:t>
      </w:r>
      <w:r>
        <w:rPr>
          <w:rFonts w:hint="eastAsia"/>
        </w:rPr>
        <w:br/>
      </w:r>
      <w:r>
        <w:rPr>
          <w:rFonts w:hint="eastAsia"/>
        </w:rPr>
        <w:t>　　8.5 光纤环行业销售模式及销售渠道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全球市场主要光纤环厂商简介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重点企业（1）基本信息、光纤环生产基地、销售区域、竞争对手及市场地位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重点企业（1）光纤环产品规格、参数及市场应用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重点企业（1）光纤环销量、收入、价格及毛利率（2019-2024）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重点企业（2）基本信息、光纤环生产基地、销售区域、竞争对手及市场地位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重点企业（2）光纤环产品规格、参数及市场应用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重点企业（2）光纤环销量、收入、价格及毛利率（2019-2024）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重点企业（3）基本信息、光纤环生产基地、销售区域、竞争对手及市场地位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重点企业（3）光纤环产品规格、参数及市场应用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重点企业（3）光纤环销量、收入、价格及毛利率（2019-2024）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重点企业（4）基本信息、光纤环生产基地、销售区域、竞争对手及市场地位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重点企业（4）光纤环产品规格、参数及市场应用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重点企业（4）光纤环销量、收入、价格及毛利率（2019-2024）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重点企业（5）基本信息、光纤环生产基地、销售区域、竞争对手及市场地位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重点企业（5）光纤环产品规格、参数及市场应用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重点企业（5）光纤环销量、收入、价格及毛利率（2019-2024）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重点企业（6）基本信息、光纤环生产基地、销售区域、竞争对手及市场地位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重点企业（6）光纤环产品规格、参数及市场应用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重点企业（6）光纤环销量、收入、价格及毛利率（2019-2024）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重点企业（7）基本信息、光纤环生产基地、销售区域、竞争对手及市场地位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重点企业（7）光纤环产品规格、参数及市场应用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重点企业（7）光纤环销量、收入、价格及毛利率（2019-2024）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重点企业（8）基本信息、光纤环生产基地、销售区域、竞争对手及市场地位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重点企业（8）光纤环产品规格、参数及市场应用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重点企业（8）光纤环销量、收入、价格及毛利率（2019-2024）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重点企业（9）基本信息、光纤环生产基地、销售区域、竞争对手及市场地位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重点企业（9）光纤环产品规格、参数及市场应用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重点企业（9）光纤环销量、收入、价格及毛利率（2019-2024）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重点企业（10）基本信息、光纤环生产基地、销售区域、竞争对手及市场地位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重点企业（10）光纤环产品规格、参数及市场应用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重点企业（10）光纤环销量、收入、价格及毛利率（2019-2024）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重点企业（11）基本信息、光纤环生产基地、销售区域、竞争对手及市场地位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重点企业（11）光纤环产品规格、参数及市场应用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重点企业（11）光纤环销量、收入、价格及毛利率（2019-2024）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重点企业（12）基本信息、光纤环生产基地、销售区域、竞争对手及市场地位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重点企业（12）光纤环产品规格、参数及市场应用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重点企业（12）光纤环销量、收入、价格及毛利率（2019-2024）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中国市场光纤环产量、销量、进出口分析及未来趋势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中国市场光纤环产量、销量、进出口分析及未来趋势（2019-2030）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中国市场光纤环进出口贸易趋势</w:t>
      </w:r>
      <w:r>
        <w:rPr>
          <w:rFonts w:hint="eastAsia"/>
        </w:rPr>
        <w:br/>
      </w:r>
      <w:r>
        <w:rPr>
          <w:rFonts w:hint="eastAsia"/>
        </w:rPr>
        <w:t>　　10.3 中国市场光纤环主要进口来源</w:t>
      </w:r>
      <w:r>
        <w:rPr>
          <w:rFonts w:hint="eastAsia"/>
        </w:rPr>
        <w:br/>
      </w:r>
      <w:r>
        <w:rPr>
          <w:rFonts w:hint="eastAsia"/>
        </w:rPr>
        <w:t>　　10.4 中国市场光纤环主要出口目的地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中国市场光纤环主要地区分布</w:t>
      </w:r>
      <w:r>
        <w:rPr>
          <w:rFonts w:hint="eastAsia"/>
        </w:rPr>
        <w:br/>
      </w:r>
      <w:r>
        <w:rPr>
          <w:rFonts w:hint="eastAsia"/>
        </w:rPr>
        <w:t>　　11.1 中国光纤环生产地区分布</w:t>
      </w:r>
      <w:r>
        <w:rPr>
          <w:rFonts w:hint="eastAsia"/>
        </w:rPr>
        <w:br/>
      </w:r>
      <w:r>
        <w:rPr>
          <w:rFonts w:hint="eastAsia"/>
        </w:rPr>
        <w:t>　　11.2 中国光纤环消费地区分布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全球不同产品类型光纤环增长趋势2019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不同应用光纤环增长趋势2019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光纤环行业发展主要特点</w:t>
      </w:r>
      <w:r>
        <w:rPr>
          <w:rFonts w:hint="eastAsia"/>
        </w:rPr>
        <w:br/>
      </w:r>
      <w:r>
        <w:rPr>
          <w:rFonts w:hint="eastAsia"/>
        </w:rPr>
        <w:t>　　表4 光纤环行业发展有利因素分析</w:t>
      </w:r>
      <w:r>
        <w:rPr>
          <w:rFonts w:hint="eastAsia"/>
        </w:rPr>
        <w:br/>
      </w:r>
      <w:r>
        <w:rPr>
          <w:rFonts w:hint="eastAsia"/>
        </w:rPr>
        <w:t>　　表5 光纤环行业发展不利因素分析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进入光纤环行业壁垒</w:t>
      </w:r>
      <w:r>
        <w:rPr>
          <w:rFonts w:hint="eastAsia"/>
        </w:rPr>
        <w:br/>
      </w:r>
      <w:r>
        <w:rPr>
          <w:rFonts w:hint="eastAsia"/>
        </w:rPr>
        <w:t>　　表7 全球主要地区光纤环产量（台）：2019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全球主要地区光纤环产量（2019-2024）&amp;（台）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全球主要地区光纤环产量市场份额（2019-2024）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全球主要地区光纤环产量（2024-2030）&amp;（台）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全球主要地区光纤环销售收入（百万美元）：2019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全球主要地区光纤环销售收入（2019-2024）&amp;（百万美元）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全球主要地区光纤环销售收入市场份额（2019-2024）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全球主要地区光纤环收入（2024-2030）&amp;（百万美元）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全球主要地区光纤环收入市场份额（2024-2030）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全球主要地区光纤环销量（台）：2019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全球主要地区光纤环销量（2019-2024）&amp;（台）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全球主要地区光纤环销量市场份额（2019-2024）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全球主要地区光纤环销量（2024-2030）&amp;（台）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全球主要地区光纤环销量份额（2024-2030）</w:t>
      </w:r>
      <w:r>
        <w:rPr>
          <w:rFonts w:hint="eastAsia"/>
        </w:rPr>
        <w:br/>
      </w:r>
      <w:r>
        <w:rPr>
          <w:rFonts w:hint="eastAsia"/>
        </w:rPr>
        <w:t>　　表21 北美光纤环基本情况分析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北美（美国和加拿大）光纤环销量（2019-2030）&amp;（台）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北美（美国和加拿大）光纤环收入（2019-2030）&amp;（百万美元）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欧洲光纤环基本情况分析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欧洲（德国、英国、法国和意大利等国家）光纤环销量（2019-2030）&amp;（台）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欧洲（德国、英国、法国和意大利等国家）光纤环收入（2019-2030）&amp;（百万美元）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亚太地区光纤环基本情况分析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亚太（中国、日本、韩国、中国台湾、印度和东南亚等）光纤环销量（2019-2030）&amp;（台）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亚太（中国、日本、韩国、中国台湾、印度和东南亚等）光纤环收入（2019-2030）&amp;（百万美元）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拉美地区光纤环基本情况分析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拉美地区（墨西哥、巴西等国家）光纤环销量（2019-2030）&amp;（台）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拉美地区（墨西哥、巴西等国家）光纤环收入（2019-2030）&amp;（百万美元）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中东及非洲光纤环基本情况分析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中东及非洲（土耳其、沙特等国家）光纤环销量（2019-2030）&amp;（台）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中东及非洲（土耳其、沙特等国家）光纤环收入（2019-2030）&amp;（百万美元）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全球市场主要厂商光纤环产能（2023-2024）&amp;（台）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全球市场主要厂商光纤环销量（2019-2024）&amp;（台）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全球市场主要厂商光纤环销量市场份额（2019-2024）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全球市场主要厂商光纤环销售收入（2019-2024）&amp;（百万美元）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全球市场主要厂商光纤环销售收入市场份额（2019-2024）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全球市场主要厂商光纤环销售价格（2019-2024）&amp;（美元\u002F台）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2024年全球主要生产商光纤环收入排名（百万美元）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中国市场主要厂商光纤环销量（2019-2024）&amp;（台）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中国市场主要厂商光纤环销量市场份额（2019-2024）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中国市场主要厂商光纤环销售收入（2019-2024）&amp;（百万美元）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中国市场主要厂商光纤环销售收入市场份额（2019-2024）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中国市场主要厂商光纤环销售价格（2019-2024）&amp;（美元\u002F台）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2024年中国主要生产商光纤环收入排名（百万美元）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全球主要厂商光纤环产地分布及商业化日期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全球主要厂商光纤环产品类型列表</w:t>
      </w:r>
      <w:r>
        <w:rPr>
          <w:rFonts w:hint="eastAsia"/>
        </w:rPr>
        <w:br/>
      </w:r>
      <w:r>
        <w:rPr>
          <w:rFonts w:hint="eastAsia"/>
        </w:rPr>
        <w:t>　　表51 2024全球光纤环主要厂商市场地位（第一梯队、第二梯队和第三梯队）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全球不同产品类型光纤环销量（2019-2024年）&amp;（台）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全球不同产品类型光纤环销量市场份额（2019-2024）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全球不同产品类型光纤环销量预测（2024-2030）&amp;（台）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全球市场不同产品类型光纤环销量市场份额预测（2024-2030）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全球不同产品类型光纤环收入（2019-2024年）&amp;（百万美元）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全球不同产品类型光纤环收入市场份额（2019-2024）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全球不同产品类型光纤环收入预测（2024-2030）&amp;（百万美元）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全球不同产品类型光纤环收入市场份额预测（2024-2030）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全球不同产品类型光纤环价格走势（2019-2030）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中国不同产品类型光纤环销量（2019-2024年）&amp;（台）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中国不同产品类型光纤环销量市场份额（2019-2024）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中国不同产品类型光纤环销量预测（2024-2030）&amp;（台）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中国不同产品类型光纤环销量市场份额预测（2024-2030）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中国不同产品类型光纤环收入（2019-2024年）&amp;（百万美元）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中国不同产品类型光纤环收入市场份额（2019-2024）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中国不同产品类型光纤环收入预测（2024-2030）&amp;（百万美元）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中国不同产品类型光纤环收入市场份额预测（2024-2030）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全球不同应用光纤环销量（2019-2024年）&amp;（台）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全球不同应用光纤环销量市场份额（2019-2024）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全球不同应用光纤环销量预测（2024-2030）&amp;（台）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全球市场不同应用光纤环销量市场份额预测（2024-2030）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全球不同应用光纤环收入（2019-2024年）&amp;（百万美元）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全球不同应用光纤环收入市场份额（2019-2024）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全球不同应用光纤环收入预测（2024-2030）&amp;（百万美元）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全球不同应用光纤环收入市场份额预测（2024-2030）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全球不同应用光纤环价格走势（2019-2030）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中国不同应用光纤环销量（2019-2024年）&amp;（台）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中国不同应用光纤环销量市场份额（2019-2024）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中国不同应用光纤环销量预测（2024-2030）&amp;（台）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中国不同应用光纤环销量市场份额预测（2024-2030）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中国不同应用光纤环收入（2019-2024年）&amp;（百万美元）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中国不同应用光纤环收入市场份额（2019-2024）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中国不同应用光纤环收入预测（2024-2030）&amp;（百万美元）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中国不同应用光纤环收入市场份额预测（2024-2030）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光纤环行业技术发展趋势</w:t>
      </w:r>
      <w:r>
        <w:rPr>
          <w:rFonts w:hint="eastAsia"/>
        </w:rPr>
        <w:br/>
      </w:r>
      <w:r>
        <w:rPr>
          <w:rFonts w:hint="eastAsia"/>
        </w:rPr>
        <w:t>　　表87 光纤环行业主要驱动因素</w:t>
      </w:r>
      <w:r>
        <w:rPr>
          <w:rFonts w:hint="eastAsia"/>
        </w:rPr>
        <w:br/>
      </w:r>
      <w:r>
        <w:rPr>
          <w:rFonts w:hint="eastAsia"/>
        </w:rPr>
        <w:t>　　表88 光纤环行业供应链分析</w:t>
      </w:r>
      <w:r>
        <w:rPr>
          <w:rFonts w:hint="eastAsia"/>
        </w:rPr>
        <w:br/>
      </w:r>
      <w:r>
        <w:rPr>
          <w:rFonts w:hint="eastAsia"/>
        </w:rPr>
        <w:t>　　表89 光纤环上游原料供应商</w:t>
      </w:r>
      <w:r>
        <w:rPr>
          <w:rFonts w:hint="eastAsia"/>
        </w:rPr>
        <w:br/>
      </w:r>
      <w:r>
        <w:rPr>
          <w:rFonts w:hint="eastAsia"/>
        </w:rPr>
        <w:t>　　表90 光纤环行业主要下游客户</w:t>
      </w:r>
      <w:r>
        <w:rPr>
          <w:rFonts w:hint="eastAsia"/>
        </w:rPr>
        <w:br/>
      </w:r>
      <w:r>
        <w:rPr>
          <w:rFonts w:hint="eastAsia"/>
        </w:rPr>
        <w:t>　　表91 光纤环行业典型经销商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重点企业（1）光纤环生产基地、销售区域、竞争对手及市场地位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重点企业（1）光纤环产品规格、参数及市场应用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重点企业（1）光纤环销量（台）、收入（百万美元）、价格（美元\u002F台）及毛利率（2019-2024）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重点企业（2）光纤环生产基地、销售区域、竞争对手及市场地位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重点企业（2）光纤环产品规格、参数及市场应用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重点企业（2）光纤环销量（台）、收入（百万美元）、价格（美元\u002F台）及毛利率（2019-2024）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重点企业（3）光纤环生产基地、销售区域、竞争对手及市场地位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重点企业（3）光纤环产品规格、参数及市场应用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重点企业（3）光纤环销量（台）、收入（百万美元）、价格（美元\u002F台）及毛利率（2019-2024）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重点企业（4）光纤环生产基地、销售区域、竞争对手及市场地位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重点企业（4）光纤环产品规格、参数及市场应用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重点企业（4）光纤环销量（台）、收入（百万美元）、价格（美元\u002F台）及毛利率（2019-2024）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重点企业（5）光纤环生产基地、销售区域、竞争对手及市场地位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重点企业（5）光纤环产品规格、参数及市场应用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重点企业（5）光纤环销量（台）、收入（百万美元）、价格（美元\u002F台）及毛利率（2019-2024）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重点企业（6）光纤环生产基地、销售区域、竞争对手及市场地位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重点企业（6）光纤环产品规格、参数及市场应用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重点企业（6）光纤环销量（台）、收入（百万美元）、价格（美元\u002F台）及毛利率（2019-2024）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重点企业（7）光纤环生产基地、销售区域、竞争对手及市场地位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重点企业（7）光纤环产品规格、参数及市场应用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重点企业（7）光纤环销量（台）、收入（百万美元）、价格（美元\u002F台）及毛利率（2019-2024）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重点企业（8）光纤环生产基地、销售区域、竞争对手及市场地位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重点企业（8）光纤环产品规格、参数及市场应用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重点企业（8）光纤环销量（台）、收入（百万美元）、价格（美元\u002F台）及毛利率（2019-2024）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重点企业（9）光纤环生产基地、销售区域、竞争对手及市场地位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重点企业（9）光纤环产品规格、参数及市场应用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重点企业（9）光纤环销量（台）、收入（百万美元）、价格（美元\u002F台）及毛利率（2019-2024）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重点企业（10）光纤环生产基地、销售区域、竞争对手及市场地位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重点企业（10）光纤环产品规格、参数及市场应用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重点企业（10）光纤环销量（台）、收入（百万美元）、价格（美元\u002F台）及毛利率（2019-2024）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重点企业（11）光纤环生产基地、销售区域、竞争对手及市场地位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重点企业（11）光纤环产品规格、参数及市场应用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重点企业（11）光纤环销量（台）、收入（百万美元）、价格（美元\u002F台）及毛利率（2019-2024）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重点企业（12）光纤环生产基地、销售区域、竞争对手及市场地位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重点企业（12）光纤环产品规格、参数及市场应用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重点企业（12）光纤环销量（台）、收入（百万美元）、价格（美元\u002F台）及毛利率（2019-2024）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中国市场光纤环产量、销量、进出口（2019-2024年）&amp;（台）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表153 中国市场光纤环产量、销量、进出口预测（2024-2030）&amp;（台）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表154 中国市场光纤环进出口贸易趋势</w:t>
      </w:r>
      <w:r>
        <w:rPr>
          <w:rFonts w:hint="eastAsia"/>
        </w:rPr>
        <w:br/>
      </w:r>
      <w:r>
        <w:rPr>
          <w:rFonts w:hint="eastAsia"/>
        </w:rPr>
        <w:t>　　表155 中国市场光纤环主要进口来源</w:t>
      </w:r>
      <w:r>
        <w:rPr>
          <w:rFonts w:hint="eastAsia"/>
        </w:rPr>
        <w:br/>
      </w:r>
      <w:r>
        <w:rPr>
          <w:rFonts w:hint="eastAsia"/>
        </w:rPr>
        <w:t>　　表156 中国市场光纤环主要出口目的地</w:t>
      </w:r>
      <w:r>
        <w:rPr>
          <w:rFonts w:hint="eastAsia"/>
        </w:rPr>
        <w:br/>
      </w:r>
      <w:r>
        <w:rPr>
          <w:rFonts w:hint="eastAsia"/>
        </w:rPr>
        <w:t>　　表157 中国光纤环生产地区分布</w:t>
      </w:r>
      <w:r>
        <w:rPr>
          <w:rFonts w:hint="eastAsia"/>
        </w:rPr>
        <w:br/>
      </w:r>
      <w:r>
        <w:rPr>
          <w:rFonts w:hint="eastAsia"/>
        </w:rPr>
        <w:t>　　表158 中国光纤环消费地区分布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光纤环产品图片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全球不同产品类型光纤环市场份额2023 &amp; 2024</w:t>
      </w:r>
      <w:r>
        <w:rPr>
          <w:rFonts w:hint="eastAsia"/>
        </w:rPr>
        <w:br/>
      </w:r>
      <w:r>
        <w:rPr>
          <w:rFonts w:hint="eastAsia"/>
        </w:rPr>
        <w:t>　　图3 单模光纤环产品图片</w:t>
      </w:r>
      <w:r>
        <w:rPr>
          <w:rFonts w:hint="eastAsia"/>
        </w:rPr>
        <w:br/>
      </w:r>
      <w:r>
        <w:rPr>
          <w:rFonts w:hint="eastAsia"/>
        </w:rPr>
        <w:t>　　图4 多模光纤环产品图片</w:t>
      </w:r>
      <w:r>
        <w:rPr>
          <w:rFonts w:hint="eastAsia"/>
        </w:rPr>
        <w:br/>
      </w:r>
      <w:r>
        <w:rPr>
          <w:rFonts w:hint="eastAsia"/>
        </w:rPr>
        <w:t>　　图5 全球不同应用光纤环市场份额2023 vs 2024</w:t>
      </w:r>
      <w:r>
        <w:rPr>
          <w:rFonts w:hint="eastAsia"/>
        </w:rPr>
        <w:br/>
      </w:r>
      <w:r>
        <w:rPr>
          <w:rFonts w:hint="eastAsia"/>
        </w:rPr>
        <w:t>　　图6 国防军工</w:t>
      </w:r>
      <w:r>
        <w:rPr>
          <w:rFonts w:hint="eastAsia"/>
        </w:rPr>
        <w:br/>
      </w:r>
      <w:r>
        <w:rPr>
          <w:rFonts w:hint="eastAsia"/>
        </w:rPr>
        <w:t>　　图7 工业领域</w:t>
      </w:r>
      <w:r>
        <w:rPr>
          <w:rFonts w:hint="eastAsia"/>
        </w:rPr>
        <w:br/>
      </w:r>
      <w:r>
        <w:rPr>
          <w:rFonts w:hint="eastAsia"/>
        </w:rPr>
        <w:t>　　图8 船舶行业</w:t>
      </w:r>
      <w:r>
        <w:rPr>
          <w:rFonts w:hint="eastAsia"/>
        </w:rPr>
        <w:br/>
      </w:r>
      <w:r>
        <w:rPr>
          <w:rFonts w:hint="eastAsia"/>
        </w:rPr>
        <w:t>　　图9 医疗行业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其他行业</w:t>
      </w:r>
      <w:r>
        <w:rPr>
          <w:rFonts w:hint="eastAsia"/>
        </w:rPr>
        <w:br/>
      </w:r>
      <w:r>
        <w:rPr>
          <w:rFonts w:hint="eastAsia"/>
        </w:rPr>
        <w:t>　　图12 全球光纤环产能、产量、产能利用率及发展趋势（2019-2030）&amp;（台）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全球光纤环产量、需求量及发展趋势（2019-2030）&amp;（台）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全球主要地区光纤环产量市场份额（2019-2030）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中国光纤环产能、产量、产能利用率及发展趋势（2019-2030）&amp;（台）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中国光纤环产量、市场需求量及发展趋势（2019-2030）&amp;（台）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中国光纤环总产能占全球比重（2019-2030）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中国光纤环总产量占全球比重（2019-2030）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全球光纤环市场收入及增长率：（2019-2030）&amp;（百万美元）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全球市场光纤环市场规模：2019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全球市场光纤环销量及增长率（2019-2030）&amp;（台）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全球市场光纤环价格趋势（2019-2030）&amp;（美元\u002F台）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中国光纤环市场收入及增长率：（2019-2030）&amp;（百万美元）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中国市场光纤环市场规模：2019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中国市场光纤环销量及增长率（2019-2030）&amp;（台）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中国市场光纤环销量占全球比重（2019-2030）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中国光纤环收入占全球比重（2019-2030）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全球主要地区光纤环销售收入市场份额（2019-2024）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全球主要地区光纤环销售收入市场份额（2023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全球主要地区光纤环收入市场份额（2024-2030）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北美（美国和加拿大）光纤环销量份额（2019-2030）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北美（美国和加拿大）光纤环收入份额（2019-2030）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欧洲（德国、英国、法国和意大利等国家）光纤环销量份额（2019-2030）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欧洲（德国、英国、法国和意大利等国家）光纤环收入份额（2019-2030）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亚太（中国、日本、韩国、中国台湾、印度和东南亚等）光纤环销量份额（2019-2030）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亚太（中国、日本、韩国、中国台湾、印度和东南亚等）光纤环收入份额（2019-2030）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拉美地区（墨西哥、巴西等国家）光纤环销量份额（2019-2030）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拉美地区（墨西哥、巴西等国家）光纤环收入份额（2019-2030）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中东及非洲（土耳其、沙特等国家）光纤环销量份额（2019-2030）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中东及非洲（土耳其、沙特等国家）光纤环收入份额（2019-2030）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2024年全球市场主要厂商光纤环销量市场份额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2024年全球市场主要厂商光纤环收入市场份额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2024年中国市场主要厂商光纤环销量市场份额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2024年中国市场主要厂商光纤环收入市场份额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2024年全球前五大生产商光纤环市场份额</w:t>
      </w:r>
      <w:r>
        <w:rPr>
          <w:rFonts w:hint="eastAsia"/>
        </w:rPr>
        <w:br/>
      </w:r>
      <w:r>
        <w:rPr>
          <w:rFonts w:hint="eastAsia"/>
        </w:rPr>
        <w:t>　　图46 全球光纤环第一梯队、第二梯队和第三梯队生产商（品牌）及市场份额（2024）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全球不同产品类型光纤环价格走势（2019-2030）&amp;（美元\u002F台）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全球不同应用光纤环价格走势（2019-2030）&amp;（美元\u002F台）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光纤环中国企业SWOT分析</w:t>
      </w:r>
      <w:r>
        <w:rPr>
          <w:rFonts w:hint="eastAsia"/>
        </w:rPr>
        <w:br/>
      </w:r>
      <w:r>
        <w:rPr>
          <w:rFonts w:hint="eastAsia"/>
        </w:rPr>
        <w:t>　　图50 光纤环产业链</w:t>
      </w:r>
      <w:r>
        <w:rPr>
          <w:rFonts w:hint="eastAsia"/>
        </w:rPr>
        <w:br/>
      </w:r>
      <w:r>
        <w:rPr>
          <w:rFonts w:hint="eastAsia"/>
        </w:rPr>
        <w:t>　　图51 光纤环行业采购模式分析</w:t>
      </w:r>
      <w:r>
        <w:rPr>
          <w:rFonts w:hint="eastAsia"/>
        </w:rPr>
        <w:br/>
      </w:r>
      <w:r>
        <w:rPr>
          <w:rFonts w:hint="eastAsia"/>
        </w:rPr>
        <w:t>　　图52 光纤环行业销售模式分析</w:t>
      </w:r>
      <w:r>
        <w:rPr>
          <w:rFonts w:hint="eastAsia"/>
        </w:rPr>
        <w:br/>
      </w:r>
      <w:r>
        <w:rPr>
          <w:rFonts w:hint="eastAsia"/>
        </w:rPr>
        <w:t>　　图53 光纤环行业销售模式分析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e64467bab422f" w:history="1">
        <w:r>
          <w:rPr>
            <w:rStyle w:val="Hyperlink"/>
          </w:rPr>
          <w:t>2024-2030年全球与中国光纤环行业现状调研及前景分析报告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5e64467bab422f" w:history="1">
        <w:r>
          <w:rPr>
            <w:rStyle w:val="Hyperlink"/>
          </w:rPr>
          <w:t>https://www.20087.com/9/20/GuangXianHuanDeQianJingQuShi.html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753e0ac1944f8" w:history="1">
      <w:r>
        <w:rPr>
          <w:rStyle w:val="Hyperlink"/>
        </w:rPr>
        <w:t>2024-2030年全球与中国光纤环行业现状调研及前景分析报告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GuangXianHuanDeQianJingQuShi.html" TargetMode="External" Id="R575e64467bab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GuangXianHuanDeQianJingQuShi.html" TargetMode="External" Id="Re95753e0ac19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2024-02-15T05:31:00Z</dcterms:created>
  <dcterms:modified xsi:type="dcterms:W3CDTF">2024-02-15T06:31:00Z</dcterms:modified>
  <dc:subject>2024-2030年全球与中国光纤环行业现状调研及前景分析报告</dc:subject>
  <dc:title>2024-2030年全球与中国光纤环行业现状调研及前景分析报告</dc:title>
  <cp:keywords>2024-2030年全球与中国光纤环行业现状调研及前景分析报告</cp:keywords>
  <dc:description>2024-2030年全球与中国光纤环行业现状调研及前景分析报告</dc:description>
</cp:coreProperties>
</file>