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9ed4459a7429a" w:history="1">
              <w:r>
                <w:rPr>
                  <w:rStyle w:val="Hyperlink"/>
                </w:rPr>
                <w:t>2023-2029年全球与中国可见光传感器市场研究及前景趋势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9ed4459a7429a" w:history="1">
              <w:r>
                <w:rPr>
                  <w:rStyle w:val="Hyperlink"/>
                </w:rPr>
                <w:t>2023-2029年全球与中国可见光传感器市场研究及前景趋势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9ed4459a7429a" w:history="1">
                <w:r>
                  <w:rPr>
                    <w:rStyle w:val="Hyperlink"/>
                  </w:rPr>
                  <w:t>https://www.20087.com/9/70/KeJianGuangChuanGanQiHangYeQuShi.html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传感器是一种光电传感器，广泛应用于智能照明、安防监控、环境监测等领域。近年来，随着光电技术的进步和物联网技术的发展，可见光传感器不仅在灵敏度和稳定性方面有了显著提升，还在智能化和网络化方面不断进步。目前，可见光传感器不仅能够精确测量光照强度，还能够集成无线通信功能，支持远程监控和数据分析。此外，随着对用户体验的关注，可见光传感器的设计更加注重小巧轻便和易于集成。</w:t>
      </w:r>
      <w:r>
        <w:rPr>
          <w:rFonts w:hint="eastAsia"/>
        </w:rPr>
        <w:br/>
      </w:r>
      <w:r>
        <w:rPr>
          <w:rFonts w:hint="eastAsia"/>
        </w:rPr>
        <w:t>　　未来，可见光传感器的发展将更加侧重于技术创新和智能化。一方面，将持续探索更高效的光敏材料和技术，提高可见光传感器的响应速度和灵敏度；另一方面，随着智能家居和智能建筑的发展，可见光传感器将更加注重集成高级数据分析和智能控制功能，支持远程监控和预测性维护。此外，随着对可持续性的重视，可见光传感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9ed4459a7429a" w:history="1">
        <w:r>
          <w:rPr>
            <w:rStyle w:val="Hyperlink"/>
          </w:rPr>
          <w:t>2023-2029年全球与中国可见光传感器市场研究及前景趋势</w:t>
        </w:r>
      </w:hyperlink>
      <w:r>
        <w:rPr>
          <w:rFonts w:hint="eastAsia"/>
        </w:rPr>
        <w:t>》全面分析了全球及我国可见光传感器行业的现状、市场需求、市场规模以及价格动态，探讨了可见光传感器产业链的结构与发展。可见光传感器报告对可见光传感器细分市场进行了剖析，同时基于科学数据，对可见光传感器市场前景及发展趋势进行了预测。报告还聚焦可见光传感器重点企业，并对其品牌影响力、市场竞争力以及行业集中度进行了评估。可见光传感器报告为投资者、产业链相关企业及政府决策部门提供了专业、客观的参考，是了解和把握可见光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可见光传感器行业介绍</w:t>
      </w:r>
      <w:r>
        <w:rPr>
          <w:rFonts w:hint="eastAsia"/>
        </w:rPr>
        <w:br/>
      </w:r>
      <w:r>
        <w:rPr>
          <w:rFonts w:hint="eastAsia"/>
        </w:rPr>
        <w:t>　　第二节 可见光传感器产品主要分类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一、不同种类可见光传感器产量占比（2022年）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二、不同种类可见光传感器价格走势（2017-2029年）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可见光传感器主要应用领域分析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一、可见光传感器主要应用领域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二、全球可见光传感器不同应用领域消费量占比（2022年）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全球与中国可见光传感器市场发展现状对比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一、全球可见光传感器市场现状及发展趋势（2017-2029年）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二、中国可见光传感器市场现状及发展趋势（2017-2029年）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全球可见光传感器供需现状及趋势预测（2017-2029年）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一、全球可见光传感器产能、产量、产能利用率情况及趋势（2017-2029年）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二、全球可见光传感器产量、表观消费量情况及趋势（2017-2029年）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中国可见光传感器供需现状及趋势预测（2017-2029年）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一、中国可见光传感器产能、产量、产能利用率情况及趋势（2017-2029年）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二、中国可见光传感器产量、表观消费量情况及趋势（2017-2029年）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三、中国可见光传感器产量、需求量、市场缺口情况及趋势（2017-2029年）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中国可见光传感器行业政策分析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全球与中国可见光传感器重点企业产量、产值、集中度分析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全球市场可见光传感器重点企业2021和2022年产量、产值统计分析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一、全球市场可见光传感器重点企业2021和2022年产量统计分析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二、全球市场可见光传感器重点企业2021和2022年产值统计分析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三、全球市场可见光传感器重点企业2021和2022年产品价格分析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中国市场可见光传感器重点企业2021和2022年产量、产值统计分析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一、中国市场可见光传感器重点企业2021和2022年产量统计分析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二、中国市场可见光传感器重点企业2021和2022年产值统计分析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可见光传感器重点厂商总部</w:t>
      </w:r>
      <w:r>
        <w:rPr>
          <w:rFonts w:hint="eastAsia"/>
        </w:rPr>
        <w:br/>
      </w:r>
      <w:r>
        <w:rPr>
          <w:rFonts w:hint="eastAsia"/>
        </w:rPr>
        <w:t>　　第四节 可见光传感器行业企业集中度分析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全球重点可见光传感器企业SWOT分析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中国重点可见光传感器企业SWOT分析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全球主要地区可见光传感器产量、产值、市场份额情况及趋势预测（2017-2029年）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全球主要地区可见光传感器产量、产值及市场份额情况及趋势（2017-2029年）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一、全球主要地区可见光传感器产量及市场份额情况及趋势（2017-2029年）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二、全球主要地区可见光传感器产值及市场份额情况及趋势（2017-2029年）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中国市场2017-2029年可见光传感器产量、产值情况及趋势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北美市场2017-2029年可见光传感器产量、产值情况及趋势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欧洲市场2017-2029年可见光传感器产量、产值情况及趋势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日本市场2017-2029年可见光传感器产量、产值情况及趋势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全球主要地区可见光传感器消费量、市场份额及发展趋势分析（2017-2029年）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全球主要地区可见光传感器消费量、市场份额及发展趋势（2017-2029年）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中国市场2017-2029年可见光传感器消费情况及发展趋势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北美市场2017-2029年可见光传感器消费情况及发展趋势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欧洲市场2017-2029年可见光传感器消费情况及发展趋势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日本市场2017-2029年可见光传感器消费情况及发展趋势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主要可见光传感器企业调研分析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二、企业可见光传感器产品</w:t>
      </w:r>
      <w:r>
        <w:rPr>
          <w:rFonts w:hint="eastAsia"/>
        </w:rPr>
        <w:br/>
      </w:r>
      <w:r>
        <w:rPr>
          <w:rFonts w:hint="eastAsia"/>
        </w:rPr>
        <w:t>　　　　三、企业可见光传感器产量、价格、收入、成本、毛利情况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不同种类可见光传感器产量、价格、产值及市场份额情况（2017-2029）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全球市场不同种类可见光传感器产量、产值及市场份额情况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一、全球市场不同种类可见光传感器产量、市场份额情况（2017-2029年）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二、全球市场不同种类可见光传感器产值、市场份额情况（2017-2029年）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三、全球市场不同种类可见光传感器价格走势分析（2017-2029年）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中国市场不同种类可见光传感器产量、产值及市场份额情况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一、中国市场不同种类可见光传感器产量、市场份额情况（2017-2029年）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二、中国市场不同种类可见光传感器产值、市场份额情况（2017-2029年）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三、中国市场不同种类可见光传感器价格走势分析（2017-2029年）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可见光传感器上游原料及下游主要应用领域分析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可见光传感器产业链分析</w:t>
      </w:r>
      <w:r>
        <w:rPr>
          <w:rFonts w:hint="eastAsia"/>
        </w:rPr>
        <w:br/>
      </w:r>
      <w:r>
        <w:rPr>
          <w:rFonts w:hint="eastAsia"/>
        </w:rPr>
        <w:t>　　第二节 可见光传感器产业上游供应分析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全球市场可见光传感器下游主要应用领域消费量、市场份额及增长情况（2017-2029年）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中国市场可见光传感器下游主要应用领域消费量、市场份额及增长情况（2017-2029年）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中国市场可见光传感器产量、消费量、进出口分析及发展趋势（2017-2029年）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中国市场可见光传感器产量、消费量、进出口分析及发展趋势（2017-2029年）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中国市场可见光传感器进出口贸易趋势（2017-2029年）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中国市场可见光传感器主要进口来源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中国市场可见光传感器主要出口目的地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中国市场可见光传感器主要地区分布（2022年）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中国可见光传感器生产地区分布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中国可见光传感器消费地区分布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影响中国市场可见光传感器供需因素分析</w:t>
      </w:r>
      <w:r>
        <w:rPr>
          <w:rFonts w:hint="eastAsia"/>
        </w:rPr>
        <w:br/>
      </w:r>
      <w:r>
        <w:rPr>
          <w:rFonts w:hint="eastAsia"/>
        </w:rPr>
        <w:t>　　第一节 可见光传感器及相关行业技术发展概况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可见光传感器进出口贸易现状及趋势（2017-2029年）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可见光传感器产品技术趋势与价格走势预测（2017-2029年）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可见光传感器行业市场环境发展趋势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不同种类可见光传感器产品技术发展趋势（2017-2029年）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可见光传感器价格走势预测（2017-2029年）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可见光传感器销售渠道分析及建议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国内市场可见光传感器销售渠道分析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一、当前可见光传感器主要销售模式及销售渠道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二、国内市场可见光传感器销售模式及销售渠道趋势（2017-2029年）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海外市场可见光传感器销售渠道分析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[.中.智.林.]可见光传感器行业营销策略建议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一、可见光传感器市场定位及目标消费者分析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二、可见光传感器行业营销模式及销售渠道建议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可见光传感器产品介绍</w:t>
      </w:r>
      <w:r>
        <w:rPr>
          <w:rFonts w:hint="eastAsia"/>
        </w:rPr>
        <w:br/>
      </w:r>
      <w:r>
        <w:rPr>
          <w:rFonts w:hint="eastAsia"/>
        </w:rPr>
        <w:t>　　表 可见光传感器产品分类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2022年全球不同种类可见光传感器产量份额</w:t>
      </w:r>
      <w:r>
        <w:rPr>
          <w:rFonts w:hint="eastAsia"/>
        </w:rPr>
        <w:br/>
      </w:r>
      <w:r>
        <w:rPr>
          <w:rFonts w:hint="eastAsia"/>
        </w:rPr>
        <w:t>　　表 不同种类可见光传感器价格及趋势（2017-2029年）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可见光传感器主要应用领域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全球2022年可见光传感器不同应用领域消费量份额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全球市场可见光传感器产量及增长情况（2017-2029年）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全球市场可见光传感器产值及增长情况（2017-2029年）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中国市场可见光传感器产量、增长率及趋势（2017-2029年）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中国市场可见光传感器产值、增长率及趋势（2017-2029年）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全球可见光传感器产能、产量、产能利用率及趋势（2017-2029年）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全球可见光传感器产量、表观消费量及趋势（2017-2029年）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中国可见光传感器产能、产量、产能利用率及趋势（2017-2029年）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中国可见光传感器产量、表观消费量及趋势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中国可见光传感器产量、市场需求量及趋势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可见光传感器行业政策分析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全球市场可见光传感器重点企业2021和2022年产量统计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全球市场可见光传感器重点企业2021和2022年产量、市场份额统计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全球市场可见光传感器重点企业2021年产量、市场份额统计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全球市场可见光传感器重点企业2022年产量、市场份额统计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全球市场可见光传感器重点企业2021和2022年产值统计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全球市场可见光传感器重点企业2021和2022年产值市场份额统计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全球市场可见光传感器重点企业2021年产值、市场份额统计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全球市场可见光传感器重点企业2022年产值、市场份额统计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全球市场可见光传感器重点企业2021和2022年产品价格统计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中国市场可见光传感器重点企业2021和2022年产量统计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中国市场可见光传感器重点企业2021和2022年产量市场份额统计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中国市场可见光传感器重点企业2021年产量、市场份额统计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中国市场可见光传感器重点企业2022年产量、市场份额统计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中国市场可见光传感器重点企业2021和2022年产值统计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中国市场可见光传感器重点企业2021和2022年产值市场份额统计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中国市场可见光传感器重点企业2021年产值、市场份额统计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中国市场可见光传感器重点企业2022年产值、市场份额统计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可见光传感器企业总部</w:t>
      </w:r>
      <w:r>
        <w:rPr>
          <w:rFonts w:hint="eastAsia"/>
        </w:rPr>
        <w:br/>
      </w:r>
      <w:r>
        <w:rPr>
          <w:rFonts w:hint="eastAsia"/>
        </w:rPr>
        <w:t>　　表 全球市场可见光传感器重点企业2021和2022年产值市场份额统计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全球可见光传感器重点企业SWOT分析</w:t>
      </w:r>
      <w:r>
        <w:rPr>
          <w:rFonts w:hint="eastAsia"/>
        </w:rPr>
        <w:br/>
      </w:r>
      <w:r>
        <w:rPr>
          <w:rFonts w:hint="eastAsia"/>
        </w:rPr>
        <w:t>　　表 中国可见光传感器重点企业SWOT分析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全球主要地区2017-2022年可见光传感器产量统计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全球主要地区2023-2029年可见光传感器产量预测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全球主要地区2017-2029年可见光传感器产量市场份额统计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全球主要地区2022年可见光传感器产量市场份额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全球主要地区2017-2022年可见光传感器产值统计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全球主要地区2023-2029年可见光传感器产值预测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全球主要地区2017-2029年可见光传感器产值市场份额统计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全球主要地区2022年可见光传感器产值市场份额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中国市场2017-2029年可见光传感器产量及增长情况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中国市场2017-2029年可见光传感器产值及增长情况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北美市场2017-2029年可见光传感器产量及增长情况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北美市场2017-2029年可见光传感器产值及增长情况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欧洲市场2017-2029年可见光传感器产量及增长情况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欧洲市场2017-2029年可见光传感器产值及增长情况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日本市场2017-2029年可见光传感器产量及增长情况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日本市场2017-2029年可见光传感器产值及增长情况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全球主要地区2017-2022年可见光传感器消费量统计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全球主要地区2023-2029年可见光传感器消费量预测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全球主要地区2017-2029年可见光传感器消费量市场份额统计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全球主要地区2022年可见光传感器消费量市场份额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中国市场2017-2029年可见光传感器消费量、增长率及趋势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北美市场2017-2029年可见光传感器消费量、增长率及趋势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欧洲市场2017-2029年可见光传感器消费量、增长率及趋势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日本市场2017-2029年可见光传感器消费量、增长率及趋势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企业（十）可见光传感器产品情况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企业（十）2021-2022年可见光传感器产量、价格、收入、成本、毛利情况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全球市场不同种类可见光传感器产量统计（2017-2022年）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全球市场不同种类可见光传感器产量预测（2023-2029年）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全球市场不同种类可见光传感器产量市场份额（2017-2029年）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全球市场不同种类可见光传感器产值统计（2017-2022年）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全球市场不同种类可见光传感器产值预测（2023-2029年）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全球市场不同种类可见光传感器产值市场份额（2017-2029年）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全球市场不同种类可见光传感器价格走势（2017-2029年）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中国市场不同种类可见光传感器产量统计（2017-2022年）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中国市场不同种类可见光传感器产量预测（2023-2029年）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中国市场不同种类可见光传感器产量市场份额（2017-2029年）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中国市场不同种类可见光传感器产值统计（2017-2022年）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中国市场不同种类可见光传感器产值预测（2023-2029年）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中国市场不同种类可见光传感器产值市场份额（2017-2029年）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中国市场不同种类可见光传感器价格走势（2017-2029年）</w:t>
      </w:r>
      <w:r>
        <w:rPr>
          <w:rFonts w:hint="eastAsia"/>
        </w:rPr>
        <w:br/>
      </w:r>
      <w:r>
        <w:rPr>
          <w:rFonts w:hint="eastAsia"/>
        </w:rPr>
        <w:t>　　图 可见光传感器产业链</w:t>
      </w:r>
      <w:r>
        <w:rPr>
          <w:rFonts w:hint="eastAsia"/>
        </w:rPr>
        <w:br/>
      </w:r>
      <w:r>
        <w:rPr>
          <w:rFonts w:hint="eastAsia"/>
        </w:rPr>
        <w:t>　　表 可见光传感器原材料</w:t>
      </w:r>
      <w:r>
        <w:rPr>
          <w:rFonts w:hint="eastAsia"/>
        </w:rPr>
        <w:br/>
      </w:r>
      <w:r>
        <w:rPr>
          <w:rFonts w:hint="eastAsia"/>
        </w:rPr>
        <w:t>　　表 可见光传感器上游原料供应商及联系方式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全球市场可见光传感器主要应用领域消费量统计（2017-2022年）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全球市场可见光传感器主要应用领域消费量预测（2023-2029年）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全球市场可见光传感器主要应用领域消费量市场份额（2017-2029年）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2022年全球市场可见光传感器主要应用领域消费量市场份额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全球市场可见光传感器主要应用领域消费量增长率（2017-2029年）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中国市场可见光传感器主要应用领域消费量统计（2017-2022年）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中国市场可见光传感器主要应用领域消费量预测（2023-2029年）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中国市场可见光传感器主要应用领域消费量市场份额（2017-2029年）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中国市场可见光传感器主要应用领域消费量增长率（2017-2029年）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中国市场可见光传感器产量、消费量、进出口情况分析（2017-2022年）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中国市场可见光传感器产量、消费量、进出口情况预测（2023-2029年）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2017-2029年中国市场可见光传感器进出口量</w:t>
      </w:r>
      <w:r>
        <w:rPr>
          <w:rFonts w:hint="eastAsia"/>
        </w:rPr>
        <w:br/>
      </w:r>
      <w:r>
        <w:rPr>
          <w:rFonts w:hint="eastAsia"/>
        </w:rPr>
        <w:t>　　图 2022年可见光传感器生产地区分布</w:t>
      </w:r>
      <w:r>
        <w:rPr>
          <w:rFonts w:hint="eastAsia"/>
        </w:rPr>
        <w:br/>
      </w:r>
      <w:r>
        <w:rPr>
          <w:rFonts w:hint="eastAsia"/>
        </w:rPr>
        <w:t>　　图 2022年可见光传感器消费地区分布</w:t>
      </w:r>
      <w:r>
        <w:rPr>
          <w:rFonts w:hint="eastAsia"/>
        </w:rPr>
        <w:br/>
      </w:r>
      <w:r>
        <w:rPr>
          <w:rFonts w:hint="eastAsia"/>
        </w:rPr>
        <w:t>　　图 中国可见光传感器进口量及趋势预测（2017-2029年）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中国可见光传感器出口量及趋势预测（2017-2029年）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不同种类可见光传感器产量占比（2023-2029年）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可见光传感器价格走势预测（2023-2029年）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国内市场可见光传感器未来销售渠道趋势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9ed4459a7429a" w:history="1">
        <w:r>
          <w:rPr>
            <w:rStyle w:val="Hyperlink"/>
          </w:rPr>
          <w:t>2023-2029年全球与中国可见光传感器市场研究及前景趋势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9ed4459a7429a" w:history="1">
        <w:r>
          <w:rPr>
            <w:rStyle w:val="Hyperlink"/>
          </w:rPr>
          <w:t>https://www.20087.com/9/70/KeJianGuangChuanGanQiHangYeQuShi.html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59a9777ef4ae2" w:history="1">
      <w:r>
        <w:rPr>
          <w:rStyle w:val="Hyperlink"/>
        </w:rPr>
        <w:t>2023-2029年全球与中国可见光传感器市场研究及前景趋势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KeJianGuangChuanGanQiHangYeQuShi.html" TargetMode="External" Id="R25d9ed4459a7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KeJianGuangChuanGanQiHangYeQuShi.html" TargetMode="External" Id="Rec559a9777ef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2023-06-24T05:53:03Z</dcterms:created>
  <dcterms:modified xsi:type="dcterms:W3CDTF">2023-06-24T06:53:03Z</dcterms:modified>
  <dc:subject>2023-2029年全球与中国可见光传感器市场研究及前景趋势</dc:subject>
  <dc:title>2023-2029年全球与中国可见光传感器市场研究及前景趋势</dc:title>
  <cp:keywords>2023-2029年全球与中国可见光传感器市场研究及前景趋势</cp:keywords>
  <dc:description>2023-2029年全球与中国可见光传感器市场研究及前景趋势</dc:description>
</cp:coreProperties>
</file>