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15e495764fff" w:history="1">
              <w:r>
                <w:rPr>
                  <w:rStyle w:val="Hyperlink"/>
                </w:rPr>
                <w:t>2023-2029年中国家庭美容保健仪器行业研究分析及发展趋势预测报告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15e495764fff" w:history="1">
              <w:r>
                <w:rPr>
                  <w:rStyle w:val="Hyperlink"/>
                </w:rPr>
                <w:t>2023-2029年中国家庭美容保健仪器行业研究分析及发展趋势预测报告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c15e495764fff" w:history="1">
                <w:r>
                  <w:rPr>
                    <w:rStyle w:val="Hyperlink"/>
                  </w:rPr>
                  <w:t>https://www.20087.com/M_JiXieJiDian/09/JiaTingMeiRongBaoJianYiQiFaZhanQuShiYuCeFenXi.html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是个人护理市场的一个细分领域，近年来随着消费者对健康和美丽的追求，市场需求持续增长。当前市场上，家庭美容保健仪器不仅在便携性、易用性方面有了显著提升，还在技术先进性和效果显著性方面实现了突破。随着科技的进步，如射频、光疗、超声波等技术的应用，家庭美容保健仪器能够实现更深层次的皮肤护理，满足消费者对于紧致肌肤、美白淡斑等多种需求。此外，随着智能家居概念的普及，家庭美容保健仪器也逐渐融入了智能生态系统。</w:t>
      </w:r>
      <w:r>
        <w:rPr>
          <w:rFonts w:hint="eastAsia"/>
        </w:rPr>
        <w:br/>
      </w:r>
      <w:r>
        <w:rPr>
          <w:rFonts w:hint="eastAsia"/>
        </w:rPr>
        <w:t>　　未来，家庭美容保健仪器将朝着更智能、更个性化和更便捷的方向发展。一方面，随着物联网技术的应用，家庭美容保健仪器将实现更多智能化功能，如皮肤状态监测、个性化护肤建议等，提高使用的便利性和个性化体验。另一方面，随着消费者需求的多样化，家庭美容保健仪器将提供更多定制化服务，如个性化治疗程序、在线咨询服务等，以满足不同消费者的需求。此外，随着新材料和新工艺的发展，家庭美容保健仪器将实现更轻巧、更耐用的设计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15e495764fff" w:history="1">
        <w:r>
          <w:rPr>
            <w:rStyle w:val="Hyperlink"/>
          </w:rPr>
          <w:t>2023-2029年中国家庭美容保健仪器行业研究分析及发展趋势预测报告</w:t>
        </w:r>
      </w:hyperlink>
      <w:r>
        <w:rPr>
          <w:rFonts w:hint="eastAsia"/>
        </w:rPr>
        <w:t>》在多年家庭美容保健仪器行业研究结论的基础上，结合中国家庭美容保健仪器行业市场的发展现状，通过资深研究团队对家庭美容保健仪器市场各类资讯进行整理分析，并依托国家权威数据资源和长期市场监测的数据库，对家庭美容保健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ec15e495764fff" w:history="1">
        <w:r>
          <w:rPr>
            <w:rStyle w:val="Hyperlink"/>
          </w:rPr>
          <w:t>2023-2029年中国家庭美容保健仪器行业研究分析及发展趋势预测报告</w:t>
        </w:r>
      </w:hyperlink>
      <w:r>
        <w:rPr>
          <w:rFonts w:hint="eastAsia"/>
        </w:rPr>
        <w:t>可以帮助投资者准确把握家庭美容保健仪器行业的市场现状，为投资者进行投资作出家庭美容保健仪器行业前景预判，挖掘家庭美容保健仪器行业投资价值，同时提出家庭美容保健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t>　　第四节 家庭美容保健仪器产业链分析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中国家庭美容保健仪器市场供需分析</w:t>
      </w:r>
      <w:r>
        <w:rPr>
          <w:rFonts w:hint="eastAsia"/>
        </w:rPr>
        <w:br/>
      </w:r>
      <w:r>
        <w:rPr>
          <w:rFonts w:hint="eastAsia"/>
        </w:rPr>
        <w:t>　　第一节 家庭美容保健仪器市场现状分析及预测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一、2018-2023年我国家庭美容保健仪器行业总产值分析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二、2023-2029年我国家庭美容保健仪器行业总产值预测</w:t>
      </w:r>
      <w:r>
        <w:rPr>
          <w:rFonts w:hint="eastAsia"/>
        </w:rPr>
        <w:br/>
      </w:r>
      <w:r>
        <w:rPr>
          <w:rFonts w:hint="eastAsia"/>
        </w:rPr>
        <w:t>　　第二节 家庭美容保健仪器产品产量分析及预测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一、2018-2023年我国家庭美容保健仪器产量分析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二、2023-2029年我国家庭美容保健仪器产量预测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一、我国家庭美容保健仪器出口数据分析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二、我国家庭美容保健仪器进口数据分析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三、我国家庭美容保健仪器进出口数据预测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一、2022-2023年中国家庭美容保健仪器行业发展态势分析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二、2022-2023年中国家庭美容保健仪器行业发展特点分析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三、2022-2023年中国家庭美容保健仪器行业市场供需分析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第一节 2022-2023年中国家庭美容保健仪器市场规模分析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2022-2023年中国家庭美容保健仪器区域市场规模分析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四、2022-2023年华中地区市场规模分析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六、2022-2023年西部地区市场规模分析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2023-2029年中国家庭美容保健仪器市场规模预测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一、提高家庭美容保健仪器企业核心竞争力的对策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二、影响家庭美容保健仪器企业核心竞争力的因素及提升途径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三、提高家庭美容保健仪器企业竞争力的策略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松下电工-万宝电器（广州）有限公司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二、可以投资的家庭美容保健仪器模式</w:t>
      </w:r>
      <w:r>
        <w:rPr>
          <w:rFonts w:hint="eastAsia"/>
        </w:rPr>
        <w:br/>
      </w:r>
      <w:r>
        <w:rPr>
          <w:rFonts w:hint="eastAsia"/>
        </w:rPr>
        <w:t>　　　　三、家庭美容保健仪器投资机会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2023-2029年中国家庭美容保健仪器行业发展预测分析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一、未来家庭美容保健仪器发展分析</w:t>
      </w:r>
      <w:r>
        <w:rPr>
          <w:rFonts w:hint="eastAsia"/>
        </w:rPr>
        <w:br/>
      </w:r>
      <w:r>
        <w:rPr>
          <w:rFonts w:hint="eastAsia"/>
        </w:rPr>
        <w:t>　　　　二、未来家庭美容保健仪器行业技术开发方向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2023-2029年家庭美容保健仪器行业发展趋势及投资风险分析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2023-2029年中国家庭美容保健仪器行业投资风险分析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一、家庭美容保健仪器行业经营模式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家庭美容保健仪器产业链结构图</w:t>
      </w:r>
      <w:r>
        <w:rPr>
          <w:rFonts w:hint="eastAsia"/>
        </w:rPr>
        <w:br/>
      </w:r>
      <w:r>
        <w:rPr>
          <w:rFonts w:hint="eastAsia"/>
        </w:rPr>
        <w:t>　　图表 3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2018-2023年我国家庭美容保健仪器行业单位规模情况</w:t>
      </w:r>
      <w:r>
        <w:rPr>
          <w:rFonts w:hint="eastAsia"/>
        </w:rPr>
        <w:br/>
      </w:r>
      <w:r>
        <w:rPr>
          <w:rFonts w:hint="eastAsia"/>
        </w:rPr>
        <w:t>　　图表 6 2018-2023年我国家庭美容保健仪器行业人员规模情况</w:t>
      </w:r>
      <w:r>
        <w:rPr>
          <w:rFonts w:hint="eastAsia"/>
        </w:rPr>
        <w:br/>
      </w:r>
      <w:r>
        <w:rPr>
          <w:rFonts w:hint="eastAsia"/>
        </w:rPr>
        <w:t>　　图表 7 2018-2023年我国家庭美容保健仪器行业资产规模情况</w:t>
      </w:r>
      <w:r>
        <w:rPr>
          <w:rFonts w:hint="eastAsia"/>
        </w:rPr>
        <w:br/>
      </w:r>
      <w:r>
        <w:rPr>
          <w:rFonts w:hint="eastAsia"/>
        </w:rPr>
        <w:t>　　图表 8 2018-2023年我国家庭美容保健仪器行业市场规模情况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9 2018-2023年我国家庭美容保健仪器行业生产规模情况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10 2018-2023年我国家庭美容保健仪器行业销售规模情况</w:t>
      </w:r>
      <w:r>
        <w:rPr>
          <w:rFonts w:hint="eastAsia"/>
        </w:rPr>
        <w:br/>
      </w:r>
      <w:r>
        <w:rPr>
          <w:rFonts w:hint="eastAsia"/>
        </w:rPr>
        <w:t>　　图表 11 2018-2023年我国家庭美容保健仪器行业产销情况</w:t>
      </w:r>
      <w:r>
        <w:rPr>
          <w:rFonts w:hint="eastAsia"/>
        </w:rPr>
        <w:br/>
      </w:r>
      <w:r>
        <w:rPr>
          <w:rFonts w:hint="eastAsia"/>
        </w:rPr>
        <w:t>　　图表 12 2018-2023年我国家庭美容保健仪器行业盈利能力情况</w:t>
      </w:r>
      <w:r>
        <w:rPr>
          <w:rFonts w:hint="eastAsia"/>
        </w:rPr>
        <w:br/>
      </w:r>
      <w:r>
        <w:rPr>
          <w:rFonts w:hint="eastAsia"/>
        </w:rPr>
        <w:t>　　图表 13 2023-2029年我国家庭美容保健仪器行业盈利能力预测情况</w:t>
      </w:r>
      <w:r>
        <w:rPr>
          <w:rFonts w:hint="eastAsia"/>
        </w:rPr>
        <w:br/>
      </w:r>
      <w:r>
        <w:rPr>
          <w:rFonts w:hint="eastAsia"/>
        </w:rPr>
        <w:t>　　图表 14 2018-2023年我国家庭美容保健仪器行业偿债能力情况</w:t>
      </w:r>
      <w:r>
        <w:rPr>
          <w:rFonts w:hint="eastAsia"/>
        </w:rPr>
        <w:br/>
      </w:r>
      <w:r>
        <w:rPr>
          <w:rFonts w:hint="eastAsia"/>
        </w:rPr>
        <w:t>　　图表 15 2023-2029年我国家庭美容保健仪器行业偿债能力预测情况</w:t>
      </w:r>
      <w:r>
        <w:rPr>
          <w:rFonts w:hint="eastAsia"/>
        </w:rPr>
        <w:br/>
      </w:r>
      <w:r>
        <w:rPr>
          <w:rFonts w:hint="eastAsia"/>
        </w:rPr>
        <w:t>　　图表 16 2018-2023年我国家庭美容保健仪器行业营运能力情况</w:t>
      </w:r>
      <w:r>
        <w:rPr>
          <w:rFonts w:hint="eastAsia"/>
        </w:rPr>
        <w:br/>
      </w:r>
      <w:r>
        <w:rPr>
          <w:rFonts w:hint="eastAsia"/>
        </w:rPr>
        <w:t>　　图表 17 2023-2029年我国家庭美容保健仪器行业营运能力预测情况</w:t>
      </w:r>
      <w:r>
        <w:rPr>
          <w:rFonts w:hint="eastAsia"/>
        </w:rPr>
        <w:br/>
      </w:r>
      <w:r>
        <w:rPr>
          <w:rFonts w:hint="eastAsia"/>
        </w:rPr>
        <w:t>　　图表 18 2018-2023年我国家庭美容保健仪器行业发展能力情况</w:t>
      </w:r>
      <w:r>
        <w:rPr>
          <w:rFonts w:hint="eastAsia"/>
        </w:rPr>
        <w:br/>
      </w:r>
      <w:r>
        <w:rPr>
          <w:rFonts w:hint="eastAsia"/>
        </w:rPr>
        <w:t>　　图表 19 2023-2029年我国家庭美容保健仪器行业发展能力预测情况</w:t>
      </w:r>
      <w:r>
        <w:rPr>
          <w:rFonts w:hint="eastAsia"/>
        </w:rPr>
        <w:br/>
      </w:r>
      <w:r>
        <w:rPr>
          <w:rFonts w:hint="eastAsia"/>
        </w:rPr>
        <w:t>　　图表 20 2018-2023年我国家庭美容保健仪器行业产值情况</w:t>
      </w:r>
      <w:r>
        <w:rPr>
          <w:rFonts w:hint="eastAsia"/>
        </w:rPr>
        <w:br/>
      </w:r>
      <w:r>
        <w:rPr>
          <w:rFonts w:hint="eastAsia"/>
        </w:rPr>
        <w:t>　　图表 21 2023-2029年我国家庭美容保健仪器行业产值预测情况</w:t>
      </w:r>
      <w:r>
        <w:rPr>
          <w:rFonts w:hint="eastAsia"/>
        </w:rPr>
        <w:br/>
      </w:r>
      <w:r>
        <w:rPr>
          <w:rFonts w:hint="eastAsia"/>
        </w:rPr>
        <w:t>　　图表 22 2018-2023年我国家庭美容保健仪器行业生产规模情况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23 2023-2029年我国家庭美容保健仪器行业生产规模预测情况</w:t>
      </w:r>
      <w:r>
        <w:rPr>
          <w:rFonts w:hint="eastAsia"/>
        </w:rPr>
        <w:br/>
      </w:r>
      <w:r>
        <w:rPr>
          <w:rFonts w:hint="eastAsia"/>
        </w:rPr>
        <w:t>　　图表 24 2018-2023年我国家庭美容保健仪器行业需求规模情况</w:t>
      </w:r>
      <w:r>
        <w:rPr>
          <w:rFonts w:hint="eastAsia"/>
        </w:rPr>
        <w:br/>
      </w:r>
      <w:r>
        <w:rPr>
          <w:rFonts w:hint="eastAsia"/>
        </w:rPr>
        <w:t>　　图表 25 2023-2029年我国家庭美容保健仪器行业需求规模预测情况</w:t>
      </w:r>
      <w:r>
        <w:rPr>
          <w:rFonts w:hint="eastAsia"/>
        </w:rPr>
        <w:br/>
      </w:r>
      <w:r>
        <w:rPr>
          <w:rFonts w:hint="eastAsia"/>
        </w:rPr>
        <w:t>　　图表 26 2018-2023年我国家庭美容保健仪器行业出口量情况</w:t>
      </w:r>
      <w:r>
        <w:rPr>
          <w:rFonts w:hint="eastAsia"/>
        </w:rPr>
        <w:br/>
      </w:r>
      <w:r>
        <w:rPr>
          <w:rFonts w:hint="eastAsia"/>
        </w:rPr>
        <w:t>　　图表 27 2018-2023年我国家庭美容保健仪器行业出口金额情况</w:t>
      </w:r>
      <w:r>
        <w:rPr>
          <w:rFonts w:hint="eastAsia"/>
        </w:rPr>
        <w:br/>
      </w:r>
      <w:r>
        <w:rPr>
          <w:rFonts w:hint="eastAsia"/>
        </w:rPr>
        <w:t>　　图表 28 2023年我国家庭美容保健仪器行业出口市场区域情况</w:t>
      </w:r>
      <w:r>
        <w:rPr>
          <w:rFonts w:hint="eastAsia"/>
        </w:rPr>
        <w:br/>
      </w:r>
      <w:r>
        <w:rPr>
          <w:rFonts w:hint="eastAsia"/>
        </w:rPr>
        <w:t>　　图表 29 2018-2023年我国家庭美容保健仪器行业出口价格情况</w:t>
      </w:r>
      <w:r>
        <w:rPr>
          <w:rFonts w:hint="eastAsia"/>
        </w:rPr>
        <w:br/>
      </w:r>
      <w:r>
        <w:rPr>
          <w:rFonts w:hint="eastAsia"/>
        </w:rPr>
        <w:t>　　图表 30 2018-2023年我国家庭美容保健仪器行业进口量情况</w:t>
      </w:r>
      <w:r>
        <w:rPr>
          <w:rFonts w:hint="eastAsia"/>
        </w:rPr>
        <w:br/>
      </w:r>
      <w:r>
        <w:rPr>
          <w:rFonts w:hint="eastAsia"/>
        </w:rPr>
        <w:t>　　图表 31 2018-2023年我国家庭美容保健仪器行业进口金额情况</w:t>
      </w:r>
      <w:r>
        <w:rPr>
          <w:rFonts w:hint="eastAsia"/>
        </w:rPr>
        <w:br/>
      </w:r>
      <w:r>
        <w:rPr>
          <w:rFonts w:hint="eastAsia"/>
        </w:rPr>
        <w:t>　　图表 32 2023年我国家庭美容保健仪器行业进口市场区域情况</w:t>
      </w:r>
      <w:r>
        <w:rPr>
          <w:rFonts w:hint="eastAsia"/>
        </w:rPr>
        <w:br/>
      </w:r>
      <w:r>
        <w:rPr>
          <w:rFonts w:hint="eastAsia"/>
        </w:rPr>
        <w:t>　　图表 33 2018-2023年我国家庭美容保健仪器行业进口平均价格情况</w:t>
      </w:r>
      <w:r>
        <w:rPr>
          <w:rFonts w:hint="eastAsia"/>
        </w:rPr>
        <w:br/>
      </w:r>
      <w:r>
        <w:rPr>
          <w:rFonts w:hint="eastAsia"/>
        </w:rPr>
        <w:t>　　图表 34 2023-2029年我国家庭美容保健仪器行业进口金额预测情况</w:t>
      </w:r>
      <w:r>
        <w:rPr>
          <w:rFonts w:hint="eastAsia"/>
        </w:rPr>
        <w:br/>
      </w:r>
      <w:r>
        <w:rPr>
          <w:rFonts w:hint="eastAsia"/>
        </w:rPr>
        <w:t>　　图表 35 2023-2029年我国家庭美容保健仪器行业出口金额预测情况</w:t>
      </w:r>
      <w:r>
        <w:rPr>
          <w:rFonts w:hint="eastAsia"/>
        </w:rPr>
        <w:br/>
      </w:r>
      <w:r>
        <w:rPr>
          <w:rFonts w:hint="eastAsia"/>
        </w:rPr>
        <w:t>　　图表 36 2018-2023年我国家庭美容保健仪器行业市场供需情况</w:t>
      </w:r>
      <w:r>
        <w:rPr>
          <w:rFonts w:hint="eastAsia"/>
        </w:rPr>
        <w:br/>
      </w:r>
      <w:r>
        <w:rPr>
          <w:rFonts w:hint="eastAsia"/>
        </w:rPr>
        <w:t>　　图表 37 2018-2023年我国家庭美容保健仪器行业市场规模情况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38 2018-2023年我国东北地区家庭美容保健仪器行业市场规模情况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39 2018-2023年我国华北地区家庭美容保健仪器行业市场规模情况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40 2018-2023年我国华东地区家庭美容保健仪器行业市场规模情况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41 2018-2023年我国华中地区家庭美容保健仪器行业市场规模情况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42 2018-2023年我国华南地区家庭美容保健仪器行业市场规模情况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43 2018-2023年我国西部地区家庭美容保健仪器行业市场规模情况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44 2023-2029年我国家庭美容保健仪器行业市场规模预测情况</w:t>
      </w:r>
      <w:r>
        <w:rPr>
          <w:rFonts w:hint="eastAsia"/>
        </w:rPr>
        <w:br/>
      </w:r>
      <w:r>
        <w:rPr>
          <w:rFonts w:hint="eastAsia"/>
        </w:rPr>
        <w:t>　　图表 45 2018-2023年我国家庭美容保健仪器行业平均价格情况</w:t>
      </w:r>
      <w:r>
        <w:rPr>
          <w:rFonts w:hint="eastAsia"/>
        </w:rPr>
        <w:br/>
      </w:r>
      <w:r>
        <w:rPr>
          <w:rFonts w:hint="eastAsia"/>
        </w:rPr>
        <w:t>　　图表 46 2023-2029年我国家庭美容保健仪器行业平均价格预测情况</w:t>
      </w:r>
      <w:r>
        <w:rPr>
          <w:rFonts w:hint="eastAsia"/>
        </w:rPr>
        <w:br/>
      </w:r>
      <w:r>
        <w:rPr>
          <w:rFonts w:hint="eastAsia"/>
        </w:rPr>
        <w:t>　　图表 47 2023年我国塑料制品行业产量月度增长统计分析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48 2023年中国塑料制品行业产量区域集中度分析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49 2023年我国家庭美容保健仪器行业现有主要竞争企业</w:t>
      </w:r>
      <w:r>
        <w:rPr>
          <w:rFonts w:hint="eastAsia"/>
        </w:rPr>
        <w:br/>
      </w:r>
      <w:r>
        <w:rPr>
          <w:rFonts w:hint="eastAsia"/>
        </w:rPr>
        <w:t>　　图表 50 近4年松下电工-万宝电器（广州）有限公司流动资产周转次数变化情况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近4年松下电工-万宝电器（广州）有限公司总资产周转次数变化情况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近4年松下电工-万宝电器（广州）有限公司销售毛利率变化情况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近4年松下电工-万宝电器（广州）有限公司资产负债率变化情况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近4年松下电工-万宝电器（广州）有限公司产权比率变化情况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近4年松下电工-万宝电器（广州）有限公司固定资产周转次数情况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近4年宁波嘉福塑胶电器有限公司固定资产周转次数情况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近4年宁波嘉福塑胶电器有限公司流动资产周转次数变化情况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近4年宁波嘉福塑胶电器有限公司销售毛利率变化情况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近4年宁波嘉福塑胶电器有限公司资产负债率变化情况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近4年宁波嘉福塑胶电器有限公司产权比率变化情况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近4年宁波嘉福塑胶电器有限公司总资产周转次数变化情况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近4年博朗（上海）有限公司固定资产周转次数情况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近4年博朗（上海）有限公司流动资产周转次数变化情况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近4年博朗（上海）有限公司销售毛利率变化情况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近4年博朗（上海）有限公司资产负债率变化情况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近4年博朗（上海）有限公司产权比率变化情况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近4年博朗（上海）有限公司总资产周转次数变化情况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近4年赫比（上海）家用电器产品有限公司固定资产周转次数情况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近4年赫比（上海）家用电器产品有限公司流动资产周转次数变化情况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近4年赫比（上海）家用电器产品有限公司销售毛利率变化情况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近4年赫比（上海）家用电器产品有限公司资产负债率变化情况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近4年赫比（上海）家用电器产品有限公司产权比率变化情况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近4年赫比（上海）家用电器产品有限公司总资产周转次数变化情况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近4年倍雅电子护理制品（苏州）有限公司固定资产周转次数情况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近4年倍雅电子护理制品（苏州）有限公司流动资产周转次数变化情况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近4年倍雅电子护理制品（苏州）有限公司销售毛利率变化情况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近4年倍雅电子护理制品（苏州）有限公司资产负债率变化情况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近4年倍雅电子护理制品（苏州）有限公司产权比率变化情况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近4年倍雅电子护理制品（苏州）有限公司总资产周转次数变化情况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2023年我国家庭美容保健仪器行业用户对功能的关注情况</w:t>
      </w:r>
      <w:r>
        <w:rPr>
          <w:rFonts w:hint="eastAsia"/>
        </w:rPr>
        <w:br/>
      </w:r>
      <w:r>
        <w:rPr>
          <w:rFonts w:hint="eastAsia"/>
        </w:rPr>
        <w:t>　　图表 81 2023年我国家庭美容保健仪器行业用户对质量的关注情况</w:t>
      </w:r>
      <w:r>
        <w:rPr>
          <w:rFonts w:hint="eastAsia"/>
        </w:rPr>
        <w:br/>
      </w:r>
      <w:r>
        <w:rPr>
          <w:rFonts w:hint="eastAsia"/>
        </w:rPr>
        <w:t>　　图表 82 2023年我国家庭美容保健仪器行业用户对价格的关注情况</w:t>
      </w:r>
      <w:r>
        <w:rPr>
          <w:rFonts w:hint="eastAsia"/>
        </w:rPr>
        <w:br/>
      </w:r>
      <w:r>
        <w:rPr>
          <w:rFonts w:hint="eastAsia"/>
        </w:rPr>
        <w:t>　　图表 83 2023年我国家庭美容保健仪器行业用户对外观的关注情况</w:t>
      </w:r>
      <w:r>
        <w:rPr>
          <w:rFonts w:hint="eastAsia"/>
        </w:rPr>
        <w:br/>
      </w:r>
      <w:r>
        <w:rPr>
          <w:rFonts w:hint="eastAsia"/>
        </w:rPr>
        <w:t>　　图表 84 2023年我国家庭美容保健仪器行业用户对服务的关注情况</w:t>
      </w:r>
      <w:r>
        <w:rPr>
          <w:rFonts w:hint="eastAsia"/>
        </w:rPr>
        <w:br/>
      </w:r>
      <w:r>
        <w:rPr>
          <w:rFonts w:hint="eastAsia"/>
        </w:rPr>
        <w:t>　　图表 85 2023-2029年我国家庭美容保健仪器行业发展规模预测情况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15e495764fff" w:history="1">
        <w:r>
          <w:rPr>
            <w:rStyle w:val="Hyperlink"/>
          </w:rPr>
          <w:t>2023-2029年中国家庭美容保健仪器行业研究分析及发展趋势预测报告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c15e495764fff" w:history="1">
        <w:r>
          <w:rPr>
            <w:rStyle w:val="Hyperlink"/>
          </w:rPr>
          <w:t>https://www.20087.com/M_JiXieJiDian/09/JiaTingMeiRongBaoJianYiQiFaZhanQuShiYuCeFenXi.html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13596af04600" w:history="1">
      <w:r>
        <w:rPr>
          <w:rStyle w:val="Hyperlink"/>
        </w:rPr>
        <w:t>2023-2029年中国家庭美容保健仪器行业研究分析及发展趋势预测报告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aTingMeiRongBaoJianYiQiFaZhanQuShiYuCeFenXi.html" TargetMode="External" Id="Rcbec15e4957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aTingMeiRongBaoJianYiQiFaZhanQuShiYuCeFenXi.html" TargetMode="External" Id="R6c5313596af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2023-04-06T05:47:00Z</dcterms:created>
  <dcterms:modified xsi:type="dcterms:W3CDTF">2023-04-06T06:47:00Z</dcterms:modified>
  <dc:subject>2023-2029年中国家庭美容保健仪器行业研究分析及发展趋势预测报告</dc:subject>
  <dc:title>2023-2029年中国家庭美容保健仪器行业研究分析及发展趋势预测报告</dc:title>
  <cp:keywords>2023-2029年中国家庭美容保健仪器行业研究分析及发展趋势预测报告</cp:keywords>
  <dc:description>2023-2029年中国家庭美容保健仪器行业研究分析及发展趋势预测报告</dc:description>
</cp:coreProperties>
</file>